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2B065" w14:textId="707A5939" w:rsidR="005E7F07" w:rsidRPr="00147677" w:rsidRDefault="00D61D3C" w:rsidP="00D61D3C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E8C52EF" wp14:editId="0BCBDC3B">
            <wp:extent cx="6068290" cy="933043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нимок экрана 2019-03-10 в 21.41.3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5797" cy="9341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6239C" w14:textId="3EE7B8FA" w:rsidR="005E7F07" w:rsidRPr="00147677" w:rsidRDefault="00D61D3C" w:rsidP="005E7F07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AB034A6" wp14:editId="01840822">
            <wp:extent cx="6228311" cy="807910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нимок экрана 2019-03-10 в 21.52.4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9898" cy="8094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36294" w14:textId="3DDB8ACC" w:rsidR="00946859" w:rsidRDefault="00946859" w:rsidP="00D0210B">
      <w:pPr>
        <w:jc w:val="center"/>
        <w:rPr>
          <w:b/>
          <w:caps/>
        </w:rPr>
      </w:pPr>
    </w:p>
    <w:p w14:paraId="315F5D87" w14:textId="77777777" w:rsidR="00946859" w:rsidRDefault="00946859" w:rsidP="00D0210B">
      <w:pPr>
        <w:jc w:val="center"/>
        <w:rPr>
          <w:b/>
          <w:caps/>
        </w:rPr>
      </w:pPr>
    </w:p>
    <w:p w14:paraId="767206FC" w14:textId="77777777" w:rsidR="000D262E" w:rsidRDefault="000D262E" w:rsidP="00D0210B">
      <w:pPr>
        <w:jc w:val="center"/>
        <w:rPr>
          <w:b/>
          <w:caps/>
        </w:rPr>
      </w:pPr>
    </w:p>
    <w:p w14:paraId="29C6CF6F" w14:textId="5D0BC3F3" w:rsidR="000D262E" w:rsidRDefault="000D262E" w:rsidP="00D0210B">
      <w:pPr>
        <w:jc w:val="center"/>
        <w:rPr>
          <w:b/>
          <w:caps/>
        </w:rPr>
      </w:pPr>
    </w:p>
    <w:p w14:paraId="27692CE0" w14:textId="77777777" w:rsidR="003D165B" w:rsidRDefault="003D165B" w:rsidP="00D0210B">
      <w:pPr>
        <w:jc w:val="center"/>
        <w:rPr>
          <w:b/>
          <w:caps/>
        </w:rPr>
      </w:pPr>
    </w:p>
    <w:p w14:paraId="59285AEC" w14:textId="77777777" w:rsidR="000D262E" w:rsidRDefault="000D262E" w:rsidP="00D0210B">
      <w:pPr>
        <w:jc w:val="center"/>
        <w:rPr>
          <w:b/>
          <w:caps/>
        </w:rPr>
      </w:pPr>
    </w:p>
    <w:p w14:paraId="45DCDD79" w14:textId="4B10A8CB" w:rsidR="00A6335C" w:rsidRDefault="00A6335C" w:rsidP="00D0210B">
      <w:pPr>
        <w:jc w:val="center"/>
        <w:rPr>
          <w:b/>
          <w:caps/>
        </w:rPr>
      </w:pPr>
      <w:r w:rsidRPr="00D0210B">
        <w:rPr>
          <w:b/>
          <w:caps/>
        </w:rPr>
        <w:lastRenderedPageBreak/>
        <w:t>Содержани</w:t>
      </w:r>
      <w:r w:rsidR="005A3F21">
        <w:rPr>
          <w:b/>
          <w:caps/>
        </w:rPr>
        <w:t>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31"/>
      </w:tblGrid>
      <w:tr w:rsidR="005A3F21" w14:paraId="0962B4DA" w14:textId="77777777" w:rsidTr="005C7D9E">
        <w:tc>
          <w:tcPr>
            <w:tcW w:w="9322" w:type="dxa"/>
          </w:tcPr>
          <w:p w14:paraId="421CD287" w14:textId="3377688D" w:rsidR="005A3F21" w:rsidRPr="00D0210B" w:rsidRDefault="005A3F21" w:rsidP="005A3F21">
            <w:pPr>
              <w:numPr>
                <w:ilvl w:val="0"/>
                <w:numId w:val="4"/>
              </w:numPr>
              <w:jc w:val="both"/>
              <w:rPr>
                <w:caps/>
              </w:rPr>
            </w:pPr>
            <w:r w:rsidRPr="00D0210B">
              <w:t>Назначение модуля………………………………………………………………</w:t>
            </w:r>
            <w:proofErr w:type="gramStart"/>
            <w:r w:rsidRPr="00D0210B">
              <w:t>…….</w:t>
            </w:r>
            <w:proofErr w:type="gramEnd"/>
            <w:r w:rsidRPr="00D0210B">
              <w:t>.</w:t>
            </w:r>
          </w:p>
          <w:p w14:paraId="66C5694C" w14:textId="63086739" w:rsidR="005A3F21" w:rsidRPr="00D0210B" w:rsidRDefault="005A3F21" w:rsidP="005A3F21">
            <w:pPr>
              <w:numPr>
                <w:ilvl w:val="0"/>
                <w:numId w:val="4"/>
              </w:numPr>
              <w:jc w:val="both"/>
              <w:rPr>
                <w:caps/>
              </w:rPr>
            </w:pPr>
            <w:r w:rsidRPr="00D0210B">
              <w:t>Характеристика образовательного модуля…………………………………………….</w:t>
            </w:r>
          </w:p>
          <w:p w14:paraId="3E6563CC" w14:textId="1110F9A0" w:rsidR="005A3F21" w:rsidRPr="00D0210B" w:rsidRDefault="005A3F21" w:rsidP="005A3F21">
            <w:pPr>
              <w:numPr>
                <w:ilvl w:val="0"/>
                <w:numId w:val="4"/>
              </w:numPr>
              <w:jc w:val="both"/>
              <w:rPr>
                <w:caps/>
              </w:rPr>
            </w:pPr>
            <w:r w:rsidRPr="00D0210B">
              <w:t>Структура модуля………………………………………………………………………</w:t>
            </w:r>
          </w:p>
          <w:p w14:paraId="52B2651F" w14:textId="76DC9B85" w:rsidR="005A3F21" w:rsidRPr="00D0210B" w:rsidRDefault="005A3F21" w:rsidP="005A3F21">
            <w:pPr>
              <w:numPr>
                <w:ilvl w:val="0"/>
                <w:numId w:val="4"/>
              </w:numPr>
              <w:jc w:val="both"/>
              <w:rPr>
                <w:caps/>
              </w:rPr>
            </w:pPr>
            <w:r w:rsidRPr="00D0210B">
              <w:t>Методические указания для обучающихся по освоению модуля……………………</w:t>
            </w:r>
          </w:p>
          <w:p w14:paraId="20DE3233" w14:textId="5D801620" w:rsidR="005A3F21" w:rsidRPr="00D0210B" w:rsidRDefault="005A3F21" w:rsidP="005A3F21">
            <w:pPr>
              <w:numPr>
                <w:ilvl w:val="0"/>
                <w:numId w:val="4"/>
              </w:numPr>
              <w:jc w:val="both"/>
              <w:rPr>
                <w:caps/>
              </w:rPr>
            </w:pPr>
            <w:r w:rsidRPr="00D0210B">
              <w:t>Программы дисциплин образовательного модуля……………………………………</w:t>
            </w:r>
          </w:p>
          <w:p w14:paraId="0738A380" w14:textId="332F9620" w:rsidR="005A3F21" w:rsidRPr="00D0210B" w:rsidRDefault="005A3F21" w:rsidP="005A3F21">
            <w:pPr>
              <w:numPr>
                <w:ilvl w:val="1"/>
                <w:numId w:val="4"/>
              </w:numPr>
              <w:jc w:val="both"/>
              <w:rPr>
                <w:caps/>
              </w:rPr>
            </w:pPr>
            <w:r w:rsidRPr="00D0210B">
              <w:t>Программа дисциплины «</w:t>
            </w:r>
            <w:proofErr w:type="gramStart"/>
            <w:r w:rsidRPr="00D0210B">
              <w:t>Информатика»…</w:t>
            </w:r>
            <w:proofErr w:type="gramEnd"/>
            <w:r w:rsidRPr="00D0210B">
              <w:t>………………………………</w:t>
            </w:r>
            <w:r>
              <w:t>...</w:t>
            </w:r>
            <w:r w:rsidRPr="00D0210B">
              <w:t>……</w:t>
            </w:r>
          </w:p>
          <w:p w14:paraId="22E5183B" w14:textId="77777777" w:rsidR="005A3F21" w:rsidRPr="00D0210B" w:rsidRDefault="005A3F21" w:rsidP="005A3F21">
            <w:pPr>
              <w:numPr>
                <w:ilvl w:val="1"/>
                <w:numId w:val="4"/>
              </w:numPr>
              <w:jc w:val="both"/>
              <w:rPr>
                <w:caps/>
              </w:rPr>
            </w:pPr>
            <w:r w:rsidRPr="00D0210B">
              <w:t xml:space="preserve">Программа дисциплины «Информационные и коммуникационные </w:t>
            </w:r>
          </w:p>
          <w:p w14:paraId="49DF41C9" w14:textId="5D65F253" w:rsidR="005A3F21" w:rsidRPr="00D0210B" w:rsidRDefault="005A3F21" w:rsidP="005A3F21">
            <w:pPr>
              <w:ind w:left="1080"/>
              <w:jc w:val="both"/>
              <w:rPr>
                <w:caps/>
              </w:rPr>
            </w:pPr>
            <w:proofErr w:type="gramStart"/>
            <w:r w:rsidRPr="00D0210B">
              <w:t>технологии»…</w:t>
            </w:r>
            <w:proofErr w:type="gramEnd"/>
            <w:r w:rsidRPr="00D0210B">
              <w:t xml:space="preserve">……………………………………………………………………… </w:t>
            </w:r>
          </w:p>
          <w:p w14:paraId="14EB9842" w14:textId="0FC3CB22" w:rsidR="005A3F21" w:rsidRPr="00D0210B" w:rsidRDefault="005A3F21" w:rsidP="005A3F21">
            <w:pPr>
              <w:numPr>
                <w:ilvl w:val="1"/>
                <w:numId w:val="4"/>
              </w:numPr>
              <w:jc w:val="both"/>
              <w:rPr>
                <w:caps/>
              </w:rPr>
            </w:pPr>
            <w:r w:rsidRPr="00D0210B">
              <w:t xml:space="preserve">Программа дисциплины «Введение в </w:t>
            </w:r>
            <w:proofErr w:type="gramStart"/>
            <w:r w:rsidRPr="00D0210B">
              <w:t>профессию»…</w:t>
            </w:r>
            <w:proofErr w:type="gramEnd"/>
            <w:r w:rsidRPr="00D0210B">
              <w:t>………………….………</w:t>
            </w:r>
            <w:r>
              <w:t>..</w:t>
            </w:r>
          </w:p>
          <w:p w14:paraId="2D3CE675" w14:textId="34B694C2" w:rsidR="005A3F21" w:rsidRPr="00D0210B" w:rsidRDefault="005A3F21" w:rsidP="005A3F21">
            <w:pPr>
              <w:numPr>
                <w:ilvl w:val="1"/>
                <w:numId w:val="4"/>
              </w:numPr>
              <w:jc w:val="both"/>
              <w:rPr>
                <w:caps/>
              </w:rPr>
            </w:pPr>
            <w:r w:rsidRPr="00D0210B">
              <w:t xml:space="preserve">Программа учебного события «Неделя российской </w:t>
            </w:r>
            <w:proofErr w:type="gramStart"/>
            <w:r w:rsidRPr="00D0210B">
              <w:t>информатики»…</w:t>
            </w:r>
            <w:proofErr w:type="gramEnd"/>
            <w:r w:rsidRPr="00D0210B">
              <w:t>…………</w:t>
            </w:r>
          </w:p>
          <w:p w14:paraId="1461DF1D" w14:textId="01600B1A" w:rsidR="005A3F21" w:rsidRPr="00D0210B" w:rsidRDefault="005A3F21" w:rsidP="005A3F21">
            <w:pPr>
              <w:numPr>
                <w:ilvl w:val="1"/>
                <w:numId w:val="4"/>
              </w:numPr>
              <w:jc w:val="both"/>
              <w:rPr>
                <w:caps/>
              </w:rPr>
            </w:pPr>
            <w:r w:rsidRPr="00D0210B">
              <w:t xml:space="preserve">Программа дисциплины «Мультимедиа </w:t>
            </w:r>
            <w:proofErr w:type="gramStart"/>
            <w:r w:rsidRPr="00D0210B">
              <w:t>технологии</w:t>
            </w:r>
            <w:r w:rsidR="004A0C5F">
              <w:t>»</w:t>
            </w:r>
            <w:r w:rsidRPr="00D0210B">
              <w:t>…</w:t>
            </w:r>
            <w:proofErr w:type="gramEnd"/>
            <w:r w:rsidRPr="00D0210B">
              <w:t>……………………….</w:t>
            </w:r>
          </w:p>
          <w:p w14:paraId="09B90F64" w14:textId="2E9315B8" w:rsidR="005A3F21" w:rsidRPr="00D0210B" w:rsidRDefault="005A3F21" w:rsidP="005A3F21">
            <w:pPr>
              <w:numPr>
                <w:ilvl w:val="1"/>
                <w:numId w:val="4"/>
              </w:numPr>
              <w:jc w:val="both"/>
              <w:rPr>
                <w:caps/>
              </w:rPr>
            </w:pPr>
            <w:r w:rsidRPr="00D0210B">
              <w:t>Программа дисциплины «Интернет-</w:t>
            </w:r>
            <w:proofErr w:type="gramStart"/>
            <w:r w:rsidRPr="00D0210B">
              <w:t>технологии»…</w:t>
            </w:r>
            <w:proofErr w:type="gramEnd"/>
            <w:r w:rsidRPr="00D0210B">
              <w:t>……………………………</w:t>
            </w:r>
            <w:r>
              <w:t>.</w:t>
            </w:r>
          </w:p>
          <w:p w14:paraId="1B90171E" w14:textId="0608B17C" w:rsidR="005A3F21" w:rsidRPr="00D0210B" w:rsidRDefault="005A3F21" w:rsidP="005A3F21">
            <w:pPr>
              <w:numPr>
                <w:ilvl w:val="1"/>
                <w:numId w:val="4"/>
              </w:numPr>
              <w:jc w:val="both"/>
              <w:rPr>
                <w:caps/>
              </w:rPr>
            </w:pPr>
            <w:r w:rsidRPr="00D0210B">
              <w:t xml:space="preserve">Программа дисциплины «Компьютерная </w:t>
            </w:r>
            <w:proofErr w:type="gramStart"/>
            <w:r w:rsidRPr="00D0210B">
              <w:t>графика»…</w:t>
            </w:r>
            <w:proofErr w:type="gramEnd"/>
            <w:r w:rsidRPr="00D0210B">
              <w:t>…………………………</w:t>
            </w:r>
            <w:r>
              <w:t>..</w:t>
            </w:r>
          </w:p>
          <w:p w14:paraId="01D39EB0" w14:textId="4F1019F9" w:rsidR="005A3F21" w:rsidRPr="00D0210B" w:rsidRDefault="005A3F21" w:rsidP="005A3F21">
            <w:pPr>
              <w:numPr>
                <w:ilvl w:val="1"/>
                <w:numId w:val="4"/>
              </w:numPr>
              <w:jc w:val="both"/>
              <w:rPr>
                <w:caps/>
              </w:rPr>
            </w:pPr>
            <w:r w:rsidRPr="00D0210B">
              <w:t xml:space="preserve">Программа дисциплины «Мировые информационные </w:t>
            </w:r>
            <w:proofErr w:type="gramStart"/>
            <w:r w:rsidRPr="00D0210B">
              <w:t>ресурсы..</w:t>
            </w:r>
            <w:proofErr w:type="gramEnd"/>
            <w:r w:rsidRPr="00D0210B">
              <w:t>……………….</w:t>
            </w:r>
          </w:p>
          <w:p w14:paraId="2E7B6FAD" w14:textId="25CC2789" w:rsidR="005A3F21" w:rsidRPr="00D0210B" w:rsidRDefault="005A3F21" w:rsidP="005A3F21">
            <w:pPr>
              <w:numPr>
                <w:ilvl w:val="0"/>
                <w:numId w:val="4"/>
              </w:numPr>
              <w:jc w:val="both"/>
            </w:pPr>
            <w:r w:rsidRPr="00D0210B">
              <w:t>Программа практики……………………………………………… не предусмотрена</w:t>
            </w:r>
          </w:p>
          <w:p w14:paraId="5077F9FE" w14:textId="14939AD0" w:rsidR="005A3F21" w:rsidRPr="00D0210B" w:rsidRDefault="005A3F21" w:rsidP="005A3F21">
            <w:pPr>
              <w:numPr>
                <w:ilvl w:val="0"/>
                <w:numId w:val="4"/>
              </w:numPr>
              <w:jc w:val="both"/>
            </w:pPr>
            <w:r w:rsidRPr="00D0210B">
              <w:t>Программа итоговой аттестации по модулю……………</w:t>
            </w:r>
            <w:proofErr w:type="gramStart"/>
            <w:r w:rsidRPr="00D0210B">
              <w:t>…….</w:t>
            </w:r>
            <w:proofErr w:type="gramEnd"/>
            <w:r w:rsidRPr="00D0210B">
              <w:t>.………. …………….</w:t>
            </w:r>
          </w:p>
          <w:p w14:paraId="27466ABF" w14:textId="77777777" w:rsidR="005A3F21" w:rsidRDefault="005A3F21" w:rsidP="00D0210B">
            <w:pPr>
              <w:jc w:val="center"/>
              <w:rPr>
                <w:b/>
                <w:caps/>
              </w:rPr>
            </w:pPr>
          </w:p>
        </w:tc>
        <w:tc>
          <w:tcPr>
            <w:tcW w:w="531" w:type="dxa"/>
          </w:tcPr>
          <w:p w14:paraId="7557BEA0" w14:textId="77777777" w:rsidR="005A3F21" w:rsidRPr="00F94155" w:rsidRDefault="004A0C5F" w:rsidP="00D0210B">
            <w:pPr>
              <w:jc w:val="center"/>
              <w:rPr>
                <w:caps/>
              </w:rPr>
            </w:pPr>
            <w:r w:rsidRPr="00F94155">
              <w:rPr>
                <w:caps/>
              </w:rPr>
              <w:t>4</w:t>
            </w:r>
          </w:p>
          <w:p w14:paraId="07FFB2C1" w14:textId="77777777" w:rsidR="004A0C5F" w:rsidRPr="00F94155" w:rsidRDefault="004A0C5F" w:rsidP="00D0210B">
            <w:pPr>
              <w:jc w:val="center"/>
              <w:rPr>
                <w:caps/>
              </w:rPr>
            </w:pPr>
            <w:r w:rsidRPr="00F94155">
              <w:rPr>
                <w:caps/>
              </w:rPr>
              <w:t>5</w:t>
            </w:r>
          </w:p>
          <w:p w14:paraId="64364AB8" w14:textId="77777777" w:rsidR="004A0C5F" w:rsidRPr="00F94155" w:rsidRDefault="004A0C5F" w:rsidP="00D0210B">
            <w:pPr>
              <w:jc w:val="center"/>
              <w:rPr>
                <w:caps/>
              </w:rPr>
            </w:pPr>
            <w:r w:rsidRPr="00F94155">
              <w:rPr>
                <w:caps/>
              </w:rPr>
              <w:t>7</w:t>
            </w:r>
          </w:p>
          <w:p w14:paraId="50990AA7" w14:textId="77777777" w:rsidR="004A0C5F" w:rsidRPr="00F94155" w:rsidRDefault="004A0C5F" w:rsidP="00D0210B">
            <w:pPr>
              <w:jc w:val="center"/>
              <w:rPr>
                <w:caps/>
              </w:rPr>
            </w:pPr>
            <w:r w:rsidRPr="00F94155">
              <w:rPr>
                <w:caps/>
              </w:rPr>
              <w:t>8</w:t>
            </w:r>
          </w:p>
          <w:p w14:paraId="47EB52B3" w14:textId="51BE9C72" w:rsidR="004A0C5F" w:rsidRPr="00F94155" w:rsidRDefault="00C56376" w:rsidP="00D0210B">
            <w:pPr>
              <w:jc w:val="center"/>
              <w:rPr>
                <w:caps/>
              </w:rPr>
            </w:pPr>
            <w:r>
              <w:rPr>
                <w:caps/>
              </w:rPr>
              <w:t>8</w:t>
            </w:r>
          </w:p>
          <w:p w14:paraId="007784E2" w14:textId="336A1118" w:rsidR="004A0C5F" w:rsidRPr="00F94155" w:rsidRDefault="00C56376" w:rsidP="00D0210B">
            <w:pPr>
              <w:jc w:val="center"/>
              <w:rPr>
                <w:caps/>
              </w:rPr>
            </w:pPr>
            <w:r>
              <w:rPr>
                <w:caps/>
              </w:rPr>
              <w:t>8</w:t>
            </w:r>
          </w:p>
          <w:p w14:paraId="78DEA775" w14:textId="77777777" w:rsidR="004A0C5F" w:rsidRPr="00F94155" w:rsidRDefault="004A0C5F" w:rsidP="00D0210B">
            <w:pPr>
              <w:jc w:val="center"/>
              <w:rPr>
                <w:caps/>
              </w:rPr>
            </w:pPr>
          </w:p>
          <w:p w14:paraId="079486C5" w14:textId="66C0F7B4" w:rsidR="004A0C5F" w:rsidRPr="00F94155" w:rsidRDefault="004A0C5F" w:rsidP="00D0210B">
            <w:pPr>
              <w:jc w:val="center"/>
              <w:rPr>
                <w:caps/>
              </w:rPr>
            </w:pPr>
            <w:r w:rsidRPr="00F94155">
              <w:rPr>
                <w:caps/>
              </w:rPr>
              <w:t>1</w:t>
            </w:r>
            <w:r w:rsidR="00C56376">
              <w:rPr>
                <w:caps/>
              </w:rPr>
              <w:t>2</w:t>
            </w:r>
          </w:p>
          <w:p w14:paraId="59E4B269" w14:textId="4BDD1F1B" w:rsidR="004A0C5F" w:rsidRPr="00F94155" w:rsidRDefault="004A0C5F" w:rsidP="00D0210B">
            <w:pPr>
              <w:jc w:val="center"/>
              <w:rPr>
                <w:caps/>
              </w:rPr>
            </w:pPr>
            <w:r w:rsidRPr="00F94155">
              <w:rPr>
                <w:caps/>
              </w:rPr>
              <w:t>1</w:t>
            </w:r>
            <w:r w:rsidR="00C56376">
              <w:rPr>
                <w:caps/>
              </w:rPr>
              <w:t>6</w:t>
            </w:r>
          </w:p>
          <w:p w14:paraId="1A23C0C7" w14:textId="6B2D97DD" w:rsidR="004A0C5F" w:rsidRPr="00F94155" w:rsidRDefault="004A0C5F" w:rsidP="00D0210B">
            <w:pPr>
              <w:jc w:val="center"/>
              <w:rPr>
                <w:caps/>
              </w:rPr>
            </w:pPr>
            <w:r w:rsidRPr="00F94155">
              <w:rPr>
                <w:caps/>
              </w:rPr>
              <w:t>2</w:t>
            </w:r>
            <w:r w:rsidR="00C56376">
              <w:rPr>
                <w:caps/>
              </w:rPr>
              <w:t>0</w:t>
            </w:r>
          </w:p>
          <w:p w14:paraId="16566428" w14:textId="323CB644" w:rsidR="004A0C5F" w:rsidRPr="00F94155" w:rsidRDefault="004A0C5F" w:rsidP="00D0210B">
            <w:pPr>
              <w:jc w:val="center"/>
              <w:rPr>
                <w:caps/>
              </w:rPr>
            </w:pPr>
            <w:r w:rsidRPr="00F94155">
              <w:rPr>
                <w:caps/>
              </w:rPr>
              <w:t>2</w:t>
            </w:r>
            <w:r w:rsidR="00C56376">
              <w:rPr>
                <w:caps/>
              </w:rPr>
              <w:t>3</w:t>
            </w:r>
          </w:p>
          <w:p w14:paraId="3236EE26" w14:textId="42A7F537" w:rsidR="004A0C5F" w:rsidRPr="00F94155" w:rsidRDefault="004A0C5F" w:rsidP="00D0210B">
            <w:pPr>
              <w:jc w:val="center"/>
              <w:rPr>
                <w:caps/>
              </w:rPr>
            </w:pPr>
            <w:r w:rsidRPr="00F94155">
              <w:rPr>
                <w:caps/>
              </w:rPr>
              <w:t>2</w:t>
            </w:r>
            <w:r w:rsidR="00C56376">
              <w:rPr>
                <w:caps/>
              </w:rPr>
              <w:t>7</w:t>
            </w:r>
          </w:p>
          <w:p w14:paraId="40EDC590" w14:textId="5D2B6A32" w:rsidR="00F94155" w:rsidRPr="00F94155" w:rsidRDefault="00F94155" w:rsidP="00D0210B">
            <w:pPr>
              <w:jc w:val="center"/>
              <w:rPr>
                <w:caps/>
              </w:rPr>
            </w:pPr>
            <w:r w:rsidRPr="00F94155">
              <w:rPr>
                <w:caps/>
              </w:rPr>
              <w:t>3</w:t>
            </w:r>
            <w:r w:rsidR="00C56376">
              <w:rPr>
                <w:caps/>
              </w:rPr>
              <w:t>1</w:t>
            </w:r>
          </w:p>
          <w:p w14:paraId="1A7E553A" w14:textId="4DB7D93D" w:rsidR="00F94155" w:rsidRPr="00F94155" w:rsidRDefault="00F94155" w:rsidP="00D0210B">
            <w:pPr>
              <w:jc w:val="center"/>
              <w:rPr>
                <w:caps/>
              </w:rPr>
            </w:pPr>
            <w:r w:rsidRPr="00F94155">
              <w:rPr>
                <w:caps/>
              </w:rPr>
              <w:t>3</w:t>
            </w:r>
            <w:r w:rsidR="00C56376">
              <w:rPr>
                <w:caps/>
              </w:rPr>
              <w:t>4</w:t>
            </w:r>
          </w:p>
          <w:p w14:paraId="2D149FBC" w14:textId="77777777" w:rsidR="00C56376" w:rsidRDefault="00C56376" w:rsidP="00D0210B">
            <w:pPr>
              <w:jc w:val="center"/>
              <w:rPr>
                <w:caps/>
              </w:rPr>
            </w:pPr>
          </w:p>
          <w:p w14:paraId="5379F96D" w14:textId="0788AE72" w:rsidR="00F94155" w:rsidRPr="00975F04" w:rsidRDefault="00C56376" w:rsidP="00D0210B">
            <w:pPr>
              <w:jc w:val="center"/>
              <w:rPr>
                <w:caps/>
              </w:rPr>
            </w:pPr>
            <w:r>
              <w:rPr>
                <w:caps/>
              </w:rPr>
              <w:t>38</w:t>
            </w:r>
          </w:p>
        </w:tc>
      </w:tr>
    </w:tbl>
    <w:p w14:paraId="2A3525AB" w14:textId="0FE8117B" w:rsidR="005A3F21" w:rsidRDefault="005A3F21" w:rsidP="00D0210B">
      <w:pPr>
        <w:jc w:val="center"/>
        <w:rPr>
          <w:b/>
          <w:caps/>
        </w:rPr>
      </w:pPr>
    </w:p>
    <w:p w14:paraId="54F36111" w14:textId="17DFAAA9" w:rsidR="0053211A" w:rsidRDefault="0053211A" w:rsidP="00D0210B">
      <w:pPr>
        <w:jc w:val="center"/>
        <w:rPr>
          <w:b/>
          <w:caps/>
        </w:rPr>
      </w:pPr>
    </w:p>
    <w:p w14:paraId="7AA2D4EE" w14:textId="53CFAFDC" w:rsidR="0053211A" w:rsidRDefault="0053211A" w:rsidP="00D0210B">
      <w:pPr>
        <w:jc w:val="center"/>
        <w:rPr>
          <w:b/>
          <w:caps/>
        </w:rPr>
      </w:pPr>
    </w:p>
    <w:p w14:paraId="619A7F6F" w14:textId="7F17B078" w:rsidR="0053211A" w:rsidRDefault="0053211A" w:rsidP="00D0210B">
      <w:pPr>
        <w:jc w:val="center"/>
        <w:rPr>
          <w:b/>
          <w:caps/>
        </w:rPr>
      </w:pPr>
    </w:p>
    <w:p w14:paraId="4AD9E20E" w14:textId="23C213AC" w:rsidR="0053211A" w:rsidRDefault="0053211A" w:rsidP="00D0210B">
      <w:pPr>
        <w:jc w:val="center"/>
        <w:rPr>
          <w:b/>
          <w:caps/>
        </w:rPr>
      </w:pPr>
    </w:p>
    <w:p w14:paraId="67796621" w14:textId="374FE61E" w:rsidR="0053211A" w:rsidRDefault="0053211A" w:rsidP="00D0210B">
      <w:pPr>
        <w:jc w:val="center"/>
        <w:rPr>
          <w:b/>
          <w:caps/>
        </w:rPr>
      </w:pPr>
    </w:p>
    <w:p w14:paraId="0F3BD67B" w14:textId="059FEE66" w:rsidR="0053211A" w:rsidRDefault="0053211A" w:rsidP="00D0210B">
      <w:pPr>
        <w:jc w:val="center"/>
        <w:rPr>
          <w:b/>
          <w:caps/>
        </w:rPr>
      </w:pPr>
    </w:p>
    <w:p w14:paraId="63897DFE" w14:textId="2CB3694B" w:rsidR="0053211A" w:rsidRDefault="0053211A" w:rsidP="00D0210B">
      <w:pPr>
        <w:jc w:val="center"/>
        <w:rPr>
          <w:b/>
          <w:caps/>
        </w:rPr>
      </w:pPr>
    </w:p>
    <w:p w14:paraId="79DB2AEC" w14:textId="680AA747" w:rsidR="0053211A" w:rsidRDefault="0053211A" w:rsidP="00D0210B">
      <w:pPr>
        <w:jc w:val="center"/>
        <w:rPr>
          <w:b/>
          <w:caps/>
        </w:rPr>
      </w:pPr>
    </w:p>
    <w:p w14:paraId="7BC03F42" w14:textId="1947B978" w:rsidR="0053211A" w:rsidRDefault="0053211A" w:rsidP="00D0210B">
      <w:pPr>
        <w:jc w:val="center"/>
        <w:rPr>
          <w:b/>
          <w:caps/>
        </w:rPr>
      </w:pPr>
    </w:p>
    <w:p w14:paraId="6FA2F90C" w14:textId="5A393400" w:rsidR="0053211A" w:rsidRDefault="0053211A" w:rsidP="00D0210B">
      <w:pPr>
        <w:jc w:val="center"/>
        <w:rPr>
          <w:b/>
          <w:caps/>
        </w:rPr>
      </w:pPr>
    </w:p>
    <w:p w14:paraId="5F8CBA8A" w14:textId="34DD3878" w:rsidR="0053211A" w:rsidRDefault="0053211A" w:rsidP="00D0210B">
      <w:pPr>
        <w:jc w:val="center"/>
        <w:rPr>
          <w:b/>
          <w:caps/>
        </w:rPr>
      </w:pPr>
    </w:p>
    <w:p w14:paraId="25CC227F" w14:textId="23541FE1" w:rsidR="0053211A" w:rsidRDefault="0053211A" w:rsidP="00D0210B">
      <w:pPr>
        <w:jc w:val="center"/>
        <w:rPr>
          <w:b/>
          <w:caps/>
        </w:rPr>
      </w:pPr>
    </w:p>
    <w:p w14:paraId="6D57C7FD" w14:textId="5BA0192A" w:rsidR="0053211A" w:rsidRDefault="0053211A" w:rsidP="00D0210B">
      <w:pPr>
        <w:jc w:val="center"/>
        <w:rPr>
          <w:b/>
          <w:caps/>
        </w:rPr>
      </w:pPr>
    </w:p>
    <w:p w14:paraId="27F23B99" w14:textId="12E5202C" w:rsidR="0053211A" w:rsidRDefault="0053211A" w:rsidP="00D0210B">
      <w:pPr>
        <w:jc w:val="center"/>
        <w:rPr>
          <w:b/>
          <w:caps/>
        </w:rPr>
      </w:pPr>
    </w:p>
    <w:p w14:paraId="7B0FE550" w14:textId="2BDD2A25" w:rsidR="0053211A" w:rsidRDefault="0053211A" w:rsidP="00D0210B">
      <w:pPr>
        <w:jc w:val="center"/>
        <w:rPr>
          <w:b/>
          <w:caps/>
        </w:rPr>
      </w:pPr>
    </w:p>
    <w:p w14:paraId="5EA69F7D" w14:textId="39415447" w:rsidR="0053211A" w:rsidRDefault="0053211A" w:rsidP="00D0210B">
      <w:pPr>
        <w:jc w:val="center"/>
        <w:rPr>
          <w:b/>
          <w:caps/>
        </w:rPr>
      </w:pPr>
    </w:p>
    <w:p w14:paraId="1A4B07C7" w14:textId="4B762AEB" w:rsidR="0053211A" w:rsidRDefault="0053211A" w:rsidP="00D0210B">
      <w:pPr>
        <w:jc w:val="center"/>
        <w:rPr>
          <w:b/>
          <w:caps/>
        </w:rPr>
      </w:pPr>
    </w:p>
    <w:p w14:paraId="0F595A1B" w14:textId="71E28463" w:rsidR="0053211A" w:rsidRDefault="0053211A" w:rsidP="00D0210B">
      <w:pPr>
        <w:jc w:val="center"/>
        <w:rPr>
          <w:b/>
          <w:caps/>
        </w:rPr>
      </w:pPr>
    </w:p>
    <w:p w14:paraId="19FDCE37" w14:textId="38DCDE63" w:rsidR="0053211A" w:rsidRDefault="0053211A" w:rsidP="00D0210B">
      <w:pPr>
        <w:jc w:val="center"/>
        <w:rPr>
          <w:b/>
          <w:caps/>
        </w:rPr>
      </w:pPr>
    </w:p>
    <w:p w14:paraId="0C4C3D9B" w14:textId="63E41B47" w:rsidR="0053211A" w:rsidRDefault="0053211A" w:rsidP="00D0210B">
      <w:pPr>
        <w:jc w:val="center"/>
        <w:rPr>
          <w:b/>
          <w:caps/>
        </w:rPr>
      </w:pPr>
    </w:p>
    <w:p w14:paraId="40F766EF" w14:textId="6E34A721" w:rsidR="0053211A" w:rsidRDefault="0053211A" w:rsidP="00D0210B">
      <w:pPr>
        <w:jc w:val="center"/>
        <w:rPr>
          <w:b/>
          <w:caps/>
        </w:rPr>
      </w:pPr>
    </w:p>
    <w:p w14:paraId="74FC81B0" w14:textId="160841F0" w:rsidR="0053211A" w:rsidRDefault="0053211A" w:rsidP="00D0210B">
      <w:pPr>
        <w:jc w:val="center"/>
        <w:rPr>
          <w:b/>
          <w:caps/>
        </w:rPr>
      </w:pPr>
    </w:p>
    <w:p w14:paraId="55D6578C" w14:textId="1AE97B04" w:rsidR="0053211A" w:rsidRDefault="0053211A" w:rsidP="00D0210B">
      <w:pPr>
        <w:jc w:val="center"/>
        <w:rPr>
          <w:b/>
          <w:caps/>
        </w:rPr>
      </w:pPr>
    </w:p>
    <w:p w14:paraId="0A21042D" w14:textId="2FA9DCE9" w:rsidR="0053211A" w:rsidRDefault="0053211A" w:rsidP="00D0210B">
      <w:pPr>
        <w:jc w:val="center"/>
        <w:rPr>
          <w:b/>
          <w:caps/>
        </w:rPr>
      </w:pPr>
    </w:p>
    <w:p w14:paraId="228C90B7" w14:textId="05988D8F" w:rsidR="0053211A" w:rsidRDefault="0053211A" w:rsidP="00D0210B">
      <w:pPr>
        <w:jc w:val="center"/>
        <w:rPr>
          <w:b/>
          <w:caps/>
        </w:rPr>
      </w:pPr>
    </w:p>
    <w:p w14:paraId="487B4898" w14:textId="3C9CB80D" w:rsidR="0053211A" w:rsidRDefault="0053211A" w:rsidP="00D0210B">
      <w:pPr>
        <w:jc w:val="center"/>
        <w:rPr>
          <w:b/>
          <w:caps/>
        </w:rPr>
      </w:pPr>
    </w:p>
    <w:p w14:paraId="634D937A" w14:textId="321F9779" w:rsidR="0053211A" w:rsidRDefault="0053211A" w:rsidP="00D0210B">
      <w:pPr>
        <w:jc w:val="center"/>
        <w:rPr>
          <w:b/>
          <w:caps/>
        </w:rPr>
      </w:pPr>
    </w:p>
    <w:p w14:paraId="0102C2DF" w14:textId="61FA842E" w:rsidR="0053211A" w:rsidRDefault="0053211A" w:rsidP="00D0210B">
      <w:pPr>
        <w:jc w:val="center"/>
        <w:rPr>
          <w:b/>
          <w:caps/>
        </w:rPr>
      </w:pPr>
    </w:p>
    <w:p w14:paraId="62ADC821" w14:textId="3FE3831D" w:rsidR="0053211A" w:rsidRDefault="0053211A" w:rsidP="00D0210B">
      <w:pPr>
        <w:jc w:val="center"/>
        <w:rPr>
          <w:b/>
          <w:caps/>
        </w:rPr>
      </w:pPr>
    </w:p>
    <w:p w14:paraId="1629C34F" w14:textId="5B366405" w:rsidR="0053211A" w:rsidRDefault="0053211A" w:rsidP="00D0210B">
      <w:pPr>
        <w:jc w:val="center"/>
        <w:rPr>
          <w:b/>
          <w:caps/>
        </w:rPr>
      </w:pPr>
    </w:p>
    <w:p w14:paraId="50A8081B" w14:textId="594BCA0D" w:rsidR="0053211A" w:rsidRDefault="0053211A" w:rsidP="00D0210B">
      <w:pPr>
        <w:jc w:val="center"/>
        <w:rPr>
          <w:b/>
          <w:caps/>
        </w:rPr>
      </w:pPr>
    </w:p>
    <w:p w14:paraId="4B93312F" w14:textId="68D2B775" w:rsidR="0053211A" w:rsidRDefault="0053211A" w:rsidP="00D0210B">
      <w:pPr>
        <w:jc w:val="center"/>
        <w:rPr>
          <w:b/>
          <w:caps/>
        </w:rPr>
      </w:pPr>
    </w:p>
    <w:p w14:paraId="76D4E61B" w14:textId="77777777" w:rsidR="0053211A" w:rsidRPr="00D0210B" w:rsidRDefault="0053211A" w:rsidP="00D0210B">
      <w:pPr>
        <w:jc w:val="center"/>
        <w:rPr>
          <w:b/>
          <w:caps/>
        </w:rPr>
      </w:pPr>
    </w:p>
    <w:p w14:paraId="45DCDD8B" w14:textId="77777777" w:rsidR="00821A24" w:rsidRPr="00D0210B" w:rsidRDefault="00B66FA8" w:rsidP="00D0210B">
      <w:pPr>
        <w:pStyle w:val="a9"/>
        <w:numPr>
          <w:ilvl w:val="0"/>
          <w:numId w:val="11"/>
        </w:numPr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D0210B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D0210B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14:paraId="1A46A29C" w14:textId="77777777" w:rsidR="007D5105" w:rsidRDefault="007D5105" w:rsidP="00D0210B">
      <w:pPr>
        <w:ind w:firstLine="567"/>
        <w:jc w:val="both"/>
      </w:pPr>
    </w:p>
    <w:p w14:paraId="45DCDD8C" w14:textId="47AEDC4F" w:rsidR="00A16E48" w:rsidRPr="00D0210B" w:rsidRDefault="00A16E48" w:rsidP="00D0210B">
      <w:pPr>
        <w:ind w:firstLine="567"/>
        <w:jc w:val="both"/>
      </w:pPr>
      <w:r w:rsidRPr="00D0210B">
        <w:t>Данный модуль рекомендован для освоения бакалаврами направлени</w:t>
      </w:r>
      <w:r w:rsidR="007D5396" w:rsidRPr="00D0210B">
        <w:t>я</w:t>
      </w:r>
      <w:r w:rsidRPr="00D0210B">
        <w:t xml:space="preserve"> подготовки </w:t>
      </w:r>
      <w:r w:rsidR="00D57534" w:rsidRPr="00D0210B">
        <w:t>09.03.03 «Прикладная информатика</w:t>
      </w:r>
      <w:r w:rsidRPr="00D0210B">
        <w:t xml:space="preserve">». В основу разработки модуля легли требования Профессионального стандарта «Специалиста по информационным </w:t>
      </w:r>
      <w:proofErr w:type="gramStart"/>
      <w:r w:rsidRPr="00D0210B">
        <w:t>системам»  и</w:t>
      </w:r>
      <w:proofErr w:type="gramEnd"/>
      <w:r w:rsidRPr="00D0210B">
        <w:t xml:space="preserve">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45DCDD8D" w14:textId="77777777" w:rsidR="00A16E48" w:rsidRPr="00D0210B" w:rsidRDefault="00A16E48" w:rsidP="00D0210B">
      <w:pPr>
        <w:ind w:firstLine="567"/>
        <w:jc w:val="both"/>
      </w:pPr>
      <w:r w:rsidRPr="00D0210B">
        <w:t xml:space="preserve">В Профессиональном стандарте «Специалиста по информационным системам» за основу взят 6 уровень квалификации. Обобщенная трудовая функция: Выполнение работ и управление работами по созданию (модификации) и сопровождению информационных систем (ИС), автоматизирующих задачи организационного управления и бизнес-процессы. </w:t>
      </w:r>
    </w:p>
    <w:p w14:paraId="45DCDD8E" w14:textId="77777777" w:rsidR="00A16E48" w:rsidRPr="00D0210B" w:rsidRDefault="00A16E48" w:rsidP="00D0210B">
      <w:pPr>
        <w:jc w:val="both"/>
      </w:pPr>
      <w:r w:rsidRPr="00D0210B">
        <w:t xml:space="preserve">Выполнено согласование указанных трудовых действий из Профессионального стандарта и компетенций из ФГОС, сформулированы образовательные результаты модуля. </w:t>
      </w:r>
    </w:p>
    <w:p w14:paraId="45DCDD8F" w14:textId="77777777" w:rsidR="00A16E48" w:rsidRPr="00D0210B" w:rsidRDefault="00A16E48" w:rsidP="00D0210B">
      <w:pPr>
        <w:ind w:firstLine="567"/>
        <w:jc w:val="both"/>
      </w:pPr>
      <w:r w:rsidRPr="00D0210B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семестре.</w:t>
      </w:r>
    </w:p>
    <w:p w14:paraId="45DCDD90" w14:textId="77777777" w:rsidR="00A16E48" w:rsidRPr="00D0210B" w:rsidRDefault="00A16E48" w:rsidP="00D0210B">
      <w:pPr>
        <w:ind w:firstLine="567"/>
        <w:jc w:val="both"/>
      </w:pPr>
      <w:r w:rsidRPr="00D0210B">
        <w:t xml:space="preserve">В основу проектирования модуля положен системный подход, который рассматривает все компоненты </w:t>
      </w:r>
      <w:proofErr w:type="gramStart"/>
      <w:r w:rsidRPr="00D0210B">
        <w:t>модуля  в</w:t>
      </w:r>
      <w:proofErr w:type="gramEnd"/>
      <w:r w:rsidRPr="00D0210B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 w:rsidRPr="00D0210B">
        <w:t>деятельностный</w:t>
      </w:r>
      <w:proofErr w:type="spellEnd"/>
      <w:r w:rsidRPr="00D0210B">
        <w:t xml:space="preserve"> подход, который предполагает смещение акцента со </w:t>
      </w:r>
      <w:proofErr w:type="spellStart"/>
      <w:r w:rsidRPr="00D0210B">
        <w:t>знаниевого</w:t>
      </w:r>
      <w:proofErr w:type="spellEnd"/>
      <w:r w:rsidRPr="00D0210B">
        <w:t xml:space="preserve"> показателя в оценке результатов на умения, демонстрируемые в имитационной или реальной деятельности. </w:t>
      </w:r>
    </w:p>
    <w:p w14:paraId="45DCDD91" w14:textId="77777777" w:rsidR="00A16E48" w:rsidRPr="00D0210B" w:rsidRDefault="00A16E48" w:rsidP="00D0210B">
      <w:pPr>
        <w:shd w:val="clear" w:color="auto" w:fill="FFFFFF"/>
        <w:tabs>
          <w:tab w:val="left" w:pos="1123"/>
        </w:tabs>
        <w:jc w:val="both"/>
      </w:pPr>
      <w:r w:rsidRPr="00D0210B"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45DCDD92" w14:textId="77777777" w:rsidR="006F4E57" w:rsidRPr="00D0210B" w:rsidRDefault="006F4E57" w:rsidP="00D0210B">
      <w:pPr>
        <w:rPr>
          <w:i/>
        </w:rPr>
      </w:pPr>
      <w:r w:rsidRPr="00D0210B">
        <w:rPr>
          <w:i/>
        </w:rPr>
        <w:br w:type="page"/>
      </w:r>
    </w:p>
    <w:p w14:paraId="45DCDD93" w14:textId="5AD8EBD6" w:rsidR="00105CA6" w:rsidRDefault="00BE0D9B" w:rsidP="00D0210B">
      <w:pPr>
        <w:shd w:val="clear" w:color="auto" w:fill="FFFFFF"/>
        <w:jc w:val="center"/>
        <w:rPr>
          <w:b/>
        </w:rPr>
      </w:pPr>
      <w:r w:rsidRPr="00D0210B">
        <w:rPr>
          <w:b/>
          <w:bCs/>
        </w:rPr>
        <w:lastRenderedPageBreak/>
        <w:t xml:space="preserve">2. </w:t>
      </w:r>
      <w:r w:rsidR="00C65E65" w:rsidRPr="00D0210B">
        <w:rPr>
          <w:b/>
          <w:bCs/>
        </w:rPr>
        <w:t xml:space="preserve">ХАРАКТЕРИСТИКА </w:t>
      </w:r>
      <w:r w:rsidR="00441F36" w:rsidRPr="00D0210B">
        <w:rPr>
          <w:b/>
          <w:bCs/>
        </w:rPr>
        <w:t xml:space="preserve">ОБРАЗОВАТЕЛЬНОГО </w:t>
      </w:r>
      <w:r w:rsidR="00C65E65" w:rsidRPr="00D0210B">
        <w:rPr>
          <w:b/>
        </w:rPr>
        <w:t>МОДУЛЯ</w:t>
      </w:r>
    </w:p>
    <w:p w14:paraId="4EDC610F" w14:textId="77777777" w:rsidR="00D22048" w:rsidRPr="00D0210B" w:rsidRDefault="00D22048" w:rsidP="00D0210B">
      <w:pPr>
        <w:shd w:val="clear" w:color="auto" w:fill="FFFFFF"/>
        <w:jc w:val="center"/>
        <w:rPr>
          <w:b/>
        </w:rPr>
      </w:pPr>
    </w:p>
    <w:p w14:paraId="45DCDD94" w14:textId="77777777" w:rsidR="00C65E65" w:rsidRPr="00D0210B" w:rsidRDefault="00CE6EE2" w:rsidP="00D0210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  <w:r w:rsidRPr="00D0210B">
        <w:rPr>
          <w:rFonts w:eastAsia="Calibri"/>
          <w:b/>
          <w:lang w:eastAsia="en-US"/>
        </w:rPr>
        <w:t xml:space="preserve">2.1. </w:t>
      </w:r>
      <w:r w:rsidR="00445FD2" w:rsidRPr="00D0210B">
        <w:rPr>
          <w:rFonts w:eastAsia="Calibri"/>
          <w:b/>
          <w:lang w:eastAsia="en-US"/>
        </w:rPr>
        <w:t>О</w:t>
      </w:r>
      <w:r w:rsidR="007C147F" w:rsidRPr="00D0210B">
        <w:rPr>
          <w:rFonts w:eastAsia="Calibri"/>
          <w:b/>
          <w:lang w:eastAsia="en-US"/>
        </w:rPr>
        <w:t>бразовательные цели и задачи</w:t>
      </w:r>
    </w:p>
    <w:p w14:paraId="45DCDD95" w14:textId="77777777" w:rsidR="00C65E65" w:rsidRPr="00D0210B" w:rsidRDefault="00CA35A8" w:rsidP="00D0210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0210B">
        <w:rPr>
          <w:rFonts w:eastAsia="Calibri"/>
          <w:lang w:eastAsia="en-US"/>
        </w:rPr>
        <w:t>М</w:t>
      </w:r>
      <w:r w:rsidR="007C147F" w:rsidRPr="00D0210B">
        <w:rPr>
          <w:rFonts w:eastAsia="Calibri"/>
          <w:lang w:eastAsia="en-US"/>
        </w:rPr>
        <w:t>одуль</w:t>
      </w:r>
      <w:r w:rsidR="00445FD2" w:rsidRPr="00D0210B">
        <w:rPr>
          <w:rFonts w:eastAsia="Calibri"/>
          <w:lang w:eastAsia="en-US"/>
        </w:rPr>
        <w:t xml:space="preserve"> ставит своей </w:t>
      </w:r>
      <w:r w:rsidR="00445FD2" w:rsidRPr="00D0210B">
        <w:rPr>
          <w:rFonts w:eastAsia="Calibri"/>
          <w:b/>
          <w:lang w:eastAsia="en-US"/>
        </w:rPr>
        <w:t>целью</w:t>
      </w:r>
      <w:r w:rsidR="00445FD2" w:rsidRPr="00D0210B">
        <w:rPr>
          <w:rFonts w:eastAsia="Calibri"/>
          <w:lang w:eastAsia="en-US"/>
        </w:rPr>
        <w:t>:</w:t>
      </w:r>
      <w:r w:rsidR="007D5396" w:rsidRPr="00D0210B">
        <w:rPr>
          <w:rFonts w:eastAsia="Calibri"/>
          <w:lang w:eastAsia="en-US"/>
        </w:rPr>
        <w:t xml:space="preserve"> </w:t>
      </w:r>
      <w:r w:rsidR="00105CA6" w:rsidRPr="00D0210B">
        <w:t>с</w:t>
      </w:r>
      <w:r w:rsidR="00AE3A4D" w:rsidRPr="00D0210B">
        <w:t xml:space="preserve">оздать условия для </w:t>
      </w:r>
      <w:r w:rsidR="000E7D65" w:rsidRPr="00D0210B">
        <w:t xml:space="preserve">приобретения студентами </w:t>
      </w:r>
      <w:r w:rsidR="001C39D4" w:rsidRPr="00D0210B">
        <w:t xml:space="preserve">практических навыков </w:t>
      </w:r>
      <w:r w:rsidR="008710E6" w:rsidRPr="00D0210B">
        <w:t>эффективного применения</w:t>
      </w:r>
      <w:r w:rsidR="001C39D4" w:rsidRPr="00D0210B">
        <w:t xml:space="preserve"> различного типа информационных технологий в повседневном и профессиональном контексте.</w:t>
      </w:r>
    </w:p>
    <w:p w14:paraId="45DCDD96" w14:textId="77777777" w:rsidR="00445FD2" w:rsidRPr="00D0210B" w:rsidRDefault="00445FD2" w:rsidP="00D0210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D0210B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D0210B">
        <w:rPr>
          <w:rFonts w:eastAsia="Calibri"/>
          <w:b/>
          <w:lang w:eastAsia="en-US"/>
        </w:rPr>
        <w:t>задачи</w:t>
      </w:r>
      <w:r w:rsidRPr="00D0210B">
        <w:rPr>
          <w:rFonts w:eastAsia="Calibri"/>
          <w:lang w:eastAsia="en-US"/>
        </w:rPr>
        <w:t>:</w:t>
      </w:r>
    </w:p>
    <w:p w14:paraId="45DCDD97" w14:textId="77777777" w:rsidR="00CA35A8" w:rsidRPr="00D0210B" w:rsidRDefault="00CE6EE2" w:rsidP="00D0210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0210B">
        <w:rPr>
          <w:rFonts w:eastAsia="Calibri"/>
          <w:lang w:eastAsia="en-US"/>
        </w:rPr>
        <w:t>1.</w:t>
      </w:r>
      <w:r w:rsidR="001C39D4" w:rsidRPr="00D0210B">
        <w:rPr>
          <w:rFonts w:eastAsia="Calibri"/>
          <w:lang w:eastAsia="en-US"/>
        </w:rPr>
        <w:t xml:space="preserve">Создать условия для </w:t>
      </w:r>
      <w:r w:rsidR="008710E6" w:rsidRPr="00D0210B">
        <w:t>понимания сущности и значения информации в развитии современного информационного общества</w:t>
      </w:r>
      <w:r w:rsidR="00CE7246" w:rsidRPr="00D0210B">
        <w:t>, формирования навыков работы с различными видами информации.</w:t>
      </w:r>
    </w:p>
    <w:p w14:paraId="45DCDD98" w14:textId="77777777" w:rsidR="00CA35A8" w:rsidRPr="00D0210B" w:rsidRDefault="00CE6EE2" w:rsidP="00D0210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D0210B">
        <w:rPr>
          <w:rFonts w:eastAsia="Calibri"/>
          <w:lang w:eastAsia="en-US"/>
        </w:rPr>
        <w:t>2.</w:t>
      </w:r>
      <w:r w:rsidR="00D02D34" w:rsidRPr="00D0210B">
        <w:rPr>
          <w:rFonts w:eastAsia="Calibri"/>
          <w:lang w:eastAsia="en-US"/>
        </w:rPr>
        <w:t xml:space="preserve"> Создать </w:t>
      </w:r>
      <w:r w:rsidR="009B7C26" w:rsidRPr="00D0210B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 w:rsidRPr="00D0210B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D0210B">
        <w:t xml:space="preserve">информационных и коммуникационных технологий для решения учебных и профессиональных задач, </w:t>
      </w:r>
      <w:r w:rsidR="00D02D34" w:rsidRPr="00D0210B">
        <w:rPr>
          <w:rFonts w:eastAsia="Calibri"/>
          <w:lang w:eastAsia="en-US"/>
        </w:rPr>
        <w:t xml:space="preserve">соблюдения этических и </w:t>
      </w:r>
      <w:r w:rsidR="009B7C26" w:rsidRPr="00D0210B">
        <w:rPr>
          <w:rFonts w:eastAsia="Calibri"/>
          <w:lang w:eastAsia="en-US"/>
        </w:rPr>
        <w:t>правовых норм использования ИКТ.</w:t>
      </w:r>
    </w:p>
    <w:p w14:paraId="45DCDD99" w14:textId="77777777" w:rsidR="00D02D34" w:rsidRPr="00D0210B" w:rsidRDefault="00D02D34" w:rsidP="00D0210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0210B">
        <w:t>3. Способствовать</w:t>
      </w:r>
      <w:r w:rsidR="009B7C26" w:rsidRPr="00D0210B">
        <w:t xml:space="preserve"> созданию</w:t>
      </w:r>
      <w:r w:rsidR="001E25B7" w:rsidRPr="00D0210B">
        <w:t xml:space="preserve"> </w:t>
      </w:r>
      <w:r w:rsidR="009B7C26" w:rsidRPr="00D0210B">
        <w:t>собственной информационно</w:t>
      </w:r>
      <w:r w:rsidR="00FB7818" w:rsidRPr="00D0210B">
        <w:t>й</w:t>
      </w:r>
      <w:r w:rsidR="009B7C26" w:rsidRPr="00D0210B">
        <w:t xml:space="preserve"> среды студента, включая формирование</w:t>
      </w:r>
      <w:r w:rsidR="001E25B7" w:rsidRPr="00D0210B">
        <w:t xml:space="preserve"> </w:t>
      </w:r>
      <w:r w:rsidRPr="00D0210B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45DCDD9A" w14:textId="22D90155" w:rsidR="00D02D34" w:rsidRDefault="00D02D34" w:rsidP="00D0210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0210B">
        <w:rPr>
          <w:rFonts w:eastAsia="Calibri"/>
          <w:lang w:eastAsia="en-US"/>
        </w:rPr>
        <w:t>4.Создать условия для более глубокого овладения одним из видов информационных технологий (Интернет-технологий, мультимед</w:t>
      </w:r>
      <w:r w:rsidR="002B7E6A" w:rsidRPr="00D0210B">
        <w:rPr>
          <w:rFonts w:eastAsia="Calibri"/>
          <w:lang w:eastAsia="en-US"/>
        </w:rPr>
        <w:t>иа</w:t>
      </w:r>
      <w:r w:rsidRPr="00D0210B">
        <w:rPr>
          <w:rFonts w:eastAsia="Calibri"/>
          <w:lang w:eastAsia="en-US"/>
        </w:rPr>
        <w:t>-технологий, основами программирования</w:t>
      </w:r>
      <w:r w:rsidR="00FB7818" w:rsidRPr="00D0210B">
        <w:rPr>
          <w:rFonts w:eastAsia="Calibri"/>
          <w:lang w:eastAsia="en-US"/>
        </w:rPr>
        <w:t xml:space="preserve"> и др.</w:t>
      </w:r>
      <w:r w:rsidRPr="00D0210B">
        <w:rPr>
          <w:rFonts w:eastAsia="Calibri"/>
          <w:lang w:eastAsia="en-US"/>
        </w:rPr>
        <w:t>).</w:t>
      </w:r>
    </w:p>
    <w:p w14:paraId="7A14D85E" w14:textId="77777777" w:rsidR="007D5105" w:rsidRPr="00D0210B" w:rsidRDefault="007D5105" w:rsidP="00D0210B">
      <w:pPr>
        <w:shd w:val="clear" w:color="auto" w:fill="FFFFFF"/>
        <w:ind w:firstLine="709"/>
        <w:jc w:val="both"/>
        <w:rPr>
          <w:rFonts w:eastAsia="Calibri"/>
          <w:lang w:eastAsia="en-US"/>
        </w:rPr>
      </w:pPr>
    </w:p>
    <w:p w14:paraId="45DCDD9B" w14:textId="77777777" w:rsidR="006F4E57" w:rsidRPr="00D0210B" w:rsidRDefault="00C65E65" w:rsidP="00D0210B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D0210B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843"/>
        <w:gridCol w:w="3827"/>
        <w:gridCol w:w="1559"/>
        <w:gridCol w:w="1986"/>
      </w:tblGrid>
      <w:tr w:rsidR="007D5396" w:rsidRPr="00D0210B" w14:paraId="45DCDDA2" w14:textId="77777777" w:rsidTr="00D57534">
        <w:trPr>
          <w:trHeight w:val="1120"/>
        </w:trPr>
        <w:tc>
          <w:tcPr>
            <w:tcW w:w="815" w:type="dxa"/>
            <w:shd w:val="clear" w:color="auto" w:fill="auto"/>
          </w:tcPr>
          <w:p w14:paraId="45DCDD9C" w14:textId="77777777" w:rsidR="007D5396" w:rsidRPr="00D0210B" w:rsidRDefault="007D5396" w:rsidP="00D0210B">
            <w:pPr>
              <w:jc w:val="both"/>
            </w:pPr>
            <w:r w:rsidRPr="00D0210B">
              <w:t>Код</w:t>
            </w:r>
          </w:p>
        </w:tc>
        <w:tc>
          <w:tcPr>
            <w:tcW w:w="1843" w:type="dxa"/>
            <w:shd w:val="clear" w:color="auto" w:fill="auto"/>
          </w:tcPr>
          <w:p w14:paraId="45DCDD9D" w14:textId="77777777" w:rsidR="007D5396" w:rsidRPr="00D0210B" w:rsidRDefault="007D5396" w:rsidP="00D0210B">
            <w:pPr>
              <w:suppressAutoHyphens/>
              <w:jc w:val="center"/>
            </w:pPr>
            <w:r w:rsidRPr="00D0210B">
              <w:t>Содержание образовательных результатов</w:t>
            </w:r>
          </w:p>
        </w:tc>
        <w:tc>
          <w:tcPr>
            <w:tcW w:w="3827" w:type="dxa"/>
          </w:tcPr>
          <w:p w14:paraId="45DCDD9E" w14:textId="77777777" w:rsidR="007D5396" w:rsidRPr="00D0210B" w:rsidRDefault="007D5396" w:rsidP="00D0210B">
            <w:pPr>
              <w:jc w:val="center"/>
            </w:pPr>
            <w:r w:rsidRPr="00D0210B">
              <w:t>Компетенции ОПОП</w:t>
            </w:r>
          </w:p>
          <w:p w14:paraId="45DCDD9F" w14:textId="77777777" w:rsidR="007D5396" w:rsidRPr="00D0210B" w:rsidRDefault="007D5396" w:rsidP="00D0210B">
            <w:pPr>
              <w:jc w:val="center"/>
            </w:pPr>
          </w:p>
        </w:tc>
        <w:tc>
          <w:tcPr>
            <w:tcW w:w="1559" w:type="dxa"/>
          </w:tcPr>
          <w:p w14:paraId="45DCDDA0" w14:textId="77777777" w:rsidR="007D5396" w:rsidRPr="00D0210B" w:rsidRDefault="007D5396" w:rsidP="00D0210B">
            <w:pPr>
              <w:jc w:val="center"/>
            </w:pPr>
            <w:r w:rsidRPr="00D0210B">
              <w:t>Методы обучения</w:t>
            </w:r>
          </w:p>
        </w:tc>
        <w:tc>
          <w:tcPr>
            <w:tcW w:w="1986" w:type="dxa"/>
          </w:tcPr>
          <w:p w14:paraId="45DCDDA1" w14:textId="77777777" w:rsidR="007D5396" w:rsidRPr="00D0210B" w:rsidRDefault="007D5396" w:rsidP="00D0210B">
            <w:pPr>
              <w:jc w:val="center"/>
            </w:pPr>
            <w:r w:rsidRPr="00D0210B">
              <w:t xml:space="preserve">Средства </w:t>
            </w:r>
            <w:proofErr w:type="gramStart"/>
            <w:r w:rsidRPr="00D0210B">
              <w:t>оценивания  образовательных</w:t>
            </w:r>
            <w:proofErr w:type="gramEnd"/>
            <w:r w:rsidRPr="00D0210B">
              <w:t xml:space="preserve"> результатов</w:t>
            </w:r>
          </w:p>
        </w:tc>
      </w:tr>
      <w:tr w:rsidR="00D57534" w:rsidRPr="00D0210B" w14:paraId="45DCDDB4" w14:textId="77777777" w:rsidTr="00D57534">
        <w:trPr>
          <w:trHeight w:val="3534"/>
        </w:trPr>
        <w:tc>
          <w:tcPr>
            <w:tcW w:w="815" w:type="dxa"/>
            <w:shd w:val="clear" w:color="auto" w:fill="auto"/>
          </w:tcPr>
          <w:p w14:paraId="45DCDDA3" w14:textId="77777777" w:rsidR="00D57534" w:rsidRPr="00D0210B" w:rsidRDefault="00D57534" w:rsidP="00D0210B">
            <w:pPr>
              <w:jc w:val="both"/>
            </w:pPr>
            <w:r w:rsidRPr="00D0210B">
              <w:t>ОР.1</w:t>
            </w:r>
          </w:p>
        </w:tc>
        <w:tc>
          <w:tcPr>
            <w:tcW w:w="1843" w:type="dxa"/>
            <w:shd w:val="clear" w:color="auto" w:fill="auto"/>
          </w:tcPr>
          <w:p w14:paraId="45DCDDA4" w14:textId="77777777" w:rsidR="00D57534" w:rsidRPr="00D0210B" w:rsidRDefault="00D57534" w:rsidP="00D0210B">
            <w:pPr>
              <w:suppressAutoHyphens/>
              <w:autoSpaceDE w:val="0"/>
              <w:autoSpaceDN w:val="0"/>
              <w:adjustRightInd w:val="0"/>
            </w:pPr>
            <w:r w:rsidRPr="00D0210B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3827" w:type="dxa"/>
          </w:tcPr>
          <w:p w14:paraId="45DCDDA5" w14:textId="77777777" w:rsidR="00D57534" w:rsidRPr="00D0210B" w:rsidRDefault="00D57534" w:rsidP="00D0210B">
            <w:r w:rsidRPr="00D0210B">
              <w:t>ОПК-3: способность использовать основные законы естественнонаучных дисциплин и современные информационно-коммуникационные технологии в профессиональной деятельности</w:t>
            </w:r>
          </w:p>
          <w:p w14:paraId="45DCDDA6" w14:textId="77777777" w:rsidR="00D57534" w:rsidRPr="00D0210B" w:rsidRDefault="00D57534" w:rsidP="00D0210B">
            <w:r w:rsidRPr="00D0210B">
              <w:t>ОПК-4: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45DCDDA7" w14:textId="77777777" w:rsidR="00D57534" w:rsidRPr="00D0210B" w:rsidRDefault="00D57534" w:rsidP="00D0210B"/>
        </w:tc>
        <w:tc>
          <w:tcPr>
            <w:tcW w:w="1559" w:type="dxa"/>
          </w:tcPr>
          <w:p w14:paraId="45DCDDA8" w14:textId="77777777" w:rsidR="00D57534" w:rsidRPr="00D0210B" w:rsidRDefault="00D57534" w:rsidP="00D0210B">
            <w:pPr>
              <w:tabs>
                <w:tab w:val="left" w:pos="160"/>
                <w:tab w:val="left" w:pos="415"/>
              </w:tabs>
            </w:pPr>
            <w:r w:rsidRPr="00D0210B">
              <w:t xml:space="preserve">Метод проблемного обучения </w:t>
            </w:r>
          </w:p>
          <w:p w14:paraId="45DCDDA9" w14:textId="77777777" w:rsidR="00D57534" w:rsidRPr="00D0210B" w:rsidRDefault="00D57534" w:rsidP="00D0210B">
            <w:pPr>
              <w:tabs>
                <w:tab w:val="left" w:pos="160"/>
                <w:tab w:val="left" w:pos="415"/>
              </w:tabs>
            </w:pPr>
            <w:r w:rsidRPr="00D0210B">
              <w:t>Проектный метод</w:t>
            </w:r>
          </w:p>
          <w:p w14:paraId="45DCDDAA" w14:textId="77777777" w:rsidR="00D57534" w:rsidRPr="00D0210B" w:rsidRDefault="00D57534" w:rsidP="00D0210B">
            <w:pPr>
              <w:tabs>
                <w:tab w:val="left" w:pos="160"/>
                <w:tab w:val="left" w:pos="415"/>
              </w:tabs>
            </w:pPr>
            <w:r w:rsidRPr="00D0210B">
              <w:t>Лабораторный практикум</w:t>
            </w:r>
          </w:p>
          <w:p w14:paraId="45DCDDAB" w14:textId="77777777" w:rsidR="00D57534" w:rsidRPr="00D0210B" w:rsidRDefault="00D57534" w:rsidP="00D0210B">
            <w:pPr>
              <w:tabs>
                <w:tab w:val="left" w:pos="160"/>
                <w:tab w:val="left" w:pos="415"/>
              </w:tabs>
            </w:pPr>
            <w:r w:rsidRPr="00D0210B">
              <w:t>Выполнение творческих заданий</w:t>
            </w:r>
          </w:p>
          <w:p w14:paraId="45DCDDAC" w14:textId="77777777" w:rsidR="00D57534" w:rsidRPr="00D0210B" w:rsidRDefault="00D57534" w:rsidP="00D0210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14:paraId="45DCDDAD" w14:textId="77777777" w:rsidR="00D57534" w:rsidRPr="00D0210B" w:rsidRDefault="00D57534" w:rsidP="00D0210B">
            <w:proofErr w:type="spellStart"/>
            <w:r w:rsidRPr="00D0210B">
              <w:t>Разноуровневые</w:t>
            </w:r>
            <w:proofErr w:type="spellEnd"/>
            <w:r w:rsidRPr="00D0210B">
              <w:t xml:space="preserve"> задания</w:t>
            </w:r>
          </w:p>
          <w:p w14:paraId="45DCDDAE" w14:textId="77777777" w:rsidR="00D57534" w:rsidRPr="00D0210B" w:rsidRDefault="00D57534" w:rsidP="00D0210B">
            <w:r w:rsidRPr="00D0210B">
              <w:t>Оценка продуктов проектной деятельности</w:t>
            </w:r>
          </w:p>
          <w:p w14:paraId="45DCDDAF" w14:textId="77777777" w:rsidR="00D57534" w:rsidRPr="00D0210B" w:rsidRDefault="00D57534" w:rsidP="00D0210B">
            <w:r w:rsidRPr="00D0210B">
              <w:t>Критерии оценки выполнения лабораторных работ</w:t>
            </w:r>
          </w:p>
          <w:p w14:paraId="45DCDDB0" w14:textId="77777777" w:rsidR="00D57534" w:rsidRPr="00D0210B" w:rsidRDefault="00D57534" w:rsidP="00D0210B">
            <w:r w:rsidRPr="00D0210B">
              <w:t>Контрольные работы</w:t>
            </w:r>
          </w:p>
          <w:p w14:paraId="45DCDDB1" w14:textId="77777777" w:rsidR="00D57534" w:rsidRPr="00D0210B" w:rsidRDefault="00D57534" w:rsidP="00D0210B">
            <w:r w:rsidRPr="00D0210B">
              <w:t>Тесты в ЭОС</w:t>
            </w:r>
          </w:p>
          <w:p w14:paraId="45DCDDB3" w14:textId="3F572051" w:rsidR="00D57534" w:rsidRPr="00D0210B" w:rsidRDefault="00D57534" w:rsidP="00D0210B">
            <w:r w:rsidRPr="00D0210B">
              <w:t>Доклады</w:t>
            </w:r>
          </w:p>
        </w:tc>
      </w:tr>
      <w:tr w:rsidR="00D57534" w:rsidRPr="00D0210B" w14:paraId="45DCDDC9" w14:textId="77777777" w:rsidTr="00D12326">
        <w:trPr>
          <w:trHeight w:val="1692"/>
        </w:trPr>
        <w:tc>
          <w:tcPr>
            <w:tcW w:w="815" w:type="dxa"/>
            <w:shd w:val="clear" w:color="auto" w:fill="auto"/>
          </w:tcPr>
          <w:p w14:paraId="45DCDDB5" w14:textId="77777777" w:rsidR="00D57534" w:rsidRPr="00D0210B" w:rsidRDefault="00D57534" w:rsidP="00D0210B">
            <w:pPr>
              <w:jc w:val="both"/>
            </w:pPr>
            <w:r w:rsidRPr="00D0210B">
              <w:t>ОР.2</w:t>
            </w:r>
          </w:p>
        </w:tc>
        <w:tc>
          <w:tcPr>
            <w:tcW w:w="1843" w:type="dxa"/>
            <w:shd w:val="clear" w:color="auto" w:fill="auto"/>
          </w:tcPr>
          <w:p w14:paraId="45DCDDB6" w14:textId="77777777" w:rsidR="00D57534" w:rsidRPr="00D0210B" w:rsidRDefault="00D57534" w:rsidP="00D0210B">
            <w:pPr>
              <w:shd w:val="clear" w:color="auto" w:fill="FFFFFF"/>
            </w:pPr>
            <w:r w:rsidRPr="00D0210B">
              <w:t xml:space="preserve">Демонстрирует навыки формирования </w:t>
            </w:r>
            <w:proofErr w:type="gramStart"/>
            <w:r w:rsidRPr="00D0210B">
              <w:t>информационной  среды</w:t>
            </w:r>
            <w:proofErr w:type="gramEnd"/>
            <w:r w:rsidRPr="00D0210B">
              <w:t xml:space="preserve">  с помощью применения соответствующих способов и средств сбора, </w:t>
            </w:r>
            <w:r w:rsidRPr="00D0210B">
              <w:lastRenderedPageBreak/>
              <w:t xml:space="preserve">накопления, обработки, хранения, передачи и анализа информации </w:t>
            </w:r>
          </w:p>
          <w:p w14:paraId="45DCDDB7" w14:textId="77777777" w:rsidR="00D57534" w:rsidRPr="00D0210B" w:rsidRDefault="00D57534" w:rsidP="00D0210B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827" w:type="dxa"/>
          </w:tcPr>
          <w:p w14:paraId="45DCDDB8" w14:textId="77777777" w:rsidR="00D57534" w:rsidRPr="00D0210B" w:rsidRDefault="00D57534" w:rsidP="00D0210B">
            <w:r w:rsidRPr="00D0210B">
              <w:lastRenderedPageBreak/>
              <w:t>ОК-6: способность работать в коллективе, толерантно воспринимая социальные, этнические, конфессиональные и культурные различия</w:t>
            </w:r>
          </w:p>
          <w:p w14:paraId="45DCDDB9" w14:textId="77777777" w:rsidR="00D57534" w:rsidRPr="00D0210B" w:rsidRDefault="00D57534" w:rsidP="00D0210B">
            <w:r w:rsidRPr="00D0210B">
              <w:t>ОК-7: способность к самоорганизации и самообразованию</w:t>
            </w:r>
          </w:p>
          <w:p w14:paraId="45DCDDBA" w14:textId="77777777" w:rsidR="00D57534" w:rsidRPr="00D0210B" w:rsidRDefault="00D57534" w:rsidP="00D0210B">
            <w:r w:rsidRPr="00D0210B">
              <w:t xml:space="preserve">ПК-24: способность готовить обзоры научной литературы и </w:t>
            </w:r>
            <w:r w:rsidRPr="00D0210B">
              <w:lastRenderedPageBreak/>
              <w:t>электронных информационно-образовательных ресурсов для профессиональной деятельности</w:t>
            </w:r>
          </w:p>
          <w:p w14:paraId="45DCDDBB" w14:textId="77777777" w:rsidR="00D57534" w:rsidRPr="00D0210B" w:rsidRDefault="00D57534" w:rsidP="00D0210B"/>
        </w:tc>
        <w:tc>
          <w:tcPr>
            <w:tcW w:w="1559" w:type="dxa"/>
          </w:tcPr>
          <w:p w14:paraId="45DCDDBC" w14:textId="77777777" w:rsidR="00D57534" w:rsidRPr="00D0210B" w:rsidRDefault="00D57534" w:rsidP="00D0210B">
            <w:pPr>
              <w:tabs>
                <w:tab w:val="left" w:pos="160"/>
                <w:tab w:val="left" w:pos="415"/>
              </w:tabs>
            </w:pPr>
            <w:r w:rsidRPr="00D0210B">
              <w:lastRenderedPageBreak/>
              <w:t>Проектный метод</w:t>
            </w:r>
          </w:p>
          <w:p w14:paraId="45DCDDBD" w14:textId="77777777" w:rsidR="00D57534" w:rsidRPr="00D0210B" w:rsidRDefault="00D57534" w:rsidP="00D0210B">
            <w:pPr>
              <w:tabs>
                <w:tab w:val="left" w:pos="160"/>
                <w:tab w:val="left" w:pos="415"/>
              </w:tabs>
            </w:pPr>
            <w:r w:rsidRPr="00D0210B">
              <w:t>Лабораторный практикум</w:t>
            </w:r>
          </w:p>
          <w:p w14:paraId="45DCDDBE" w14:textId="77777777" w:rsidR="00D57534" w:rsidRPr="00D0210B" w:rsidRDefault="00D57534" w:rsidP="00D0210B">
            <w:pPr>
              <w:tabs>
                <w:tab w:val="left" w:pos="160"/>
                <w:tab w:val="left" w:pos="415"/>
              </w:tabs>
            </w:pPr>
            <w:r w:rsidRPr="00D0210B">
              <w:t>Выполнение творческих заданий</w:t>
            </w:r>
          </w:p>
          <w:p w14:paraId="45DCDDBF" w14:textId="77777777" w:rsidR="00D57534" w:rsidRPr="00D0210B" w:rsidRDefault="00D57534" w:rsidP="00D0210B">
            <w:pPr>
              <w:tabs>
                <w:tab w:val="left" w:pos="160"/>
                <w:tab w:val="left" w:pos="415"/>
              </w:tabs>
            </w:pPr>
            <w:r w:rsidRPr="00D0210B">
              <w:t>Метод портфолио</w:t>
            </w:r>
          </w:p>
          <w:p w14:paraId="45DCDDC0" w14:textId="77777777" w:rsidR="00D57534" w:rsidRPr="00D0210B" w:rsidRDefault="00D57534" w:rsidP="00D0210B">
            <w:pPr>
              <w:tabs>
                <w:tab w:val="left" w:pos="176"/>
              </w:tabs>
            </w:pPr>
          </w:p>
        </w:tc>
        <w:tc>
          <w:tcPr>
            <w:tcW w:w="1986" w:type="dxa"/>
          </w:tcPr>
          <w:p w14:paraId="45DCDDC1" w14:textId="77777777" w:rsidR="00D57534" w:rsidRPr="00D0210B" w:rsidRDefault="00D57534" w:rsidP="00D0210B">
            <w:r w:rsidRPr="00D0210B">
              <w:lastRenderedPageBreak/>
              <w:t>Творческие задания</w:t>
            </w:r>
          </w:p>
          <w:p w14:paraId="45DCDDC2" w14:textId="77777777" w:rsidR="00D57534" w:rsidRPr="00D0210B" w:rsidRDefault="00D57534" w:rsidP="00D0210B">
            <w:r w:rsidRPr="00D0210B">
              <w:t xml:space="preserve">Критерии оценки </w:t>
            </w:r>
          </w:p>
          <w:p w14:paraId="45DCDDC3" w14:textId="77777777" w:rsidR="00D57534" w:rsidRPr="00D0210B" w:rsidRDefault="00D57534" w:rsidP="00D0210B">
            <w:r w:rsidRPr="00D0210B">
              <w:t>выполнения лабораторных работ</w:t>
            </w:r>
          </w:p>
          <w:p w14:paraId="45DCDDC4" w14:textId="77777777" w:rsidR="00D57534" w:rsidRPr="00D0210B" w:rsidRDefault="00D57534" w:rsidP="00D0210B">
            <w:r w:rsidRPr="00D0210B">
              <w:t xml:space="preserve">Оценка продуктов проектной </w:t>
            </w:r>
            <w:r w:rsidRPr="00D0210B">
              <w:lastRenderedPageBreak/>
              <w:t>деятельности</w:t>
            </w:r>
          </w:p>
          <w:p w14:paraId="45DCDDC5" w14:textId="77777777" w:rsidR="00D57534" w:rsidRPr="00D0210B" w:rsidRDefault="00D57534" w:rsidP="00D0210B">
            <w:r w:rsidRPr="00D0210B">
              <w:t>Оценка портфолио</w:t>
            </w:r>
          </w:p>
          <w:p w14:paraId="45DCDDC6" w14:textId="77777777" w:rsidR="00D57534" w:rsidRPr="00D0210B" w:rsidRDefault="00D57534" w:rsidP="00D0210B">
            <w:r w:rsidRPr="00D0210B">
              <w:t>Дискуссия</w:t>
            </w:r>
          </w:p>
          <w:p w14:paraId="45DCDDC7" w14:textId="77777777" w:rsidR="00D57534" w:rsidRPr="00D0210B" w:rsidRDefault="00D57534" w:rsidP="00D0210B">
            <w:r w:rsidRPr="00D0210B">
              <w:t>Тесты в ЭОС</w:t>
            </w:r>
          </w:p>
          <w:p w14:paraId="45DCDDC8" w14:textId="77777777" w:rsidR="00D57534" w:rsidRPr="00D0210B" w:rsidRDefault="00D57534" w:rsidP="00D0210B">
            <w:pPr>
              <w:rPr>
                <w:i/>
              </w:rPr>
            </w:pPr>
          </w:p>
        </w:tc>
      </w:tr>
    </w:tbl>
    <w:p w14:paraId="45DCDDCA" w14:textId="77777777" w:rsidR="007D5396" w:rsidRPr="00D0210B" w:rsidRDefault="007D5396" w:rsidP="00D0210B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p w14:paraId="45DCDDCB" w14:textId="77777777" w:rsidR="00C65E65" w:rsidRPr="00D0210B" w:rsidRDefault="00C65E65" w:rsidP="00D0210B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D0210B">
        <w:rPr>
          <w:b/>
          <w:spacing w:val="-8"/>
        </w:rPr>
        <w:t xml:space="preserve">2.3. </w:t>
      </w:r>
      <w:r w:rsidRPr="00D0210B">
        <w:rPr>
          <w:b/>
        </w:rPr>
        <w:t>Руководитель и преподаватели модуля</w:t>
      </w:r>
    </w:p>
    <w:p w14:paraId="45DCDDCC" w14:textId="77777777" w:rsidR="007D5396" w:rsidRPr="00D0210B" w:rsidRDefault="00C65E65" w:rsidP="00D0210B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D0210B">
        <w:rPr>
          <w:rFonts w:ascii="Times New Roman" w:hAnsi="Times New Roman"/>
          <w:i/>
          <w:sz w:val="24"/>
          <w:szCs w:val="24"/>
        </w:rPr>
        <w:t>Руководитель</w:t>
      </w:r>
      <w:r w:rsidR="00033038" w:rsidRPr="00D0210B">
        <w:rPr>
          <w:rFonts w:ascii="Times New Roman" w:hAnsi="Times New Roman"/>
          <w:i/>
          <w:sz w:val="24"/>
          <w:szCs w:val="24"/>
        </w:rPr>
        <w:t>:</w:t>
      </w:r>
      <w:r w:rsidR="001E25B7" w:rsidRPr="00D0210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D5396" w:rsidRPr="00D0210B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="007D5396" w:rsidRPr="00D0210B">
        <w:rPr>
          <w:rFonts w:ascii="Times New Roman" w:hAnsi="Times New Roman"/>
          <w:sz w:val="24"/>
          <w:szCs w:val="24"/>
        </w:rPr>
        <w:t xml:space="preserve"> Е.П., </w:t>
      </w:r>
      <w:proofErr w:type="spellStart"/>
      <w:r w:rsidR="007D5396" w:rsidRPr="00D0210B">
        <w:rPr>
          <w:rFonts w:ascii="Times New Roman" w:hAnsi="Times New Roman"/>
          <w:sz w:val="24"/>
          <w:szCs w:val="24"/>
        </w:rPr>
        <w:t>к.п.н</w:t>
      </w:r>
      <w:proofErr w:type="spellEnd"/>
      <w:r w:rsidR="007D5396" w:rsidRPr="00D0210B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45DCDDCD" w14:textId="77777777" w:rsidR="007D5396" w:rsidRPr="00D0210B" w:rsidRDefault="00C65E65" w:rsidP="00D0210B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D0210B">
        <w:rPr>
          <w:rFonts w:ascii="Times New Roman" w:hAnsi="Times New Roman"/>
          <w:i/>
          <w:sz w:val="24"/>
          <w:szCs w:val="24"/>
        </w:rPr>
        <w:t>Преподаватели:</w:t>
      </w:r>
      <w:r w:rsidR="007D5396" w:rsidRPr="00D021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5396" w:rsidRPr="00D0210B">
        <w:rPr>
          <w:rFonts w:ascii="Times New Roman" w:hAnsi="Times New Roman"/>
          <w:sz w:val="24"/>
          <w:szCs w:val="24"/>
        </w:rPr>
        <w:t>Самерханова</w:t>
      </w:r>
      <w:proofErr w:type="spellEnd"/>
      <w:r w:rsidR="007D5396" w:rsidRPr="00D0210B">
        <w:rPr>
          <w:rFonts w:ascii="Times New Roman" w:hAnsi="Times New Roman"/>
          <w:sz w:val="24"/>
          <w:szCs w:val="24"/>
        </w:rPr>
        <w:t xml:space="preserve"> Э.К., зав. кафедрой прикладной информатики и информационных технологий в образовании</w:t>
      </w:r>
    </w:p>
    <w:p w14:paraId="45DCDDCE" w14:textId="77777777" w:rsidR="00151389" w:rsidRPr="00D0210B" w:rsidRDefault="001E25B7" w:rsidP="00D0210B">
      <w:pPr>
        <w:pStyle w:val="ae"/>
        <w:ind w:firstLine="709"/>
        <w:jc w:val="both"/>
        <w:rPr>
          <w:rFonts w:ascii="Times New Roman" w:hAnsi="Times New Roman"/>
          <w:sz w:val="24"/>
          <w:szCs w:val="24"/>
        </w:rPr>
      </w:pPr>
      <w:r w:rsidRPr="00D0210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51389" w:rsidRPr="00D0210B">
        <w:rPr>
          <w:rFonts w:ascii="Times New Roman" w:hAnsi="Times New Roman"/>
          <w:sz w:val="24"/>
          <w:szCs w:val="24"/>
        </w:rPr>
        <w:t>Круподерова</w:t>
      </w:r>
      <w:proofErr w:type="spellEnd"/>
      <w:r w:rsidR="00151389" w:rsidRPr="00D0210B">
        <w:rPr>
          <w:rFonts w:ascii="Times New Roman" w:hAnsi="Times New Roman"/>
          <w:sz w:val="24"/>
          <w:szCs w:val="24"/>
        </w:rPr>
        <w:t xml:space="preserve"> К.Р., старший преподаватель кафедры прикладной информатики и информационных технологий в образовании</w:t>
      </w:r>
    </w:p>
    <w:p w14:paraId="45DCDDCF" w14:textId="0CBD7AB9" w:rsidR="00851A5A" w:rsidRDefault="00851A5A" w:rsidP="00D0210B">
      <w:pPr>
        <w:tabs>
          <w:tab w:val="left" w:pos="1123"/>
        </w:tabs>
        <w:ind w:firstLine="709"/>
        <w:jc w:val="both"/>
      </w:pPr>
      <w:proofErr w:type="spellStart"/>
      <w:r w:rsidRPr="00D0210B">
        <w:t>Балунова</w:t>
      </w:r>
      <w:proofErr w:type="spellEnd"/>
      <w:r w:rsidRPr="00D0210B">
        <w:t xml:space="preserve"> С.А.,</w:t>
      </w:r>
      <w:r w:rsidR="001E25B7" w:rsidRPr="00D0210B">
        <w:t xml:space="preserve"> </w:t>
      </w:r>
      <w:r w:rsidRPr="00D0210B">
        <w:t>старший преподаватель кафедры прикладной информатики и информационных технологий в образовании</w:t>
      </w:r>
    </w:p>
    <w:p w14:paraId="5C19C653" w14:textId="77777777" w:rsidR="007D5105" w:rsidRPr="00D0210B" w:rsidRDefault="007D5105" w:rsidP="00D0210B">
      <w:pPr>
        <w:tabs>
          <w:tab w:val="left" w:pos="1123"/>
        </w:tabs>
        <w:ind w:firstLine="709"/>
        <w:jc w:val="both"/>
      </w:pPr>
    </w:p>
    <w:p w14:paraId="45DCDDD0" w14:textId="77777777" w:rsidR="00C65E65" w:rsidRPr="00D0210B" w:rsidRDefault="00C65E65" w:rsidP="00D0210B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D0210B">
        <w:rPr>
          <w:b/>
        </w:rPr>
        <w:t>2.4. Статус образовательного модуля</w:t>
      </w:r>
    </w:p>
    <w:p w14:paraId="45DCDDD1" w14:textId="77777777" w:rsidR="00A4394B" w:rsidRPr="00D0210B" w:rsidRDefault="00A4394B" w:rsidP="00D0210B">
      <w:pPr>
        <w:shd w:val="clear" w:color="auto" w:fill="FFFFFF"/>
        <w:tabs>
          <w:tab w:val="left" w:pos="1123"/>
        </w:tabs>
        <w:ind w:firstLine="709"/>
        <w:jc w:val="both"/>
      </w:pPr>
      <w:r w:rsidRPr="00D0210B">
        <w:t xml:space="preserve">Модуль является обеспечивающим для всех других модулей универсального </w:t>
      </w:r>
      <w:proofErr w:type="spellStart"/>
      <w:r w:rsidRPr="00D0210B">
        <w:t>бакалавриата</w:t>
      </w:r>
      <w:proofErr w:type="spellEnd"/>
      <w:r w:rsidRPr="00D0210B">
        <w:t xml:space="preserve"> и всех модулей профессиональной подготовки.</w:t>
      </w:r>
    </w:p>
    <w:p w14:paraId="45DCDDD2" w14:textId="63DA440E" w:rsidR="00EC4AEC" w:rsidRDefault="00A4394B" w:rsidP="00D0210B">
      <w:pPr>
        <w:shd w:val="clear" w:color="auto" w:fill="FFFFFF"/>
        <w:tabs>
          <w:tab w:val="left" w:pos="1123"/>
        </w:tabs>
        <w:ind w:firstLine="709"/>
        <w:jc w:val="both"/>
      </w:pPr>
      <w:proofErr w:type="gramStart"/>
      <w:r w:rsidRPr="00D0210B">
        <w:t>Д</w:t>
      </w:r>
      <w:r w:rsidR="00070D9C" w:rsidRPr="00D0210B">
        <w:t xml:space="preserve">ля </w:t>
      </w:r>
      <w:r w:rsidRPr="00D0210B">
        <w:t xml:space="preserve"> изучения</w:t>
      </w:r>
      <w:proofErr w:type="gramEnd"/>
      <w:r w:rsidRPr="00D0210B">
        <w:t xml:space="preserve"> модуля необходимы знания по дисциплине «Информатика и ИКТ» в объеме программы средней школы.</w:t>
      </w:r>
    </w:p>
    <w:p w14:paraId="4771A820" w14:textId="77777777" w:rsidR="007D5105" w:rsidRPr="00D0210B" w:rsidRDefault="007D5105" w:rsidP="00D0210B">
      <w:pPr>
        <w:shd w:val="clear" w:color="auto" w:fill="FFFFFF"/>
        <w:tabs>
          <w:tab w:val="left" w:pos="1123"/>
        </w:tabs>
        <w:ind w:firstLine="709"/>
        <w:jc w:val="both"/>
      </w:pPr>
    </w:p>
    <w:p w14:paraId="45DCDDD3" w14:textId="77777777" w:rsidR="00C65E65" w:rsidRPr="00D0210B" w:rsidRDefault="00AE31D6" w:rsidP="00D0210B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D0210B"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D0210B" w14:paraId="45DCDDD6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5DCDDD4" w14:textId="77777777" w:rsidR="006B2886" w:rsidRPr="00D0210B" w:rsidRDefault="006B2886" w:rsidP="00D0210B">
            <w:pPr>
              <w:shd w:val="clear" w:color="auto" w:fill="FFFFFF"/>
              <w:jc w:val="center"/>
              <w:rPr>
                <w:b/>
              </w:rPr>
            </w:pPr>
            <w:r w:rsidRPr="00D0210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45DCDDD5" w14:textId="77777777" w:rsidR="006B2886" w:rsidRPr="00D0210B" w:rsidRDefault="006B2886" w:rsidP="00D0210B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D0210B">
              <w:rPr>
                <w:b/>
              </w:rPr>
              <w:t>Час./</w:t>
            </w:r>
            <w:proofErr w:type="spellStart"/>
            <w:proofErr w:type="gramEnd"/>
            <w:r w:rsidR="00010379" w:rsidRPr="00D0210B">
              <w:rPr>
                <w:b/>
              </w:rPr>
              <w:t>з.е</w:t>
            </w:r>
            <w:proofErr w:type="spellEnd"/>
            <w:r w:rsidR="00010379" w:rsidRPr="00D0210B">
              <w:rPr>
                <w:b/>
              </w:rPr>
              <w:t>.</w:t>
            </w:r>
          </w:p>
        </w:tc>
      </w:tr>
      <w:tr w:rsidR="00821A24" w:rsidRPr="00D0210B" w14:paraId="45DCDDD9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5DCDDD7" w14:textId="77777777" w:rsidR="00821A24" w:rsidRPr="00D0210B" w:rsidRDefault="006B2886" w:rsidP="00D0210B">
            <w:pPr>
              <w:shd w:val="clear" w:color="auto" w:fill="FFFFFF"/>
              <w:jc w:val="both"/>
            </w:pPr>
            <w:r w:rsidRPr="00D0210B">
              <w:t>В</w:t>
            </w:r>
            <w:r w:rsidR="00821A24" w:rsidRPr="00D0210B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45DCDDD8" w14:textId="2FD2E4A5" w:rsidR="00821A24" w:rsidRPr="00D0210B" w:rsidRDefault="007E4DB8" w:rsidP="007E4DB8">
            <w:pPr>
              <w:shd w:val="clear" w:color="auto" w:fill="FFFFFF"/>
              <w:jc w:val="center"/>
            </w:pPr>
            <w:r>
              <w:t>432</w:t>
            </w:r>
            <w:r w:rsidR="00FD7966" w:rsidRPr="00D0210B">
              <w:t xml:space="preserve">/ </w:t>
            </w:r>
            <w:r w:rsidR="008502D2" w:rsidRPr="00D0210B">
              <w:t>1</w:t>
            </w:r>
            <w:r>
              <w:t>2</w:t>
            </w:r>
          </w:p>
        </w:tc>
      </w:tr>
      <w:tr w:rsidR="00821A24" w:rsidRPr="00D0210B" w14:paraId="45DCDDDC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45DCDDDA" w14:textId="77777777" w:rsidR="00821A24" w:rsidRPr="00D0210B" w:rsidRDefault="00821A24" w:rsidP="00D0210B">
            <w:pPr>
              <w:shd w:val="clear" w:color="auto" w:fill="FFFFFF"/>
              <w:jc w:val="both"/>
            </w:pPr>
            <w:r w:rsidRPr="00D0210B">
              <w:t xml:space="preserve">в </w:t>
            </w:r>
            <w:proofErr w:type="spellStart"/>
            <w:proofErr w:type="gramStart"/>
            <w:r w:rsidRPr="00D0210B">
              <w:t>т.ч</w:t>
            </w:r>
            <w:proofErr w:type="spellEnd"/>
            <w:r w:rsidRPr="00D0210B">
              <w:t>.</w:t>
            </w:r>
            <w:proofErr w:type="gramEnd"/>
            <w:r w:rsidRPr="00D0210B">
              <w:t xml:space="preserve"> </w:t>
            </w:r>
            <w:r w:rsidR="00D252B9" w:rsidRPr="00D0210B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45DCDDDB" w14:textId="77777777" w:rsidR="00821A24" w:rsidRPr="00D0210B" w:rsidRDefault="008502D2" w:rsidP="00D0210B">
            <w:pPr>
              <w:shd w:val="clear" w:color="auto" w:fill="FFFFFF"/>
              <w:jc w:val="center"/>
            </w:pPr>
            <w:r w:rsidRPr="00D0210B">
              <w:t>180</w:t>
            </w:r>
            <w:r w:rsidR="00FD7966" w:rsidRPr="00D0210B">
              <w:t>/</w:t>
            </w:r>
            <w:r w:rsidR="00851A5A" w:rsidRPr="00D0210B">
              <w:t>5</w:t>
            </w:r>
          </w:p>
        </w:tc>
      </w:tr>
      <w:tr w:rsidR="00D252B9" w:rsidRPr="00D0210B" w14:paraId="45DCDDDF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45DCDDDD" w14:textId="77777777" w:rsidR="00D252B9" w:rsidRPr="00D0210B" w:rsidRDefault="00D252B9" w:rsidP="00D0210B">
            <w:pPr>
              <w:shd w:val="clear" w:color="auto" w:fill="FFFFFF"/>
              <w:jc w:val="both"/>
            </w:pPr>
            <w:r w:rsidRPr="00D0210B">
              <w:t xml:space="preserve">в </w:t>
            </w:r>
            <w:proofErr w:type="spellStart"/>
            <w:proofErr w:type="gramStart"/>
            <w:r w:rsidRPr="00D0210B">
              <w:t>т.ч</w:t>
            </w:r>
            <w:proofErr w:type="spellEnd"/>
            <w:r w:rsidRPr="00D0210B">
              <w:t>.</w:t>
            </w:r>
            <w:proofErr w:type="gramEnd"/>
            <w:r w:rsidRPr="00D0210B">
              <w:t xml:space="preserve"> 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45DCDDDE" w14:textId="77777777" w:rsidR="00D252B9" w:rsidRPr="00D0210B" w:rsidRDefault="008502D2" w:rsidP="00D0210B">
            <w:pPr>
              <w:shd w:val="clear" w:color="auto" w:fill="FFFFFF"/>
              <w:jc w:val="center"/>
            </w:pPr>
            <w:r w:rsidRPr="00D0210B">
              <w:t>216</w:t>
            </w:r>
            <w:r w:rsidR="00FD7966" w:rsidRPr="00D0210B">
              <w:t>/</w:t>
            </w:r>
            <w:r w:rsidRPr="00D0210B">
              <w:t>6</w:t>
            </w:r>
          </w:p>
        </w:tc>
      </w:tr>
      <w:tr w:rsidR="007E4DB8" w:rsidRPr="00D0210B" w14:paraId="1267F5B6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3A398194" w14:textId="3949FBF1" w:rsidR="007E4DB8" w:rsidRPr="00D0210B" w:rsidRDefault="007E4DB8" w:rsidP="00D0210B">
            <w:pPr>
              <w:shd w:val="clear" w:color="auto" w:fill="FFFFFF"/>
              <w:jc w:val="both"/>
            </w:pPr>
            <w:r>
              <w:t>контроль</w:t>
            </w:r>
          </w:p>
        </w:tc>
        <w:tc>
          <w:tcPr>
            <w:tcW w:w="2235" w:type="dxa"/>
            <w:shd w:val="clear" w:color="auto" w:fill="FFFFFF"/>
          </w:tcPr>
          <w:p w14:paraId="4B2CD804" w14:textId="66532890" w:rsidR="007E4DB8" w:rsidRPr="00D0210B" w:rsidRDefault="007E4DB8" w:rsidP="00D0210B">
            <w:pPr>
              <w:shd w:val="clear" w:color="auto" w:fill="FFFFFF"/>
              <w:jc w:val="center"/>
            </w:pPr>
            <w:r>
              <w:t>36/1</w:t>
            </w:r>
          </w:p>
        </w:tc>
      </w:tr>
    </w:tbl>
    <w:p w14:paraId="45DCDDE0" w14:textId="77777777" w:rsidR="00AE31D6" w:rsidRPr="00D0210B" w:rsidRDefault="00AE31D6" w:rsidP="00D0210B">
      <w:pPr>
        <w:shd w:val="clear" w:color="auto" w:fill="FFFFFF"/>
        <w:tabs>
          <w:tab w:val="left" w:pos="814"/>
        </w:tabs>
        <w:jc w:val="both"/>
        <w:sectPr w:rsidR="00AE31D6" w:rsidRPr="00D0210B" w:rsidSect="00DA4953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5DCDDE2" w14:textId="39F81A31" w:rsidR="00FA0B3F" w:rsidRPr="00D0210B" w:rsidRDefault="00975FDD" w:rsidP="00E9389D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D0210B">
        <w:rPr>
          <w:b/>
          <w:caps/>
        </w:rPr>
        <w:lastRenderedPageBreak/>
        <w:t xml:space="preserve">3. </w:t>
      </w:r>
      <w:r w:rsidR="00C65E65" w:rsidRPr="00D0210B">
        <w:rPr>
          <w:b/>
          <w:caps/>
        </w:rPr>
        <w:t>Структура модуля</w:t>
      </w:r>
    </w:p>
    <w:p w14:paraId="45DCDDE3" w14:textId="77777777" w:rsidR="00326402" w:rsidRPr="00E9389D" w:rsidRDefault="00326402" w:rsidP="00E9389D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E9389D">
        <w:rPr>
          <w:b/>
          <w:caps/>
        </w:rPr>
        <w:t>«</w:t>
      </w:r>
      <w:r w:rsidR="00911FD3" w:rsidRPr="00E9389D">
        <w:rPr>
          <w:b/>
        </w:rPr>
        <w:t>Информационные технологии»</w:t>
      </w:r>
    </w:p>
    <w:p w14:paraId="45DCDDE4" w14:textId="77777777" w:rsidR="00326402" w:rsidRPr="00D0210B" w:rsidRDefault="00326402" w:rsidP="00D0210B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D0210B" w14:paraId="45DCDDEC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45DCDDE5" w14:textId="77777777" w:rsidR="00031811" w:rsidRPr="00D0210B" w:rsidRDefault="00031811" w:rsidP="00D0210B">
            <w:pPr>
              <w:tabs>
                <w:tab w:val="left" w:pos="814"/>
              </w:tabs>
              <w:jc w:val="center"/>
            </w:pPr>
            <w:r w:rsidRPr="00D0210B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45DCDDE6" w14:textId="77777777" w:rsidR="00031811" w:rsidRPr="00D0210B" w:rsidRDefault="00031811" w:rsidP="00D0210B">
            <w:pPr>
              <w:tabs>
                <w:tab w:val="left" w:pos="814"/>
              </w:tabs>
              <w:jc w:val="center"/>
            </w:pPr>
            <w:r w:rsidRPr="00D0210B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45DCDDE7" w14:textId="77777777" w:rsidR="00031811" w:rsidRPr="00D0210B" w:rsidRDefault="00031811" w:rsidP="00D0210B">
            <w:pPr>
              <w:tabs>
                <w:tab w:val="left" w:pos="814"/>
              </w:tabs>
              <w:jc w:val="center"/>
            </w:pPr>
            <w:r w:rsidRPr="00D0210B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5DCDDE8" w14:textId="77777777" w:rsidR="00031811" w:rsidRPr="00D0210B" w:rsidRDefault="00031811" w:rsidP="00D0210B">
            <w:pPr>
              <w:tabs>
                <w:tab w:val="left" w:pos="814"/>
              </w:tabs>
              <w:jc w:val="center"/>
            </w:pPr>
            <w:proofErr w:type="gramStart"/>
            <w:r w:rsidRPr="00D0210B">
              <w:t>Трудоемкость  (</w:t>
            </w:r>
            <w:proofErr w:type="spellStart"/>
            <w:proofErr w:type="gramEnd"/>
            <w:r w:rsidRPr="00D0210B">
              <w:t>з.е</w:t>
            </w:r>
            <w:proofErr w:type="spellEnd"/>
            <w:r w:rsidRPr="00D0210B"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5DCDDE9" w14:textId="77777777" w:rsidR="00031811" w:rsidRPr="00B1385A" w:rsidRDefault="00470934" w:rsidP="00D0210B">
            <w:pPr>
              <w:tabs>
                <w:tab w:val="left" w:pos="814"/>
              </w:tabs>
              <w:jc w:val="center"/>
            </w:pPr>
            <w:r w:rsidRPr="00B1385A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45DCDDEA" w14:textId="77777777" w:rsidR="007057B8" w:rsidRPr="00B1385A" w:rsidRDefault="00031811" w:rsidP="00D0210B">
            <w:pPr>
              <w:tabs>
                <w:tab w:val="left" w:pos="814"/>
              </w:tabs>
              <w:jc w:val="center"/>
            </w:pPr>
            <w:r w:rsidRPr="00B1385A">
              <w:t>Образовательные результаты</w:t>
            </w:r>
          </w:p>
          <w:p w14:paraId="45DCDDEB" w14:textId="77777777" w:rsidR="00031811" w:rsidRPr="00B1385A" w:rsidRDefault="00010379" w:rsidP="00D0210B">
            <w:pPr>
              <w:tabs>
                <w:tab w:val="left" w:pos="814"/>
              </w:tabs>
              <w:jc w:val="center"/>
            </w:pPr>
            <w:r w:rsidRPr="00B1385A">
              <w:t>(код ОР)</w:t>
            </w:r>
          </w:p>
        </w:tc>
      </w:tr>
      <w:tr w:rsidR="007057B8" w:rsidRPr="00D0210B" w14:paraId="45DCDDF6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45DCDDED" w14:textId="77777777" w:rsidR="007057B8" w:rsidRPr="00D0210B" w:rsidRDefault="007057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45DCDDEE" w14:textId="77777777" w:rsidR="007057B8" w:rsidRPr="00D0210B" w:rsidRDefault="007057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5DCDDEF" w14:textId="77777777" w:rsidR="007057B8" w:rsidRPr="00D0210B" w:rsidRDefault="007057B8" w:rsidP="00D0210B">
            <w:pPr>
              <w:tabs>
                <w:tab w:val="left" w:pos="814"/>
              </w:tabs>
              <w:jc w:val="center"/>
            </w:pPr>
            <w:r w:rsidRPr="00D0210B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45DCDDF0" w14:textId="77777777" w:rsidR="007057B8" w:rsidRPr="00D0210B" w:rsidRDefault="007057B8" w:rsidP="00D0210B">
            <w:pPr>
              <w:tabs>
                <w:tab w:val="left" w:pos="814"/>
              </w:tabs>
              <w:jc w:val="center"/>
            </w:pPr>
            <w:r w:rsidRPr="00D0210B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5DCDDF1" w14:textId="77777777" w:rsidR="007057B8" w:rsidRPr="00D0210B" w:rsidRDefault="00D63857" w:rsidP="00D0210B">
            <w:pPr>
              <w:tabs>
                <w:tab w:val="left" w:pos="814"/>
              </w:tabs>
              <w:jc w:val="center"/>
            </w:pPr>
            <w:r w:rsidRPr="00D0210B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5DCDDF2" w14:textId="77777777" w:rsidR="007057B8" w:rsidRPr="00D0210B" w:rsidRDefault="007057B8" w:rsidP="00D0210B">
            <w:pPr>
              <w:tabs>
                <w:tab w:val="left" w:pos="814"/>
              </w:tabs>
              <w:jc w:val="center"/>
            </w:pPr>
            <w:r w:rsidRPr="00D0210B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5DCDDF3" w14:textId="77777777" w:rsidR="007057B8" w:rsidRPr="00D0210B" w:rsidRDefault="007057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5DCDDF4" w14:textId="77777777" w:rsidR="007057B8" w:rsidRPr="00B1385A" w:rsidRDefault="007057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5DCDDF5" w14:textId="77777777" w:rsidR="007057B8" w:rsidRPr="00B1385A" w:rsidRDefault="007057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D0210B" w14:paraId="45DCDE02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45DCDDF7" w14:textId="77777777" w:rsidR="007057B8" w:rsidRPr="00D0210B" w:rsidRDefault="007057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45DCDDF8" w14:textId="77777777" w:rsidR="007057B8" w:rsidRPr="00D0210B" w:rsidRDefault="007057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45DCDDF9" w14:textId="77777777" w:rsidR="007057B8" w:rsidRPr="00D0210B" w:rsidRDefault="007057B8" w:rsidP="00D021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45DCDDFA" w14:textId="77777777" w:rsidR="007057B8" w:rsidRPr="00D0210B" w:rsidRDefault="007057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0210B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45DCDDFB" w14:textId="77777777" w:rsidR="006234DB" w:rsidRPr="00D0210B" w:rsidRDefault="007057B8" w:rsidP="00D0210B">
            <w:pPr>
              <w:tabs>
                <w:tab w:val="left" w:pos="814"/>
              </w:tabs>
              <w:jc w:val="center"/>
            </w:pPr>
            <w:r w:rsidRPr="00D0210B">
              <w:t>Контактная СР</w:t>
            </w:r>
            <w:r w:rsidR="006234DB" w:rsidRPr="00D0210B">
              <w:t xml:space="preserve"> (в </w:t>
            </w:r>
            <w:proofErr w:type="spellStart"/>
            <w:proofErr w:type="gramStart"/>
            <w:r w:rsidR="006234DB" w:rsidRPr="00D0210B">
              <w:t>т.ч</w:t>
            </w:r>
            <w:proofErr w:type="spellEnd"/>
            <w:r w:rsidR="006234DB" w:rsidRPr="00D0210B">
              <w:t>.</w:t>
            </w:r>
            <w:proofErr w:type="gramEnd"/>
            <w:r w:rsidR="006234DB" w:rsidRPr="00D0210B">
              <w:t xml:space="preserve"> </w:t>
            </w:r>
          </w:p>
          <w:p w14:paraId="45DCDDFC" w14:textId="77777777" w:rsidR="007057B8" w:rsidRPr="00D0210B" w:rsidRDefault="006234DB" w:rsidP="00D0210B">
            <w:pPr>
              <w:tabs>
                <w:tab w:val="left" w:pos="814"/>
              </w:tabs>
              <w:jc w:val="center"/>
            </w:pPr>
            <w:r w:rsidRPr="00D0210B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45DCDDFD" w14:textId="77777777" w:rsidR="007057B8" w:rsidRPr="00D0210B" w:rsidRDefault="007057B8" w:rsidP="00D021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5DCDDFE" w14:textId="77777777" w:rsidR="007057B8" w:rsidRPr="00D0210B" w:rsidRDefault="007057B8" w:rsidP="00D021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5DCDDFF" w14:textId="77777777" w:rsidR="007057B8" w:rsidRPr="00D0210B" w:rsidRDefault="007057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5DCDE00" w14:textId="77777777" w:rsidR="007057B8" w:rsidRPr="00B1385A" w:rsidRDefault="007057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5DCDE01" w14:textId="77777777" w:rsidR="007057B8" w:rsidRPr="00B1385A" w:rsidRDefault="007057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D0210B" w14:paraId="45DCDE04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45DCDE03" w14:textId="77777777" w:rsidR="00031811" w:rsidRPr="00B1385A" w:rsidRDefault="00031811" w:rsidP="00D021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B1385A">
              <w:rPr>
                <w:caps/>
              </w:rPr>
              <w:t>Дисциплины, обязательные для изучения</w:t>
            </w:r>
          </w:p>
        </w:tc>
      </w:tr>
      <w:tr w:rsidR="007B195D" w:rsidRPr="00D0210B" w14:paraId="45DCDE0F" w14:textId="77777777" w:rsidTr="00126CEF">
        <w:tc>
          <w:tcPr>
            <w:tcW w:w="1985" w:type="dxa"/>
            <w:shd w:val="clear" w:color="auto" w:fill="auto"/>
            <w:vAlign w:val="center"/>
          </w:tcPr>
          <w:p w14:paraId="45DCDE05" w14:textId="77777777" w:rsidR="007B195D" w:rsidRPr="00D0210B" w:rsidRDefault="007B195D" w:rsidP="00D0210B">
            <w:pPr>
              <w:tabs>
                <w:tab w:val="left" w:pos="814"/>
              </w:tabs>
              <w:jc w:val="center"/>
            </w:pPr>
            <w:r w:rsidRPr="00D0210B">
              <w:t>К.М.05.01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5DCDE06" w14:textId="77777777" w:rsidR="007B195D" w:rsidRPr="00D0210B" w:rsidRDefault="007B195D" w:rsidP="00D0210B">
            <w:r w:rsidRPr="00D0210B">
              <w:t>Информатика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5DCDE07" w14:textId="77777777" w:rsidR="007B195D" w:rsidRPr="00D0210B" w:rsidRDefault="007B195D" w:rsidP="00D0210B">
            <w:pPr>
              <w:tabs>
                <w:tab w:val="left" w:pos="814"/>
              </w:tabs>
            </w:pPr>
            <w:r w:rsidRPr="00D0210B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DCDE08" w14:textId="77777777" w:rsidR="007B195D" w:rsidRPr="00D0210B" w:rsidRDefault="007B195D" w:rsidP="00D0210B">
            <w:pPr>
              <w:tabs>
                <w:tab w:val="left" w:pos="814"/>
              </w:tabs>
              <w:jc w:val="center"/>
            </w:pPr>
            <w:r w:rsidRPr="00D0210B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DCDE09" w14:textId="77777777" w:rsidR="007B195D" w:rsidRPr="00D0210B" w:rsidRDefault="007B195D" w:rsidP="00D0210B">
            <w:pPr>
              <w:tabs>
                <w:tab w:val="left" w:pos="814"/>
              </w:tabs>
              <w:jc w:val="center"/>
            </w:pPr>
            <w:r w:rsidRPr="00D0210B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DCDE0A" w14:textId="77777777" w:rsidR="007B195D" w:rsidRPr="00D0210B" w:rsidRDefault="007B195D" w:rsidP="00D0210B">
            <w:pPr>
              <w:tabs>
                <w:tab w:val="left" w:pos="814"/>
              </w:tabs>
              <w:jc w:val="center"/>
            </w:pPr>
            <w:r w:rsidRPr="00D0210B"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0B" w14:textId="77777777" w:rsidR="007B195D" w:rsidRPr="00D0210B" w:rsidRDefault="007B195D" w:rsidP="00D0210B">
            <w:pPr>
              <w:tabs>
                <w:tab w:val="left" w:pos="814"/>
              </w:tabs>
              <w:jc w:val="center"/>
            </w:pPr>
            <w:r w:rsidRPr="00D0210B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0C" w14:textId="441F8A3B" w:rsidR="007B195D" w:rsidRPr="00D0210B" w:rsidRDefault="007E4DB8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CDE0D" w14:textId="77777777" w:rsidR="007B195D" w:rsidRPr="00B1385A" w:rsidRDefault="007B195D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1385A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DCDE0E" w14:textId="77777777" w:rsidR="007B195D" w:rsidRPr="00B1385A" w:rsidRDefault="007B195D" w:rsidP="00D0210B">
            <w:pPr>
              <w:tabs>
                <w:tab w:val="left" w:pos="814"/>
              </w:tabs>
              <w:rPr>
                <w:caps/>
              </w:rPr>
            </w:pPr>
            <w:r w:rsidRPr="00B1385A">
              <w:t>ОР.2</w:t>
            </w:r>
          </w:p>
        </w:tc>
      </w:tr>
      <w:tr w:rsidR="00911FD3" w:rsidRPr="00D0210B" w14:paraId="45DCDE1B" w14:textId="77777777" w:rsidTr="00126CEF">
        <w:tc>
          <w:tcPr>
            <w:tcW w:w="1985" w:type="dxa"/>
            <w:shd w:val="clear" w:color="auto" w:fill="auto"/>
            <w:vAlign w:val="center"/>
          </w:tcPr>
          <w:p w14:paraId="45DCDE10" w14:textId="77777777" w:rsidR="00911FD3" w:rsidRPr="00D0210B" w:rsidRDefault="00267B0D" w:rsidP="00D0210B">
            <w:pPr>
              <w:tabs>
                <w:tab w:val="left" w:pos="814"/>
              </w:tabs>
              <w:jc w:val="center"/>
            </w:pPr>
            <w:r w:rsidRPr="00D0210B">
              <w:t>К.М.05.02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5DCDE11" w14:textId="77777777" w:rsidR="00911FD3" w:rsidRPr="00D0210B" w:rsidRDefault="00911FD3" w:rsidP="00D0210B">
            <w:r w:rsidRPr="00D0210B">
              <w:t>Информационные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5DCDE12" w14:textId="77777777" w:rsidR="00911FD3" w:rsidRPr="00D0210B" w:rsidRDefault="00FD7966" w:rsidP="00D0210B">
            <w:pPr>
              <w:tabs>
                <w:tab w:val="left" w:pos="814"/>
              </w:tabs>
            </w:pPr>
            <w:r w:rsidRPr="00D0210B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DCDE13" w14:textId="77777777" w:rsidR="00911FD3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DCDE14" w14:textId="77777777" w:rsidR="00911FD3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1</w:t>
            </w:r>
            <w:r w:rsidR="00126CEF" w:rsidRPr="00D0210B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DCDE15" w14:textId="77777777" w:rsidR="00911FD3" w:rsidRPr="00D0210B" w:rsidRDefault="00126CEF" w:rsidP="00D0210B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 w:rsidRPr="00D0210B"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16" w14:textId="77777777" w:rsidR="00911FD3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17" w14:textId="77777777" w:rsidR="00911FD3" w:rsidRPr="00D0210B" w:rsidRDefault="00911FD3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0210B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CDE18" w14:textId="77777777" w:rsidR="00911FD3" w:rsidRPr="00B1385A" w:rsidRDefault="001B636E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1385A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DCDE19" w14:textId="77777777" w:rsidR="00911FD3" w:rsidRPr="00B1385A" w:rsidRDefault="00FD7966" w:rsidP="00D0210B">
            <w:pPr>
              <w:tabs>
                <w:tab w:val="left" w:pos="814"/>
              </w:tabs>
            </w:pPr>
            <w:r w:rsidRPr="00B1385A">
              <w:t>ОР.1</w:t>
            </w:r>
          </w:p>
          <w:p w14:paraId="45DCDE1A" w14:textId="77777777" w:rsidR="00B37005" w:rsidRPr="00B1385A" w:rsidRDefault="00EB5715" w:rsidP="00D0210B">
            <w:pPr>
              <w:tabs>
                <w:tab w:val="left" w:pos="814"/>
              </w:tabs>
            </w:pPr>
            <w:r w:rsidRPr="00B1385A">
              <w:t>ОР.</w:t>
            </w:r>
            <w:r w:rsidR="00B37005" w:rsidRPr="00B1385A">
              <w:t>2</w:t>
            </w:r>
          </w:p>
        </w:tc>
      </w:tr>
      <w:tr w:rsidR="00FA183A" w:rsidRPr="00D0210B" w14:paraId="45DCDE26" w14:textId="77777777" w:rsidTr="00126CEF">
        <w:tc>
          <w:tcPr>
            <w:tcW w:w="1985" w:type="dxa"/>
            <w:shd w:val="clear" w:color="auto" w:fill="auto"/>
            <w:vAlign w:val="center"/>
          </w:tcPr>
          <w:p w14:paraId="45DCDE1C" w14:textId="77777777" w:rsidR="00FA183A" w:rsidRPr="00D0210B" w:rsidRDefault="00FA183A" w:rsidP="00D0210B">
            <w:pPr>
              <w:tabs>
                <w:tab w:val="left" w:pos="814"/>
              </w:tabs>
              <w:jc w:val="center"/>
            </w:pPr>
            <w:r w:rsidRPr="00D0210B">
              <w:t>К.М.05.03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5DCDE1D" w14:textId="77777777" w:rsidR="00FA183A" w:rsidRPr="00D0210B" w:rsidRDefault="00FA183A" w:rsidP="00D0210B">
            <w:r w:rsidRPr="00D0210B">
              <w:t>Введение в профессию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5DCDE1E" w14:textId="77777777" w:rsidR="00FA183A" w:rsidRPr="00D0210B" w:rsidRDefault="00171ACF" w:rsidP="00D0210B">
            <w:pPr>
              <w:tabs>
                <w:tab w:val="left" w:pos="814"/>
              </w:tabs>
            </w:pPr>
            <w:r w:rsidRPr="00D0210B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DCDE1F" w14:textId="77777777" w:rsidR="00FA183A" w:rsidRPr="00D0210B" w:rsidRDefault="00EB5715" w:rsidP="00D0210B">
            <w:pPr>
              <w:tabs>
                <w:tab w:val="left" w:pos="814"/>
              </w:tabs>
              <w:jc w:val="center"/>
            </w:pPr>
            <w:r w:rsidRPr="00D0210B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DCDE20" w14:textId="77777777" w:rsidR="00FA183A" w:rsidRPr="00D0210B" w:rsidRDefault="00EB5715" w:rsidP="00D0210B">
            <w:pPr>
              <w:tabs>
                <w:tab w:val="left" w:pos="814"/>
              </w:tabs>
              <w:jc w:val="center"/>
            </w:pPr>
            <w:r w:rsidRPr="00D0210B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DCDE21" w14:textId="77777777" w:rsidR="00FA183A" w:rsidRPr="00D0210B" w:rsidRDefault="00EB5715" w:rsidP="00D0210B">
            <w:pPr>
              <w:tabs>
                <w:tab w:val="left" w:pos="814"/>
              </w:tabs>
              <w:jc w:val="center"/>
            </w:pPr>
            <w:r w:rsidRPr="00D0210B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22" w14:textId="77777777" w:rsidR="00FA183A" w:rsidRPr="00D0210B" w:rsidRDefault="00FE414C" w:rsidP="00D0210B">
            <w:pPr>
              <w:tabs>
                <w:tab w:val="left" w:pos="814"/>
              </w:tabs>
              <w:jc w:val="center"/>
            </w:pPr>
            <w:r w:rsidRPr="00D0210B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23" w14:textId="77777777" w:rsidR="00FA183A" w:rsidRPr="00D0210B" w:rsidRDefault="00EB5715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0210B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CDE24" w14:textId="77777777" w:rsidR="00FA183A" w:rsidRPr="00B1385A" w:rsidRDefault="00EB5715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1385A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DCDE25" w14:textId="77777777" w:rsidR="00FA183A" w:rsidRPr="00B1385A" w:rsidRDefault="001C2F63" w:rsidP="00D0210B">
            <w:pPr>
              <w:tabs>
                <w:tab w:val="left" w:pos="814"/>
              </w:tabs>
            </w:pPr>
            <w:r w:rsidRPr="00B1385A">
              <w:t xml:space="preserve">ОР.1 </w:t>
            </w:r>
            <w:r w:rsidR="00EB5715" w:rsidRPr="00B1385A">
              <w:t>ОР.2</w:t>
            </w:r>
          </w:p>
        </w:tc>
      </w:tr>
      <w:tr w:rsidR="00FA183A" w:rsidRPr="00D0210B" w14:paraId="45DCDE31" w14:textId="77777777" w:rsidTr="00126CEF">
        <w:tc>
          <w:tcPr>
            <w:tcW w:w="1985" w:type="dxa"/>
            <w:shd w:val="clear" w:color="auto" w:fill="auto"/>
            <w:vAlign w:val="center"/>
          </w:tcPr>
          <w:p w14:paraId="45DCDE27" w14:textId="77777777" w:rsidR="00FA183A" w:rsidRPr="00D0210B" w:rsidRDefault="00FA183A" w:rsidP="00D0210B">
            <w:pPr>
              <w:tabs>
                <w:tab w:val="left" w:pos="814"/>
              </w:tabs>
              <w:jc w:val="center"/>
            </w:pPr>
            <w:r w:rsidRPr="00D0210B">
              <w:t>К.М.05.04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5DCDE28" w14:textId="77777777" w:rsidR="00FA183A" w:rsidRPr="00D0210B" w:rsidRDefault="00FA183A" w:rsidP="00D0210B">
            <w:r w:rsidRPr="00D0210B">
              <w:t xml:space="preserve">Учебное </w:t>
            </w:r>
            <w:proofErr w:type="gramStart"/>
            <w:r w:rsidRPr="00D0210B">
              <w:t>событие  «</w:t>
            </w:r>
            <w:proofErr w:type="gramEnd"/>
            <w:r w:rsidRPr="00D0210B">
              <w:t>Неделя российской информатики»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5DCDE29" w14:textId="77777777" w:rsidR="00FA183A" w:rsidRPr="00D0210B" w:rsidRDefault="00171ACF" w:rsidP="00D0210B">
            <w:pPr>
              <w:tabs>
                <w:tab w:val="left" w:pos="814"/>
              </w:tabs>
            </w:pPr>
            <w:r w:rsidRPr="00D0210B"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DCDE2A" w14:textId="77777777" w:rsidR="00FA183A" w:rsidRPr="00D0210B" w:rsidRDefault="00EB5715" w:rsidP="00D0210B">
            <w:pPr>
              <w:tabs>
                <w:tab w:val="left" w:pos="814"/>
              </w:tabs>
              <w:jc w:val="center"/>
            </w:pPr>
            <w:r w:rsidRPr="00D0210B"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DCDE2B" w14:textId="77777777" w:rsidR="00FA183A" w:rsidRPr="00D0210B" w:rsidRDefault="00EB5715" w:rsidP="00D0210B">
            <w:pPr>
              <w:tabs>
                <w:tab w:val="left" w:pos="814"/>
              </w:tabs>
              <w:jc w:val="center"/>
            </w:pPr>
            <w:r w:rsidRPr="00D0210B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DCDE2C" w14:textId="77777777" w:rsidR="00FA183A" w:rsidRPr="00D0210B" w:rsidRDefault="00EB5715" w:rsidP="00D0210B">
            <w:pPr>
              <w:tabs>
                <w:tab w:val="left" w:pos="814"/>
              </w:tabs>
              <w:jc w:val="center"/>
            </w:pPr>
            <w:r w:rsidRPr="00D0210B"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2D" w14:textId="77777777" w:rsidR="00FA183A" w:rsidRPr="00D0210B" w:rsidRDefault="00FE414C" w:rsidP="00D0210B">
            <w:pPr>
              <w:tabs>
                <w:tab w:val="left" w:pos="814"/>
              </w:tabs>
              <w:jc w:val="center"/>
            </w:pPr>
            <w:r w:rsidRPr="00D0210B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2E" w14:textId="77777777" w:rsidR="00FA183A" w:rsidRPr="00D0210B" w:rsidRDefault="00EB5715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0210B"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CDE2F" w14:textId="77777777" w:rsidR="00FA183A" w:rsidRPr="00B1385A" w:rsidRDefault="00EB5715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1385A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DCDE30" w14:textId="77777777" w:rsidR="00FA183A" w:rsidRPr="00B1385A" w:rsidRDefault="001C2F63" w:rsidP="00D0210B">
            <w:pPr>
              <w:tabs>
                <w:tab w:val="left" w:pos="814"/>
              </w:tabs>
            </w:pPr>
            <w:r w:rsidRPr="00B1385A">
              <w:t>ОР.</w:t>
            </w:r>
            <w:proofErr w:type="gramStart"/>
            <w:r w:rsidRPr="00B1385A">
              <w:t xml:space="preserve">1  </w:t>
            </w:r>
            <w:r w:rsidR="00EB5715" w:rsidRPr="00B1385A">
              <w:t>ОР</w:t>
            </w:r>
            <w:proofErr w:type="gramEnd"/>
            <w:r w:rsidR="00EB5715" w:rsidRPr="00B1385A">
              <w:t>.2</w:t>
            </w:r>
          </w:p>
        </w:tc>
      </w:tr>
      <w:tr w:rsidR="00911FD3" w:rsidRPr="00D0210B" w14:paraId="45DCDE33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45DCDE32" w14:textId="77777777" w:rsidR="00911FD3" w:rsidRPr="00B1385A" w:rsidRDefault="00911FD3" w:rsidP="00D0210B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B1385A">
              <w:rPr>
                <w:caps/>
              </w:rPr>
              <w:t>2. Дисциплины по выбору (выбрать 1 из 4)</w:t>
            </w:r>
          </w:p>
        </w:tc>
      </w:tr>
      <w:tr w:rsidR="00911FD3" w:rsidRPr="00D0210B" w14:paraId="45DCDE3F" w14:textId="77777777" w:rsidTr="00126CEF">
        <w:tc>
          <w:tcPr>
            <w:tcW w:w="1985" w:type="dxa"/>
            <w:shd w:val="clear" w:color="auto" w:fill="auto"/>
            <w:vAlign w:val="center"/>
          </w:tcPr>
          <w:p w14:paraId="45DCDE34" w14:textId="77777777" w:rsidR="00911FD3" w:rsidRPr="00D0210B" w:rsidRDefault="00126CEF" w:rsidP="00D0210B">
            <w:pPr>
              <w:tabs>
                <w:tab w:val="left" w:pos="814"/>
              </w:tabs>
              <w:jc w:val="center"/>
            </w:pPr>
            <w:r w:rsidRPr="00D0210B">
              <w:t>К.М.05.ДВ</w:t>
            </w:r>
            <w:r w:rsidR="00267B0D" w:rsidRPr="00D0210B">
              <w:t>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5DCDE35" w14:textId="77777777" w:rsidR="00911FD3" w:rsidRPr="00D0210B" w:rsidRDefault="00911FD3" w:rsidP="00D0210B">
            <w:r w:rsidRPr="00D0210B">
              <w:t>Мультимедиа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5DCDE36" w14:textId="77777777" w:rsidR="00911FD3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DCDE37" w14:textId="77777777" w:rsidR="00911FD3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DCDE38" w14:textId="77777777" w:rsidR="00911FD3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DCDE39" w14:textId="77777777" w:rsidR="00911FD3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3A" w14:textId="77777777" w:rsidR="00911FD3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3B" w14:textId="77777777" w:rsidR="00911FD3" w:rsidRPr="00D0210B" w:rsidRDefault="00911FD3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0210B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CDE3C" w14:textId="77777777" w:rsidR="00911FD3" w:rsidRPr="00B1385A" w:rsidRDefault="001B636E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1385A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DCDE3D" w14:textId="77777777" w:rsidR="00B37005" w:rsidRPr="00B1385A" w:rsidRDefault="00B37005" w:rsidP="00D0210B">
            <w:pPr>
              <w:tabs>
                <w:tab w:val="left" w:pos="814"/>
              </w:tabs>
            </w:pPr>
            <w:r w:rsidRPr="00B1385A">
              <w:t>ОР.1</w:t>
            </w:r>
          </w:p>
          <w:p w14:paraId="45DCDE3E" w14:textId="77777777" w:rsidR="00911FD3" w:rsidRPr="00B1385A" w:rsidRDefault="00B37005" w:rsidP="00D0210B">
            <w:pPr>
              <w:tabs>
                <w:tab w:val="left" w:pos="814"/>
              </w:tabs>
              <w:rPr>
                <w:bCs/>
              </w:rPr>
            </w:pPr>
            <w:r w:rsidRPr="00B1385A">
              <w:t>ОР.2</w:t>
            </w:r>
          </w:p>
        </w:tc>
      </w:tr>
      <w:tr w:rsidR="00FD7966" w:rsidRPr="00D0210B" w14:paraId="45DCDE4B" w14:textId="77777777" w:rsidTr="00126CEF">
        <w:tc>
          <w:tcPr>
            <w:tcW w:w="1985" w:type="dxa"/>
            <w:shd w:val="clear" w:color="auto" w:fill="auto"/>
            <w:vAlign w:val="center"/>
          </w:tcPr>
          <w:p w14:paraId="45DCDE40" w14:textId="77777777" w:rsidR="00FD7966" w:rsidRPr="00D0210B" w:rsidRDefault="00267B0D" w:rsidP="00D0210B">
            <w:pPr>
              <w:tabs>
                <w:tab w:val="left" w:pos="814"/>
              </w:tabs>
              <w:jc w:val="center"/>
            </w:pPr>
            <w:r w:rsidRPr="00D0210B">
              <w:t>К.М.05.</w:t>
            </w:r>
            <w:r w:rsidR="00126CEF" w:rsidRPr="00D0210B">
              <w:t>ДВ</w:t>
            </w:r>
            <w:r w:rsidRPr="00D0210B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5DCDE41" w14:textId="77777777" w:rsidR="00FD7966" w:rsidRPr="00D0210B" w:rsidRDefault="00FD7966" w:rsidP="00D0210B">
            <w:r w:rsidRPr="00D0210B">
              <w:t>Интернет -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5DCDE42" w14:textId="77777777" w:rsidR="00FD7966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DCDE43" w14:textId="77777777" w:rsidR="00FD7966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DCDE44" w14:textId="77777777" w:rsidR="00FD7966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DCDE45" w14:textId="77777777" w:rsidR="00FD7966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46" w14:textId="77777777" w:rsidR="00FD7966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47" w14:textId="77777777" w:rsidR="00FD7966" w:rsidRPr="00D0210B" w:rsidRDefault="00FD7966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0210B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CDE48" w14:textId="77777777" w:rsidR="00FD7966" w:rsidRPr="00B1385A" w:rsidRDefault="001B636E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B1385A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DCDE49" w14:textId="77777777" w:rsidR="00B37005" w:rsidRPr="00B1385A" w:rsidRDefault="00B37005" w:rsidP="00D0210B">
            <w:pPr>
              <w:tabs>
                <w:tab w:val="left" w:pos="814"/>
              </w:tabs>
            </w:pPr>
            <w:r w:rsidRPr="00B1385A">
              <w:t>ОР.1</w:t>
            </w:r>
          </w:p>
          <w:p w14:paraId="45DCDE4A" w14:textId="77777777" w:rsidR="00FD7966" w:rsidRPr="00B1385A" w:rsidRDefault="00B37005" w:rsidP="00D0210B">
            <w:pPr>
              <w:tabs>
                <w:tab w:val="left" w:pos="814"/>
              </w:tabs>
              <w:rPr>
                <w:caps/>
              </w:rPr>
            </w:pPr>
            <w:r w:rsidRPr="00B1385A">
              <w:t>ОР.2</w:t>
            </w:r>
          </w:p>
        </w:tc>
      </w:tr>
      <w:tr w:rsidR="00FD7966" w:rsidRPr="00D0210B" w14:paraId="45DCDE57" w14:textId="77777777" w:rsidTr="00126CEF">
        <w:tc>
          <w:tcPr>
            <w:tcW w:w="1985" w:type="dxa"/>
            <w:shd w:val="clear" w:color="auto" w:fill="auto"/>
            <w:vAlign w:val="center"/>
          </w:tcPr>
          <w:p w14:paraId="45DCDE4C" w14:textId="77777777" w:rsidR="00FD7966" w:rsidRPr="00D0210B" w:rsidRDefault="00267B0D" w:rsidP="00D0210B">
            <w:pPr>
              <w:tabs>
                <w:tab w:val="left" w:pos="814"/>
              </w:tabs>
              <w:jc w:val="center"/>
            </w:pPr>
            <w:r w:rsidRPr="00D0210B">
              <w:t>К.М.05.</w:t>
            </w:r>
            <w:r w:rsidR="00126CEF" w:rsidRPr="00D0210B">
              <w:t>ДВ</w:t>
            </w:r>
            <w:r w:rsidRPr="00D0210B">
              <w:t>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5DCDE4D" w14:textId="77777777" w:rsidR="00FD7966" w:rsidRPr="00D0210B" w:rsidRDefault="00FD7966" w:rsidP="00D0210B">
            <w:r w:rsidRPr="00D0210B"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5DCDE4E" w14:textId="77777777" w:rsidR="00FD7966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DCDE4F" w14:textId="77777777" w:rsidR="00FD7966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DCDE50" w14:textId="77777777" w:rsidR="00FD7966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DCDE51" w14:textId="77777777" w:rsidR="00FD7966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52" w14:textId="77777777" w:rsidR="00FD7966" w:rsidRPr="00D0210B" w:rsidRDefault="00FD7966" w:rsidP="00D0210B">
            <w:pPr>
              <w:tabs>
                <w:tab w:val="left" w:pos="814"/>
              </w:tabs>
              <w:jc w:val="center"/>
            </w:pPr>
            <w:r w:rsidRPr="00D0210B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53" w14:textId="77777777" w:rsidR="00FD7966" w:rsidRPr="00D0210B" w:rsidRDefault="00FD7966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0210B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CDE54" w14:textId="77777777" w:rsidR="00FD7966" w:rsidRPr="00D0210B" w:rsidRDefault="001B636E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0210B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DCDE55" w14:textId="77777777" w:rsidR="00B37005" w:rsidRPr="00D0210B" w:rsidRDefault="00B37005" w:rsidP="00D0210B">
            <w:pPr>
              <w:tabs>
                <w:tab w:val="left" w:pos="814"/>
              </w:tabs>
            </w:pPr>
            <w:r w:rsidRPr="00D0210B">
              <w:t>ОР.1</w:t>
            </w:r>
          </w:p>
          <w:p w14:paraId="45DCDE56" w14:textId="77777777" w:rsidR="00FD7966" w:rsidRPr="00D0210B" w:rsidRDefault="00B37005" w:rsidP="00D0210B">
            <w:pPr>
              <w:tabs>
                <w:tab w:val="left" w:pos="814"/>
              </w:tabs>
            </w:pPr>
            <w:r w:rsidRPr="00D0210B">
              <w:t>ОР.2</w:t>
            </w:r>
          </w:p>
        </w:tc>
      </w:tr>
      <w:tr w:rsidR="00126CEF" w:rsidRPr="00D0210B" w14:paraId="45DCDE63" w14:textId="77777777" w:rsidTr="00126CEF">
        <w:tc>
          <w:tcPr>
            <w:tcW w:w="1985" w:type="dxa"/>
            <w:shd w:val="clear" w:color="auto" w:fill="auto"/>
            <w:vAlign w:val="center"/>
          </w:tcPr>
          <w:p w14:paraId="45DCDE58" w14:textId="77777777" w:rsidR="00126CEF" w:rsidRPr="00D0210B" w:rsidRDefault="00126CEF" w:rsidP="00D0210B">
            <w:pPr>
              <w:tabs>
                <w:tab w:val="left" w:pos="814"/>
              </w:tabs>
              <w:jc w:val="center"/>
            </w:pPr>
            <w:r w:rsidRPr="00D0210B">
              <w:t>К.М.05.ДВ.01.05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5DCDE59" w14:textId="77777777" w:rsidR="00126CEF" w:rsidRPr="00D0210B" w:rsidRDefault="00126CEF" w:rsidP="00D0210B">
            <w:pPr>
              <w:rPr>
                <w:color w:val="00B050"/>
              </w:rPr>
            </w:pPr>
            <w:r w:rsidRPr="00D0210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5DCDE5A" w14:textId="77777777" w:rsidR="00126CEF" w:rsidRPr="00D0210B" w:rsidRDefault="00126CEF" w:rsidP="00D0210B">
            <w:pPr>
              <w:tabs>
                <w:tab w:val="left" w:pos="814"/>
              </w:tabs>
              <w:jc w:val="center"/>
            </w:pPr>
            <w:r w:rsidRPr="00D0210B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DCDE5B" w14:textId="77777777" w:rsidR="00126CEF" w:rsidRPr="00D0210B" w:rsidRDefault="00126CEF" w:rsidP="00D0210B">
            <w:pPr>
              <w:tabs>
                <w:tab w:val="left" w:pos="814"/>
              </w:tabs>
              <w:jc w:val="center"/>
            </w:pPr>
            <w:r w:rsidRPr="00D0210B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DCDE5C" w14:textId="77777777" w:rsidR="00126CEF" w:rsidRPr="00D0210B" w:rsidRDefault="00126CEF" w:rsidP="00D0210B">
            <w:pPr>
              <w:tabs>
                <w:tab w:val="left" w:pos="814"/>
              </w:tabs>
              <w:jc w:val="center"/>
            </w:pPr>
            <w:r w:rsidRPr="00D0210B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DCDE5D" w14:textId="77777777" w:rsidR="00126CEF" w:rsidRPr="00D0210B" w:rsidRDefault="00126CEF" w:rsidP="00D0210B">
            <w:pPr>
              <w:tabs>
                <w:tab w:val="left" w:pos="814"/>
              </w:tabs>
              <w:jc w:val="center"/>
            </w:pPr>
            <w:r w:rsidRPr="00D0210B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5E" w14:textId="77777777" w:rsidR="00126CEF" w:rsidRPr="00D0210B" w:rsidRDefault="00126CEF" w:rsidP="00D0210B">
            <w:pPr>
              <w:tabs>
                <w:tab w:val="left" w:pos="814"/>
              </w:tabs>
              <w:jc w:val="center"/>
            </w:pPr>
            <w:r w:rsidRPr="00D0210B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CDE5F" w14:textId="77777777" w:rsidR="00126CEF" w:rsidRPr="00D0210B" w:rsidRDefault="00126CEF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0210B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CDE60" w14:textId="77777777" w:rsidR="00126CEF" w:rsidRPr="00D0210B" w:rsidRDefault="00126CEF" w:rsidP="00D021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0210B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DCDE61" w14:textId="77777777" w:rsidR="00126CEF" w:rsidRPr="00D0210B" w:rsidRDefault="00126CEF" w:rsidP="00D0210B">
            <w:pPr>
              <w:tabs>
                <w:tab w:val="left" w:pos="814"/>
              </w:tabs>
            </w:pPr>
            <w:r w:rsidRPr="00D0210B">
              <w:t>ОР.1</w:t>
            </w:r>
          </w:p>
          <w:p w14:paraId="45DCDE62" w14:textId="77777777" w:rsidR="00126CEF" w:rsidRPr="00D0210B" w:rsidRDefault="00126CEF" w:rsidP="00D0210B">
            <w:pPr>
              <w:tabs>
                <w:tab w:val="left" w:pos="814"/>
              </w:tabs>
            </w:pPr>
            <w:r w:rsidRPr="00D0210B">
              <w:t>ОР.2</w:t>
            </w:r>
          </w:p>
        </w:tc>
      </w:tr>
    </w:tbl>
    <w:p w14:paraId="45DCDE64" w14:textId="77777777" w:rsidR="00AE31D6" w:rsidRPr="00D0210B" w:rsidRDefault="00AE31D6" w:rsidP="00D0210B">
      <w:pPr>
        <w:suppressAutoHyphens/>
        <w:jc w:val="both"/>
        <w:sectPr w:rsidR="00AE31D6" w:rsidRPr="00D0210B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45DCDE65" w14:textId="77777777" w:rsidR="006B4E70" w:rsidRPr="00D0210B" w:rsidRDefault="0021081C" w:rsidP="00D0210B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D0210B">
        <w:rPr>
          <w:b/>
          <w:caps/>
        </w:rPr>
        <w:lastRenderedPageBreak/>
        <w:t>4. Методические указания для обучающихся</w:t>
      </w:r>
    </w:p>
    <w:p w14:paraId="45DCDE66" w14:textId="71732F55" w:rsidR="0021081C" w:rsidRDefault="0021081C" w:rsidP="00D0210B">
      <w:pPr>
        <w:pStyle w:val="23"/>
        <w:spacing w:after="0" w:line="240" w:lineRule="auto"/>
        <w:ind w:left="-567"/>
        <w:jc w:val="center"/>
        <w:rPr>
          <w:b/>
          <w:caps/>
        </w:rPr>
      </w:pPr>
      <w:r w:rsidRPr="00D0210B">
        <w:rPr>
          <w:b/>
          <w:caps/>
        </w:rPr>
        <w:t>по освоению Модуля</w:t>
      </w:r>
    </w:p>
    <w:p w14:paraId="6AEBBD92" w14:textId="77777777" w:rsidR="00923975" w:rsidRPr="00D0210B" w:rsidRDefault="00923975" w:rsidP="00D0210B">
      <w:pPr>
        <w:pStyle w:val="23"/>
        <w:spacing w:after="0" w:line="240" w:lineRule="auto"/>
        <w:ind w:left="-567"/>
        <w:jc w:val="center"/>
        <w:rPr>
          <w:b/>
          <w:caps/>
        </w:rPr>
      </w:pPr>
    </w:p>
    <w:p w14:paraId="45DCDE67" w14:textId="77777777" w:rsidR="002075C4" w:rsidRPr="00D0210B" w:rsidRDefault="00C25307" w:rsidP="00D0210B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D0210B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Pr="00D0210B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D0210B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D0210B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AF65D6" w:rsidRPr="00D0210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0210B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D0210B">
        <w:rPr>
          <w:rFonts w:ascii="Times New Roman" w:hAnsi="Times New Roman"/>
          <w:sz w:val="24"/>
          <w:szCs w:val="24"/>
          <w:lang w:eastAsia="ar-SA"/>
        </w:rPr>
        <w:t>е</w:t>
      </w:r>
      <w:r w:rsidRPr="00D0210B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D0210B">
        <w:rPr>
          <w:rFonts w:ascii="Times New Roman" w:hAnsi="Times New Roman"/>
          <w:sz w:val="24"/>
          <w:szCs w:val="24"/>
          <w:lang w:eastAsia="ar-SA"/>
        </w:rPr>
        <w:t>, тесты</w:t>
      </w:r>
      <w:r w:rsidRPr="00D0210B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D0210B">
        <w:rPr>
          <w:rFonts w:ascii="Times New Roman" w:hAnsi="Times New Roman"/>
          <w:sz w:val="24"/>
          <w:szCs w:val="24"/>
          <w:lang w:eastAsia="ar-SA"/>
        </w:rPr>
        <w:t>.</w:t>
      </w:r>
    </w:p>
    <w:p w14:paraId="45DCDE68" w14:textId="77777777" w:rsidR="00C25307" w:rsidRPr="00D0210B" w:rsidRDefault="00C25307" w:rsidP="00D0210B">
      <w:pPr>
        <w:widowControl w:val="0"/>
        <w:suppressAutoHyphens/>
        <w:autoSpaceDE w:val="0"/>
        <w:ind w:firstLine="709"/>
        <w:jc w:val="both"/>
        <w:textAlignment w:val="baseline"/>
        <w:rPr>
          <w:lang w:eastAsia="ar-SA"/>
        </w:rPr>
      </w:pPr>
      <w:r w:rsidRPr="00D0210B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 w:rsidRPr="00D0210B">
        <w:rPr>
          <w:lang w:eastAsia="ar-SA"/>
        </w:rPr>
        <w:t xml:space="preserve"> о том,</w:t>
      </w:r>
      <w:r w:rsidRPr="00D0210B">
        <w:rPr>
          <w:lang w:eastAsia="ar-SA"/>
        </w:rPr>
        <w:t xml:space="preserve"> как будет проходить </w:t>
      </w:r>
      <w:r w:rsidR="00C414BD" w:rsidRPr="00D0210B">
        <w:rPr>
          <w:lang w:eastAsia="ar-SA"/>
        </w:rPr>
        <w:t>лабораторная работа</w:t>
      </w:r>
      <w:r w:rsidRPr="00D0210B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 w:rsidRPr="00D0210B">
        <w:rPr>
          <w:lang w:eastAsia="ar-SA"/>
        </w:rPr>
        <w:t>какой материал из электронного курса проработать,</w:t>
      </w:r>
      <w:r w:rsidRPr="00D0210B">
        <w:rPr>
          <w:lang w:eastAsia="ar-SA"/>
        </w:rPr>
        <w:t xml:space="preserve"> что подготовить (</w:t>
      </w:r>
      <w:r w:rsidR="002075C4" w:rsidRPr="00D0210B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D0210B">
        <w:rPr>
          <w:lang w:eastAsia="ar-SA"/>
        </w:rPr>
        <w:t xml:space="preserve"> проект</w:t>
      </w:r>
      <w:r w:rsidR="002075C4" w:rsidRPr="00D0210B">
        <w:rPr>
          <w:lang w:eastAsia="ar-SA"/>
        </w:rPr>
        <w:t>а</w:t>
      </w:r>
      <w:r w:rsidRPr="00D0210B">
        <w:rPr>
          <w:lang w:eastAsia="ar-SA"/>
        </w:rPr>
        <w:t xml:space="preserve"> и </w:t>
      </w:r>
      <w:proofErr w:type="gramStart"/>
      <w:r w:rsidRPr="00D0210B">
        <w:rPr>
          <w:lang w:eastAsia="ar-SA"/>
        </w:rPr>
        <w:t>т.д.</w:t>
      </w:r>
      <w:proofErr w:type="gramEnd"/>
      <w:r w:rsidRPr="00D0210B">
        <w:rPr>
          <w:lang w:eastAsia="ar-SA"/>
        </w:rPr>
        <w:t>).</w:t>
      </w:r>
    </w:p>
    <w:p w14:paraId="45DCDE69" w14:textId="77777777" w:rsidR="00C25307" w:rsidRPr="00D0210B" w:rsidRDefault="00C25307" w:rsidP="00D0210B">
      <w:pPr>
        <w:widowControl w:val="0"/>
        <w:suppressAutoHyphens/>
        <w:autoSpaceDE w:val="0"/>
        <w:ind w:right="-1" w:firstLine="709"/>
        <w:jc w:val="both"/>
        <w:textAlignment w:val="baseline"/>
        <w:rPr>
          <w:lang w:eastAsia="ar-SA"/>
        </w:rPr>
      </w:pPr>
      <w:r w:rsidRPr="00D0210B">
        <w:rPr>
          <w:lang w:eastAsia="ar-SA"/>
        </w:rPr>
        <w:t xml:space="preserve"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</w:t>
      </w:r>
      <w:proofErr w:type="gramStart"/>
      <w:r w:rsidRPr="00D0210B">
        <w:rPr>
          <w:lang w:eastAsia="ar-SA"/>
        </w:rPr>
        <w:t>т.д.</w:t>
      </w:r>
      <w:proofErr w:type="gramEnd"/>
    </w:p>
    <w:p w14:paraId="45DCDE6A" w14:textId="77777777" w:rsidR="00C25307" w:rsidRPr="00D0210B" w:rsidRDefault="00C25307" w:rsidP="00D0210B">
      <w:pPr>
        <w:widowControl w:val="0"/>
        <w:suppressAutoHyphens/>
        <w:autoSpaceDE w:val="0"/>
        <w:ind w:right="-1" w:firstLine="709"/>
        <w:jc w:val="both"/>
        <w:textAlignment w:val="baseline"/>
        <w:rPr>
          <w:lang w:eastAsia="ar-SA"/>
        </w:rPr>
      </w:pPr>
      <w:r w:rsidRPr="00D0210B">
        <w:rPr>
          <w:lang w:eastAsia="ar-SA"/>
        </w:rPr>
        <w:t xml:space="preserve">6. При подготовке к </w:t>
      </w:r>
      <w:r w:rsidR="002075C4" w:rsidRPr="00D0210B">
        <w:rPr>
          <w:lang w:eastAsia="ar-SA"/>
        </w:rPr>
        <w:t>лабораторному</w:t>
      </w:r>
      <w:r w:rsidR="00AF65D6" w:rsidRPr="00D0210B">
        <w:rPr>
          <w:lang w:eastAsia="ar-SA"/>
        </w:rPr>
        <w:t xml:space="preserve"> </w:t>
      </w:r>
      <w:r w:rsidRPr="00D0210B">
        <w:rPr>
          <w:lang w:eastAsia="ar-SA"/>
        </w:rPr>
        <w:t>занятию обучающемуся лучше начать с прочтения собственного конспекта лекции</w:t>
      </w:r>
      <w:r w:rsidR="002075C4" w:rsidRPr="00D0210B">
        <w:rPr>
          <w:lang w:eastAsia="ar-SA"/>
        </w:rPr>
        <w:t>, изучения материала в ЭУМК,</w:t>
      </w:r>
      <w:r w:rsidRPr="00D0210B">
        <w:rPr>
          <w:lang w:eastAsia="ar-SA"/>
        </w:rPr>
        <w:t xml:space="preserve"> задания </w:t>
      </w:r>
      <w:r w:rsidR="002075C4" w:rsidRPr="00D0210B">
        <w:rPr>
          <w:lang w:eastAsia="ar-SA"/>
        </w:rPr>
        <w:t>к лабораторной работе</w:t>
      </w:r>
      <w:r w:rsidRPr="00D0210B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45DCDE6B" w14:textId="77777777" w:rsidR="00C25307" w:rsidRPr="00D0210B" w:rsidRDefault="00C25307" w:rsidP="00D0210B">
      <w:pPr>
        <w:widowControl w:val="0"/>
        <w:suppressAutoHyphens/>
        <w:autoSpaceDE w:val="0"/>
        <w:ind w:right="-1" w:firstLine="709"/>
        <w:jc w:val="both"/>
        <w:textAlignment w:val="baseline"/>
      </w:pPr>
      <w:r w:rsidRPr="00D0210B">
        <w:rPr>
          <w:lang w:eastAsia="ar-SA"/>
        </w:rPr>
        <w:t xml:space="preserve">7. </w:t>
      </w:r>
      <w:r w:rsidRPr="00D0210B">
        <w:t>В учебно-методическом комплексе дисциплины (</w:t>
      </w:r>
      <w:r w:rsidR="002075C4" w:rsidRPr="00D0210B">
        <w:t>ЭУМК</w:t>
      </w:r>
      <w:r w:rsidRPr="00D0210B">
        <w:t xml:space="preserve">) представлены информационные материалы по изучаемым темам. </w:t>
      </w:r>
      <w:r w:rsidR="00FC752A" w:rsidRPr="00D0210B">
        <w:t xml:space="preserve">По всем заданиям представлены </w:t>
      </w:r>
      <w:r w:rsidRPr="00D0210B">
        <w:t>критери</w:t>
      </w:r>
      <w:r w:rsidR="00FC752A" w:rsidRPr="00D0210B">
        <w:t>и</w:t>
      </w:r>
      <w:r w:rsidRPr="00D0210B">
        <w:t xml:space="preserve"> для </w:t>
      </w:r>
      <w:r w:rsidR="00FC752A" w:rsidRPr="00D0210B">
        <w:t>качественного выполнения лабораторных работ, проектных и творческих заданий, подготовки докладов и др.</w:t>
      </w:r>
      <w:r w:rsidR="00580363" w:rsidRPr="00D0210B">
        <w:t xml:space="preserve"> </w:t>
      </w:r>
      <w:r w:rsidRPr="00D0210B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45DCDE6C" w14:textId="77777777" w:rsidR="00FC752A" w:rsidRPr="00D0210B" w:rsidRDefault="00C25307" w:rsidP="00D0210B">
      <w:pPr>
        <w:ind w:right="-1" w:firstLine="709"/>
        <w:jc w:val="both"/>
      </w:pPr>
      <w:r w:rsidRPr="00D0210B">
        <w:t>8. Промежуточный контроль по дисциплин</w:t>
      </w:r>
      <w:r w:rsidR="00EB5715" w:rsidRPr="00D0210B">
        <w:t>ам «Информатика» и</w:t>
      </w:r>
      <w:r w:rsidR="00FC752A" w:rsidRPr="00D0210B">
        <w:t xml:space="preserve"> «Информационные технологии» – экзамен, по всем </w:t>
      </w:r>
      <w:r w:rsidR="00EB5715" w:rsidRPr="00D0210B">
        <w:t xml:space="preserve">другим </w:t>
      </w:r>
      <w:r w:rsidR="00FC752A" w:rsidRPr="00D0210B">
        <w:t xml:space="preserve">дисциплинам </w:t>
      </w:r>
      <w:r w:rsidRPr="00D0210B">
        <w:t>– зачет</w:t>
      </w:r>
      <w:r w:rsidR="00FC752A" w:rsidRPr="00D0210B">
        <w:t>. Вопросы к зачетам и экзамену приведены</w:t>
      </w:r>
      <w:r w:rsidR="00F63264" w:rsidRPr="00D0210B">
        <w:t xml:space="preserve"> </w:t>
      </w:r>
      <w:r w:rsidR="00FC752A" w:rsidRPr="00D0210B">
        <w:t xml:space="preserve">в ЭУМК, </w:t>
      </w:r>
      <w:proofErr w:type="gramStart"/>
      <w:r w:rsidR="00FC752A" w:rsidRPr="00D0210B">
        <w:t>кроме того</w:t>
      </w:r>
      <w:proofErr w:type="gramEnd"/>
      <w:r w:rsidR="00FC752A" w:rsidRPr="00D0210B">
        <w:t xml:space="preserve"> предполагается итоговое тестирование.</w:t>
      </w:r>
    </w:p>
    <w:p w14:paraId="45DCDE6D" w14:textId="77777777" w:rsidR="00C25307" w:rsidRPr="00D0210B" w:rsidRDefault="00FC752A" w:rsidP="00D0210B">
      <w:pPr>
        <w:ind w:right="-1" w:firstLine="709"/>
        <w:jc w:val="both"/>
      </w:pPr>
      <w:r w:rsidRPr="00D0210B">
        <w:t>9</w:t>
      </w:r>
      <w:r w:rsidR="00C25307" w:rsidRPr="00D0210B">
        <w:t xml:space="preserve">. </w:t>
      </w:r>
      <w:r w:rsidR="00C25307" w:rsidRPr="00D0210B">
        <w:rPr>
          <w:spacing w:val="4"/>
        </w:rPr>
        <w:t xml:space="preserve">Следует обратить внимание на то, что некоторые </w:t>
      </w:r>
      <w:r w:rsidRPr="00D0210B">
        <w:rPr>
          <w:spacing w:val="4"/>
        </w:rPr>
        <w:t>темы</w:t>
      </w:r>
      <w:r w:rsidR="00C25307" w:rsidRPr="00D0210B">
        <w:rPr>
          <w:spacing w:val="4"/>
        </w:rPr>
        <w:t xml:space="preserve"> Вы изучаете самостоятельно по рекомендуемым источникам. </w:t>
      </w:r>
      <w:r w:rsidR="00C25307" w:rsidRPr="00D0210B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7A600B07" w14:textId="77777777" w:rsidR="007E4DB8" w:rsidRDefault="00B6323F" w:rsidP="007E4DB8">
      <w:pPr>
        <w:autoSpaceDE w:val="0"/>
        <w:autoSpaceDN w:val="0"/>
        <w:adjustRightInd w:val="0"/>
        <w:ind w:firstLine="709"/>
        <w:jc w:val="both"/>
      </w:pPr>
      <w:r w:rsidRPr="00D0210B">
        <w:t>10. По каждой дисциплине в ЭУМК приведен рейтинг-план дисциплины.</w:t>
      </w:r>
      <w:r w:rsidR="000859CA">
        <w:t xml:space="preserve"> </w:t>
      </w:r>
      <w:r w:rsidRPr="00D0210B">
        <w:t xml:space="preserve">На странице сайта </w:t>
      </w:r>
      <w:proofErr w:type="spellStart"/>
      <w:r w:rsidRPr="00D0210B">
        <w:t>Мин</w:t>
      </w:r>
      <w:r w:rsidR="00BC787E" w:rsidRPr="00D0210B">
        <w:t>ин</w:t>
      </w:r>
      <w:r w:rsidRPr="00D0210B">
        <w:t>ского</w:t>
      </w:r>
      <w:proofErr w:type="spellEnd"/>
      <w:r w:rsidRPr="00D0210B">
        <w:t xml:space="preserve"> университета «Рейтинговая система оценки качества подготовки студентов»</w:t>
      </w:r>
      <w:r w:rsidR="00AB205D" w:rsidRPr="00D0210B">
        <w:t xml:space="preserve"> </w:t>
      </w:r>
      <w:r w:rsidRPr="00D0210B">
        <w:t>http://www.mininuniver.ru/scientific/education/ozenkakachest представлен нормативны</w:t>
      </w:r>
      <w:r w:rsidR="007E4DB8">
        <w:t>й</w:t>
      </w:r>
      <w:r w:rsidRPr="00D0210B">
        <w:t xml:space="preserve"> документ: «Положение о рейтинговой системе оценки качества подготовки студентов»</w:t>
      </w:r>
      <w:r w:rsidR="007E4DB8">
        <w:t>.</w:t>
      </w:r>
    </w:p>
    <w:p w14:paraId="45DCDE6E" w14:textId="51940201" w:rsidR="007E4DB8" w:rsidRPr="00D0210B" w:rsidRDefault="00B6323F" w:rsidP="007E4DB8">
      <w:pPr>
        <w:autoSpaceDE w:val="0"/>
        <w:autoSpaceDN w:val="0"/>
        <w:adjustRightInd w:val="0"/>
        <w:ind w:firstLine="709"/>
        <w:jc w:val="both"/>
        <w:rPr>
          <w:b/>
          <w:caps/>
        </w:rPr>
      </w:pPr>
      <w:r w:rsidRPr="00D0210B">
        <w:t xml:space="preserve"> </w:t>
      </w:r>
    </w:p>
    <w:p w14:paraId="45DCDE6F" w14:textId="581583DE" w:rsidR="00951F54" w:rsidRPr="00D0210B" w:rsidRDefault="0021081C" w:rsidP="00D0210B">
      <w:pPr>
        <w:jc w:val="center"/>
        <w:rPr>
          <w:b/>
          <w:caps/>
        </w:rPr>
      </w:pPr>
      <w:r w:rsidRPr="00D0210B">
        <w:rPr>
          <w:b/>
          <w:caps/>
        </w:rPr>
        <w:t>5</w:t>
      </w:r>
      <w:r w:rsidR="004F699D" w:rsidRPr="00D0210B">
        <w:rPr>
          <w:b/>
          <w:caps/>
        </w:rPr>
        <w:t>.</w:t>
      </w:r>
      <w:r w:rsidR="00951F54" w:rsidRPr="00D0210B">
        <w:rPr>
          <w:b/>
          <w:caps/>
        </w:rPr>
        <w:t>ПРОГРАММЫ ДИСЦИПЛИН МОДУЛЯ</w:t>
      </w:r>
    </w:p>
    <w:p w14:paraId="45DCDE70" w14:textId="77777777" w:rsidR="00951F54" w:rsidRPr="00D0210B" w:rsidRDefault="0021081C" w:rsidP="00D0210B">
      <w:pPr>
        <w:pStyle w:val="23"/>
        <w:spacing w:after="0" w:line="240" w:lineRule="auto"/>
        <w:ind w:left="0"/>
        <w:jc w:val="center"/>
        <w:rPr>
          <w:b/>
        </w:rPr>
      </w:pPr>
      <w:r w:rsidRPr="00D0210B">
        <w:rPr>
          <w:b/>
        </w:rPr>
        <w:t>5</w:t>
      </w:r>
      <w:r w:rsidR="00951F54" w:rsidRPr="00D0210B">
        <w:rPr>
          <w:b/>
        </w:rPr>
        <w:t>.1. ПРОГРАММА ДИСЦИПЛИНЫ</w:t>
      </w:r>
    </w:p>
    <w:p w14:paraId="45DCDE71" w14:textId="77777777" w:rsidR="00E83FBB" w:rsidRPr="00D0210B" w:rsidRDefault="005A21A9" w:rsidP="00D0210B">
      <w:pPr>
        <w:autoSpaceDE w:val="0"/>
        <w:autoSpaceDN w:val="0"/>
        <w:adjustRightInd w:val="0"/>
        <w:ind w:firstLine="709"/>
        <w:jc w:val="center"/>
        <w:rPr>
          <w:b/>
          <w:caps/>
        </w:rPr>
      </w:pPr>
      <w:r w:rsidRPr="00D0210B">
        <w:rPr>
          <w:b/>
          <w:caps/>
        </w:rPr>
        <w:t>«</w:t>
      </w:r>
      <w:r w:rsidR="004015B5" w:rsidRPr="00D0210B">
        <w:rPr>
          <w:b/>
          <w:caps/>
        </w:rPr>
        <w:t>Информатика</w:t>
      </w:r>
      <w:r w:rsidR="006023BA" w:rsidRPr="00D0210B">
        <w:rPr>
          <w:b/>
          <w:caps/>
        </w:rPr>
        <w:t>»</w:t>
      </w:r>
    </w:p>
    <w:p w14:paraId="45DCDE72" w14:textId="77777777" w:rsidR="004015B5" w:rsidRPr="00D0210B" w:rsidRDefault="004015B5" w:rsidP="00D0210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DE73" w14:textId="77777777" w:rsidR="006023BA" w:rsidRPr="00D0210B" w:rsidRDefault="006B4E70" w:rsidP="00D0210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 xml:space="preserve">1. </w:t>
      </w:r>
      <w:r w:rsidR="006023BA" w:rsidRPr="00D0210B">
        <w:rPr>
          <w:b/>
          <w:bCs/>
        </w:rPr>
        <w:t>Пояснительная записка</w:t>
      </w:r>
    </w:p>
    <w:p w14:paraId="45DCDE74" w14:textId="6E4BA1B3" w:rsidR="005F43B1" w:rsidRDefault="005F43B1" w:rsidP="00D0210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0210B">
        <w:t>Курс информатики, как и другие дисциплины модуля, служит формированию</w:t>
      </w:r>
      <w:r w:rsidR="00FC28A9" w:rsidRPr="00D0210B">
        <w:t xml:space="preserve"> </w:t>
      </w:r>
      <w:r w:rsidR="000E716C" w:rsidRPr="00D0210B">
        <w:rPr>
          <w:rFonts w:eastAsia="Calibri"/>
          <w:lang w:eastAsia="en-US"/>
        </w:rPr>
        <w:t xml:space="preserve">условий для </w:t>
      </w:r>
      <w:r w:rsidR="000E716C" w:rsidRPr="00D0210B">
        <w:t>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14:paraId="66873434" w14:textId="77777777" w:rsidR="007D5105" w:rsidRPr="00D0210B" w:rsidRDefault="007D5105" w:rsidP="00D0210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45DCDE75" w14:textId="77777777" w:rsidR="006023BA" w:rsidRPr="00D0210B" w:rsidRDefault="006023B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lastRenderedPageBreak/>
        <w:t>2. Место в структуре модуля</w:t>
      </w:r>
    </w:p>
    <w:p w14:paraId="45DCDE76" w14:textId="77777777" w:rsidR="006023BA" w:rsidRPr="00D0210B" w:rsidRDefault="004015B5" w:rsidP="00AD11AB">
      <w:pPr>
        <w:autoSpaceDE w:val="0"/>
        <w:autoSpaceDN w:val="0"/>
        <w:adjustRightInd w:val="0"/>
        <w:ind w:firstLine="709"/>
        <w:jc w:val="both"/>
      </w:pPr>
      <w:r w:rsidRPr="00D0210B">
        <w:t>Данная дисциплина относится к базовой части образовательного модуля «Информационные технологи</w:t>
      </w:r>
      <w:r w:rsidR="009C693A" w:rsidRPr="00D0210B">
        <w:t>и</w:t>
      </w:r>
      <w:r w:rsidRPr="00D0210B">
        <w:t>». Для изучения данной дисциплины необходимы знания по дисциплине «Информатика и ИКТ» в объеме программы средней школы.</w:t>
      </w:r>
    </w:p>
    <w:p w14:paraId="45DCDE77" w14:textId="6BEAA98C" w:rsidR="004015B5" w:rsidRDefault="004015B5" w:rsidP="00D0210B">
      <w:pPr>
        <w:autoSpaceDE w:val="0"/>
        <w:autoSpaceDN w:val="0"/>
        <w:adjustRightInd w:val="0"/>
        <w:ind w:firstLine="709"/>
        <w:jc w:val="both"/>
      </w:pPr>
      <w:r w:rsidRPr="00D0210B">
        <w:t xml:space="preserve">Количество контактных часов </w:t>
      </w:r>
      <w:proofErr w:type="gramStart"/>
      <w:r w:rsidRPr="00D0210B">
        <w:t xml:space="preserve">– </w:t>
      </w:r>
      <w:r w:rsidR="005F43B1" w:rsidRPr="00D0210B">
        <w:t xml:space="preserve"> 36</w:t>
      </w:r>
      <w:proofErr w:type="gramEnd"/>
      <w:r w:rsidR="005F43B1" w:rsidRPr="00D0210B">
        <w:t xml:space="preserve"> </w:t>
      </w:r>
      <w:proofErr w:type="spellStart"/>
      <w:r w:rsidRPr="00D0210B">
        <w:t>ак</w:t>
      </w:r>
      <w:proofErr w:type="spellEnd"/>
      <w:r w:rsidRPr="00D0210B">
        <w:t xml:space="preserve"> .час; самостоятельная работа студента – </w:t>
      </w:r>
      <w:r w:rsidR="007B195D" w:rsidRPr="00D0210B">
        <w:t>72</w:t>
      </w:r>
      <w:r w:rsidR="005F43B1" w:rsidRPr="00D0210B">
        <w:t xml:space="preserve"> </w:t>
      </w:r>
      <w:proofErr w:type="spellStart"/>
      <w:r w:rsidRPr="00D0210B">
        <w:t>ак</w:t>
      </w:r>
      <w:proofErr w:type="spellEnd"/>
      <w:r w:rsidRPr="00D0210B">
        <w:t>. час.</w:t>
      </w:r>
    </w:p>
    <w:p w14:paraId="45DCDE78" w14:textId="77777777" w:rsidR="006023BA" w:rsidRPr="00D0210B" w:rsidRDefault="006023B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3. Цели и задачи</w:t>
      </w:r>
    </w:p>
    <w:p w14:paraId="45DCDE79" w14:textId="77777777" w:rsidR="006023BA" w:rsidRPr="00D0210B" w:rsidRDefault="006023BA" w:rsidP="00D0210B">
      <w:pPr>
        <w:autoSpaceDE w:val="0"/>
        <w:autoSpaceDN w:val="0"/>
        <w:adjustRightInd w:val="0"/>
        <w:ind w:firstLine="709"/>
        <w:jc w:val="both"/>
      </w:pPr>
      <w:r w:rsidRPr="00D0210B">
        <w:rPr>
          <w:i/>
          <w:iCs/>
        </w:rPr>
        <w:t>Цель</w:t>
      </w:r>
      <w:r w:rsidR="00AF65D6" w:rsidRPr="00D0210B">
        <w:rPr>
          <w:i/>
          <w:iCs/>
        </w:rPr>
        <w:t xml:space="preserve"> </w:t>
      </w:r>
      <w:r w:rsidRPr="00D0210B">
        <w:rPr>
          <w:i/>
          <w:iCs/>
        </w:rPr>
        <w:t>дисциплины</w:t>
      </w:r>
      <w:r w:rsidR="00AB205D" w:rsidRPr="00D0210B">
        <w:rPr>
          <w:i/>
          <w:iCs/>
        </w:rPr>
        <w:t xml:space="preserve"> </w:t>
      </w:r>
      <w:r w:rsidR="00881847" w:rsidRPr="00D0210B">
        <w:t>–</w:t>
      </w:r>
      <w:r w:rsidR="00AB205D" w:rsidRPr="00D0210B">
        <w:t xml:space="preserve"> </w:t>
      </w:r>
      <w:r w:rsidR="00C36155" w:rsidRPr="00D0210B">
        <w:t>создать условия для овладения современными</w:t>
      </w:r>
      <w:r w:rsidR="00AF65D6" w:rsidRPr="00D0210B">
        <w:t xml:space="preserve"> </w:t>
      </w:r>
      <w:r w:rsidR="00A81F82" w:rsidRPr="00D0210B">
        <w:t>способами</w:t>
      </w:r>
      <w:r w:rsidR="00AF65D6" w:rsidRPr="00D0210B">
        <w:t xml:space="preserve"> </w:t>
      </w:r>
      <w:r w:rsidR="00C36155" w:rsidRPr="00D0210B">
        <w:t>и средствами</w:t>
      </w:r>
      <w:r w:rsidR="00AF65D6" w:rsidRPr="00D0210B">
        <w:t xml:space="preserve"> </w:t>
      </w:r>
      <w:r w:rsidR="00881847" w:rsidRPr="00D0210B">
        <w:t>обработки</w:t>
      </w:r>
      <w:r w:rsidR="00C36155" w:rsidRPr="00D0210B">
        <w:t xml:space="preserve"> информации и их использованием</w:t>
      </w:r>
      <w:r w:rsidR="00AF65D6" w:rsidRPr="00D0210B">
        <w:t xml:space="preserve"> </w:t>
      </w:r>
      <w:r w:rsidR="00A81F82" w:rsidRPr="00D0210B">
        <w:t>для</w:t>
      </w:r>
      <w:r w:rsidR="00AF65D6" w:rsidRPr="00D0210B">
        <w:t xml:space="preserve"> </w:t>
      </w:r>
      <w:r w:rsidR="00C36155" w:rsidRPr="00D0210B">
        <w:t>анализ</w:t>
      </w:r>
      <w:r w:rsidR="00F215C2" w:rsidRPr="00D0210B">
        <w:t>а</w:t>
      </w:r>
      <w:r w:rsidR="00C36155" w:rsidRPr="00D0210B">
        <w:t xml:space="preserve"> информационных процессов различной природы</w:t>
      </w:r>
    </w:p>
    <w:p w14:paraId="45DCDE7A" w14:textId="77777777" w:rsidR="006023BA" w:rsidRPr="00D0210B" w:rsidRDefault="006023BA" w:rsidP="00D0210B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0210B">
        <w:rPr>
          <w:i/>
          <w:iCs/>
        </w:rPr>
        <w:t>Задачи дисциплины:</w:t>
      </w:r>
    </w:p>
    <w:p w14:paraId="45DCDE7B" w14:textId="77777777" w:rsidR="000F77E2" w:rsidRPr="00D0210B" w:rsidRDefault="005F43B1" w:rsidP="00D0210B">
      <w:pPr>
        <w:autoSpaceDE w:val="0"/>
        <w:autoSpaceDN w:val="0"/>
        <w:adjustRightInd w:val="0"/>
        <w:ind w:firstLine="709"/>
        <w:jc w:val="both"/>
      </w:pPr>
      <w:r w:rsidRPr="00D0210B">
        <w:t>–</w:t>
      </w:r>
      <w:r w:rsidR="00C36155" w:rsidRPr="00D0210B">
        <w:rPr>
          <w:spacing w:val="3"/>
        </w:rPr>
        <w:t>с</w:t>
      </w:r>
      <w:r w:rsidR="00C36155" w:rsidRPr="00D0210B">
        <w:rPr>
          <w:rFonts w:eastAsia="Calibri"/>
          <w:lang w:eastAsia="en-US"/>
        </w:rPr>
        <w:t>оздать условия для</w:t>
      </w:r>
      <w:r w:rsidR="00C36155" w:rsidRPr="00D0210B">
        <w:t xml:space="preserve"> формирования у обучающихся научных представлений о роли информации и информационных процессов в деятельности человека в современном информационном пространстве</w:t>
      </w:r>
      <w:r w:rsidR="00E04DD6" w:rsidRPr="00D0210B">
        <w:t xml:space="preserve">; </w:t>
      </w:r>
    </w:p>
    <w:p w14:paraId="45DCDE7C" w14:textId="77777777" w:rsidR="00E04DD6" w:rsidRPr="00D0210B" w:rsidRDefault="00E04DD6" w:rsidP="00D0210B">
      <w:pPr>
        <w:shd w:val="clear" w:color="auto" w:fill="FFFFFF"/>
        <w:ind w:firstLine="709"/>
        <w:jc w:val="both"/>
      </w:pPr>
      <w:r w:rsidRPr="00D0210B">
        <w:t>– способствовать овладению общими методами и способами сбора, накопления, обработки, хранения, передачи и анализа информации;</w:t>
      </w:r>
    </w:p>
    <w:p w14:paraId="45DCDE7D" w14:textId="0EEA22D0" w:rsidR="00E04DD6" w:rsidRDefault="00E04DD6" w:rsidP="00D0210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0210B">
        <w:t>– обеспечить условия построения</w:t>
      </w:r>
      <w:r w:rsidR="00AF65D6" w:rsidRPr="00D0210B">
        <w:t xml:space="preserve"> </w:t>
      </w:r>
      <w:r w:rsidRPr="00D0210B">
        <w:t>собственной информационно</w:t>
      </w:r>
      <w:r w:rsidR="00F215C2" w:rsidRPr="00D0210B">
        <w:t>й</w:t>
      </w:r>
      <w:r w:rsidRPr="00D0210B">
        <w:t xml:space="preserve"> среды студента, включая формирование</w:t>
      </w:r>
      <w:r w:rsidRPr="00D0210B">
        <w:rPr>
          <w:rFonts w:eastAsia="Calibri"/>
          <w:lang w:eastAsia="en-US"/>
        </w:rPr>
        <w:t xml:space="preserve"> навыков поиска информации в Интернете и базах данных, этичного и безопасного использования среды.</w:t>
      </w:r>
    </w:p>
    <w:p w14:paraId="45DCDE7E" w14:textId="77777777" w:rsidR="006023BA" w:rsidRPr="00D0210B" w:rsidRDefault="006023B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43"/>
        <w:gridCol w:w="2060"/>
        <w:gridCol w:w="1537"/>
        <w:gridCol w:w="2094"/>
        <w:gridCol w:w="1257"/>
        <w:gridCol w:w="1708"/>
      </w:tblGrid>
      <w:tr w:rsidR="00A51DAD" w:rsidRPr="00D0210B" w14:paraId="45DCDE85" w14:textId="77777777" w:rsidTr="00A51DAD">
        <w:trPr>
          <w:trHeight w:val="385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E7F" w14:textId="77777777" w:rsidR="00A51DAD" w:rsidRPr="00D0210B" w:rsidRDefault="00A51DA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E80" w14:textId="77777777" w:rsidR="00A51DAD" w:rsidRPr="00D0210B" w:rsidRDefault="00A51DAD" w:rsidP="00D0210B">
            <w:pPr>
              <w:suppressAutoHyphens/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E81" w14:textId="77777777" w:rsidR="00A51DAD" w:rsidRPr="00D0210B" w:rsidRDefault="00A51DA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E82" w14:textId="77777777" w:rsidR="00A51DAD" w:rsidRPr="00D0210B" w:rsidRDefault="00A51DA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E83" w14:textId="77777777" w:rsidR="00A51DAD" w:rsidRPr="00D0210B" w:rsidRDefault="00A51DA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компетенций ОПОП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E84" w14:textId="77777777" w:rsidR="00A51DAD" w:rsidRPr="00D0210B" w:rsidRDefault="00A51DA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Средства оценивания ОР</w:t>
            </w:r>
          </w:p>
        </w:tc>
      </w:tr>
      <w:tr w:rsidR="00A51DAD" w:rsidRPr="00D0210B" w14:paraId="45DCDE92" w14:textId="77777777" w:rsidTr="009D4373">
        <w:trPr>
          <w:trHeight w:val="1413"/>
        </w:trPr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5DCDE86" w14:textId="77777777" w:rsidR="00A51DAD" w:rsidRPr="00D0210B" w:rsidRDefault="00A51DAD" w:rsidP="00D0210B">
            <w:pPr>
              <w:autoSpaceDE w:val="0"/>
              <w:autoSpaceDN w:val="0"/>
              <w:adjustRightInd w:val="0"/>
            </w:pPr>
            <w:r w:rsidRPr="00D0210B"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5DCDE87" w14:textId="77777777" w:rsidR="00A51DAD" w:rsidRPr="00D0210B" w:rsidRDefault="00A51DAD" w:rsidP="00D0210B">
            <w:pPr>
              <w:shd w:val="clear" w:color="auto" w:fill="FFFFFF"/>
              <w:jc w:val="both"/>
            </w:pPr>
            <w:r w:rsidRPr="00D0210B">
              <w:t xml:space="preserve">Демонстрирует навыки формирования </w:t>
            </w:r>
            <w:proofErr w:type="gramStart"/>
            <w:r w:rsidRPr="00D0210B">
              <w:t>информационной  среды</w:t>
            </w:r>
            <w:proofErr w:type="gramEnd"/>
            <w:r w:rsidRPr="00D0210B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DCDE88" w14:textId="77777777" w:rsidR="00A51DAD" w:rsidRPr="00D0210B" w:rsidRDefault="00A51DAD" w:rsidP="00D0210B">
            <w:pPr>
              <w:shd w:val="clear" w:color="auto" w:fill="FFFFFF"/>
              <w:jc w:val="both"/>
            </w:pPr>
            <w:r w:rsidRPr="00D0210B">
              <w:t>ОР.2-1-1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DCDE89" w14:textId="77777777" w:rsidR="00A51DAD" w:rsidRPr="00D0210B" w:rsidRDefault="00A51DAD" w:rsidP="00D0210B">
            <w:pPr>
              <w:shd w:val="clear" w:color="auto" w:fill="FFFFFF"/>
            </w:pPr>
            <w:r w:rsidRPr="00D0210B">
              <w:t>Демонстрирует навыки использования различных способов</w:t>
            </w:r>
            <w:r w:rsidR="00F63264" w:rsidRPr="00D0210B">
              <w:t xml:space="preserve"> </w:t>
            </w:r>
            <w:r w:rsidRPr="00D0210B">
              <w:t>и средств сбора, накопления, обработки, хранения, передачи и анализа информации для решения поставленных задач.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DCDE8A" w14:textId="77777777" w:rsidR="00EB7B39" w:rsidRPr="00D0210B" w:rsidRDefault="006C0569" w:rsidP="00D0210B">
            <w:pPr>
              <w:autoSpaceDE w:val="0"/>
              <w:autoSpaceDN w:val="0"/>
              <w:adjustRightInd w:val="0"/>
            </w:pPr>
            <w:r w:rsidRPr="00D0210B">
              <w:t>ОК-7, ПК-24</w:t>
            </w:r>
          </w:p>
          <w:p w14:paraId="45DCDE8B" w14:textId="77777777" w:rsidR="00EB7B39" w:rsidRPr="00D0210B" w:rsidRDefault="00EB7B39" w:rsidP="00D0210B">
            <w:pPr>
              <w:autoSpaceDE w:val="0"/>
              <w:autoSpaceDN w:val="0"/>
              <w:adjustRightInd w:val="0"/>
            </w:pPr>
          </w:p>
          <w:p w14:paraId="45DCDE8C" w14:textId="77777777" w:rsidR="00A51DAD" w:rsidRPr="00D0210B" w:rsidRDefault="00A51DAD" w:rsidP="00D0210B"/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5DCDE8D" w14:textId="77777777" w:rsidR="00A51DAD" w:rsidRPr="00D0210B" w:rsidRDefault="00A51DAD" w:rsidP="00D0210B">
            <w:r w:rsidRPr="00D0210B">
              <w:t>Критерии оценки выполнения лабораторных работ</w:t>
            </w:r>
          </w:p>
          <w:p w14:paraId="45DCDE8E" w14:textId="77777777" w:rsidR="00A51DAD" w:rsidRPr="00D0210B" w:rsidRDefault="00A51DAD" w:rsidP="00D0210B">
            <w:r w:rsidRPr="00D0210B">
              <w:t>Доклад</w:t>
            </w:r>
          </w:p>
          <w:p w14:paraId="45DCDE8F" w14:textId="77777777" w:rsidR="00A51DAD" w:rsidRPr="00D0210B" w:rsidRDefault="00A51DAD" w:rsidP="00D0210B">
            <w:r w:rsidRPr="00D0210B">
              <w:t>Тесты в ЭОС</w:t>
            </w:r>
          </w:p>
          <w:p w14:paraId="45DCDE90" w14:textId="77777777" w:rsidR="00A51DAD" w:rsidRPr="00D0210B" w:rsidRDefault="00A51DAD" w:rsidP="00D0210B"/>
          <w:p w14:paraId="45DCDE91" w14:textId="77777777" w:rsidR="00A51DAD" w:rsidRPr="00D0210B" w:rsidRDefault="00A51DAD" w:rsidP="00D0210B">
            <w:pPr>
              <w:rPr>
                <w:i/>
              </w:rPr>
            </w:pPr>
          </w:p>
        </w:tc>
      </w:tr>
      <w:tr w:rsidR="00A51DAD" w:rsidRPr="00D0210B" w14:paraId="45DCDE9F" w14:textId="77777777" w:rsidTr="007E4DB8">
        <w:trPr>
          <w:trHeight w:val="983"/>
        </w:trPr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93" w14:textId="77777777" w:rsidR="00A51DAD" w:rsidRPr="00D0210B" w:rsidRDefault="00A51DAD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94" w14:textId="77777777" w:rsidR="00A51DAD" w:rsidRPr="00D0210B" w:rsidRDefault="00A51DAD" w:rsidP="00D0210B">
            <w:pPr>
              <w:shd w:val="clear" w:color="auto" w:fill="FFFFFF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E95" w14:textId="77777777" w:rsidR="00A51DAD" w:rsidRPr="00D0210B" w:rsidRDefault="00A51DAD" w:rsidP="00D0210B">
            <w:pPr>
              <w:shd w:val="clear" w:color="auto" w:fill="FFFFFF"/>
              <w:jc w:val="both"/>
            </w:pPr>
            <w:r w:rsidRPr="00D0210B">
              <w:t>ОР.2-1-2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E97" w14:textId="7B315DDC" w:rsidR="00A51DAD" w:rsidRPr="00D0210B" w:rsidRDefault="00A51DAD" w:rsidP="007E4DB8">
            <w:pPr>
              <w:shd w:val="clear" w:color="auto" w:fill="FFFFFF"/>
            </w:pPr>
            <w:r w:rsidRPr="00D0210B">
              <w:t xml:space="preserve">Показывает умения </w:t>
            </w:r>
            <w:r w:rsidRPr="00D0210B">
              <w:rPr>
                <w:rFonts w:eastAsia="Calibri"/>
                <w:lang w:eastAsia="en-US"/>
              </w:rPr>
              <w:t xml:space="preserve">этичной и безопасной </w:t>
            </w:r>
            <w:r w:rsidRPr="00D0210B">
              <w:t xml:space="preserve">работы </w:t>
            </w:r>
            <w:proofErr w:type="gramStart"/>
            <w:r w:rsidRPr="00D0210B">
              <w:t>в  информационной</w:t>
            </w:r>
            <w:proofErr w:type="gramEnd"/>
            <w:r w:rsidRPr="00D0210B">
              <w:t xml:space="preserve"> среде, а также умения отбора и переработки информации для формирования собственной информационной среды.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DE98" w14:textId="77777777" w:rsidR="006C0569" w:rsidRPr="00D0210B" w:rsidRDefault="006C0569" w:rsidP="00D0210B">
            <w:pPr>
              <w:autoSpaceDE w:val="0"/>
              <w:autoSpaceDN w:val="0"/>
              <w:adjustRightInd w:val="0"/>
            </w:pPr>
            <w:r w:rsidRPr="00D0210B">
              <w:t>ОК-7, ПК-24</w:t>
            </w:r>
          </w:p>
          <w:p w14:paraId="45DCDE99" w14:textId="77777777" w:rsidR="00EB7B39" w:rsidRPr="00D0210B" w:rsidRDefault="00EB7B39" w:rsidP="00D0210B">
            <w:pPr>
              <w:autoSpaceDE w:val="0"/>
              <w:autoSpaceDN w:val="0"/>
              <w:adjustRightInd w:val="0"/>
            </w:pPr>
          </w:p>
          <w:p w14:paraId="45DCDE9A" w14:textId="77777777" w:rsidR="00A51DAD" w:rsidRPr="00D0210B" w:rsidRDefault="00A51DAD" w:rsidP="00D0210B"/>
        </w:tc>
        <w:tc>
          <w:tcPr>
            <w:tcW w:w="1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E9B" w14:textId="77777777" w:rsidR="00A51DAD" w:rsidRPr="00D0210B" w:rsidRDefault="00A51DAD" w:rsidP="00D0210B">
            <w:r w:rsidRPr="00D0210B">
              <w:t>Творческое задание</w:t>
            </w:r>
          </w:p>
          <w:p w14:paraId="45DCDE9C" w14:textId="77777777" w:rsidR="00A51DAD" w:rsidRPr="00D0210B" w:rsidRDefault="00A51DAD" w:rsidP="00D0210B">
            <w:r w:rsidRPr="00D0210B">
              <w:t>Оценка продуктов проектной деятельности</w:t>
            </w:r>
          </w:p>
          <w:p w14:paraId="45DCDE9D" w14:textId="77777777" w:rsidR="009D4373" w:rsidRPr="00D0210B" w:rsidRDefault="009D4373" w:rsidP="00D0210B">
            <w:r w:rsidRPr="00D0210B">
              <w:t>Тесты в ЭОС</w:t>
            </w:r>
          </w:p>
          <w:p w14:paraId="45DCDE9E" w14:textId="77777777" w:rsidR="00A51DAD" w:rsidRPr="00D0210B" w:rsidRDefault="00A51DAD" w:rsidP="00D0210B"/>
        </w:tc>
      </w:tr>
    </w:tbl>
    <w:p w14:paraId="45DCDEA0" w14:textId="77777777" w:rsidR="006023BA" w:rsidRPr="00D0210B" w:rsidRDefault="006023BA" w:rsidP="00D0210B">
      <w:pPr>
        <w:autoSpaceDE w:val="0"/>
        <w:autoSpaceDN w:val="0"/>
        <w:adjustRightInd w:val="0"/>
        <w:jc w:val="both"/>
        <w:rPr>
          <w:b/>
          <w:bCs/>
        </w:rPr>
      </w:pPr>
    </w:p>
    <w:p w14:paraId="45DCDEA1" w14:textId="77777777" w:rsidR="006023BA" w:rsidRPr="00D0210B" w:rsidRDefault="006023B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5. Содержание дисциплины</w:t>
      </w:r>
    </w:p>
    <w:p w14:paraId="45DCDEA2" w14:textId="77777777" w:rsidR="006023BA" w:rsidRPr="00D0210B" w:rsidRDefault="006023BA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5.1. 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67"/>
        <w:gridCol w:w="980"/>
        <w:gridCol w:w="1257"/>
        <w:gridCol w:w="1398"/>
        <w:gridCol w:w="1220"/>
        <w:gridCol w:w="885"/>
      </w:tblGrid>
      <w:tr w:rsidR="003D3F2D" w:rsidRPr="00D0210B" w14:paraId="45DCDEA7" w14:textId="77777777" w:rsidTr="007B195D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DEA3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EA4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DEA5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EA6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Всего часов по дисциплине</w:t>
            </w:r>
          </w:p>
        </w:tc>
      </w:tr>
      <w:tr w:rsidR="003D3F2D" w:rsidRPr="00D0210B" w14:paraId="45DCDEAE" w14:textId="77777777" w:rsidTr="007B195D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DEA8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EA9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Аудиторная</w:t>
            </w:r>
            <w:r w:rsidR="00F63264" w:rsidRPr="00D0210B">
              <w:t xml:space="preserve"> </w:t>
            </w:r>
            <w:r w:rsidRPr="00D0210B"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EAA" w14:textId="77777777" w:rsidR="003D3F2D" w:rsidRPr="00D0210B" w:rsidRDefault="003D3F2D" w:rsidP="00D0210B">
            <w:pPr>
              <w:tabs>
                <w:tab w:val="left" w:pos="814"/>
              </w:tabs>
              <w:jc w:val="center"/>
            </w:pPr>
            <w:r w:rsidRPr="00D0210B">
              <w:t xml:space="preserve">Контактная СР (в </w:t>
            </w:r>
            <w:proofErr w:type="spellStart"/>
            <w:proofErr w:type="gramStart"/>
            <w:r w:rsidRPr="00D0210B">
              <w:t>т.ч</w:t>
            </w:r>
            <w:proofErr w:type="spellEnd"/>
            <w:r w:rsidRPr="00D0210B">
              <w:t>.</w:t>
            </w:r>
            <w:proofErr w:type="gramEnd"/>
            <w:r w:rsidRPr="00D0210B">
              <w:t xml:space="preserve"> </w:t>
            </w:r>
          </w:p>
          <w:p w14:paraId="45DCDEAB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DEAC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EAD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3D3F2D" w:rsidRPr="00D0210B" w14:paraId="45DCDEB6" w14:textId="77777777" w:rsidTr="007B195D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AF" w14:textId="77777777" w:rsidR="003D3F2D" w:rsidRPr="00D0210B" w:rsidRDefault="003D3F2D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EB0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EB1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Лаб.</w:t>
            </w:r>
          </w:p>
          <w:p w14:paraId="45DCDEB2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EB3" w14:textId="77777777" w:rsidR="003D3F2D" w:rsidRPr="00D0210B" w:rsidRDefault="003D3F2D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B4" w14:textId="77777777" w:rsidR="003D3F2D" w:rsidRPr="00D0210B" w:rsidRDefault="003D3F2D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B5" w14:textId="77777777" w:rsidR="003D3F2D" w:rsidRPr="00D0210B" w:rsidRDefault="003D3F2D" w:rsidP="00D0210B">
            <w:pPr>
              <w:autoSpaceDE w:val="0"/>
              <w:autoSpaceDN w:val="0"/>
              <w:adjustRightInd w:val="0"/>
            </w:pPr>
          </w:p>
        </w:tc>
      </w:tr>
      <w:tr w:rsidR="007B195D" w:rsidRPr="00D0210B" w14:paraId="45DCDEBD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B7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0210B">
              <w:rPr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B8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B9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BA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BB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BC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28</w:t>
            </w:r>
          </w:p>
        </w:tc>
      </w:tr>
      <w:tr w:rsidR="007B195D" w:rsidRPr="00D0210B" w14:paraId="45DCDEC4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BE" w14:textId="77777777" w:rsidR="007B195D" w:rsidRPr="00D0210B" w:rsidRDefault="007B195D" w:rsidP="00D0210B">
            <w:pPr>
              <w:pStyle w:val="af0"/>
              <w:spacing w:before="0" w:beforeAutospacing="0" w:after="0" w:afterAutospacing="0"/>
            </w:pPr>
            <w:r w:rsidRPr="00D0210B">
              <w:t>Тема 1.1</w:t>
            </w:r>
            <w:r w:rsidRPr="00D0210B">
              <w:rPr>
                <w:color w:val="000000"/>
              </w:rPr>
              <w:t xml:space="preserve"> Понятие информации. Свойства информации.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BF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C0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C1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C2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C3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</w:t>
            </w:r>
          </w:p>
        </w:tc>
      </w:tr>
      <w:tr w:rsidR="007B195D" w:rsidRPr="00D0210B" w14:paraId="45DCDECB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C5" w14:textId="77777777" w:rsidR="007B195D" w:rsidRPr="00D0210B" w:rsidRDefault="007B195D" w:rsidP="00D0210B">
            <w:pPr>
              <w:autoSpaceDE w:val="0"/>
              <w:autoSpaceDN w:val="0"/>
              <w:adjustRightInd w:val="0"/>
              <w:rPr>
                <w:bCs/>
              </w:rPr>
            </w:pPr>
            <w:r w:rsidRPr="00D0210B">
              <w:rPr>
                <w:bCs/>
              </w:rPr>
              <w:t xml:space="preserve">Тема 1.2. </w:t>
            </w:r>
            <w:r w:rsidRPr="00D0210B">
              <w:rPr>
                <w:color w:val="000000"/>
              </w:rPr>
              <w:t>Представление информации в компьютере.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C6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C7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C8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C9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CA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11</w:t>
            </w:r>
          </w:p>
        </w:tc>
      </w:tr>
      <w:tr w:rsidR="007B195D" w:rsidRPr="00D0210B" w14:paraId="45DCDED2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CC" w14:textId="77777777" w:rsidR="007B195D" w:rsidRPr="00D0210B" w:rsidRDefault="007B195D" w:rsidP="00D0210B">
            <w:pPr>
              <w:autoSpaceDE w:val="0"/>
              <w:autoSpaceDN w:val="0"/>
              <w:adjustRightInd w:val="0"/>
              <w:rPr>
                <w:bCs/>
              </w:rPr>
            </w:pPr>
            <w:r w:rsidRPr="00D0210B">
              <w:rPr>
                <w:bCs/>
              </w:rPr>
              <w:t xml:space="preserve">Тема 1.3. </w:t>
            </w:r>
            <w:r w:rsidRPr="00D0210B">
              <w:rPr>
                <w:color w:val="000000"/>
              </w:rPr>
              <w:t>Измерение информации.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CD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CE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CF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D0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D1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12</w:t>
            </w:r>
          </w:p>
        </w:tc>
      </w:tr>
      <w:tr w:rsidR="007B195D" w:rsidRPr="00D0210B" w14:paraId="45DCDED9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D3" w14:textId="77777777" w:rsidR="007B195D" w:rsidRPr="00D0210B" w:rsidRDefault="007B195D" w:rsidP="00D0210B">
            <w:pPr>
              <w:autoSpaceDE w:val="0"/>
              <w:autoSpaceDN w:val="0"/>
              <w:adjustRightInd w:val="0"/>
              <w:rPr>
                <w:b/>
              </w:rPr>
            </w:pPr>
            <w:r w:rsidRPr="00D0210B">
              <w:rPr>
                <w:b/>
                <w:bCs/>
              </w:rPr>
              <w:t xml:space="preserve">Раздел </w:t>
            </w:r>
            <w:proofErr w:type="gramStart"/>
            <w:r w:rsidRPr="00D0210B">
              <w:rPr>
                <w:b/>
                <w:bCs/>
              </w:rPr>
              <w:t>2.</w:t>
            </w:r>
            <w:r w:rsidRPr="00D0210B">
              <w:rPr>
                <w:b/>
                <w:bCs/>
                <w:color w:val="000000"/>
              </w:rPr>
              <w:t>Аппаратное</w:t>
            </w:r>
            <w:proofErr w:type="gramEnd"/>
            <w:r w:rsidRPr="00D0210B">
              <w:rPr>
                <w:b/>
                <w:bCs/>
                <w:color w:val="000000"/>
              </w:rPr>
              <w:t xml:space="preserve">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D4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D5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D6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D7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D8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20</w:t>
            </w:r>
          </w:p>
        </w:tc>
      </w:tr>
      <w:tr w:rsidR="007B195D" w:rsidRPr="00D0210B" w14:paraId="45DCDEE0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DA" w14:textId="77777777" w:rsidR="007B195D" w:rsidRPr="00D0210B" w:rsidRDefault="007B195D" w:rsidP="00D0210B">
            <w:pPr>
              <w:autoSpaceDE w:val="0"/>
              <w:autoSpaceDN w:val="0"/>
              <w:adjustRightInd w:val="0"/>
            </w:pPr>
            <w:r w:rsidRPr="00D0210B">
              <w:t>Тема 2.</w:t>
            </w:r>
            <w:proofErr w:type="gramStart"/>
            <w:r w:rsidRPr="00D0210B">
              <w:t>1.</w:t>
            </w:r>
            <w:r w:rsidRPr="00D0210B">
              <w:rPr>
                <w:color w:val="000000"/>
              </w:rPr>
              <w:t>Архитектура</w:t>
            </w:r>
            <w:proofErr w:type="gramEnd"/>
            <w:r w:rsidRPr="00D0210B">
              <w:rPr>
                <w:color w:val="000000"/>
              </w:rPr>
              <w:t xml:space="preserve">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DB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DC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DD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DE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DF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</w:t>
            </w:r>
          </w:p>
        </w:tc>
      </w:tr>
      <w:tr w:rsidR="007B195D" w:rsidRPr="00D0210B" w14:paraId="45DCDEE7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E1" w14:textId="77777777" w:rsidR="007B195D" w:rsidRPr="00D0210B" w:rsidRDefault="007B195D" w:rsidP="00D0210B">
            <w:pPr>
              <w:autoSpaceDE w:val="0"/>
              <w:autoSpaceDN w:val="0"/>
              <w:adjustRightInd w:val="0"/>
            </w:pPr>
            <w:r w:rsidRPr="00D0210B">
              <w:t>Тема 2.</w:t>
            </w:r>
            <w:proofErr w:type="gramStart"/>
            <w:r w:rsidRPr="00D0210B">
              <w:t>2.</w:t>
            </w:r>
            <w:r w:rsidRPr="00D0210B">
              <w:rPr>
                <w:bCs/>
              </w:rPr>
              <w:t>П</w:t>
            </w:r>
            <w:r w:rsidRPr="00D0210B">
              <w:rPr>
                <w:bCs/>
                <w:color w:val="000000"/>
              </w:rPr>
              <w:t>рограммное</w:t>
            </w:r>
            <w:proofErr w:type="gramEnd"/>
            <w:r w:rsidRPr="00D0210B">
              <w:rPr>
                <w:bCs/>
                <w:color w:val="000000"/>
              </w:rPr>
              <w:t xml:space="preserve">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E2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E3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E4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E5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E6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15</w:t>
            </w:r>
          </w:p>
        </w:tc>
      </w:tr>
      <w:tr w:rsidR="007B195D" w:rsidRPr="00D0210B" w14:paraId="45DCDEEE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E8" w14:textId="77777777" w:rsidR="007B195D" w:rsidRPr="00D0210B" w:rsidRDefault="007B195D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>Раздел 3. Формализация и моделирование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E9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EA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EB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EC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ED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24</w:t>
            </w:r>
          </w:p>
        </w:tc>
      </w:tr>
      <w:tr w:rsidR="007B195D" w:rsidRPr="00D0210B" w14:paraId="45DCDEF5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EF" w14:textId="77777777" w:rsidR="007B195D" w:rsidRPr="00D0210B" w:rsidRDefault="007B195D" w:rsidP="00D0210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210B">
              <w:rPr>
                <w:color w:val="000000"/>
              </w:rPr>
              <w:t xml:space="preserve">Тема 3.1. </w:t>
            </w:r>
            <w:r w:rsidRPr="00D0210B">
              <w:t>Этапы решения задачи на ЭВМ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F0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F1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F2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F3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F4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9</w:t>
            </w:r>
          </w:p>
        </w:tc>
      </w:tr>
      <w:tr w:rsidR="007B195D" w:rsidRPr="00D0210B" w14:paraId="45DCDEFC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F6" w14:textId="77777777" w:rsidR="007B195D" w:rsidRPr="00D0210B" w:rsidRDefault="007B195D" w:rsidP="00D0210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210B">
              <w:rPr>
                <w:color w:val="000000"/>
              </w:rPr>
              <w:t xml:space="preserve">Тема 3.2. </w:t>
            </w:r>
            <w:r w:rsidRPr="00D0210B">
              <w:t>Понятие модели и моделирования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F7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F8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F9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FA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EFB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15</w:t>
            </w:r>
          </w:p>
        </w:tc>
      </w:tr>
      <w:tr w:rsidR="007B195D" w:rsidRPr="00D0210B" w14:paraId="45DCDF03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FD" w14:textId="77777777" w:rsidR="007B195D" w:rsidRPr="00D0210B" w:rsidRDefault="007B195D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>Раздел 4.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FE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EFF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00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01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02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36</w:t>
            </w:r>
          </w:p>
        </w:tc>
      </w:tr>
      <w:tr w:rsidR="007B195D" w:rsidRPr="00D0210B" w14:paraId="45DCDF0A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04" w14:textId="77777777" w:rsidR="007B195D" w:rsidRPr="00D0210B" w:rsidRDefault="007B195D" w:rsidP="00D0210B">
            <w:pPr>
              <w:autoSpaceDE w:val="0"/>
              <w:autoSpaceDN w:val="0"/>
              <w:adjustRightInd w:val="0"/>
            </w:pPr>
            <w:r w:rsidRPr="00D0210B">
              <w:rPr>
                <w:color w:val="000000"/>
              </w:rPr>
              <w:t>Тема 4.1Информационные ресурсы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05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06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07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08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09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13</w:t>
            </w:r>
          </w:p>
        </w:tc>
      </w:tr>
      <w:tr w:rsidR="007B195D" w:rsidRPr="00D0210B" w14:paraId="45DCDF11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0B" w14:textId="77777777" w:rsidR="007B195D" w:rsidRPr="00D0210B" w:rsidRDefault="007B195D" w:rsidP="00D0210B">
            <w:pPr>
              <w:autoSpaceDE w:val="0"/>
              <w:autoSpaceDN w:val="0"/>
              <w:adjustRightInd w:val="0"/>
            </w:pPr>
            <w:r w:rsidRPr="00D0210B">
              <w:rPr>
                <w:color w:val="000000"/>
              </w:rPr>
              <w:t>Тема 4.2 Информационная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0C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0D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0E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0F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10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23</w:t>
            </w:r>
          </w:p>
        </w:tc>
      </w:tr>
      <w:tr w:rsidR="007B195D" w:rsidRPr="00D0210B" w14:paraId="45DCDF18" w14:textId="77777777" w:rsidTr="007B195D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12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0210B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13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14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15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16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72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17" w14:textId="77777777" w:rsidR="007B195D" w:rsidRPr="00D0210B" w:rsidRDefault="007B195D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108</w:t>
            </w:r>
          </w:p>
        </w:tc>
      </w:tr>
    </w:tbl>
    <w:p w14:paraId="45DCDF19" w14:textId="3F05CA78" w:rsidR="00580390" w:rsidRDefault="00580390" w:rsidP="00D0210B">
      <w:pPr>
        <w:rPr>
          <w:bCs/>
          <w:i/>
        </w:rPr>
      </w:pPr>
    </w:p>
    <w:p w14:paraId="45DCDF1B" w14:textId="77777777" w:rsidR="006023BA" w:rsidRPr="00D0210B" w:rsidRDefault="006023BA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</w:t>
      </w:r>
      <w:r w:rsidR="006744ED" w:rsidRPr="00D0210B">
        <w:rPr>
          <w:bCs/>
          <w:i/>
        </w:rPr>
        <w:t>2</w:t>
      </w:r>
      <w:r w:rsidRPr="00D0210B">
        <w:rPr>
          <w:bCs/>
          <w:i/>
        </w:rPr>
        <w:t>. Методы обучения</w:t>
      </w:r>
    </w:p>
    <w:p w14:paraId="45DCDF1C" w14:textId="77777777" w:rsidR="00550A7A" w:rsidRPr="00D0210B" w:rsidRDefault="00550A7A" w:rsidP="00A84EC9">
      <w:pPr>
        <w:tabs>
          <w:tab w:val="left" w:pos="160"/>
          <w:tab w:val="left" w:pos="415"/>
        </w:tabs>
        <w:ind w:firstLine="709"/>
      </w:pPr>
      <w:r w:rsidRPr="00D0210B">
        <w:t>Метод проблемного обучения</w:t>
      </w:r>
    </w:p>
    <w:p w14:paraId="45DCDF1D" w14:textId="77777777" w:rsidR="00550A7A" w:rsidRPr="00D0210B" w:rsidRDefault="00550A7A" w:rsidP="00A84EC9">
      <w:pPr>
        <w:tabs>
          <w:tab w:val="left" w:pos="160"/>
          <w:tab w:val="left" w:pos="415"/>
        </w:tabs>
        <w:ind w:firstLine="709"/>
      </w:pPr>
      <w:r w:rsidRPr="00D0210B">
        <w:t>Проектный метод</w:t>
      </w:r>
    </w:p>
    <w:p w14:paraId="45DCDF1E" w14:textId="77777777" w:rsidR="00550A7A" w:rsidRPr="00D0210B" w:rsidRDefault="00550A7A" w:rsidP="00A84EC9">
      <w:pPr>
        <w:tabs>
          <w:tab w:val="left" w:pos="160"/>
          <w:tab w:val="left" w:pos="415"/>
        </w:tabs>
        <w:ind w:firstLine="709"/>
      </w:pPr>
      <w:r w:rsidRPr="00D0210B">
        <w:t>Лабораторный практикум</w:t>
      </w:r>
    </w:p>
    <w:p w14:paraId="45DCDF20" w14:textId="6BE1A7FC" w:rsidR="003D3F2D" w:rsidRDefault="00550A7A" w:rsidP="00232BCC">
      <w:pPr>
        <w:tabs>
          <w:tab w:val="left" w:pos="160"/>
          <w:tab w:val="left" w:pos="415"/>
        </w:tabs>
        <w:ind w:firstLine="709"/>
      </w:pPr>
      <w:r w:rsidRPr="00D0210B">
        <w:t>Выполнение творческих заданий</w:t>
      </w:r>
    </w:p>
    <w:p w14:paraId="4AF65725" w14:textId="77777777" w:rsidR="007D5105" w:rsidRPr="00D0210B" w:rsidRDefault="007D5105" w:rsidP="00232BCC">
      <w:pPr>
        <w:tabs>
          <w:tab w:val="left" w:pos="160"/>
          <w:tab w:val="left" w:pos="415"/>
        </w:tabs>
        <w:ind w:firstLine="709"/>
      </w:pPr>
    </w:p>
    <w:p w14:paraId="45DCDF21" w14:textId="77777777" w:rsidR="0014387A" w:rsidRPr="00D0210B" w:rsidRDefault="006023BA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/>
          <w:bCs/>
        </w:rPr>
        <w:t xml:space="preserve">6. </w:t>
      </w:r>
      <w:r w:rsidR="0014387A" w:rsidRPr="00D0210B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"/>
        <w:gridCol w:w="1807"/>
        <w:gridCol w:w="1596"/>
        <w:gridCol w:w="77"/>
        <w:gridCol w:w="1532"/>
        <w:gridCol w:w="1267"/>
        <w:gridCol w:w="8"/>
        <w:gridCol w:w="844"/>
        <w:gridCol w:w="980"/>
        <w:gridCol w:w="978"/>
      </w:tblGrid>
      <w:tr w:rsidR="00877055" w:rsidRPr="00D0210B" w14:paraId="45DCDF2B" w14:textId="77777777" w:rsidTr="00877055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22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DF23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Код ОР дисциплины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DF24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DF25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DF26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Балл за конкретное задание</w:t>
            </w:r>
          </w:p>
          <w:p w14:paraId="45DCDF27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0210B">
              <w:t>(</w:t>
            </w:r>
            <w:r w:rsidRPr="00D0210B">
              <w:rPr>
                <w:lang w:val="en-US"/>
              </w:rPr>
              <w:t>min</w:t>
            </w:r>
            <w:r w:rsidRPr="00D0210B">
              <w:t>-</w:t>
            </w:r>
            <w:r w:rsidRPr="00D0210B">
              <w:rPr>
                <w:lang w:val="en-US"/>
              </w:rPr>
              <w:t>max</w:t>
            </w:r>
            <w:r w:rsidRPr="00D0210B"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DF28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DF29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Баллы</w:t>
            </w:r>
          </w:p>
          <w:p w14:paraId="45DCDF2A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877055" w:rsidRPr="00D0210B" w14:paraId="45DCDF34" w14:textId="77777777" w:rsidTr="00877055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5DCDF2C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DF2D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2E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2F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30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31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DF32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gramStart"/>
            <w:r w:rsidRPr="00D0210B">
              <w:rPr>
                <w:color w:val="000000"/>
              </w:rPr>
              <w:t>Мини-</w:t>
            </w:r>
            <w:proofErr w:type="spellStart"/>
            <w:r w:rsidRPr="00D0210B">
              <w:rPr>
                <w:color w:val="000000"/>
              </w:rPr>
              <w:t>мальный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DF33" w14:textId="77777777" w:rsidR="003D3F2D" w:rsidRPr="00D0210B" w:rsidRDefault="003D3F2D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D0210B">
              <w:rPr>
                <w:color w:val="000000"/>
              </w:rPr>
              <w:t>Макси-</w:t>
            </w:r>
            <w:proofErr w:type="spellStart"/>
            <w:r w:rsidRPr="00D0210B">
              <w:rPr>
                <w:color w:val="000000"/>
              </w:rPr>
              <w:t>мальный</w:t>
            </w:r>
            <w:proofErr w:type="spellEnd"/>
            <w:proofErr w:type="gramEnd"/>
          </w:p>
        </w:tc>
      </w:tr>
      <w:tr w:rsidR="001606EB" w:rsidRPr="00D0210B" w14:paraId="45DCDF37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35" w14:textId="77777777" w:rsidR="001606EB" w:rsidRPr="00D0210B" w:rsidRDefault="001606EB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36" w14:textId="77777777" w:rsidR="001606EB" w:rsidRPr="00D0210B" w:rsidRDefault="001606E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>Раздел 1. Информатика и информация</w:t>
            </w:r>
          </w:p>
        </w:tc>
      </w:tr>
      <w:tr w:rsidR="00877055" w:rsidRPr="00D0210B" w14:paraId="45DCDF40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38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39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0210B">
              <w:t>ОР.</w:t>
            </w:r>
            <w:r w:rsidRPr="00D0210B">
              <w:rPr>
                <w:lang w:val="en-US"/>
              </w:rPr>
              <w:t>2-1-1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3A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лабораторных работ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3B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3C" w14:textId="48594AC1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4-6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3D" w14:textId="598FF65C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3E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3F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12</w:t>
            </w:r>
          </w:p>
        </w:tc>
      </w:tr>
      <w:tr w:rsidR="00877055" w:rsidRPr="00D0210B" w14:paraId="45DCDF49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41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lastRenderedPageBreak/>
              <w:t>2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42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43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разделу 1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44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45" w14:textId="485B946B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46" w14:textId="1B257B27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47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48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10</w:t>
            </w:r>
          </w:p>
        </w:tc>
      </w:tr>
      <w:tr w:rsidR="001606EB" w:rsidRPr="00D0210B" w14:paraId="45DCDF4C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4A" w14:textId="77777777" w:rsidR="001606EB" w:rsidRPr="00D0210B" w:rsidRDefault="001606EB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4B" w14:textId="77777777" w:rsidR="001606EB" w:rsidRPr="00D0210B" w:rsidRDefault="001606E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>Раздел 2.</w:t>
            </w:r>
            <w:r w:rsidRPr="00D0210B">
              <w:rPr>
                <w:b/>
                <w:bCs/>
                <w:color w:val="000000"/>
              </w:rPr>
              <w:t xml:space="preserve"> Аппаратное и программное обеспечение компьютера</w:t>
            </w:r>
          </w:p>
        </w:tc>
      </w:tr>
      <w:tr w:rsidR="00877055" w:rsidRPr="00D0210B" w14:paraId="45DCDF55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4D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3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4E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0210B">
              <w:t>ОР.</w:t>
            </w:r>
            <w:r w:rsidRPr="00D0210B">
              <w:rPr>
                <w:lang w:val="en-US"/>
              </w:rPr>
              <w:t>2-1-1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4F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лабораторной работы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50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лаб.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51" w14:textId="510B9E59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4-6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52" w14:textId="775DF42E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53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54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6</w:t>
            </w:r>
          </w:p>
        </w:tc>
      </w:tr>
      <w:tr w:rsidR="00877055" w:rsidRPr="00D0210B" w14:paraId="45DCDF5E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56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4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57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58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Подготовка доклада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59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доклада по критериям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5A" w14:textId="1BF26B40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6-8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5B" w14:textId="06781E2A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5C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5D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8</w:t>
            </w:r>
          </w:p>
        </w:tc>
      </w:tr>
      <w:tr w:rsidR="00B22B41" w:rsidRPr="00D0210B" w14:paraId="45DCDF61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5F" w14:textId="77777777" w:rsidR="00B22B41" w:rsidRPr="00D0210B" w:rsidRDefault="00B22B4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60" w14:textId="77777777" w:rsidR="00B22B41" w:rsidRPr="00D0210B" w:rsidRDefault="00B22B41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>Раздел 3. Формализация и моделирование</w:t>
            </w:r>
          </w:p>
        </w:tc>
      </w:tr>
      <w:tr w:rsidR="00877055" w:rsidRPr="00D0210B" w14:paraId="45DCDF6A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62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5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63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</w:t>
            </w:r>
            <w:r w:rsidRPr="00D0210B">
              <w:rPr>
                <w:lang w:val="en-US"/>
              </w:rPr>
              <w:t>2-1-</w:t>
            </w:r>
            <w:r w:rsidR="000A7433" w:rsidRPr="00D0210B"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64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творческого задания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65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66" w14:textId="6F603F00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7-10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67" w14:textId="6CBB7BD4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68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69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10</w:t>
            </w:r>
          </w:p>
        </w:tc>
      </w:tr>
      <w:tr w:rsidR="00877055" w:rsidRPr="00D0210B" w14:paraId="45DCDF73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6B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6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6C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6D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разделам 2 и 3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6E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6F" w14:textId="73AE310E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70" w14:textId="5C05148A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71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72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10</w:t>
            </w:r>
          </w:p>
        </w:tc>
      </w:tr>
      <w:tr w:rsidR="00B22B41" w:rsidRPr="00D0210B" w14:paraId="45DCDF76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74" w14:textId="77777777" w:rsidR="00B22B41" w:rsidRPr="00D0210B" w:rsidRDefault="00B22B4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75" w14:textId="77777777" w:rsidR="00B22B41" w:rsidRPr="00D0210B" w:rsidRDefault="00B22B4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>Раздел 4. Информационное общество</w:t>
            </w:r>
          </w:p>
        </w:tc>
      </w:tr>
      <w:tr w:rsidR="00877055" w:rsidRPr="00D0210B" w14:paraId="45DCDF7F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77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7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78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</w:t>
            </w:r>
            <w:r w:rsidRPr="00D0210B">
              <w:rPr>
                <w:lang w:val="en-US"/>
              </w:rPr>
              <w:t>2-1-</w:t>
            </w:r>
            <w:r w:rsidRPr="00D0210B">
              <w:t>2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79" w14:textId="77777777" w:rsidR="00877055" w:rsidRPr="00D0210B" w:rsidRDefault="00877055" w:rsidP="00D0210B">
            <w:pPr>
              <w:autoSpaceDE w:val="0"/>
              <w:autoSpaceDN w:val="0"/>
              <w:adjustRightInd w:val="0"/>
            </w:pPr>
            <w:r w:rsidRPr="00D0210B">
              <w:t>Работа над проектным заданием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7A" w14:textId="77777777" w:rsidR="00877055" w:rsidRPr="00D0210B" w:rsidRDefault="00877055" w:rsidP="00D0210B">
            <w:pPr>
              <w:autoSpaceDE w:val="0"/>
              <w:autoSpaceDN w:val="0"/>
              <w:adjustRightInd w:val="0"/>
            </w:pPr>
            <w:r w:rsidRPr="00D0210B">
              <w:t>Оценка групповой работы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7B" w14:textId="04BB31EF" w:rsidR="00877055" w:rsidRPr="00D0210B" w:rsidRDefault="007E4DB8" w:rsidP="00D0210B">
            <w:pPr>
              <w:autoSpaceDE w:val="0"/>
              <w:autoSpaceDN w:val="0"/>
              <w:adjustRightInd w:val="0"/>
              <w:jc w:val="center"/>
            </w:pPr>
            <w:r>
              <w:t>8-14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7C" w14:textId="27F11104" w:rsidR="00877055" w:rsidRPr="00D0210B" w:rsidRDefault="007E4DB8" w:rsidP="00D0210B">
            <w:pPr>
              <w:pStyle w:val="a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7D" w14:textId="77777777" w:rsidR="00877055" w:rsidRPr="00D0210B" w:rsidRDefault="00877055" w:rsidP="00D0210B">
            <w:pPr>
              <w:pStyle w:val="a6"/>
              <w:jc w:val="center"/>
              <w:rPr>
                <w:sz w:val="24"/>
              </w:rPr>
            </w:pPr>
            <w:r w:rsidRPr="00D0210B">
              <w:rPr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7E" w14:textId="77777777" w:rsidR="00877055" w:rsidRPr="00D0210B" w:rsidRDefault="0087705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14</w:t>
            </w:r>
          </w:p>
        </w:tc>
      </w:tr>
      <w:tr w:rsidR="00F63264" w:rsidRPr="00D0210B" w14:paraId="45DCDF88" w14:textId="77777777" w:rsidTr="00877055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80" w14:textId="77777777" w:rsidR="00F63264" w:rsidRPr="00D0210B" w:rsidRDefault="00F63264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81" w14:textId="77777777" w:rsidR="00F63264" w:rsidRPr="00D0210B" w:rsidRDefault="00F63264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82" w14:textId="77777777" w:rsidR="00F63264" w:rsidRPr="00D0210B" w:rsidRDefault="00F63264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83" w14:textId="77777777" w:rsidR="00F63264" w:rsidRPr="00D0210B" w:rsidRDefault="00F63264" w:rsidP="00D0210B">
            <w:pPr>
              <w:autoSpaceDE w:val="0"/>
              <w:autoSpaceDN w:val="0"/>
              <w:adjustRightInd w:val="0"/>
            </w:pPr>
            <w:r w:rsidRPr="00D0210B"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84" w14:textId="77777777" w:rsidR="00F63264" w:rsidRPr="00D0210B" w:rsidRDefault="00F63264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85" w14:textId="77777777" w:rsidR="00F63264" w:rsidRPr="00D0210B" w:rsidRDefault="00F63264" w:rsidP="00D0210B">
            <w:pPr>
              <w:pStyle w:val="a6"/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86" w14:textId="77777777" w:rsidR="00F63264" w:rsidRPr="00D0210B" w:rsidRDefault="00F63264" w:rsidP="00D0210B">
            <w:pPr>
              <w:pStyle w:val="a6"/>
              <w:jc w:val="center"/>
              <w:rPr>
                <w:sz w:val="24"/>
              </w:rPr>
            </w:pPr>
            <w:r w:rsidRPr="00D0210B"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87" w14:textId="77777777" w:rsidR="00F63264" w:rsidRPr="00D0210B" w:rsidRDefault="00F6326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30</w:t>
            </w:r>
          </w:p>
        </w:tc>
      </w:tr>
      <w:tr w:rsidR="00877055" w:rsidRPr="00D0210B" w14:paraId="45DCDF8F" w14:textId="77777777" w:rsidTr="009D4373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89" w14:textId="77777777" w:rsidR="00DF1A9E" w:rsidRPr="00D0210B" w:rsidRDefault="00DF1A9E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DF8A" w14:textId="77777777" w:rsidR="00DF1A9E" w:rsidRPr="00D0210B" w:rsidRDefault="00DF1A9E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DF8B" w14:textId="77777777" w:rsidR="00DF1A9E" w:rsidRPr="00D0210B" w:rsidRDefault="00DF1A9E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DF8C" w14:textId="77777777" w:rsidR="00DF1A9E" w:rsidRPr="00D0210B" w:rsidRDefault="00DF1A9E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DF8D" w14:textId="77777777" w:rsidR="00DF1A9E" w:rsidRPr="00D0210B" w:rsidRDefault="00F6326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</w:t>
            </w:r>
            <w:r w:rsidR="00DF1A9E" w:rsidRPr="00D0210B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DF8E" w14:textId="77777777" w:rsidR="00DF1A9E" w:rsidRPr="00D0210B" w:rsidRDefault="00F6326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100</w:t>
            </w:r>
          </w:p>
        </w:tc>
      </w:tr>
    </w:tbl>
    <w:p w14:paraId="45DCDF90" w14:textId="77777777" w:rsidR="00DF1A9E" w:rsidRPr="00D0210B" w:rsidRDefault="00DF1A9E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5DCDF91" w14:textId="77777777" w:rsidR="006023BA" w:rsidRPr="00D0210B" w:rsidRDefault="00EC4C3D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7</w:t>
      </w:r>
      <w:r w:rsidR="006023BA" w:rsidRPr="00D0210B">
        <w:rPr>
          <w:b/>
          <w:bCs/>
        </w:rPr>
        <w:t>. Учебно-методическое и информационное обеспечение</w:t>
      </w:r>
    </w:p>
    <w:p w14:paraId="01C6CB97" w14:textId="77777777" w:rsidR="00AD11AB" w:rsidRDefault="00AD11AB" w:rsidP="00AD1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427D13B5" w14:textId="77777777" w:rsidR="00AD11AB" w:rsidRDefault="00AD11AB" w:rsidP="00AD11AB">
      <w:pPr>
        <w:ind w:firstLine="709"/>
        <w:jc w:val="both"/>
      </w:pPr>
      <w:r w:rsidRPr="00DC266D">
        <w:t>1.</w:t>
      </w:r>
      <w:r>
        <w:t xml:space="preserve"> </w:t>
      </w:r>
      <w:r w:rsidRPr="00742027">
        <w:t xml:space="preserve">Информатика и программирование: учебное пособие / </w:t>
      </w:r>
      <w:proofErr w:type="gramStart"/>
      <w:r w:rsidRPr="00742027">
        <w:t>Р.Ю.</w:t>
      </w:r>
      <w:proofErr w:type="gramEnd"/>
      <w:r w:rsidRPr="00742027">
        <w:t xml:space="preserve"> Царев, А.Н. Пупков, В.В. Самарин, Е.В. Мыльникова. Красноярск: Сибирский федеральный университет. 2014.  132 </w:t>
      </w:r>
      <w:proofErr w:type="gramStart"/>
      <w:r w:rsidRPr="00742027">
        <w:t>с. :</w:t>
      </w:r>
      <w:proofErr w:type="gramEnd"/>
      <w:r w:rsidRPr="00742027">
        <w:t xml:space="preserve"> URL: </w:t>
      </w:r>
      <w:hyperlink r:id="rId12" w:history="1">
        <w:r w:rsidRPr="00742027">
          <w:t>http://biblioclub.ru/index.php?page=book&amp;id=364538</w:t>
        </w:r>
      </w:hyperlink>
      <w:r w:rsidRPr="00742027">
        <w:t> </w:t>
      </w:r>
    </w:p>
    <w:p w14:paraId="5369D4E8" w14:textId="77777777" w:rsidR="00AD11AB" w:rsidRDefault="00AD11AB" w:rsidP="00AD11AB">
      <w:pPr>
        <w:ind w:firstLine="709"/>
        <w:rPr>
          <w:color w:val="000000"/>
        </w:rPr>
      </w:pPr>
      <w:r>
        <w:t>2</w:t>
      </w:r>
      <w:r>
        <w:rPr>
          <w:color w:val="000000"/>
        </w:rPr>
        <w:t xml:space="preserve">. </w:t>
      </w:r>
      <w:r w:rsidRPr="00E172CD">
        <w:rPr>
          <w:color w:val="000000"/>
        </w:rPr>
        <w:t xml:space="preserve">Грошев </w:t>
      </w:r>
      <w:proofErr w:type="gramStart"/>
      <w:r w:rsidRPr="00E172CD">
        <w:rPr>
          <w:color w:val="000000"/>
        </w:rPr>
        <w:t>А.С.</w:t>
      </w:r>
      <w:proofErr w:type="gramEnd"/>
      <w:r w:rsidRPr="00E172CD">
        <w:rPr>
          <w:color w:val="000000"/>
        </w:rPr>
        <w:t xml:space="preserve"> Информатика: учебник для вузов. – М., Берлин: </w:t>
      </w:r>
      <w:proofErr w:type="spellStart"/>
      <w:r w:rsidRPr="00E172CD">
        <w:rPr>
          <w:color w:val="000000"/>
        </w:rPr>
        <w:t>Директ</w:t>
      </w:r>
      <w:proofErr w:type="spellEnd"/>
      <w:r w:rsidRPr="00E172CD">
        <w:rPr>
          <w:color w:val="000000"/>
        </w:rPr>
        <w:t xml:space="preserve">-Медиа, 2015.  484 с. </w:t>
      </w:r>
      <w:hyperlink r:id="rId13" w:history="1">
        <w:r w:rsidRPr="00E172CD">
          <w:rPr>
            <w:color w:val="000000"/>
          </w:rPr>
          <w:t>http://biblioclub.ru/index.php?page=book&amp;id=428591</w:t>
        </w:r>
      </w:hyperlink>
      <w:r w:rsidRPr="00E172CD">
        <w:rPr>
          <w:color w:val="000000"/>
        </w:rPr>
        <w:t> </w:t>
      </w:r>
    </w:p>
    <w:p w14:paraId="1E19A412" w14:textId="77777777" w:rsidR="00AD11AB" w:rsidRDefault="00AD11AB" w:rsidP="00AD1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58B80D92" w14:textId="77777777" w:rsidR="00AD11AB" w:rsidRDefault="00AD11AB" w:rsidP="00AD11AB">
      <w:pPr>
        <w:ind w:firstLine="709"/>
        <w:jc w:val="both"/>
      </w:pPr>
      <w:r>
        <w:t xml:space="preserve">1. </w:t>
      </w:r>
      <w:proofErr w:type="spellStart"/>
      <w:r w:rsidRPr="0020700A">
        <w:t>Диков</w:t>
      </w:r>
      <w:proofErr w:type="spellEnd"/>
      <w:r w:rsidRPr="0020700A">
        <w:t xml:space="preserve"> </w:t>
      </w:r>
      <w:proofErr w:type="gramStart"/>
      <w:r w:rsidRPr="0020700A">
        <w:t>А.В.</w:t>
      </w:r>
      <w:proofErr w:type="gramEnd"/>
      <w:r>
        <w:t xml:space="preserve"> </w:t>
      </w:r>
      <w:r w:rsidRPr="0020700A">
        <w:t xml:space="preserve">Компьютер изнутри: учебное пособие. – М., Берлин: </w:t>
      </w:r>
      <w:proofErr w:type="spellStart"/>
      <w:r w:rsidRPr="0020700A">
        <w:t>Директ</w:t>
      </w:r>
      <w:proofErr w:type="spellEnd"/>
      <w:r w:rsidRPr="0020700A">
        <w:t xml:space="preserve">-Медиа, 2015.  </w:t>
      </w:r>
      <w:r>
        <w:t xml:space="preserve">126 с. </w:t>
      </w:r>
      <w:hyperlink r:id="rId14" w:history="1">
        <w:r w:rsidRPr="0020700A">
          <w:t>https://biblioclub.ru/index.php?page=book_view_red&amp;book_id=426937</w:t>
        </w:r>
      </w:hyperlink>
    </w:p>
    <w:p w14:paraId="27ED7B5F" w14:textId="77777777" w:rsidR="00AD11AB" w:rsidRDefault="00AD11AB" w:rsidP="00AD11AB">
      <w:pPr>
        <w:ind w:firstLine="709"/>
      </w:pPr>
      <w:r>
        <w:rPr>
          <w:color w:val="000000"/>
        </w:rPr>
        <w:t xml:space="preserve">2. </w:t>
      </w:r>
      <w:r w:rsidRPr="00E172CD">
        <w:rPr>
          <w:color w:val="000000"/>
        </w:rPr>
        <w:t xml:space="preserve">Информатика: учебное пособие. Тамбов: Издательство ФГБОУ ВПО «ТГТУ».2015. 159 с. </w:t>
      </w:r>
      <w:hyperlink r:id="rId15" w:history="1">
        <w:r w:rsidRPr="00E172CD">
          <w:rPr>
            <w:color w:val="000000"/>
          </w:rPr>
          <w:t>https://biblioclub.ru/index.php?page=book_view_red&amp;book_id=445045</w:t>
        </w:r>
      </w:hyperlink>
      <w:r w:rsidRPr="00813734">
        <w:t xml:space="preserve"> </w:t>
      </w:r>
    </w:p>
    <w:p w14:paraId="5CA2C37A" w14:textId="77777777" w:rsidR="00AD11AB" w:rsidRPr="00E172CD" w:rsidRDefault="00AD11AB" w:rsidP="00AD11AB">
      <w:pPr>
        <w:ind w:firstLine="709"/>
        <w:jc w:val="both"/>
        <w:rPr>
          <w:color w:val="000000"/>
        </w:rPr>
      </w:pPr>
      <w:r>
        <w:t xml:space="preserve">3. </w:t>
      </w:r>
      <w:r w:rsidRPr="00742027">
        <w:t xml:space="preserve">Теоретические основы информатики: учебник/ </w:t>
      </w:r>
      <w:proofErr w:type="gramStart"/>
      <w:r w:rsidRPr="00742027">
        <w:t>Р.Ю.</w:t>
      </w:r>
      <w:proofErr w:type="gramEnd"/>
      <w:r w:rsidRPr="00742027">
        <w:t> Царев, А.Н. Пупков, В.В. Самарин и др. Красноярск: Сибирский федеральный университет. 2015. 176 с. URL: </w:t>
      </w:r>
      <w:hyperlink r:id="rId16" w:history="1">
        <w:r w:rsidRPr="00742027">
          <w:t xml:space="preserve">http://biblioclub.ru/index.php?page=book&amp;id=435850   </w:t>
        </w:r>
      </w:hyperlink>
    </w:p>
    <w:p w14:paraId="6B320299" w14:textId="77777777" w:rsidR="00AD11AB" w:rsidRPr="00E172CD" w:rsidRDefault="00AD11AB" w:rsidP="00AD11AB">
      <w:pPr>
        <w:ind w:firstLine="709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 xml:space="preserve">Царев </w:t>
      </w:r>
      <w:proofErr w:type="gramStart"/>
      <w:r w:rsidRPr="00E172CD">
        <w:rPr>
          <w:color w:val="000000"/>
        </w:rPr>
        <w:t>Р.Ю.</w:t>
      </w:r>
      <w:proofErr w:type="gramEnd"/>
      <w:r w:rsidRPr="00E172CD">
        <w:rPr>
          <w:color w:val="000000"/>
        </w:rPr>
        <w:t>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789A9B45" w14:textId="77777777" w:rsidR="00AD11AB" w:rsidRPr="00E172CD" w:rsidRDefault="00AD11AB" w:rsidP="00AD11AB">
      <w:pPr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14:paraId="5E43914A" w14:textId="77777777" w:rsidR="00AD11AB" w:rsidRDefault="00AD11AB" w:rsidP="00AD1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1299B06" w14:textId="77777777" w:rsidR="00AD11AB" w:rsidRPr="001C4EF0" w:rsidRDefault="00AD11AB" w:rsidP="00AD11AB">
      <w:pPr>
        <w:pStyle w:val="af6"/>
        <w:jc w:val="both"/>
        <w:rPr>
          <w:color w:val="000000"/>
          <w:sz w:val="24"/>
          <w:szCs w:val="24"/>
          <w:lang w:val="ru-RU"/>
        </w:rPr>
      </w:pPr>
      <w:r w:rsidRPr="00A42F85">
        <w:rPr>
          <w:sz w:val="24"/>
          <w:szCs w:val="24"/>
          <w:lang w:val="ru-RU"/>
        </w:rPr>
        <w:t>1.</w:t>
      </w:r>
      <w:r w:rsidRPr="00A42F85">
        <w:rPr>
          <w:color w:val="000000"/>
          <w:sz w:val="24"/>
          <w:szCs w:val="24"/>
          <w:lang w:val="ru-RU"/>
        </w:rPr>
        <w:t>Круподерова Е.П. Информатика. Методические рекомендации к лабораторным работам по</w:t>
      </w:r>
      <w:r w:rsidRPr="001C4EF0">
        <w:rPr>
          <w:color w:val="000000"/>
          <w:sz w:val="24"/>
          <w:szCs w:val="24"/>
          <w:lang w:val="ru-RU"/>
        </w:rPr>
        <w:t xml:space="preserve"> информатике для студентов специальности «Информационные системы и технологии» (часть I</w:t>
      </w:r>
      <w:proofErr w:type="gramStart"/>
      <w:r w:rsidRPr="001C4EF0">
        <w:rPr>
          <w:color w:val="000000"/>
          <w:sz w:val="24"/>
          <w:szCs w:val="24"/>
          <w:lang w:val="ru-RU"/>
        </w:rPr>
        <w:t>).–</w:t>
      </w:r>
      <w:proofErr w:type="spellStart"/>
      <w:proofErr w:type="gramEnd"/>
      <w:r w:rsidRPr="001C4EF0">
        <w:rPr>
          <w:color w:val="000000"/>
          <w:sz w:val="24"/>
          <w:szCs w:val="24"/>
          <w:lang w:val="ru-RU"/>
        </w:rPr>
        <w:t>Н.Новгород</w:t>
      </w:r>
      <w:proofErr w:type="spellEnd"/>
      <w:r w:rsidRPr="001C4EF0">
        <w:rPr>
          <w:color w:val="000000"/>
          <w:sz w:val="24"/>
          <w:szCs w:val="24"/>
          <w:lang w:val="ru-RU"/>
        </w:rPr>
        <w:t>, Изд-во ВГИПУ, 2009.110 с.</w:t>
      </w:r>
    </w:p>
    <w:p w14:paraId="142D188A" w14:textId="77777777" w:rsidR="00AD11AB" w:rsidRDefault="00AD11AB" w:rsidP="00AD1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2</w:t>
      </w:r>
      <w:r w:rsidRPr="001C4EF0">
        <w:rPr>
          <w:color w:val="000000"/>
        </w:rPr>
        <w:t>.</w:t>
      </w:r>
      <w:r w:rsidRPr="00742027">
        <w:rPr>
          <w:color w:val="000000"/>
        </w:rPr>
        <w:t xml:space="preserve">Тушко Т.А., </w:t>
      </w:r>
      <w:proofErr w:type="spellStart"/>
      <w:r w:rsidRPr="00742027">
        <w:rPr>
          <w:color w:val="000000"/>
        </w:rPr>
        <w:t>Пестунова</w:t>
      </w:r>
      <w:proofErr w:type="spellEnd"/>
      <w:r w:rsidRPr="00742027">
        <w:rPr>
          <w:color w:val="000000"/>
        </w:rPr>
        <w:t xml:space="preserve"> Т.М. Информатика: учебное пособие. Красноярск: СФУ. 2017. 204 с. URL: </w:t>
      </w:r>
      <w:hyperlink r:id="rId17" w:history="1">
        <w:r w:rsidRPr="00742027">
          <w:rPr>
            <w:color w:val="000000"/>
          </w:rPr>
          <w:t>http://biblioclub.ru/index.php?page=book&amp;id=497738</w:t>
        </w:r>
      </w:hyperlink>
    </w:p>
    <w:p w14:paraId="21131411" w14:textId="77777777" w:rsidR="00AD11AB" w:rsidRDefault="00AD11AB" w:rsidP="00AD1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3.</w:t>
      </w:r>
      <w:r w:rsidRPr="005B2F1A">
        <w:rPr>
          <w:color w:val="000000"/>
        </w:rPr>
        <w:t>Начальный курс информатики: учебное пособие / В.А. </w:t>
      </w:r>
      <w:proofErr w:type="spellStart"/>
      <w:r w:rsidRPr="005B2F1A">
        <w:rPr>
          <w:color w:val="000000"/>
        </w:rPr>
        <w:t>Лопушанский</w:t>
      </w:r>
      <w:proofErr w:type="spellEnd"/>
      <w:r w:rsidRPr="005B2F1A">
        <w:rPr>
          <w:color w:val="000000"/>
        </w:rPr>
        <w:t>, А.С. </w:t>
      </w:r>
      <w:proofErr w:type="spellStart"/>
      <w:r w:rsidRPr="005B2F1A">
        <w:rPr>
          <w:color w:val="000000"/>
        </w:rPr>
        <w:t>Борсяков</w:t>
      </w:r>
      <w:proofErr w:type="spellEnd"/>
      <w:r w:rsidRPr="005B2F1A">
        <w:rPr>
          <w:color w:val="000000"/>
        </w:rPr>
        <w:t xml:space="preserve">, В.В. Ткач, </w:t>
      </w:r>
      <w:proofErr w:type="gramStart"/>
      <w:r w:rsidRPr="005B2F1A">
        <w:rPr>
          <w:color w:val="000000"/>
        </w:rPr>
        <w:t>С.В.</w:t>
      </w:r>
      <w:proofErr w:type="gramEnd"/>
      <w:r w:rsidRPr="005B2F1A">
        <w:rPr>
          <w:color w:val="000000"/>
        </w:rPr>
        <w:t> Макеев</w:t>
      </w:r>
      <w:r>
        <w:rPr>
          <w:color w:val="000000"/>
        </w:rPr>
        <w:t>.</w:t>
      </w:r>
      <w:r w:rsidRPr="005B2F1A">
        <w:rPr>
          <w:color w:val="000000"/>
        </w:rPr>
        <w:t xml:space="preserve">  Воронеж: Воронежский государственный университет инженерных технологий, 2013.  Ч. 1. 88 с</w:t>
      </w:r>
      <w:r>
        <w:rPr>
          <w:color w:val="000000"/>
        </w:rPr>
        <w:t xml:space="preserve">. </w:t>
      </w:r>
      <w:r w:rsidRPr="005B2F1A">
        <w:rPr>
          <w:color w:val="000000"/>
        </w:rPr>
        <w:t>URL: </w:t>
      </w:r>
      <w:hyperlink r:id="rId18" w:history="1">
        <w:r w:rsidRPr="005B2F1A">
          <w:rPr>
            <w:color w:val="000000"/>
          </w:rPr>
          <w:t>http://biblioclub.ru/index.php?page=book&amp;id=255909</w:t>
        </w:r>
      </w:hyperlink>
    </w:p>
    <w:p w14:paraId="73F590E9" w14:textId="77777777" w:rsidR="00AD11AB" w:rsidRPr="00415C7C" w:rsidRDefault="00AD11AB" w:rsidP="00AD1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2EC53873" w14:textId="77777777" w:rsidR="00AD11AB" w:rsidRDefault="00AD11AB" w:rsidP="00AD11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1.Введение в информатику. Национальный открытый университет </w:t>
      </w:r>
      <w:proofErr w:type="spellStart"/>
      <w:r>
        <w:rPr>
          <w:color w:val="000000"/>
        </w:rPr>
        <w:t>Интуит</w:t>
      </w:r>
      <w:proofErr w:type="spellEnd"/>
      <w:r>
        <w:rPr>
          <w:color w:val="000000"/>
        </w:rPr>
        <w:t xml:space="preserve">. </w:t>
      </w:r>
      <w:hyperlink r:id="rId19" w:history="1">
        <w:r>
          <w:rPr>
            <w:rStyle w:val="af"/>
          </w:rPr>
          <w:t>https://www.intuit.ru/studies/courses/108/108/info</w:t>
        </w:r>
      </w:hyperlink>
    </w:p>
    <w:p w14:paraId="5F136CB7" w14:textId="77777777" w:rsidR="00AD11AB" w:rsidRDefault="00AD11AB" w:rsidP="00AD11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8137E1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</w:t>
      </w:r>
      <w:proofErr w:type="gramStart"/>
      <w:r>
        <w:rPr>
          <w:color w:val="000000"/>
        </w:rPr>
        <w:t xml:space="preserve">и </w:t>
      </w:r>
      <w:r w:rsidRPr="008137E1">
        <w:rPr>
          <w:color w:val="000000"/>
        </w:rPr>
        <w:t xml:space="preserve"> защите</w:t>
      </w:r>
      <w:proofErr w:type="gramEnd"/>
      <w:r w:rsidRPr="008137E1">
        <w:rPr>
          <w:color w:val="000000"/>
        </w:rPr>
        <w:t xml:space="preserve"> информации http://www.consultant.ru/document/cons_doc_LAW_61798/  </w:t>
      </w:r>
    </w:p>
    <w:p w14:paraId="073E99A0" w14:textId="77777777" w:rsidR="00AD11AB" w:rsidRPr="008137E1" w:rsidRDefault="00AD11AB" w:rsidP="00AD11AB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 xml:space="preserve">3. </w:t>
      </w:r>
      <w:r w:rsidRPr="00AE16C6">
        <w:rPr>
          <w:color w:val="000000"/>
        </w:rPr>
        <w:t xml:space="preserve">Электронная среда обучения </w:t>
      </w:r>
      <w:proofErr w:type="spellStart"/>
      <w:r w:rsidRPr="00AE16C6">
        <w:rPr>
          <w:color w:val="000000"/>
        </w:rPr>
        <w:t>Moodle</w:t>
      </w:r>
      <w:proofErr w:type="spellEnd"/>
      <w:r>
        <w:rPr>
          <w:color w:val="000000"/>
        </w:rPr>
        <w:t xml:space="preserve"> </w:t>
      </w:r>
      <w:proofErr w:type="spellStart"/>
      <w:r w:rsidRPr="00AE16C6">
        <w:rPr>
          <w:color w:val="000000"/>
        </w:rPr>
        <w:t>Мининского</w:t>
      </w:r>
      <w:proofErr w:type="spellEnd"/>
      <w:r w:rsidRPr="00AE16C6">
        <w:rPr>
          <w:color w:val="000000"/>
        </w:rPr>
        <w:t xml:space="preserve"> университета: ЭУМКД «</w:t>
      </w:r>
      <w:r>
        <w:rPr>
          <w:color w:val="000000"/>
        </w:rPr>
        <w:t xml:space="preserve">Информатика» </w:t>
      </w:r>
      <w:r w:rsidRPr="00FB2DD6">
        <w:rPr>
          <w:color w:val="000000"/>
        </w:rPr>
        <w:t>https://edu.mininuniver.ru/course/view.php?id=154</w:t>
      </w:r>
    </w:p>
    <w:p w14:paraId="45DCDFA3" w14:textId="77777777" w:rsidR="00F45207" w:rsidRPr="00D0210B" w:rsidRDefault="00EC4C3D" w:rsidP="00AD11A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8</w:t>
      </w:r>
      <w:r w:rsidR="000D05D3" w:rsidRPr="00D0210B">
        <w:rPr>
          <w:b/>
          <w:bCs/>
        </w:rPr>
        <w:t>. Фонды оценочных средств</w:t>
      </w:r>
    </w:p>
    <w:p w14:paraId="45DCDFA4" w14:textId="300DA56E" w:rsidR="00CD37D9" w:rsidRDefault="00CD37D9" w:rsidP="00AD11AB">
      <w:pPr>
        <w:ind w:firstLine="709"/>
        <w:jc w:val="both"/>
        <w:rPr>
          <w:spacing w:val="-4"/>
        </w:rPr>
      </w:pPr>
      <w:r w:rsidRPr="00D0210B">
        <w:rPr>
          <w:spacing w:val="-4"/>
        </w:rPr>
        <w:t>Фонд оценочных средств представлен в Приложении 1.</w:t>
      </w:r>
    </w:p>
    <w:p w14:paraId="45DCDFA5" w14:textId="77777777" w:rsidR="0021081C" w:rsidRPr="00D0210B" w:rsidRDefault="00EC4C3D" w:rsidP="00AD11A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9</w:t>
      </w:r>
      <w:r w:rsidR="0021081C" w:rsidRPr="00D0210B">
        <w:rPr>
          <w:b/>
          <w:bCs/>
        </w:rPr>
        <w:t>.Материально-техничес</w:t>
      </w:r>
      <w:r w:rsidR="000E2412" w:rsidRPr="00D0210B">
        <w:rPr>
          <w:b/>
          <w:bCs/>
        </w:rPr>
        <w:t>к</w:t>
      </w:r>
      <w:r w:rsidR="0021081C" w:rsidRPr="00D0210B">
        <w:rPr>
          <w:b/>
          <w:bCs/>
        </w:rPr>
        <w:t>ое обеспечение образовательного процесса по дисциплине</w:t>
      </w:r>
    </w:p>
    <w:p w14:paraId="45DCDFA6" w14:textId="77777777" w:rsidR="0021081C" w:rsidRPr="00D0210B" w:rsidRDefault="00EC4C3D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9</w:t>
      </w:r>
      <w:r w:rsidR="0021081C" w:rsidRPr="00D0210B">
        <w:rPr>
          <w:bCs/>
          <w:i/>
        </w:rPr>
        <w:t>.1. Описание материально-технической базы</w:t>
      </w:r>
    </w:p>
    <w:p w14:paraId="45DCDFA7" w14:textId="77777777" w:rsidR="00C94943" w:rsidRPr="00D0210B" w:rsidRDefault="00C94943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D0210B">
        <w:rPr>
          <w:bCs/>
        </w:rPr>
        <w:t>базой,  обеспечивающей</w:t>
      </w:r>
      <w:proofErr w:type="gramEnd"/>
      <w:r w:rsidRPr="00D0210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5DCDFA8" w14:textId="77777777" w:rsidR="00225F3B" w:rsidRPr="00D0210B" w:rsidRDefault="00EC4C3D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  <w:i/>
        </w:rPr>
        <w:t>9</w:t>
      </w:r>
      <w:r w:rsidR="0021081C" w:rsidRPr="00D0210B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D0210B">
        <w:rPr>
          <w:bCs/>
          <w:i/>
        </w:rPr>
        <w:t xml:space="preserve"> справочных систем</w:t>
      </w:r>
    </w:p>
    <w:p w14:paraId="45DCDFA9" w14:textId="77777777" w:rsidR="00225F3B" w:rsidRPr="00D0210B" w:rsidRDefault="00225F3B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программного обеспечения</w:t>
      </w:r>
    </w:p>
    <w:p w14:paraId="56E337F5" w14:textId="77777777" w:rsidR="00AD11AB" w:rsidRPr="00D27F57" w:rsidRDefault="00AD11AB" w:rsidP="00AD11A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27F57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27F57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27F57">
        <w:rPr>
          <w:bCs/>
        </w:rPr>
        <w:t xml:space="preserve"> 2013;</w:t>
      </w:r>
    </w:p>
    <w:p w14:paraId="65E69E6C" w14:textId="1C6A6338" w:rsidR="00AD11AB" w:rsidRPr="00A9148A" w:rsidRDefault="00AD11AB" w:rsidP="00AD11A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lang w:val="en-US"/>
        </w:rPr>
      </w:pPr>
      <w:r w:rsidRPr="00225F3B">
        <w:rPr>
          <w:bCs/>
          <w:lang w:val="en-US"/>
        </w:rPr>
        <w:t>Google</w:t>
      </w:r>
      <w:r w:rsidRPr="00A9148A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A9148A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A9148A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A9148A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A9148A">
        <w:rPr>
          <w:bCs/>
          <w:lang w:val="en-US"/>
        </w:rPr>
        <w:t>.</w:t>
      </w:r>
    </w:p>
    <w:p w14:paraId="45DCDFAF" w14:textId="77777777" w:rsidR="00225F3B" w:rsidRPr="00D0210B" w:rsidRDefault="00225F3B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информационных справочных систем</w:t>
      </w:r>
    </w:p>
    <w:p w14:paraId="45DCDFB1" w14:textId="77777777" w:rsidR="00225F3B" w:rsidRPr="00D0210B" w:rsidRDefault="00225F3B" w:rsidP="00D0210B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www.elibrary.ru</w:t>
      </w:r>
      <w:r w:rsidRPr="00D0210B">
        <w:rPr>
          <w:bCs/>
        </w:rPr>
        <w:tab/>
        <w:t xml:space="preserve">           Научная электронная библиотека</w:t>
      </w:r>
    </w:p>
    <w:p w14:paraId="45DCDFB2" w14:textId="77777777" w:rsidR="00225F3B" w:rsidRPr="00D0210B" w:rsidRDefault="00225F3B" w:rsidP="00D0210B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www.ebiblioteka.ru</w:t>
      </w:r>
      <w:r w:rsidRPr="00D0210B">
        <w:rPr>
          <w:bCs/>
        </w:rPr>
        <w:tab/>
        <w:t xml:space="preserve">   Универсальные базы данных изданий </w:t>
      </w:r>
    </w:p>
    <w:p w14:paraId="45DCDFB3" w14:textId="77777777" w:rsidR="00225F3B" w:rsidRPr="00D0210B" w:rsidRDefault="00225F3B" w:rsidP="00D0210B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http://window.edu.ru/      Единое окно доступа к образовательным ресурсам</w:t>
      </w:r>
    </w:p>
    <w:p w14:paraId="45DCDFB4" w14:textId="77777777" w:rsidR="00225F3B" w:rsidRPr="00D0210B" w:rsidRDefault="00225F3B" w:rsidP="00D0210B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http://wiki.mininuniver.ru Вики НГПУ</w:t>
      </w:r>
    </w:p>
    <w:p w14:paraId="45DCDFB5" w14:textId="77777777" w:rsidR="005B625D" w:rsidRPr="00D0210B" w:rsidRDefault="005B625D" w:rsidP="00D0210B">
      <w:pPr>
        <w:autoSpaceDE w:val="0"/>
        <w:autoSpaceDN w:val="0"/>
        <w:adjustRightInd w:val="0"/>
        <w:jc w:val="both"/>
        <w:rPr>
          <w:b/>
          <w:bCs/>
        </w:rPr>
      </w:pPr>
    </w:p>
    <w:p w14:paraId="45DCDFB6" w14:textId="18CF194D" w:rsidR="00415C7C" w:rsidRPr="00D0210B" w:rsidRDefault="00415C7C" w:rsidP="00D0210B">
      <w:pPr>
        <w:pStyle w:val="23"/>
        <w:spacing w:after="0" w:line="240" w:lineRule="auto"/>
        <w:ind w:left="0"/>
        <w:jc w:val="center"/>
        <w:rPr>
          <w:b/>
        </w:rPr>
      </w:pPr>
      <w:r w:rsidRPr="00D0210B">
        <w:rPr>
          <w:b/>
        </w:rPr>
        <w:t>5.2. ПРОГРАММА ДИСЦИПЛИНЫ</w:t>
      </w:r>
    </w:p>
    <w:p w14:paraId="45DCDFB7" w14:textId="77777777" w:rsidR="00415C7C" w:rsidRPr="00D0210B" w:rsidRDefault="00415C7C" w:rsidP="00D0210B">
      <w:pPr>
        <w:autoSpaceDE w:val="0"/>
        <w:autoSpaceDN w:val="0"/>
        <w:adjustRightInd w:val="0"/>
        <w:jc w:val="center"/>
        <w:rPr>
          <w:b/>
          <w:bCs/>
          <w:caps/>
        </w:rPr>
      </w:pPr>
      <w:r w:rsidRPr="00D0210B">
        <w:rPr>
          <w:b/>
          <w:bCs/>
          <w:caps/>
        </w:rPr>
        <w:t>«</w:t>
      </w:r>
      <w:r w:rsidR="000F77E2" w:rsidRPr="00D0210B">
        <w:rPr>
          <w:b/>
          <w:bCs/>
          <w:caps/>
        </w:rPr>
        <w:t xml:space="preserve">Информационные </w:t>
      </w:r>
      <w:r w:rsidR="00811B3F" w:rsidRPr="00D0210B">
        <w:rPr>
          <w:b/>
          <w:bCs/>
          <w:caps/>
        </w:rPr>
        <w:t xml:space="preserve">и коммуникационные </w:t>
      </w:r>
      <w:r w:rsidR="000F77E2" w:rsidRPr="00D0210B">
        <w:rPr>
          <w:b/>
          <w:bCs/>
          <w:caps/>
        </w:rPr>
        <w:t>технологии</w:t>
      </w:r>
      <w:r w:rsidRPr="00D0210B">
        <w:rPr>
          <w:b/>
          <w:bCs/>
          <w:caps/>
        </w:rPr>
        <w:t>»</w:t>
      </w:r>
    </w:p>
    <w:p w14:paraId="45DCDFB8" w14:textId="77777777" w:rsidR="00222BE2" w:rsidRPr="00D0210B" w:rsidRDefault="00222BE2" w:rsidP="00D0210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14:paraId="45DCDFB9" w14:textId="77777777" w:rsidR="000F77E2" w:rsidRPr="00D0210B" w:rsidRDefault="000F77E2" w:rsidP="00D0210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1. Пояснительная записка</w:t>
      </w:r>
    </w:p>
    <w:p w14:paraId="45DCDFBA" w14:textId="66EA58B4" w:rsidR="007A119E" w:rsidRDefault="007A119E" w:rsidP="00D0210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D0210B">
        <w:t xml:space="preserve">Курс «Информационные </w:t>
      </w:r>
      <w:r w:rsidR="00811B3F" w:rsidRPr="00D0210B">
        <w:t xml:space="preserve">и коммуникационные </w:t>
      </w:r>
      <w:r w:rsidR="00000433" w:rsidRPr="00D0210B">
        <w:t>технологии» решает проблему создания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  <w:r w:rsidR="00FC28A9" w:rsidRPr="00D0210B">
        <w:t xml:space="preserve"> </w:t>
      </w:r>
      <w:r w:rsidRPr="00D0210B">
        <w:t>В ходе освоения дисциплины формируется</w:t>
      </w:r>
      <w:r w:rsidRPr="00D0210B">
        <w:rPr>
          <w:rFonts w:eastAsia="Calibri"/>
          <w:lang w:eastAsia="en-US"/>
        </w:rPr>
        <w:t xml:space="preserve"> развивающая предметн</w:t>
      </w:r>
      <w:r w:rsidR="00C611D8" w:rsidRPr="00D0210B">
        <w:rPr>
          <w:rFonts w:eastAsia="Calibri"/>
          <w:lang w:eastAsia="en-US"/>
        </w:rPr>
        <w:t>ая</w:t>
      </w:r>
      <w:r w:rsidRPr="00D0210B">
        <w:rPr>
          <w:rFonts w:eastAsia="Calibri"/>
          <w:lang w:eastAsia="en-US"/>
        </w:rPr>
        <w:t xml:space="preserve"> информационно-образовательн</w:t>
      </w:r>
      <w:r w:rsidR="00C611D8" w:rsidRPr="00D0210B">
        <w:rPr>
          <w:rFonts w:eastAsia="Calibri"/>
          <w:lang w:eastAsia="en-US"/>
        </w:rPr>
        <w:t>ая</w:t>
      </w:r>
      <w:r w:rsidRPr="00D0210B">
        <w:rPr>
          <w:rFonts w:eastAsia="Calibri"/>
          <w:lang w:eastAsia="en-US"/>
        </w:rPr>
        <w:t xml:space="preserve"> сред</w:t>
      </w:r>
      <w:r w:rsidR="00C611D8" w:rsidRPr="00D0210B">
        <w:rPr>
          <w:rFonts w:eastAsia="Calibri"/>
          <w:lang w:eastAsia="en-US"/>
        </w:rPr>
        <w:t>а</w:t>
      </w:r>
      <w:r w:rsidRPr="00D0210B">
        <w:rPr>
          <w:rFonts w:eastAsia="Calibri"/>
          <w:lang w:eastAsia="en-US"/>
        </w:rPr>
        <w:t xml:space="preserve"> для формирования навыков применения </w:t>
      </w:r>
      <w:r w:rsidRPr="00D0210B">
        <w:t xml:space="preserve">информационных и коммуникационных технологий для решения учебных и профессиональных </w:t>
      </w:r>
      <w:proofErr w:type="gramStart"/>
      <w:r w:rsidRPr="00D0210B">
        <w:t xml:space="preserve">задач,  </w:t>
      </w:r>
      <w:r w:rsidRPr="00D0210B">
        <w:rPr>
          <w:rFonts w:eastAsia="Calibri"/>
          <w:lang w:eastAsia="en-US"/>
        </w:rPr>
        <w:t>соблюдения</w:t>
      </w:r>
      <w:proofErr w:type="gramEnd"/>
      <w:r w:rsidRPr="00D0210B">
        <w:rPr>
          <w:rFonts w:eastAsia="Calibri"/>
          <w:lang w:eastAsia="en-US"/>
        </w:rPr>
        <w:t xml:space="preserve"> этических и правовых норм использования ИКТ.</w:t>
      </w:r>
    </w:p>
    <w:p w14:paraId="4759F1E4" w14:textId="77777777" w:rsidR="007D5105" w:rsidRPr="00D0210B" w:rsidRDefault="007D5105" w:rsidP="00D0210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</w:p>
    <w:p w14:paraId="45DCDFBB" w14:textId="77777777" w:rsidR="000F77E2" w:rsidRPr="00D0210B" w:rsidRDefault="000F77E2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2. Место в структуре модуля</w:t>
      </w:r>
    </w:p>
    <w:p w14:paraId="45DCDFBC" w14:textId="77777777" w:rsidR="000F77E2" w:rsidRPr="00D0210B" w:rsidRDefault="000F77E2" w:rsidP="00D0210B">
      <w:pPr>
        <w:autoSpaceDE w:val="0"/>
        <w:autoSpaceDN w:val="0"/>
        <w:adjustRightInd w:val="0"/>
        <w:ind w:firstLine="709"/>
        <w:jc w:val="both"/>
      </w:pPr>
      <w:r w:rsidRPr="00D0210B">
        <w:t>Данная дисциплина относится к базовой части образовательного модуля «Информационные технологи». Для изучения данной дисциплины необходимы знания, полученные в ходе изучения дисциплины «Информатика». Дисциплина является предшествующей для дисциплин по выбору</w:t>
      </w:r>
      <w:r w:rsidR="007A119E" w:rsidRPr="00D0210B">
        <w:t xml:space="preserve"> модуля </w:t>
      </w:r>
      <w:r w:rsidRPr="00D0210B">
        <w:t>«Информационные технолог</w:t>
      </w:r>
      <w:r w:rsidR="00730E45" w:rsidRPr="00D0210B">
        <w:t>и</w:t>
      </w:r>
      <w:r w:rsidRPr="00D0210B">
        <w:t>и».</w:t>
      </w:r>
    </w:p>
    <w:p w14:paraId="45DCDFBD" w14:textId="60A1A55F" w:rsidR="000F77E2" w:rsidRDefault="000F77E2" w:rsidP="00D0210B">
      <w:pPr>
        <w:autoSpaceDE w:val="0"/>
        <w:autoSpaceDN w:val="0"/>
        <w:adjustRightInd w:val="0"/>
        <w:ind w:firstLine="709"/>
        <w:jc w:val="both"/>
      </w:pPr>
      <w:r w:rsidRPr="00D0210B">
        <w:lastRenderedPageBreak/>
        <w:t xml:space="preserve">Количество контактных часов </w:t>
      </w:r>
      <w:r w:rsidR="00772EA1" w:rsidRPr="00D0210B">
        <w:t>5</w:t>
      </w:r>
      <w:r w:rsidR="00325113" w:rsidRPr="00D0210B">
        <w:t>4</w:t>
      </w:r>
      <w:r w:rsidR="00772EA1" w:rsidRPr="00D0210B">
        <w:t xml:space="preserve"> </w:t>
      </w:r>
      <w:r w:rsidRPr="00D0210B">
        <w:t xml:space="preserve">– </w:t>
      </w:r>
      <w:proofErr w:type="spellStart"/>
      <w:proofErr w:type="gramStart"/>
      <w:r w:rsidRPr="00D0210B">
        <w:t>ак.час</w:t>
      </w:r>
      <w:proofErr w:type="spellEnd"/>
      <w:proofErr w:type="gramEnd"/>
      <w:r w:rsidRPr="00D0210B">
        <w:t xml:space="preserve">; самостоятельная работа студента – </w:t>
      </w:r>
      <w:r w:rsidR="00772EA1" w:rsidRPr="00D0210B">
        <w:t>9</w:t>
      </w:r>
      <w:r w:rsidR="00000433" w:rsidRPr="00D0210B">
        <w:t>0</w:t>
      </w:r>
      <w:r w:rsidR="00325113" w:rsidRPr="00D0210B">
        <w:t xml:space="preserve"> </w:t>
      </w:r>
      <w:proofErr w:type="spellStart"/>
      <w:r w:rsidRPr="00D0210B">
        <w:t>ак</w:t>
      </w:r>
      <w:proofErr w:type="spellEnd"/>
      <w:r w:rsidRPr="00D0210B">
        <w:t>. часа.</w:t>
      </w:r>
    </w:p>
    <w:p w14:paraId="34521CC8" w14:textId="77777777" w:rsidR="007D5105" w:rsidRPr="00D0210B" w:rsidRDefault="007D5105" w:rsidP="00D0210B">
      <w:pPr>
        <w:autoSpaceDE w:val="0"/>
        <w:autoSpaceDN w:val="0"/>
        <w:adjustRightInd w:val="0"/>
        <w:ind w:firstLine="709"/>
        <w:jc w:val="both"/>
      </w:pPr>
    </w:p>
    <w:p w14:paraId="45DCDFBE" w14:textId="77777777" w:rsidR="000F77E2" w:rsidRPr="00D0210B" w:rsidRDefault="000F77E2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3. Цели и задачи</w:t>
      </w:r>
    </w:p>
    <w:p w14:paraId="45DCDFBF" w14:textId="77777777" w:rsidR="00C611D8" w:rsidRPr="00D0210B" w:rsidRDefault="00C611D8" w:rsidP="008D0107">
      <w:pPr>
        <w:autoSpaceDE w:val="0"/>
        <w:autoSpaceDN w:val="0"/>
        <w:adjustRightInd w:val="0"/>
        <w:ind w:firstLine="709"/>
        <w:jc w:val="both"/>
      </w:pPr>
      <w:r w:rsidRPr="00D0210B">
        <w:rPr>
          <w:i/>
          <w:iCs/>
        </w:rPr>
        <w:t>Цель</w:t>
      </w:r>
      <w:r w:rsidR="00AF65D6" w:rsidRPr="00D0210B">
        <w:rPr>
          <w:i/>
          <w:iCs/>
        </w:rPr>
        <w:t xml:space="preserve"> </w:t>
      </w:r>
      <w:r w:rsidRPr="00D0210B">
        <w:rPr>
          <w:i/>
          <w:iCs/>
        </w:rPr>
        <w:t>дисциплины</w:t>
      </w:r>
      <w:r w:rsidR="00AF65D6" w:rsidRPr="00D0210B">
        <w:rPr>
          <w:i/>
          <w:iCs/>
        </w:rPr>
        <w:t xml:space="preserve"> </w:t>
      </w:r>
      <w:r w:rsidRPr="00D0210B">
        <w:t>-</w:t>
      </w:r>
      <w:r w:rsidRPr="00D0210B">
        <w:softHyphen/>
      </w:r>
      <w:r w:rsidR="00AF65D6" w:rsidRPr="00D0210B">
        <w:t xml:space="preserve"> </w:t>
      </w:r>
      <w:r w:rsidRPr="00D0210B">
        <w:t>создать условия для формирования умений эффективной работы с текстовой, табличной, графической, звуковой, видеоинформацией, в т. ч. умений поиска информации и ее анализа с помощью компьютерных технологий.</w:t>
      </w:r>
    </w:p>
    <w:p w14:paraId="45DCDFC0" w14:textId="77777777" w:rsidR="00C611D8" w:rsidRPr="00D0210B" w:rsidRDefault="00C611D8" w:rsidP="008D0107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0210B">
        <w:rPr>
          <w:i/>
          <w:iCs/>
        </w:rPr>
        <w:t>Задачи дисциплины:</w:t>
      </w:r>
    </w:p>
    <w:p w14:paraId="45DCDFC1" w14:textId="77777777" w:rsidR="00C611D8" w:rsidRPr="00D0210B" w:rsidRDefault="00C611D8" w:rsidP="008D0107">
      <w:pPr>
        <w:autoSpaceDE w:val="0"/>
        <w:autoSpaceDN w:val="0"/>
        <w:adjustRightInd w:val="0"/>
        <w:ind w:firstLine="709"/>
        <w:jc w:val="both"/>
      </w:pPr>
      <w:r w:rsidRPr="00D0210B">
        <w:t xml:space="preserve">– </w:t>
      </w:r>
      <w:r w:rsidRPr="00D0210B">
        <w:rPr>
          <w:spacing w:val="3"/>
        </w:rPr>
        <w:t>с</w:t>
      </w:r>
      <w:r w:rsidRPr="00D0210B">
        <w:rPr>
          <w:rFonts w:eastAsia="Calibri"/>
          <w:lang w:eastAsia="en-US"/>
        </w:rPr>
        <w:t>оздать условия для</w:t>
      </w:r>
      <w:r w:rsidRPr="00D0210B">
        <w:t xml:space="preserve"> овладени</w:t>
      </w:r>
      <w:r w:rsidR="00B14E7B" w:rsidRPr="00D0210B">
        <w:t>я</w:t>
      </w:r>
      <w:r w:rsidR="00AF65D6" w:rsidRPr="00D0210B">
        <w:t xml:space="preserve"> </w:t>
      </w:r>
      <w:r w:rsidR="00B14E7B" w:rsidRPr="00D0210B">
        <w:t xml:space="preserve">инструментальными средствами </w:t>
      </w:r>
      <w:r w:rsidRPr="00D0210B">
        <w:t>сбора, накопления, обработки, хранения, передачи и анализа информации;</w:t>
      </w:r>
    </w:p>
    <w:p w14:paraId="45DCDFC2" w14:textId="77777777" w:rsidR="00ED2162" w:rsidRPr="00D0210B" w:rsidRDefault="00C611D8" w:rsidP="008D0107">
      <w:pPr>
        <w:shd w:val="clear" w:color="auto" w:fill="FFFFFF"/>
        <w:ind w:firstLine="709"/>
        <w:jc w:val="both"/>
      </w:pPr>
      <w:r w:rsidRPr="00D0210B">
        <w:t>– обеспечить условия построения</w:t>
      </w:r>
      <w:r w:rsidR="00AF65D6" w:rsidRPr="00D0210B">
        <w:t xml:space="preserve"> </w:t>
      </w:r>
      <w:r w:rsidRPr="00D0210B">
        <w:t>собственной информационно</w:t>
      </w:r>
      <w:r w:rsidR="009B6CD6" w:rsidRPr="00D0210B">
        <w:t>й</w:t>
      </w:r>
      <w:r w:rsidRPr="00D0210B">
        <w:t xml:space="preserve"> среды студента, включа</w:t>
      </w:r>
      <w:r w:rsidR="00ED2162" w:rsidRPr="00D0210B">
        <w:t>ющей ресурсы различного типа (тексты, таблицы, базы данных, изображения, мультимедиа);</w:t>
      </w:r>
    </w:p>
    <w:p w14:paraId="45DCDFC3" w14:textId="77777777" w:rsidR="00C611D8" w:rsidRPr="00D0210B" w:rsidRDefault="00ED2162" w:rsidP="008D0107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0210B">
        <w:t xml:space="preserve">– сформировать </w:t>
      </w:r>
      <w:r w:rsidR="00C611D8" w:rsidRPr="00D0210B">
        <w:rPr>
          <w:rFonts w:eastAsia="Calibri"/>
          <w:lang w:eastAsia="en-US"/>
        </w:rPr>
        <w:t>навык</w:t>
      </w:r>
      <w:r w:rsidRPr="00D0210B">
        <w:rPr>
          <w:rFonts w:eastAsia="Calibri"/>
          <w:lang w:eastAsia="en-US"/>
        </w:rPr>
        <w:t>и</w:t>
      </w:r>
      <w:r w:rsidR="00C611D8" w:rsidRPr="00D0210B">
        <w:rPr>
          <w:rFonts w:eastAsia="Calibri"/>
          <w:lang w:eastAsia="en-US"/>
        </w:rPr>
        <w:t xml:space="preserve"> поиска информации в Интернете и базах данных, этичного и безопасного использования с</w:t>
      </w:r>
      <w:r w:rsidR="00650166" w:rsidRPr="00D0210B">
        <w:rPr>
          <w:rFonts w:eastAsia="Calibri"/>
          <w:lang w:eastAsia="en-US"/>
        </w:rPr>
        <w:t>ети</w:t>
      </w:r>
      <w:r w:rsidR="00C611D8" w:rsidRPr="00D0210B">
        <w:rPr>
          <w:rFonts w:eastAsia="Calibri"/>
          <w:lang w:eastAsia="en-US"/>
        </w:rPr>
        <w:t>.</w:t>
      </w:r>
    </w:p>
    <w:p w14:paraId="45DCDFC4" w14:textId="77777777" w:rsidR="00000433" w:rsidRPr="00D0210B" w:rsidRDefault="00000433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DFC5" w14:textId="77777777" w:rsidR="000F77E2" w:rsidRPr="00D0210B" w:rsidRDefault="000F77E2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3"/>
        <w:gridCol w:w="2335"/>
        <w:gridCol w:w="1132"/>
        <w:gridCol w:w="2791"/>
        <w:gridCol w:w="932"/>
        <w:gridCol w:w="1688"/>
      </w:tblGrid>
      <w:tr w:rsidR="00DE258B" w:rsidRPr="00D0210B" w14:paraId="45DCDFCC" w14:textId="77777777" w:rsidTr="003D3CFF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C6" w14:textId="77777777" w:rsidR="00DE258B" w:rsidRPr="00D0210B" w:rsidRDefault="00DE258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C7" w14:textId="77777777" w:rsidR="00DE258B" w:rsidRPr="00D0210B" w:rsidRDefault="00DE258B" w:rsidP="00D0210B">
            <w:pPr>
              <w:suppressAutoHyphens/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модуля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C8" w14:textId="77777777" w:rsidR="00DE258B" w:rsidRPr="00D0210B" w:rsidRDefault="00DE258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C9" w14:textId="77777777" w:rsidR="00DE258B" w:rsidRPr="00D0210B" w:rsidRDefault="00DE258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дисциплины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CA" w14:textId="77777777" w:rsidR="00DE258B" w:rsidRPr="00D0210B" w:rsidRDefault="00DE258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компетенций ОПОП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CB" w14:textId="77777777" w:rsidR="00DE258B" w:rsidRPr="00D0210B" w:rsidRDefault="00DE258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Средства оценивания ОР</w:t>
            </w:r>
          </w:p>
        </w:tc>
      </w:tr>
      <w:tr w:rsidR="009552B1" w:rsidRPr="00D0210B" w14:paraId="45DCDFD9" w14:textId="77777777" w:rsidTr="003D3CFF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CD" w14:textId="77777777" w:rsidR="009552B1" w:rsidRPr="00D0210B" w:rsidRDefault="009552B1" w:rsidP="00D0210B">
            <w:pPr>
              <w:jc w:val="both"/>
              <w:rPr>
                <w:i/>
              </w:rPr>
            </w:pPr>
            <w:r w:rsidRPr="00D0210B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CE" w14:textId="77777777" w:rsidR="009552B1" w:rsidRPr="00232BCC" w:rsidRDefault="009552B1" w:rsidP="00D0210B">
            <w:pPr>
              <w:tabs>
                <w:tab w:val="left" w:pos="318"/>
              </w:tabs>
            </w:pPr>
            <w:r w:rsidRPr="00232BCC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CF" w14:textId="77777777" w:rsidR="009552B1" w:rsidRPr="00232BCC" w:rsidRDefault="009552B1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232BCC">
              <w:t>ОР.1-2-1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D0" w14:textId="77777777" w:rsidR="009552B1" w:rsidRPr="00232BCC" w:rsidRDefault="009552B1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232BCC">
              <w:t>Демонстрирует владение информационными технологиями обработки текстов, табличных данных, графики, звука, видео; поиска информации в базах данных и Интернете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DFD1" w14:textId="77777777" w:rsidR="009552B1" w:rsidRPr="00232BCC" w:rsidRDefault="009552B1" w:rsidP="00D0210B">
            <w:pPr>
              <w:autoSpaceDE w:val="0"/>
              <w:autoSpaceDN w:val="0"/>
              <w:adjustRightInd w:val="0"/>
            </w:pPr>
            <w:r w:rsidRPr="00232BCC">
              <w:t>ОПК-</w:t>
            </w:r>
            <w:r w:rsidR="006C0569" w:rsidRPr="00232BCC">
              <w:t>3</w:t>
            </w:r>
          </w:p>
          <w:p w14:paraId="45DCDFD2" w14:textId="77777777" w:rsidR="009552B1" w:rsidRPr="00232BCC" w:rsidRDefault="009552B1" w:rsidP="00D0210B">
            <w:pPr>
              <w:autoSpaceDE w:val="0"/>
              <w:autoSpaceDN w:val="0"/>
              <w:adjustRightInd w:val="0"/>
            </w:pPr>
          </w:p>
          <w:p w14:paraId="45DCDFD3" w14:textId="77777777" w:rsidR="009552B1" w:rsidRPr="00232BCC" w:rsidRDefault="009552B1" w:rsidP="00D0210B">
            <w:pPr>
              <w:autoSpaceDE w:val="0"/>
              <w:autoSpaceDN w:val="0"/>
              <w:adjustRightInd w:val="0"/>
            </w:pPr>
          </w:p>
          <w:p w14:paraId="45DCDFD4" w14:textId="77777777" w:rsidR="009552B1" w:rsidRPr="00232BCC" w:rsidRDefault="009552B1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D5" w14:textId="77777777" w:rsidR="009552B1" w:rsidRPr="00232BCC" w:rsidRDefault="009552B1" w:rsidP="00D0210B">
            <w:r w:rsidRPr="00232BCC">
              <w:t>Критерии оценки выполнения лабораторных работ</w:t>
            </w:r>
          </w:p>
          <w:p w14:paraId="45DCDFD6" w14:textId="77777777" w:rsidR="009552B1" w:rsidRPr="00232BCC" w:rsidRDefault="009552B1" w:rsidP="00D0210B">
            <w:r w:rsidRPr="00232BCC">
              <w:t>Творческие задания</w:t>
            </w:r>
          </w:p>
          <w:p w14:paraId="45DCDFD7" w14:textId="77777777" w:rsidR="009552B1" w:rsidRPr="00232BCC" w:rsidRDefault="009552B1" w:rsidP="00D0210B">
            <w:r w:rsidRPr="00232BCC">
              <w:t>Оценка портфолио по критериям</w:t>
            </w:r>
          </w:p>
          <w:p w14:paraId="45DCDFD8" w14:textId="77777777" w:rsidR="009552B1" w:rsidRPr="00232BCC" w:rsidRDefault="009552B1" w:rsidP="00D0210B">
            <w:r w:rsidRPr="00232BCC">
              <w:t>Тесты в ЭОС</w:t>
            </w:r>
          </w:p>
        </w:tc>
      </w:tr>
      <w:tr w:rsidR="009552B1" w:rsidRPr="00D0210B" w14:paraId="45DCDFE8" w14:textId="77777777" w:rsidTr="003D3CFF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DA" w14:textId="77777777" w:rsidR="009552B1" w:rsidRPr="0029733C" w:rsidRDefault="009552B1" w:rsidP="00D0210B">
            <w:pPr>
              <w:jc w:val="both"/>
            </w:pPr>
            <w:r w:rsidRPr="0029733C">
              <w:t>ОР.2</w:t>
            </w:r>
          </w:p>
          <w:p w14:paraId="45DCDFDB" w14:textId="77777777" w:rsidR="00B20C40" w:rsidRPr="0029733C" w:rsidRDefault="00B20C40" w:rsidP="00D0210B">
            <w:pPr>
              <w:jc w:val="both"/>
            </w:pPr>
          </w:p>
          <w:p w14:paraId="45DCDFDC" w14:textId="77777777" w:rsidR="00B20C40" w:rsidRPr="0029733C" w:rsidRDefault="00B20C40" w:rsidP="00D0210B">
            <w:pPr>
              <w:jc w:val="both"/>
              <w:rPr>
                <w:i/>
              </w:rPr>
            </w:pP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DD" w14:textId="77777777" w:rsidR="009552B1" w:rsidRPr="0029733C" w:rsidRDefault="009552B1" w:rsidP="00D0210B">
            <w:pPr>
              <w:shd w:val="clear" w:color="auto" w:fill="FFFFFF"/>
              <w:jc w:val="both"/>
            </w:pPr>
            <w:r w:rsidRPr="0029733C">
              <w:t xml:space="preserve">Демонстрирует навыки формирования </w:t>
            </w:r>
            <w:proofErr w:type="gramStart"/>
            <w:r w:rsidRPr="0029733C">
              <w:t>информационной  среды</w:t>
            </w:r>
            <w:proofErr w:type="gramEnd"/>
            <w:r w:rsidRPr="0029733C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  <w:p w14:paraId="45DCDFDE" w14:textId="77777777" w:rsidR="009552B1" w:rsidRPr="0029733C" w:rsidRDefault="009552B1" w:rsidP="00D0210B">
            <w:pPr>
              <w:tabs>
                <w:tab w:val="left" w:pos="318"/>
              </w:tabs>
              <w:ind w:left="34"/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DF" w14:textId="77777777" w:rsidR="009552B1" w:rsidRPr="00232BCC" w:rsidRDefault="009552B1" w:rsidP="00D0210B">
            <w:pPr>
              <w:jc w:val="both"/>
              <w:rPr>
                <w:i/>
              </w:rPr>
            </w:pPr>
            <w:r w:rsidRPr="00232BCC">
              <w:t>ОР.2-2-1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E0" w14:textId="77777777" w:rsidR="009552B1" w:rsidRPr="00232BCC" w:rsidRDefault="009552B1" w:rsidP="00D0210B">
            <w:pPr>
              <w:shd w:val="clear" w:color="auto" w:fill="FFFFFF"/>
              <w:jc w:val="both"/>
            </w:pPr>
            <w:r w:rsidRPr="00232BCC">
              <w:t>Демонстрирует умения работы с информацией различного типа в предметной информационной среде, информационной среде вуза, сети Интернет, также умения использования соответствующих информационных технологий для формирования собственной информационной среды.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DFE1" w14:textId="0EAC0C41" w:rsidR="009552B1" w:rsidRPr="00232BCC" w:rsidRDefault="00B92F94" w:rsidP="00D0210B">
            <w:pPr>
              <w:autoSpaceDE w:val="0"/>
              <w:autoSpaceDN w:val="0"/>
              <w:adjustRightInd w:val="0"/>
            </w:pPr>
            <w:r w:rsidRPr="00232BCC">
              <w:t>ОК</w:t>
            </w:r>
            <w:r w:rsidRPr="00232BCC">
              <w:rPr>
                <w:lang w:val="en-US"/>
              </w:rPr>
              <w:t>-</w:t>
            </w:r>
            <w:r w:rsidRPr="00232BCC">
              <w:t>7</w:t>
            </w:r>
          </w:p>
          <w:p w14:paraId="45DCDFE2" w14:textId="77777777" w:rsidR="009552B1" w:rsidRPr="00232BCC" w:rsidRDefault="009552B1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E3" w14:textId="77777777" w:rsidR="009552B1" w:rsidRPr="00232BCC" w:rsidRDefault="009552B1" w:rsidP="00D0210B">
            <w:r w:rsidRPr="00232BCC">
              <w:t>Творческие задания</w:t>
            </w:r>
          </w:p>
          <w:p w14:paraId="45DCDFE4" w14:textId="77777777" w:rsidR="009552B1" w:rsidRPr="00232BCC" w:rsidRDefault="009552B1" w:rsidP="00D0210B">
            <w:r w:rsidRPr="00232BCC">
              <w:t xml:space="preserve">Критерии оценки </w:t>
            </w:r>
          </w:p>
          <w:p w14:paraId="45DCDFE5" w14:textId="77777777" w:rsidR="009552B1" w:rsidRPr="00232BCC" w:rsidRDefault="009552B1" w:rsidP="00D0210B">
            <w:r w:rsidRPr="00232BCC">
              <w:t>выполнения лабораторных работ</w:t>
            </w:r>
          </w:p>
          <w:p w14:paraId="45DCDFE6" w14:textId="77777777" w:rsidR="009552B1" w:rsidRPr="00232BCC" w:rsidRDefault="009552B1" w:rsidP="00D0210B">
            <w:r w:rsidRPr="00232BCC">
              <w:t>Тесты в ЭОС</w:t>
            </w:r>
          </w:p>
          <w:p w14:paraId="45DCDFE7" w14:textId="77777777" w:rsidR="009552B1" w:rsidRPr="00232BCC" w:rsidRDefault="009552B1" w:rsidP="00D0210B">
            <w:pPr>
              <w:rPr>
                <w:i/>
              </w:rPr>
            </w:pPr>
          </w:p>
        </w:tc>
      </w:tr>
    </w:tbl>
    <w:p w14:paraId="45DCDFE9" w14:textId="77777777" w:rsidR="000F77E2" w:rsidRPr="00D0210B" w:rsidRDefault="000F77E2" w:rsidP="00D0210B">
      <w:pPr>
        <w:autoSpaceDE w:val="0"/>
        <w:autoSpaceDN w:val="0"/>
        <w:adjustRightInd w:val="0"/>
        <w:jc w:val="both"/>
        <w:rPr>
          <w:b/>
          <w:bCs/>
        </w:rPr>
      </w:pPr>
    </w:p>
    <w:p w14:paraId="7EC523A6" w14:textId="77777777" w:rsidR="00B36EF2" w:rsidRDefault="00B36EF2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BF5855F" w14:textId="77777777" w:rsidR="00B36EF2" w:rsidRDefault="00B36EF2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0A8745" w14:textId="77777777" w:rsidR="00B36EF2" w:rsidRDefault="00B36EF2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FF44259" w14:textId="77777777" w:rsidR="00B36EF2" w:rsidRDefault="00B36EF2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DFEA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5. Содержание дисциплины</w:t>
      </w:r>
    </w:p>
    <w:p w14:paraId="45DCDFEB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91"/>
        <w:gridCol w:w="833"/>
        <w:gridCol w:w="832"/>
        <w:gridCol w:w="1377"/>
        <w:gridCol w:w="1203"/>
        <w:gridCol w:w="1070"/>
      </w:tblGrid>
      <w:tr w:rsidR="00222BE2" w:rsidRPr="00D0210B" w14:paraId="45DCDFF0" w14:textId="77777777" w:rsidTr="00222BE2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DFEC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Наименование темы</w:t>
            </w:r>
          </w:p>
        </w:tc>
        <w:tc>
          <w:tcPr>
            <w:tcW w:w="3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ED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Контактная работа</w:t>
            </w:r>
          </w:p>
        </w:tc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DFEE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EF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Всего часов по дисциплине</w:t>
            </w:r>
          </w:p>
        </w:tc>
      </w:tr>
      <w:tr w:rsidR="00222BE2" w:rsidRPr="00D0210B" w14:paraId="45DCDFF7" w14:textId="77777777" w:rsidTr="00222BE2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DFF1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F2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Аудиторная</w:t>
            </w:r>
            <w:r w:rsidR="00AF65D6" w:rsidRPr="00D0210B">
              <w:t xml:space="preserve"> </w:t>
            </w:r>
            <w:r w:rsidRPr="00D0210B">
              <w:t>работа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F3" w14:textId="77777777" w:rsidR="00222BE2" w:rsidRPr="00D0210B" w:rsidRDefault="00222BE2" w:rsidP="00D0210B">
            <w:pPr>
              <w:tabs>
                <w:tab w:val="left" w:pos="814"/>
              </w:tabs>
              <w:jc w:val="center"/>
            </w:pPr>
            <w:r w:rsidRPr="00D0210B">
              <w:t xml:space="preserve">Контактная СР (в </w:t>
            </w:r>
            <w:proofErr w:type="spellStart"/>
            <w:proofErr w:type="gramStart"/>
            <w:r w:rsidRPr="00D0210B">
              <w:t>т.ч</w:t>
            </w:r>
            <w:proofErr w:type="spellEnd"/>
            <w:r w:rsidRPr="00D0210B">
              <w:t>.</w:t>
            </w:r>
            <w:proofErr w:type="gramEnd"/>
            <w:r w:rsidRPr="00D0210B">
              <w:t xml:space="preserve"> </w:t>
            </w:r>
          </w:p>
          <w:p w14:paraId="45DCDFF4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 ЭИОС)</w:t>
            </w:r>
          </w:p>
        </w:tc>
        <w:tc>
          <w:tcPr>
            <w:tcW w:w="12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DFF5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F6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222BE2" w:rsidRPr="00D0210B" w14:paraId="45DCDFFE" w14:textId="77777777" w:rsidTr="00222BE2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F8" w14:textId="77777777" w:rsidR="00222BE2" w:rsidRPr="00D0210B" w:rsidRDefault="00222BE2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F9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DFFA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Лабораторные</w:t>
            </w: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DFFB" w14:textId="77777777" w:rsidR="00222BE2" w:rsidRPr="00D0210B" w:rsidRDefault="00222BE2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2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FC" w14:textId="77777777" w:rsidR="00222BE2" w:rsidRPr="00D0210B" w:rsidRDefault="00222BE2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DFFD" w14:textId="77777777" w:rsidR="00222BE2" w:rsidRPr="00D0210B" w:rsidRDefault="00222BE2" w:rsidP="00D0210B">
            <w:pPr>
              <w:autoSpaceDE w:val="0"/>
              <w:autoSpaceDN w:val="0"/>
              <w:adjustRightInd w:val="0"/>
            </w:pPr>
          </w:p>
        </w:tc>
      </w:tr>
      <w:tr w:rsidR="00222BE2" w:rsidRPr="00D0210B" w14:paraId="45DCE005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DFFF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0210B">
              <w:rPr>
                <w:b/>
                <w:bCs/>
              </w:rPr>
              <w:t xml:space="preserve">Раздел 1. </w:t>
            </w:r>
            <w:r w:rsidRPr="00D0210B">
              <w:rPr>
                <w:b/>
              </w:rPr>
              <w:t>Основные положения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00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01" w14:textId="77777777" w:rsidR="00222BE2" w:rsidRPr="00D0210B" w:rsidRDefault="00FF604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02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03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04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  <w:r w:rsidR="00FF6043" w:rsidRPr="00D0210B">
              <w:rPr>
                <w:b/>
              </w:rPr>
              <w:t>2</w:t>
            </w:r>
          </w:p>
        </w:tc>
      </w:tr>
      <w:tr w:rsidR="00222BE2" w:rsidRPr="00D0210B" w14:paraId="45DCE00C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06" w14:textId="77777777" w:rsidR="00222BE2" w:rsidRPr="00D0210B" w:rsidRDefault="00812400" w:rsidP="00D0210B">
            <w:pPr>
              <w:autoSpaceDE w:val="0"/>
              <w:autoSpaceDN w:val="0"/>
              <w:adjustRightInd w:val="0"/>
            </w:pPr>
            <w:r w:rsidRPr="00D0210B">
              <w:t xml:space="preserve">Тема </w:t>
            </w:r>
            <w:r w:rsidR="00222BE2" w:rsidRPr="00D0210B">
              <w:t>1.1 Роль информационных технологий в развитии общества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07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08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09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0A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0B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</w:t>
            </w:r>
          </w:p>
        </w:tc>
      </w:tr>
      <w:tr w:rsidR="00222BE2" w:rsidRPr="00D0210B" w14:paraId="45DCE013" w14:textId="77777777" w:rsidTr="00222BE2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0D" w14:textId="77777777" w:rsidR="00222BE2" w:rsidRPr="00D0210B" w:rsidRDefault="00812400" w:rsidP="00D0210B">
            <w:pPr>
              <w:autoSpaceDE w:val="0"/>
              <w:autoSpaceDN w:val="0"/>
              <w:adjustRightInd w:val="0"/>
              <w:rPr>
                <w:bCs/>
              </w:rPr>
            </w:pPr>
            <w:r w:rsidRPr="00D0210B">
              <w:t>Тема</w:t>
            </w:r>
            <w:r w:rsidRPr="00D0210B">
              <w:rPr>
                <w:bCs/>
              </w:rPr>
              <w:t xml:space="preserve"> </w:t>
            </w:r>
            <w:r w:rsidR="00222BE2" w:rsidRPr="00D0210B">
              <w:rPr>
                <w:bCs/>
              </w:rPr>
              <w:t>1.2.</w:t>
            </w:r>
            <w:r w:rsidR="00222BE2" w:rsidRPr="00D0210B">
              <w:t xml:space="preserve"> Свойства и классификация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0E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0F" w14:textId="77777777" w:rsidR="00222BE2" w:rsidRPr="00D0210B" w:rsidRDefault="00FF604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10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11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12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  <w:r w:rsidR="00FF6043" w:rsidRPr="00D0210B">
              <w:t>2</w:t>
            </w:r>
          </w:p>
        </w:tc>
      </w:tr>
      <w:tr w:rsidR="00222BE2" w:rsidRPr="00D0210B" w14:paraId="45DCE01A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14" w14:textId="77777777" w:rsidR="00222BE2" w:rsidRPr="00D0210B" w:rsidRDefault="00222BE2" w:rsidP="00D0210B">
            <w:pPr>
              <w:autoSpaceDE w:val="0"/>
              <w:autoSpaceDN w:val="0"/>
              <w:adjustRightInd w:val="0"/>
              <w:rPr>
                <w:b/>
              </w:rPr>
            </w:pPr>
            <w:r w:rsidRPr="00D0210B">
              <w:rPr>
                <w:b/>
                <w:bCs/>
              </w:rPr>
              <w:t xml:space="preserve">Раздел 2. </w:t>
            </w:r>
            <w:r w:rsidRPr="00D0210B">
              <w:rPr>
                <w:b/>
              </w:rPr>
              <w:t xml:space="preserve">Информационные технологии обработки различных типов данных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15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16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  <w:r w:rsidR="00FF6043" w:rsidRPr="00D0210B">
              <w:rPr>
                <w:b/>
              </w:rPr>
              <w:t>0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17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18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60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19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10</w:t>
            </w:r>
            <w:r w:rsidR="00FF6043" w:rsidRPr="00D0210B">
              <w:rPr>
                <w:b/>
              </w:rPr>
              <w:t>0</w:t>
            </w:r>
          </w:p>
        </w:tc>
      </w:tr>
      <w:tr w:rsidR="00222BE2" w:rsidRPr="00D0210B" w14:paraId="45DCE021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1B" w14:textId="77777777" w:rsidR="00222BE2" w:rsidRPr="00D0210B" w:rsidRDefault="00812400" w:rsidP="00D0210B">
            <w:pPr>
              <w:pStyle w:val="a"/>
              <w:ind w:left="0"/>
              <w:rPr>
                <w:szCs w:val="24"/>
              </w:rPr>
            </w:pPr>
            <w:r w:rsidRPr="00D0210B">
              <w:rPr>
                <w:szCs w:val="24"/>
              </w:rPr>
              <w:t>Тема</w:t>
            </w:r>
            <w:r w:rsidRPr="00D0210B">
              <w:rPr>
                <w:bCs/>
                <w:szCs w:val="24"/>
              </w:rPr>
              <w:t xml:space="preserve"> </w:t>
            </w:r>
            <w:r w:rsidR="00222BE2" w:rsidRPr="00D0210B">
              <w:rPr>
                <w:bCs/>
                <w:szCs w:val="24"/>
              </w:rPr>
              <w:t xml:space="preserve">2.1 Технологии обработки текстовой информации.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1C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1D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1E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1F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20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16</w:t>
            </w:r>
          </w:p>
        </w:tc>
      </w:tr>
      <w:tr w:rsidR="00222BE2" w:rsidRPr="00D0210B" w14:paraId="45DCE028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022" w14:textId="77777777" w:rsidR="00222BE2" w:rsidRPr="00D0210B" w:rsidRDefault="00812400" w:rsidP="00D0210B">
            <w:pPr>
              <w:rPr>
                <w:bCs/>
              </w:rPr>
            </w:pPr>
            <w:r w:rsidRPr="00D0210B">
              <w:t xml:space="preserve">Тема </w:t>
            </w:r>
            <w:r w:rsidR="00222BE2" w:rsidRPr="00D0210B">
              <w:t>2.2 Технологии обработки числовой информации.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23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24" w14:textId="77777777" w:rsidR="00222BE2" w:rsidRPr="00D0210B" w:rsidRDefault="00FF604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25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26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27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  <w:r w:rsidR="00FF6043" w:rsidRPr="00D0210B">
              <w:t>4</w:t>
            </w:r>
          </w:p>
        </w:tc>
      </w:tr>
      <w:tr w:rsidR="00222BE2" w:rsidRPr="00D0210B" w14:paraId="45DCE02F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029" w14:textId="77777777" w:rsidR="00222BE2" w:rsidRPr="00D0210B" w:rsidRDefault="00812400" w:rsidP="00D0210B">
            <w:pPr>
              <w:rPr>
                <w:b/>
              </w:rPr>
            </w:pPr>
            <w:r w:rsidRPr="00D0210B">
              <w:t>Тема</w:t>
            </w:r>
            <w:r w:rsidRPr="00D0210B">
              <w:rPr>
                <w:bCs/>
              </w:rPr>
              <w:t xml:space="preserve"> </w:t>
            </w:r>
            <w:r w:rsidR="00222BE2" w:rsidRPr="00D0210B">
              <w:rPr>
                <w:bCs/>
              </w:rPr>
              <w:t>2.3</w:t>
            </w:r>
            <w:r w:rsidR="00222BE2" w:rsidRPr="00D0210B">
              <w:rPr>
                <w:bCs/>
                <w:lang w:eastAsia="en-US"/>
              </w:rPr>
              <w:t xml:space="preserve"> Технологии обработки графической информации. 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2A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2B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2C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2D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2E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21</w:t>
            </w:r>
          </w:p>
        </w:tc>
      </w:tr>
      <w:tr w:rsidR="00222BE2" w:rsidRPr="00D0210B" w14:paraId="45DCE036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030" w14:textId="77777777" w:rsidR="00222BE2" w:rsidRPr="00D0210B" w:rsidRDefault="00812400" w:rsidP="00D0210B">
            <w:pPr>
              <w:rPr>
                <w:bCs/>
              </w:rPr>
            </w:pPr>
            <w:r w:rsidRPr="00D0210B">
              <w:t>Тема</w:t>
            </w:r>
            <w:r w:rsidRPr="00D0210B">
              <w:rPr>
                <w:bCs/>
                <w:lang w:val="en-US"/>
              </w:rPr>
              <w:t xml:space="preserve"> </w:t>
            </w:r>
            <w:r w:rsidR="00222BE2" w:rsidRPr="00D0210B">
              <w:rPr>
                <w:bCs/>
                <w:lang w:val="en-US"/>
              </w:rPr>
              <w:t>2</w:t>
            </w:r>
            <w:r w:rsidR="00222BE2" w:rsidRPr="00D0210B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31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32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33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34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35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11</w:t>
            </w:r>
          </w:p>
        </w:tc>
      </w:tr>
      <w:tr w:rsidR="00222BE2" w:rsidRPr="00D0210B" w14:paraId="45DCE03D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037" w14:textId="77777777" w:rsidR="00222BE2" w:rsidRPr="00D0210B" w:rsidRDefault="00812400" w:rsidP="00D0210B">
            <w:r w:rsidRPr="00D0210B">
              <w:t xml:space="preserve">Тема </w:t>
            </w:r>
            <w:r w:rsidR="00222BE2" w:rsidRPr="00D0210B">
              <w:t>2.5 Технологии работы с базами данных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38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39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3A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3B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3C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28</w:t>
            </w:r>
          </w:p>
        </w:tc>
      </w:tr>
      <w:tr w:rsidR="00222BE2" w:rsidRPr="00D0210B" w14:paraId="45DCE044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3E" w14:textId="77777777" w:rsidR="00222BE2" w:rsidRPr="00D0210B" w:rsidRDefault="00222BE2" w:rsidP="00D0210B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D0210B">
              <w:rPr>
                <w:b/>
                <w:bCs/>
                <w:szCs w:val="24"/>
              </w:rPr>
              <w:t xml:space="preserve">Раздел 3. Сетевые информационные технологии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3F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40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41" w14:textId="77777777" w:rsidR="00222BE2" w:rsidRPr="00D0210B" w:rsidRDefault="00FF604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42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</w:t>
            </w:r>
            <w:r w:rsidR="00FF6043" w:rsidRPr="00D0210B">
              <w:rPr>
                <w:b/>
              </w:rP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43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22</w:t>
            </w:r>
          </w:p>
        </w:tc>
      </w:tr>
      <w:tr w:rsidR="00222BE2" w:rsidRPr="00D0210B" w14:paraId="45DCE04B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45" w14:textId="77777777" w:rsidR="00222BE2" w:rsidRPr="00D0210B" w:rsidRDefault="00812400" w:rsidP="00D0210B">
            <w:pPr>
              <w:autoSpaceDE w:val="0"/>
              <w:autoSpaceDN w:val="0"/>
              <w:adjustRightInd w:val="0"/>
            </w:pPr>
            <w:r w:rsidRPr="00D0210B">
              <w:t xml:space="preserve">Тема </w:t>
            </w:r>
            <w:r w:rsidR="00222BE2" w:rsidRPr="00D0210B">
              <w:t>3.1. Основные понятия и классификация сетевых ИТ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46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47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48" w14:textId="77777777" w:rsidR="00222BE2" w:rsidRPr="00D0210B" w:rsidRDefault="00FD017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49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4A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  <w:r w:rsidR="00FD017D" w:rsidRPr="00D0210B">
              <w:t>1</w:t>
            </w:r>
          </w:p>
        </w:tc>
      </w:tr>
      <w:tr w:rsidR="00222BE2" w:rsidRPr="00D0210B" w14:paraId="45DCE052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4C" w14:textId="77777777" w:rsidR="00222BE2" w:rsidRPr="00D0210B" w:rsidRDefault="00812400" w:rsidP="00D0210B">
            <w:pPr>
              <w:autoSpaceDE w:val="0"/>
              <w:autoSpaceDN w:val="0"/>
              <w:adjustRightInd w:val="0"/>
            </w:pPr>
            <w:r w:rsidRPr="00D0210B">
              <w:t xml:space="preserve">Тема </w:t>
            </w:r>
            <w:r w:rsidR="00222BE2" w:rsidRPr="00D0210B">
              <w:t>3.2. Сеть Интернет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4D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4E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4F" w14:textId="77777777" w:rsidR="00222BE2" w:rsidRPr="00D0210B" w:rsidRDefault="00FD017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50" w14:textId="77777777" w:rsidR="00222BE2" w:rsidRPr="00D0210B" w:rsidRDefault="00FD017D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51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  <w:r w:rsidR="00FD017D" w:rsidRPr="00D0210B">
              <w:t>1</w:t>
            </w:r>
          </w:p>
        </w:tc>
      </w:tr>
      <w:tr w:rsidR="00222BE2" w:rsidRPr="00D0210B" w14:paraId="45DCE059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53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0210B">
              <w:rPr>
                <w:b/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54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55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56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</w:t>
            </w:r>
            <w:r w:rsidR="00FD017D" w:rsidRPr="00D0210B">
              <w:rPr>
                <w:b/>
              </w:rPr>
              <w:t>8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57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9</w:t>
            </w:r>
            <w:r w:rsidR="00FD017D" w:rsidRPr="00D0210B">
              <w:rPr>
                <w:b/>
              </w:rPr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58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144</w:t>
            </w:r>
          </w:p>
        </w:tc>
      </w:tr>
    </w:tbl>
    <w:p w14:paraId="45DCE05A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5.2. Методы обучения</w:t>
      </w:r>
    </w:p>
    <w:p w14:paraId="45DCE05B" w14:textId="77777777" w:rsidR="00FF0E51" w:rsidRPr="00D0210B" w:rsidRDefault="00FF0E51" w:rsidP="00232BCC">
      <w:pPr>
        <w:tabs>
          <w:tab w:val="left" w:pos="160"/>
          <w:tab w:val="left" w:pos="415"/>
        </w:tabs>
        <w:ind w:firstLine="709"/>
      </w:pPr>
      <w:r w:rsidRPr="00D0210B">
        <w:t>Объяснительно-иллюстративный</w:t>
      </w:r>
    </w:p>
    <w:p w14:paraId="45DCE05C" w14:textId="77777777" w:rsidR="00FF0E51" w:rsidRPr="00D0210B" w:rsidRDefault="00FF0E51" w:rsidP="00232BCC">
      <w:pPr>
        <w:tabs>
          <w:tab w:val="left" w:pos="160"/>
          <w:tab w:val="left" w:pos="415"/>
        </w:tabs>
        <w:ind w:firstLine="709"/>
      </w:pPr>
      <w:r w:rsidRPr="00D0210B">
        <w:t>Проблемное обучение</w:t>
      </w:r>
    </w:p>
    <w:p w14:paraId="45DCE05D" w14:textId="77777777" w:rsidR="00FF0E51" w:rsidRPr="00D0210B" w:rsidRDefault="00FF0E51" w:rsidP="00232BCC">
      <w:pPr>
        <w:tabs>
          <w:tab w:val="left" w:pos="160"/>
          <w:tab w:val="left" w:pos="415"/>
        </w:tabs>
        <w:ind w:firstLine="709"/>
      </w:pPr>
      <w:r w:rsidRPr="00D0210B">
        <w:t>Лабораторный практикум</w:t>
      </w:r>
    </w:p>
    <w:p w14:paraId="45DCE05E" w14:textId="77777777" w:rsidR="00FF0E51" w:rsidRPr="00D0210B" w:rsidRDefault="00FF0E51" w:rsidP="00232BCC">
      <w:pPr>
        <w:tabs>
          <w:tab w:val="left" w:pos="160"/>
          <w:tab w:val="left" w:pos="415"/>
        </w:tabs>
        <w:ind w:firstLine="709"/>
      </w:pPr>
      <w:r w:rsidRPr="00D0210B">
        <w:t>Выполнение творческих заданий</w:t>
      </w:r>
    </w:p>
    <w:p w14:paraId="45DCE05F" w14:textId="5A7241BB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/>
          <w:bCs/>
        </w:rPr>
        <w:t>6. Рейтинг-план</w:t>
      </w:r>
    </w:p>
    <w:tbl>
      <w:tblPr>
        <w:tblW w:w="497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8"/>
        <w:gridCol w:w="1400"/>
        <w:gridCol w:w="1955"/>
        <w:gridCol w:w="1814"/>
        <w:gridCol w:w="1118"/>
        <w:gridCol w:w="982"/>
        <w:gridCol w:w="18"/>
        <w:gridCol w:w="975"/>
        <w:gridCol w:w="982"/>
      </w:tblGrid>
      <w:tr w:rsidR="00B501D7" w:rsidRPr="00D0210B" w14:paraId="45DCE069" w14:textId="77777777" w:rsidTr="00B501D7">
        <w:trPr>
          <w:trHeight w:val="555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60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061" w14:textId="77777777" w:rsidR="00222BE2" w:rsidRPr="00D0210B" w:rsidRDefault="0060366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Код ОР дисциплины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062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063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064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Балл за конкретное задание</w:t>
            </w:r>
          </w:p>
          <w:p w14:paraId="45DCE065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(</w:t>
            </w:r>
            <w:r w:rsidRPr="00D0210B">
              <w:rPr>
                <w:color w:val="000000"/>
                <w:lang w:val="en-US"/>
              </w:rPr>
              <w:t>min</w:t>
            </w:r>
            <w:r w:rsidRPr="00D0210B">
              <w:rPr>
                <w:color w:val="000000"/>
              </w:rPr>
              <w:t>-</w:t>
            </w:r>
            <w:r w:rsidRPr="00D0210B">
              <w:rPr>
                <w:color w:val="000000"/>
                <w:lang w:val="en-US"/>
              </w:rPr>
              <w:t>max</w:t>
            </w:r>
            <w:r w:rsidRPr="00D0210B">
              <w:rPr>
                <w:color w:val="000000"/>
              </w:rPr>
              <w:t>)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066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Число заданий за семестр</w:t>
            </w:r>
          </w:p>
        </w:tc>
        <w:tc>
          <w:tcPr>
            <w:tcW w:w="2003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067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Баллы</w:t>
            </w:r>
          </w:p>
          <w:p w14:paraId="45DCE068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501D7" w:rsidRPr="00D0210B" w14:paraId="45DCE072" w14:textId="77777777" w:rsidTr="00B501D7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5DCE06A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06B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06C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06D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06E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06F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070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D0210B">
              <w:rPr>
                <w:color w:val="000000"/>
              </w:rPr>
              <w:t>Мини-</w:t>
            </w:r>
            <w:proofErr w:type="spellStart"/>
            <w:r w:rsidRPr="00D0210B">
              <w:rPr>
                <w:color w:val="000000"/>
              </w:rPr>
              <w:t>мальный</w:t>
            </w:r>
            <w:proofErr w:type="spellEnd"/>
            <w:proofErr w:type="gramEnd"/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071" w14:textId="77777777" w:rsidR="00222BE2" w:rsidRPr="00D0210B" w:rsidRDefault="00222BE2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D0210B">
              <w:rPr>
                <w:color w:val="000000"/>
              </w:rPr>
              <w:t>Макси-</w:t>
            </w:r>
            <w:proofErr w:type="spellStart"/>
            <w:r w:rsidRPr="00D0210B">
              <w:rPr>
                <w:color w:val="000000"/>
              </w:rPr>
              <w:t>мальный</w:t>
            </w:r>
            <w:proofErr w:type="spellEnd"/>
            <w:proofErr w:type="gramEnd"/>
          </w:p>
        </w:tc>
      </w:tr>
      <w:tr w:rsidR="00FF0E51" w:rsidRPr="00D0210B" w14:paraId="45DCE075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73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74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 xml:space="preserve">Раздел 1. </w:t>
            </w:r>
            <w:r w:rsidRPr="00D0210B">
              <w:rPr>
                <w:b/>
              </w:rPr>
              <w:t>Основные положения информационных технологий</w:t>
            </w:r>
          </w:p>
        </w:tc>
      </w:tr>
      <w:tr w:rsidR="00603664" w:rsidRPr="00D0210B" w14:paraId="45DCE07E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76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77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ОР.2-2-1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78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Творческое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79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творческого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7A" w14:textId="608044BD" w:rsidR="00603664" w:rsidRPr="00D0210B" w:rsidRDefault="00B36EF2" w:rsidP="00D0210B">
            <w:pPr>
              <w:autoSpaceDE w:val="0"/>
              <w:autoSpaceDN w:val="0"/>
              <w:adjustRightInd w:val="0"/>
              <w:jc w:val="center"/>
            </w:pPr>
            <w:r>
              <w:t>4-6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7B" w14:textId="229170A1" w:rsidR="00603664" w:rsidRPr="00D0210B" w:rsidRDefault="00B36EF2" w:rsidP="00D0210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7C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7D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6</w:t>
            </w:r>
          </w:p>
        </w:tc>
      </w:tr>
      <w:tr w:rsidR="00603664" w:rsidRPr="00D0210B" w14:paraId="45DCE087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7F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2</w:t>
            </w: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80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81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 xml:space="preserve">Контрольное </w:t>
            </w:r>
            <w:r w:rsidRPr="00D0210B">
              <w:lastRenderedPageBreak/>
              <w:t>тестирование по разделу 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82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lastRenderedPageBreak/>
              <w:t xml:space="preserve">Тестовый </w:t>
            </w:r>
            <w:r w:rsidRPr="00D0210B">
              <w:lastRenderedPageBreak/>
              <w:t>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83" w14:textId="01ACFB86" w:rsidR="00603664" w:rsidRPr="00D0210B" w:rsidRDefault="00B36EF2" w:rsidP="00D0210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3-5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84" w14:textId="4AB9C6D3" w:rsidR="00603664" w:rsidRPr="00D0210B" w:rsidRDefault="00B36EF2" w:rsidP="00D0210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85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3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86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5</w:t>
            </w:r>
          </w:p>
        </w:tc>
      </w:tr>
      <w:tr w:rsidR="00FF0E51" w:rsidRPr="00D0210B" w14:paraId="45DCE08A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88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89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 xml:space="preserve">Раздел 2. </w:t>
            </w:r>
            <w:r w:rsidR="00ED5F5F" w:rsidRPr="00D0210B">
              <w:rPr>
                <w:b/>
              </w:rPr>
              <w:t>Информационные технологии обработки различных типов данных</w:t>
            </w:r>
          </w:p>
        </w:tc>
      </w:tr>
      <w:tr w:rsidR="00B36EF2" w:rsidRPr="00D0210B" w14:paraId="45DCE093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8B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8C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</w:t>
            </w:r>
            <w:r w:rsidRPr="00D0210B">
              <w:rPr>
                <w:lang w:val="en-US"/>
              </w:rPr>
              <w:t>1</w:t>
            </w:r>
            <w:r w:rsidRPr="00D0210B"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8D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Лабораторные работы «Обработка текстовой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8E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8F" w14:textId="1277AE56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5-8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90" w14:textId="6EFFCB2D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91" w14:textId="4FFBACA6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92" w14:textId="02C4BAEA" w:rsidR="00B36EF2" w:rsidRPr="00B36EF2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B36EF2">
              <w:t>8</w:t>
            </w:r>
          </w:p>
        </w:tc>
      </w:tr>
      <w:tr w:rsidR="00B36EF2" w:rsidRPr="00D0210B" w14:paraId="45DCE09C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94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95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</w:t>
            </w:r>
            <w:r w:rsidRPr="00D0210B">
              <w:rPr>
                <w:lang w:val="en-US"/>
              </w:rPr>
              <w:t>1</w:t>
            </w:r>
            <w:r w:rsidRPr="00D0210B"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96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Лабораторные работы «Обработка числовой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97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98" w14:textId="43BB34D0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8-12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99" w14:textId="345FCD43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9A" w14:textId="2124698C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9B" w14:textId="3450DB66" w:rsidR="00B36EF2" w:rsidRPr="00B36EF2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B36EF2">
              <w:t>12</w:t>
            </w:r>
          </w:p>
        </w:tc>
      </w:tr>
      <w:tr w:rsidR="00B36EF2" w:rsidRPr="00D0210B" w14:paraId="45DCE0A5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9D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9E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</w:t>
            </w:r>
            <w:r w:rsidRPr="00D0210B">
              <w:rPr>
                <w:lang w:val="en-US"/>
              </w:rPr>
              <w:t>1</w:t>
            </w:r>
            <w:r w:rsidRPr="00D0210B"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9F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Лабораторные работы «Обработка графической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A0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A1" w14:textId="4914CD17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5-8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A2" w14:textId="0C7CCF40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A3" w14:textId="273CC128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A4" w14:textId="604EC791" w:rsidR="00B36EF2" w:rsidRPr="00B36EF2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B36EF2">
              <w:t>8</w:t>
            </w:r>
          </w:p>
        </w:tc>
      </w:tr>
      <w:tr w:rsidR="00B36EF2" w:rsidRPr="00D0210B" w14:paraId="45DCE0AE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A6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6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A7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</w:t>
            </w:r>
            <w:r w:rsidRPr="00D0210B">
              <w:rPr>
                <w:lang w:val="en-US"/>
              </w:rPr>
              <w:t>1</w:t>
            </w:r>
            <w:r w:rsidRPr="00D0210B"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A8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творческого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A9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AA" w14:textId="5D2AA60C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4-6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AB" w14:textId="1CDAEEC0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AC" w14:textId="7C1C1CB9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AD" w14:textId="19E54CDC" w:rsidR="00B36EF2" w:rsidRPr="00B36EF2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B36EF2">
              <w:t>6</w:t>
            </w:r>
          </w:p>
        </w:tc>
      </w:tr>
      <w:tr w:rsidR="00B36EF2" w:rsidRPr="00D0210B" w14:paraId="45DCE0B7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AF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7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B0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</w:t>
            </w:r>
            <w:r w:rsidRPr="00D0210B">
              <w:rPr>
                <w:lang w:val="en-US"/>
              </w:rPr>
              <w:t>1</w:t>
            </w:r>
            <w:r w:rsidRPr="00D0210B"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B1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Лабораторные работы «Работа с базой данных»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B2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B3" w14:textId="18A952A5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8-12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B4" w14:textId="159210B0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B5" w14:textId="7CC4327A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B6" w14:textId="34185366" w:rsidR="00B36EF2" w:rsidRPr="00B36EF2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B36EF2">
              <w:t>12</w:t>
            </w:r>
          </w:p>
        </w:tc>
      </w:tr>
      <w:tr w:rsidR="00B36EF2" w:rsidRPr="00D0210B" w14:paraId="45DCE0C0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B8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8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B9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</w:t>
            </w:r>
            <w:r w:rsidRPr="00D0210B">
              <w:rPr>
                <w:lang w:val="en-US"/>
              </w:rPr>
              <w:t>1</w:t>
            </w:r>
            <w:r w:rsidRPr="00D0210B"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BA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разделу 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BB" w14:textId="77777777" w:rsidR="00B36EF2" w:rsidRPr="00D0210B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BC" w14:textId="6B664144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3-5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BD" w14:textId="31308F6A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BE" w14:textId="61DDDE3C" w:rsidR="00B36EF2" w:rsidRPr="00B36EF2" w:rsidRDefault="00B36EF2" w:rsidP="00D0210B">
            <w:pPr>
              <w:autoSpaceDE w:val="0"/>
              <w:autoSpaceDN w:val="0"/>
              <w:adjustRightInd w:val="0"/>
              <w:jc w:val="center"/>
            </w:pPr>
            <w:r w:rsidRPr="00B36EF2">
              <w:t>3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BF" w14:textId="79F75B44" w:rsidR="00B36EF2" w:rsidRPr="00B36EF2" w:rsidRDefault="00B36EF2" w:rsidP="00D0210B">
            <w:pPr>
              <w:autoSpaceDE w:val="0"/>
              <w:autoSpaceDN w:val="0"/>
              <w:adjustRightInd w:val="0"/>
              <w:jc w:val="both"/>
            </w:pPr>
            <w:r w:rsidRPr="00B36EF2">
              <w:t>5</w:t>
            </w:r>
          </w:p>
        </w:tc>
      </w:tr>
      <w:tr w:rsidR="00FF0E51" w:rsidRPr="00D0210B" w14:paraId="45DCE0C3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C1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C2" w14:textId="77777777" w:rsidR="00FF0E51" w:rsidRPr="00D0210B" w:rsidRDefault="00FF0E51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>Раздел 3. Сетевые информационные технологии</w:t>
            </w:r>
          </w:p>
        </w:tc>
      </w:tr>
      <w:tr w:rsidR="00B501D7" w:rsidRPr="00D0210B" w14:paraId="45DCE0CC" w14:textId="77777777" w:rsidTr="00DC1EC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C4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9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C5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</w:t>
            </w:r>
            <w:r w:rsidRPr="00D0210B">
              <w:rPr>
                <w:lang w:val="en-US"/>
              </w:rPr>
              <w:t>2</w:t>
            </w:r>
            <w:r w:rsidRPr="00D0210B"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C6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Создание сетевого портфолио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C7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портфолио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C8" w14:textId="378F562E" w:rsidR="00603664" w:rsidRPr="00D0210B" w:rsidRDefault="00B36EF2" w:rsidP="00D0210B">
            <w:pPr>
              <w:autoSpaceDE w:val="0"/>
              <w:autoSpaceDN w:val="0"/>
              <w:adjustRightInd w:val="0"/>
              <w:jc w:val="center"/>
            </w:pPr>
            <w:r>
              <w:t>5-8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C9" w14:textId="52C1B31E" w:rsidR="00603664" w:rsidRPr="00D0210B" w:rsidRDefault="00B36EF2" w:rsidP="00D0210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CA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CB" w14:textId="77777777" w:rsidR="00603664" w:rsidRPr="00D0210B" w:rsidRDefault="0060366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8</w:t>
            </w:r>
          </w:p>
        </w:tc>
      </w:tr>
      <w:tr w:rsidR="00DC1EC7" w:rsidRPr="00D0210B" w14:paraId="45DCE0D5" w14:textId="77777777" w:rsidTr="00DC1EC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CD" w14:textId="77777777" w:rsidR="00DC1EC7" w:rsidRPr="00D0210B" w:rsidRDefault="00DC1EC7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CE" w14:textId="77777777" w:rsidR="00DC1EC7" w:rsidRPr="00D0210B" w:rsidRDefault="00DC1EC7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CF" w14:textId="77777777" w:rsidR="00DC1EC7" w:rsidRPr="00D0210B" w:rsidRDefault="00DC1EC7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D0" w14:textId="77777777" w:rsidR="00DC1EC7" w:rsidRPr="00D0210B" w:rsidRDefault="00DC1EC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экзамен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D1" w14:textId="77777777" w:rsidR="00DC1EC7" w:rsidRPr="00D0210B" w:rsidRDefault="00DC1EC7" w:rsidP="00D0210B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0D2" w14:textId="77777777" w:rsidR="00DC1EC7" w:rsidRPr="00D0210B" w:rsidRDefault="00DC1EC7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D3" w14:textId="77777777" w:rsidR="00DC1EC7" w:rsidRPr="00D0210B" w:rsidRDefault="00DC1EC7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0D4" w14:textId="77777777" w:rsidR="00DC1EC7" w:rsidRPr="00D0210B" w:rsidRDefault="00DC1EC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30</w:t>
            </w:r>
          </w:p>
        </w:tc>
      </w:tr>
      <w:tr w:rsidR="00603664" w:rsidRPr="00D0210B" w14:paraId="45DCE0DC" w14:textId="77777777" w:rsidTr="00DC1EC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D6" w14:textId="77777777" w:rsidR="003870A1" w:rsidRPr="00D0210B" w:rsidRDefault="003870A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0D7" w14:textId="77777777" w:rsidR="003870A1" w:rsidRPr="00D0210B" w:rsidRDefault="003870A1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0D8" w14:textId="77777777" w:rsidR="003870A1" w:rsidRPr="00D0210B" w:rsidRDefault="003870A1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Итого:</w:t>
            </w:r>
          </w:p>
        </w:tc>
        <w:tc>
          <w:tcPr>
            <w:tcW w:w="39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0D9" w14:textId="77777777" w:rsidR="003870A1" w:rsidRPr="00D0210B" w:rsidRDefault="003870A1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0DA" w14:textId="77777777" w:rsidR="003870A1" w:rsidRPr="00D0210B" w:rsidRDefault="00DC1EC7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</w:t>
            </w:r>
            <w:r w:rsidR="003870A1" w:rsidRPr="00D0210B"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0DB" w14:textId="77777777" w:rsidR="003870A1" w:rsidRPr="00D0210B" w:rsidRDefault="00DC1EC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10</w:t>
            </w:r>
            <w:r w:rsidR="003870A1" w:rsidRPr="00D0210B">
              <w:t>0</w:t>
            </w:r>
          </w:p>
        </w:tc>
      </w:tr>
    </w:tbl>
    <w:p w14:paraId="0C401FAA" w14:textId="77777777" w:rsidR="009A2EA3" w:rsidRDefault="009A2EA3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E0DE" w14:textId="629BC0CB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7. Учебно-методическое и информационное обеспечение</w:t>
      </w:r>
    </w:p>
    <w:p w14:paraId="45DCE0DF" w14:textId="77777777" w:rsidR="00FF0E51" w:rsidRPr="00D0210B" w:rsidRDefault="00FF0E51" w:rsidP="008D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0210B">
        <w:rPr>
          <w:bCs/>
          <w:i/>
        </w:rPr>
        <w:t xml:space="preserve">7.1. </w:t>
      </w:r>
      <w:r w:rsidRPr="00D0210B">
        <w:rPr>
          <w:bCs/>
          <w:i/>
          <w:iCs/>
        </w:rPr>
        <w:t>Основная литература</w:t>
      </w:r>
    </w:p>
    <w:p w14:paraId="1915455B" w14:textId="77777777" w:rsidR="00B36EF2" w:rsidRDefault="00B36EF2" w:rsidP="008D010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</w:t>
      </w:r>
      <w:proofErr w:type="gramStart"/>
      <w:r w:rsidRPr="00E172CD">
        <w:rPr>
          <w:color w:val="000000"/>
        </w:rPr>
        <w:t>А.С.</w:t>
      </w:r>
      <w:proofErr w:type="gramEnd"/>
      <w:r w:rsidRPr="00E172CD">
        <w:rPr>
          <w:color w:val="000000"/>
        </w:rPr>
        <w:t xml:space="preserve"> Информатика: учебник для вузов. – М., Берлин: </w:t>
      </w:r>
      <w:proofErr w:type="spellStart"/>
      <w:r w:rsidRPr="00E172CD">
        <w:rPr>
          <w:color w:val="000000"/>
        </w:rPr>
        <w:t>Директ</w:t>
      </w:r>
      <w:proofErr w:type="spellEnd"/>
      <w:r w:rsidRPr="00E172CD">
        <w:rPr>
          <w:color w:val="000000"/>
        </w:rPr>
        <w:t xml:space="preserve">-Медиа, 2015.  484 с. </w:t>
      </w:r>
      <w:hyperlink r:id="rId20" w:history="1">
        <w:r w:rsidRPr="00E172CD">
          <w:rPr>
            <w:color w:val="000000"/>
          </w:rPr>
          <w:t>http://biblioclub.ru/index.php?page=book&amp;id=428591</w:t>
        </w:r>
      </w:hyperlink>
    </w:p>
    <w:p w14:paraId="60126FC6" w14:textId="77777777" w:rsidR="00B36EF2" w:rsidRPr="00D252BE" w:rsidRDefault="00B36EF2" w:rsidP="008D0107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 xml:space="preserve">Информатика и программирование: учебное пособие / </w:t>
      </w:r>
      <w:proofErr w:type="gramStart"/>
      <w:r w:rsidRPr="00D252BE">
        <w:rPr>
          <w:bCs/>
          <w:iCs/>
        </w:rPr>
        <w:t>Р.Ю.</w:t>
      </w:r>
      <w:proofErr w:type="gramEnd"/>
      <w:r w:rsidRPr="00D252BE">
        <w:rPr>
          <w:bCs/>
          <w:iCs/>
        </w:rPr>
        <w:t> Царев, А.Н. Пупков, В.В. Самарин, Е.В. Мыльникова. Красноярск: Сибирский федеральный университет. 2014.  132 с.: URL: </w:t>
      </w:r>
      <w:hyperlink r:id="rId21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14:paraId="3E56F637" w14:textId="77777777" w:rsidR="00B36EF2" w:rsidRDefault="00B36EF2" w:rsidP="008D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29307C6A" w14:textId="77777777" w:rsidR="00B36EF2" w:rsidRPr="008D17E6" w:rsidRDefault="00B36EF2" w:rsidP="00B36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D17E6">
        <w:rPr>
          <w:bCs/>
          <w:iCs/>
        </w:rPr>
        <w:t xml:space="preserve">1.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 xml:space="preserve">: учебник / </w:t>
      </w:r>
      <w:proofErr w:type="gramStart"/>
      <w:r w:rsidRPr="008D17E6">
        <w:rPr>
          <w:bCs/>
          <w:iCs/>
        </w:rPr>
        <w:t>Ю.Ю.</w:t>
      </w:r>
      <w:proofErr w:type="gramEnd"/>
      <w:r w:rsidRPr="008D17E6">
        <w:rPr>
          <w:bCs/>
          <w:iCs/>
        </w:rPr>
        <w:t> Громов, И.В. </w:t>
      </w:r>
      <w:proofErr w:type="spellStart"/>
      <w:r w:rsidRPr="008D17E6">
        <w:rPr>
          <w:bCs/>
          <w:iCs/>
        </w:rPr>
        <w:t>Дидрих</w:t>
      </w:r>
      <w:proofErr w:type="spellEnd"/>
      <w:r w:rsidRPr="008D17E6">
        <w:rPr>
          <w:bCs/>
          <w:iCs/>
        </w:rPr>
        <w:t xml:space="preserve">, О.Г. Иванова, и др. Тамбов: Издательство ФГБОУ ВПО «ТГТУ», 2015. 260 с.  </w:t>
      </w:r>
      <w:hyperlink r:id="rId22" w:history="1">
        <w:r w:rsidRPr="008D17E6">
          <w:rPr>
            <w:bCs/>
            <w:iCs/>
          </w:rPr>
          <w:t>http://biblioclub.ru/index.php?page=book&amp;id=444641</w:t>
        </w:r>
      </w:hyperlink>
    </w:p>
    <w:p w14:paraId="4421BF95" w14:textId="77777777" w:rsidR="00B36EF2" w:rsidRDefault="00B36EF2" w:rsidP="00B36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Cs/>
        </w:rPr>
        <w:t xml:space="preserve">2. </w:t>
      </w:r>
      <w:r w:rsidRPr="000C6DF3">
        <w:t xml:space="preserve">Лыткина </w:t>
      </w:r>
      <w:proofErr w:type="gramStart"/>
      <w:r w:rsidRPr="000C6DF3">
        <w:t>Е.А.</w:t>
      </w:r>
      <w:proofErr w:type="gramEnd"/>
      <w:r w:rsidRPr="000C6DF3">
        <w:t xml:space="preserve"> Применение информационных технологий: учебное пособие. Архангельск: САФУ. 2015. 91 с. </w:t>
      </w:r>
      <w:hyperlink r:id="rId23" w:history="1">
        <w:r w:rsidRPr="0071303A">
          <w:rPr>
            <w:rStyle w:val="af"/>
          </w:rPr>
          <w:t>https://biblioclub.ru/index.php?page=book_red&amp;id=436329</w:t>
        </w:r>
        <w:r w:rsidRPr="0071303A">
          <w:rPr>
            <w:rStyle w:val="af"/>
            <w:bCs/>
            <w:i/>
            <w:iCs/>
          </w:rPr>
          <w:t>7</w:t>
        </w:r>
      </w:hyperlink>
      <w:r>
        <w:rPr>
          <w:bCs/>
          <w:i/>
          <w:iCs/>
        </w:rPr>
        <w:t>.</w:t>
      </w:r>
    </w:p>
    <w:p w14:paraId="5DBF7F22" w14:textId="77777777" w:rsidR="00B36EF2" w:rsidRPr="00D252BE" w:rsidRDefault="00B36EF2" w:rsidP="00B36EF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/>
          <w:iCs/>
        </w:rPr>
        <w:lastRenderedPageBreak/>
        <w:t xml:space="preserve">3. </w:t>
      </w:r>
      <w:proofErr w:type="spellStart"/>
      <w:r w:rsidRPr="00D252BE">
        <w:rPr>
          <w:bCs/>
          <w:iCs/>
        </w:rPr>
        <w:t>Хныкина</w:t>
      </w:r>
      <w:proofErr w:type="spellEnd"/>
      <w:r w:rsidRPr="00D252BE">
        <w:rPr>
          <w:bCs/>
          <w:iCs/>
        </w:rPr>
        <w:t xml:space="preserve"> А.Г. Информационные технологии: учебное пособие. </w:t>
      </w:r>
      <w:proofErr w:type="gramStart"/>
      <w:r w:rsidRPr="00D252BE">
        <w:rPr>
          <w:bCs/>
          <w:iCs/>
        </w:rPr>
        <w:t>Ставрополь :</w:t>
      </w:r>
      <w:proofErr w:type="gramEnd"/>
      <w:r w:rsidRPr="00D252BE">
        <w:rPr>
          <w:bCs/>
          <w:iCs/>
        </w:rPr>
        <w:t xml:space="preserve"> СКФУ. 2017.  126 с. URL: </w:t>
      </w:r>
      <w:hyperlink r:id="rId24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14:paraId="167D2A8C" w14:textId="77777777" w:rsidR="00B36EF2" w:rsidRPr="00E172CD" w:rsidRDefault="00B36EF2" w:rsidP="00B36EF2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 xml:space="preserve">Царев </w:t>
      </w:r>
      <w:proofErr w:type="gramStart"/>
      <w:r w:rsidRPr="00E172CD">
        <w:rPr>
          <w:color w:val="000000"/>
        </w:rPr>
        <w:t>Р.Ю.</w:t>
      </w:r>
      <w:proofErr w:type="gramEnd"/>
      <w:r w:rsidRPr="00E172CD">
        <w:rPr>
          <w:color w:val="000000"/>
        </w:rPr>
        <w:t>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5AD6059D" w14:textId="77777777" w:rsidR="00B36EF2" w:rsidRPr="00E172CD" w:rsidRDefault="00B36EF2" w:rsidP="00B36EF2">
      <w:pPr>
        <w:spacing w:line="276" w:lineRule="auto"/>
        <w:ind w:firstLine="709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14:paraId="5FA2402F" w14:textId="77777777" w:rsidR="00B36EF2" w:rsidRDefault="00B36EF2" w:rsidP="00B36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E853758" w14:textId="77777777" w:rsidR="00B36EF2" w:rsidRPr="00FD1D7A" w:rsidRDefault="00B36EF2" w:rsidP="00B36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F6DDD">
        <w:rPr>
          <w:lang w:val="en-US"/>
        </w:rPr>
        <w:t xml:space="preserve">1. </w:t>
      </w:r>
      <w:proofErr w:type="spellStart"/>
      <w:r>
        <w:t>Б</w:t>
      </w:r>
      <w:r w:rsidRPr="00AF340E">
        <w:t>ахтиярова</w:t>
      </w:r>
      <w:proofErr w:type="spellEnd"/>
      <w:r w:rsidRPr="00AF6DDD">
        <w:rPr>
          <w:lang w:val="en-US"/>
        </w:rPr>
        <w:t xml:space="preserve"> </w:t>
      </w:r>
      <w:r w:rsidRPr="00AF340E">
        <w:t>Л</w:t>
      </w:r>
      <w:r w:rsidRPr="00AF6DDD">
        <w:rPr>
          <w:lang w:val="en-US"/>
        </w:rPr>
        <w:t>.</w:t>
      </w:r>
      <w:r w:rsidRPr="00AF340E">
        <w:t>Н</w:t>
      </w:r>
      <w:r w:rsidRPr="00AF6DDD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F6DDD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F6DDD">
        <w:rPr>
          <w:lang w:val="en-US"/>
        </w:rPr>
        <w:t xml:space="preserve"> 2010. </w:t>
      </w:r>
      <w:r>
        <w:t xml:space="preserve">Часть I: Работа в текстовом процессоре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2010. Работа в табличном процессоре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2010: </w:t>
      </w:r>
      <w:proofErr w:type="spellStart"/>
      <w:r w:rsidRPr="00E33696">
        <w:t>Учеб</w:t>
      </w:r>
      <w:r w:rsidRPr="00FD1D7A">
        <w:t>.</w:t>
      </w:r>
      <w:r w:rsidRPr="00E33696">
        <w:t>пособие</w:t>
      </w:r>
      <w:proofErr w:type="spellEnd"/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</w:p>
    <w:p w14:paraId="07A916DF" w14:textId="07D0C7E3" w:rsidR="00B36EF2" w:rsidRDefault="00B36EF2" w:rsidP="00B36EF2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r w:rsidRPr="009113D1">
        <w:rPr>
          <w:sz w:val="24"/>
          <w:lang w:val="en-US"/>
        </w:rPr>
        <w:t xml:space="preserve">2.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9113D1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9113D1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9113D1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9113D1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9113D1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II</w:t>
      </w:r>
      <w:r w:rsidRPr="00FD1D7A">
        <w:rPr>
          <w:sz w:val="24"/>
        </w:rPr>
        <w:t xml:space="preserve">: </w:t>
      </w:r>
      <w:r w:rsidRPr="00E33696">
        <w:rPr>
          <w:sz w:val="24"/>
        </w:rPr>
        <w:t>Работа</w:t>
      </w:r>
      <w:r>
        <w:rPr>
          <w:sz w:val="24"/>
        </w:rPr>
        <w:t xml:space="preserve"> </w:t>
      </w:r>
      <w:r w:rsidRPr="00E33696">
        <w:rPr>
          <w:sz w:val="24"/>
        </w:rPr>
        <w:t>в</w:t>
      </w:r>
      <w:r>
        <w:rPr>
          <w:sz w:val="24"/>
        </w:rPr>
        <w:t xml:space="preserve"> </w:t>
      </w:r>
      <w:r w:rsidRPr="00E33696">
        <w:rPr>
          <w:sz w:val="24"/>
        </w:rPr>
        <w:t>приложении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Microsoft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Office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Access</w:t>
      </w:r>
      <w:r w:rsidRPr="00FD1D7A">
        <w:rPr>
          <w:sz w:val="24"/>
        </w:rPr>
        <w:t xml:space="preserve"> 2010. </w:t>
      </w:r>
      <w:r w:rsidRPr="00E33696">
        <w:rPr>
          <w:sz w:val="24"/>
        </w:rPr>
        <w:t>Работа</w:t>
      </w:r>
      <w:r>
        <w:rPr>
          <w:sz w:val="24"/>
        </w:rPr>
        <w:t xml:space="preserve"> </w:t>
      </w:r>
      <w:r w:rsidRPr="00E33696">
        <w:rPr>
          <w:sz w:val="24"/>
        </w:rPr>
        <w:t>в</w:t>
      </w:r>
      <w:r>
        <w:rPr>
          <w:sz w:val="24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>Microsoft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Office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PowerPoint</w:t>
      </w:r>
      <w:r w:rsidRPr="00FD1D7A">
        <w:rPr>
          <w:sz w:val="24"/>
        </w:rPr>
        <w:t xml:space="preserve"> 2010: </w:t>
      </w:r>
      <w:proofErr w:type="spellStart"/>
      <w:r w:rsidRPr="00E33696">
        <w:rPr>
          <w:sz w:val="24"/>
        </w:rPr>
        <w:t>Учеб</w:t>
      </w:r>
      <w:r w:rsidRPr="00FD1D7A">
        <w:rPr>
          <w:sz w:val="24"/>
        </w:rPr>
        <w:t>.</w:t>
      </w:r>
      <w:r w:rsidRPr="00E33696">
        <w:rPr>
          <w:sz w:val="24"/>
        </w:rPr>
        <w:t>пособие</w:t>
      </w:r>
      <w:proofErr w:type="spellEnd"/>
      <w:r w:rsidRPr="00FD1D7A">
        <w:t>.</w:t>
      </w:r>
      <w:r w:rsidRPr="00FD1D7A">
        <w:rPr>
          <w:sz w:val="24"/>
        </w:rPr>
        <w:t xml:space="preserve"> – </w:t>
      </w:r>
      <w:r w:rsidRPr="00AF340E">
        <w:rPr>
          <w:sz w:val="24"/>
        </w:rPr>
        <w:t>Н</w:t>
      </w:r>
      <w:r w:rsidRPr="00FD1D7A">
        <w:rPr>
          <w:sz w:val="24"/>
        </w:rPr>
        <w:t xml:space="preserve">. </w:t>
      </w:r>
      <w:r w:rsidRPr="00AF340E">
        <w:rPr>
          <w:sz w:val="24"/>
        </w:rPr>
        <w:t>Новгород</w:t>
      </w:r>
      <w:r w:rsidRPr="00FD1D7A">
        <w:rPr>
          <w:sz w:val="24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FD1D7A">
        <w:rPr>
          <w:sz w:val="24"/>
        </w:rPr>
        <w:t>, 201</w:t>
      </w:r>
      <w:r>
        <w:rPr>
          <w:sz w:val="24"/>
        </w:rPr>
        <w:t>2</w:t>
      </w:r>
      <w:r w:rsidRPr="00FD1D7A">
        <w:rPr>
          <w:sz w:val="24"/>
        </w:rPr>
        <w:t xml:space="preserve">. </w:t>
      </w:r>
    </w:p>
    <w:p w14:paraId="7CDF0BB3" w14:textId="2BC58B38" w:rsidR="00B36EF2" w:rsidRPr="00FD1D7A" w:rsidRDefault="00B36EF2" w:rsidP="00B36EF2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 xml:space="preserve">Бахтиярова Л.Н. Работа в среде </w:t>
      </w:r>
      <w:proofErr w:type="spellStart"/>
      <w:r w:rsidRPr="00AF340E">
        <w:rPr>
          <w:sz w:val="24"/>
        </w:rPr>
        <w:t>Adobe</w:t>
      </w:r>
      <w:proofErr w:type="spellEnd"/>
      <w:r>
        <w:rPr>
          <w:sz w:val="24"/>
        </w:rPr>
        <w:t xml:space="preserve"> </w:t>
      </w:r>
      <w:proofErr w:type="spellStart"/>
      <w:r w:rsidRPr="00AF340E">
        <w:rPr>
          <w:sz w:val="24"/>
        </w:rPr>
        <w:t>Photoshop</w:t>
      </w:r>
      <w:proofErr w:type="spellEnd"/>
      <w:r w:rsidRPr="00AF340E">
        <w:rPr>
          <w:sz w:val="24"/>
        </w:rPr>
        <w:t xml:space="preserve"> CS: Учебное пособие.  </w:t>
      </w:r>
      <w:r>
        <w:rPr>
          <w:sz w:val="24"/>
        </w:rPr>
        <w:t xml:space="preserve">–  </w:t>
      </w:r>
      <w:proofErr w:type="spellStart"/>
      <w:r w:rsidRPr="00AF340E">
        <w:rPr>
          <w:sz w:val="24"/>
        </w:rPr>
        <w:t>Н.Новгород</w:t>
      </w:r>
      <w:proofErr w:type="spellEnd"/>
      <w:r w:rsidRPr="00AF340E">
        <w:rPr>
          <w:sz w:val="24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 xml:space="preserve">13. </w:t>
      </w:r>
      <w:r w:rsidRPr="00AF340E">
        <w:rPr>
          <w:sz w:val="24"/>
        </w:rPr>
        <w:t>96 с.</w:t>
      </w:r>
    </w:p>
    <w:p w14:paraId="13D0D60E" w14:textId="77777777" w:rsidR="00B36EF2" w:rsidRDefault="00B36EF2" w:rsidP="00B36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4DB08C82" w14:textId="77777777" w:rsidR="00B36EF2" w:rsidRDefault="00B36EF2" w:rsidP="00B36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http://www.taurion.ru/word </w:t>
      </w:r>
    </w:p>
    <w:p w14:paraId="090B44A0" w14:textId="77777777" w:rsidR="00B36EF2" w:rsidRDefault="00B36EF2" w:rsidP="00B36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http://www.taurion.ru/excel </w:t>
      </w:r>
    </w:p>
    <w:p w14:paraId="10546919" w14:textId="77777777" w:rsidR="00B36EF2" w:rsidRDefault="00B36EF2" w:rsidP="00B36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http://www.taurion.ru/access </w:t>
      </w:r>
    </w:p>
    <w:p w14:paraId="115095B0" w14:textId="77777777" w:rsidR="00B36EF2" w:rsidRDefault="00B36EF2" w:rsidP="00B36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</w:t>
      </w:r>
      <w:proofErr w:type="spellStart"/>
      <w:r>
        <w:t>Word</w:t>
      </w:r>
      <w:proofErr w:type="spellEnd"/>
      <w:r>
        <w:t xml:space="preserve"> http://on-line-teaching.com/word/index.html </w:t>
      </w:r>
    </w:p>
    <w:p w14:paraId="5B8B3DDA" w14:textId="77777777" w:rsidR="00B36EF2" w:rsidRPr="00DD5CE1" w:rsidRDefault="00B36EF2" w:rsidP="00B36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 </w:t>
      </w:r>
    </w:p>
    <w:p w14:paraId="45DCE0F1" w14:textId="4D26F461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8. Фонды оценочных средств</w:t>
      </w:r>
    </w:p>
    <w:p w14:paraId="45DCE0F2" w14:textId="77777777" w:rsidR="00FF0E51" w:rsidRPr="00D0210B" w:rsidRDefault="00FF0E51" w:rsidP="00D0210B">
      <w:pPr>
        <w:ind w:firstLine="709"/>
        <w:jc w:val="both"/>
        <w:rPr>
          <w:spacing w:val="-4"/>
        </w:rPr>
      </w:pPr>
      <w:r w:rsidRPr="00D0210B">
        <w:rPr>
          <w:spacing w:val="-4"/>
        </w:rPr>
        <w:t>Фонд оценочных средств представлен в Приложении 1.</w:t>
      </w:r>
    </w:p>
    <w:p w14:paraId="45DCE0F3" w14:textId="547ABFBB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proofErr w:type="spellStart"/>
      <w:r w:rsidRPr="00D0210B">
        <w:rPr>
          <w:b/>
          <w:bCs/>
        </w:rPr>
        <w:t>льно</w:t>
      </w:r>
      <w:proofErr w:type="spellEnd"/>
      <w:r w:rsidRPr="00D0210B">
        <w:rPr>
          <w:b/>
          <w:bCs/>
        </w:rPr>
        <w:t>-техническое обеспечение образовательного процесса по дисциплине</w:t>
      </w:r>
    </w:p>
    <w:p w14:paraId="45DCE0F4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9.1. Описание материально-технической базы</w:t>
      </w:r>
    </w:p>
    <w:p w14:paraId="45DCE0F5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D0210B">
        <w:rPr>
          <w:bCs/>
        </w:rPr>
        <w:t>базой,  обеспечивающей</w:t>
      </w:r>
      <w:proofErr w:type="gramEnd"/>
      <w:r w:rsidRPr="00D0210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5DCE0F6" w14:textId="77777777" w:rsidR="00FF0E51" w:rsidRPr="00D0210B" w:rsidRDefault="00FF0E51" w:rsidP="007466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DCE0F7" w14:textId="77777777" w:rsidR="00FF0E51" w:rsidRPr="00D0210B" w:rsidRDefault="00FF0E51" w:rsidP="007466EA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программного обеспечения</w:t>
      </w:r>
    </w:p>
    <w:p w14:paraId="0163459E" w14:textId="77777777" w:rsidR="00B36EF2" w:rsidRPr="00D27F57" w:rsidRDefault="00B36EF2" w:rsidP="007466EA">
      <w:pPr>
        <w:autoSpaceDE w:val="0"/>
        <w:autoSpaceDN w:val="0"/>
        <w:adjustRightInd w:val="0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27F57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27F57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27F57">
        <w:rPr>
          <w:bCs/>
        </w:rPr>
        <w:t xml:space="preserve"> 2013;</w:t>
      </w:r>
    </w:p>
    <w:p w14:paraId="58728069" w14:textId="679725CE" w:rsidR="00B36EF2" w:rsidRPr="000C1866" w:rsidRDefault="00B36EF2" w:rsidP="007466EA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>
        <w:rPr>
          <w:bCs/>
          <w:lang w:val="en-US"/>
        </w:rPr>
        <w:t>Gimp</w:t>
      </w:r>
      <w:r w:rsidRPr="000C1866">
        <w:rPr>
          <w:bCs/>
          <w:lang w:val="en-US"/>
        </w:rPr>
        <w:t>;</w:t>
      </w:r>
    </w:p>
    <w:p w14:paraId="3BB516F6" w14:textId="55D9C7DC" w:rsidR="00B36EF2" w:rsidRPr="000C1866" w:rsidRDefault="00B36EF2" w:rsidP="007466EA">
      <w:pPr>
        <w:autoSpaceDE w:val="0"/>
        <w:autoSpaceDN w:val="0"/>
        <w:adjustRightInd w:val="0"/>
        <w:jc w:val="both"/>
        <w:rPr>
          <w:bCs/>
          <w:lang w:val="en-US"/>
        </w:rPr>
      </w:pPr>
      <w:r w:rsidRPr="000C1866">
        <w:rPr>
          <w:bCs/>
          <w:lang w:val="en-US"/>
        </w:rPr>
        <w:t xml:space="preserve">          </w:t>
      </w:r>
      <w:r w:rsidRPr="00225F3B">
        <w:rPr>
          <w:bCs/>
          <w:lang w:val="en-US"/>
        </w:rPr>
        <w:t>Google</w:t>
      </w:r>
      <w:r w:rsidRPr="000C1866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0C1866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0C1866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0C1866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0C1866">
        <w:rPr>
          <w:bCs/>
          <w:lang w:val="en-US"/>
        </w:rPr>
        <w:t>.</w:t>
      </w:r>
    </w:p>
    <w:p w14:paraId="45DCE0FC" w14:textId="77777777" w:rsidR="00FF0E51" w:rsidRPr="00D0210B" w:rsidRDefault="00FF0E51" w:rsidP="007466EA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информационных справочных систем</w:t>
      </w:r>
    </w:p>
    <w:p w14:paraId="45DCE0FE" w14:textId="77777777" w:rsidR="00FF0E51" w:rsidRPr="00D0210B" w:rsidRDefault="00FF0E51" w:rsidP="007466EA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www.elibrary.ru</w:t>
      </w:r>
      <w:r w:rsidRPr="00D0210B">
        <w:rPr>
          <w:bCs/>
        </w:rPr>
        <w:tab/>
        <w:t xml:space="preserve">           Научная электронная библиотека</w:t>
      </w:r>
    </w:p>
    <w:p w14:paraId="45DCE0FF" w14:textId="77777777" w:rsidR="00FF0E51" w:rsidRPr="00D0210B" w:rsidRDefault="00FF0E51" w:rsidP="007466EA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www.ebiblioteka.ru</w:t>
      </w:r>
      <w:r w:rsidRPr="00D0210B">
        <w:rPr>
          <w:bCs/>
        </w:rPr>
        <w:tab/>
        <w:t xml:space="preserve">   Универсальные базы данных изданий </w:t>
      </w:r>
    </w:p>
    <w:p w14:paraId="45DCE100" w14:textId="77777777" w:rsidR="00FF0E51" w:rsidRPr="00D0210B" w:rsidRDefault="00FF0E51" w:rsidP="007466EA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http://window.edu.ru/      Единое окно доступа к образовательным ресурсам</w:t>
      </w:r>
    </w:p>
    <w:p w14:paraId="2D3EA001" w14:textId="77777777" w:rsidR="00B36EF2" w:rsidRDefault="00B36EF2" w:rsidP="007466EA">
      <w:pPr>
        <w:pStyle w:val="23"/>
        <w:spacing w:after="0" w:line="240" w:lineRule="auto"/>
        <w:ind w:left="0"/>
        <w:jc w:val="center"/>
        <w:rPr>
          <w:b/>
        </w:rPr>
      </w:pPr>
    </w:p>
    <w:p w14:paraId="45DCE103" w14:textId="0ECE8FAC" w:rsidR="00370BDA" w:rsidRPr="00D0210B" w:rsidRDefault="00370BDA" w:rsidP="00D0210B">
      <w:pPr>
        <w:pStyle w:val="23"/>
        <w:spacing w:after="0" w:line="240" w:lineRule="auto"/>
        <w:ind w:left="0"/>
        <w:jc w:val="center"/>
        <w:rPr>
          <w:b/>
        </w:rPr>
      </w:pPr>
      <w:r w:rsidRPr="00D0210B">
        <w:rPr>
          <w:b/>
        </w:rPr>
        <w:t>5.3. ПРОГРАММА ДИСЦИПЛИНЫ</w:t>
      </w:r>
    </w:p>
    <w:p w14:paraId="45DCE104" w14:textId="77777777" w:rsidR="00370BDA" w:rsidRPr="00D0210B" w:rsidRDefault="00370BDA" w:rsidP="00D0210B">
      <w:pPr>
        <w:autoSpaceDE w:val="0"/>
        <w:autoSpaceDN w:val="0"/>
        <w:adjustRightInd w:val="0"/>
        <w:jc w:val="center"/>
        <w:rPr>
          <w:b/>
          <w:caps/>
        </w:rPr>
      </w:pPr>
      <w:r w:rsidRPr="00D0210B">
        <w:rPr>
          <w:b/>
          <w:caps/>
        </w:rPr>
        <w:t>«введение в профессию»</w:t>
      </w:r>
    </w:p>
    <w:p w14:paraId="45DCE106" w14:textId="77777777" w:rsidR="00370BDA" w:rsidRPr="00D0210B" w:rsidRDefault="00370BDA" w:rsidP="00D0210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1. Пояснительная записка</w:t>
      </w:r>
    </w:p>
    <w:p w14:paraId="45DCE108" w14:textId="674A8440" w:rsidR="00370BDA" w:rsidRDefault="00B36EF2" w:rsidP="003D3CF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>
        <w:t>Дисциплина</w:t>
      </w:r>
      <w:r w:rsidR="00370BDA" w:rsidRPr="00D0210B">
        <w:t xml:space="preserve"> «Введение в профессию» решает проблему мотивации и создания условий для погружения студентов в профессиональное пространство. В ходе освоения </w:t>
      </w:r>
      <w:r w:rsidR="00370BDA" w:rsidRPr="00D0210B">
        <w:lastRenderedPageBreak/>
        <w:t>дисциплины формируется</w:t>
      </w:r>
      <w:r w:rsidR="00175DE5" w:rsidRPr="00D0210B">
        <w:t xml:space="preserve"> </w:t>
      </w:r>
      <w:r w:rsidR="00370BDA" w:rsidRPr="00D0210B">
        <w:rPr>
          <w:rFonts w:eastAsia="Calibri"/>
          <w:lang w:eastAsia="en-US"/>
        </w:rPr>
        <w:t xml:space="preserve">личностно-профессиональная траектория развития в процессе обучения профессии. </w:t>
      </w:r>
    </w:p>
    <w:p w14:paraId="5EF988D9" w14:textId="77777777" w:rsidR="004C0DA9" w:rsidRPr="00D0210B" w:rsidRDefault="004C0DA9" w:rsidP="003D3CF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</w:p>
    <w:p w14:paraId="45DCE109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2. Место в структуре модуля</w:t>
      </w:r>
    </w:p>
    <w:p w14:paraId="45DCE10A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</w:pPr>
      <w:r w:rsidRPr="00D0210B">
        <w:t>Данная дисциплина относится к базовой части образовательного модуля «Информационные технологи» обязательной для изучения. Для изучения данной дисциплины необходимы знания, полученные в ходе изучения дисциплины «Информатика». Дисциплина является предшествующей для дисциплин по выбору модуля «Информационные технологии».</w:t>
      </w:r>
    </w:p>
    <w:p w14:paraId="45DCE10C" w14:textId="2603D49C" w:rsidR="00370BDA" w:rsidRDefault="00370BDA" w:rsidP="003D3CFF">
      <w:pPr>
        <w:autoSpaceDE w:val="0"/>
        <w:autoSpaceDN w:val="0"/>
        <w:adjustRightInd w:val="0"/>
        <w:ind w:firstLine="709"/>
        <w:jc w:val="both"/>
      </w:pPr>
      <w:r w:rsidRPr="00D0210B">
        <w:t xml:space="preserve">Количество контактных часов 36 – </w:t>
      </w:r>
      <w:proofErr w:type="spellStart"/>
      <w:proofErr w:type="gramStart"/>
      <w:r w:rsidRPr="00D0210B">
        <w:t>ак.час</w:t>
      </w:r>
      <w:proofErr w:type="spellEnd"/>
      <w:proofErr w:type="gramEnd"/>
      <w:r w:rsidRPr="00D0210B">
        <w:t xml:space="preserve">; самостоятельная работа студента – 36 </w:t>
      </w:r>
      <w:proofErr w:type="spellStart"/>
      <w:r w:rsidRPr="00D0210B">
        <w:t>ак</w:t>
      </w:r>
      <w:proofErr w:type="spellEnd"/>
      <w:r w:rsidRPr="00D0210B">
        <w:t>. часа.</w:t>
      </w:r>
    </w:p>
    <w:p w14:paraId="7C002E19" w14:textId="77777777" w:rsidR="004C0DA9" w:rsidRPr="00D0210B" w:rsidRDefault="004C0DA9" w:rsidP="003D3CFF">
      <w:pPr>
        <w:autoSpaceDE w:val="0"/>
        <w:autoSpaceDN w:val="0"/>
        <w:adjustRightInd w:val="0"/>
        <w:ind w:firstLine="709"/>
        <w:jc w:val="both"/>
      </w:pPr>
    </w:p>
    <w:p w14:paraId="45DCE10D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3. Цели и задачи</w:t>
      </w:r>
    </w:p>
    <w:p w14:paraId="45DCE10E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</w:pPr>
      <w:r w:rsidRPr="00D0210B">
        <w:rPr>
          <w:i/>
          <w:iCs/>
        </w:rPr>
        <w:t xml:space="preserve">Цель дисциплины </w:t>
      </w:r>
      <w:r w:rsidRPr="00D0210B">
        <w:t>-</w:t>
      </w:r>
      <w:r w:rsidRPr="00D0210B">
        <w:softHyphen/>
        <w:t xml:space="preserve"> создать условия для формирования мотивации и построения личностно-профессиональной траектории развития в рамках обучения профессии в области </w:t>
      </w:r>
      <w:r w:rsidRPr="00D0210B">
        <w:rPr>
          <w:lang w:val="en-US"/>
        </w:rPr>
        <w:t>IT</w:t>
      </w:r>
      <w:r w:rsidRPr="00D0210B">
        <w:t xml:space="preserve">. </w:t>
      </w:r>
    </w:p>
    <w:p w14:paraId="45DCE10F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0210B">
        <w:rPr>
          <w:i/>
          <w:iCs/>
        </w:rPr>
        <w:t>Задачи дисциплины:</w:t>
      </w:r>
    </w:p>
    <w:p w14:paraId="45DCE110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</w:pPr>
      <w:r w:rsidRPr="00D0210B">
        <w:t xml:space="preserve">– </w:t>
      </w:r>
      <w:r w:rsidRPr="00D0210B">
        <w:rPr>
          <w:spacing w:val="3"/>
        </w:rPr>
        <w:t>формировани</w:t>
      </w:r>
      <w:r w:rsidR="00F66386" w:rsidRPr="00D0210B">
        <w:rPr>
          <w:spacing w:val="3"/>
        </w:rPr>
        <w:t>е</w:t>
      </w:r>
      <w:r w:rsidRPr="00D0210B">
        <w:rPr>
          <w:spacing w:val="3"/>
        </w:rPr>
        <w:t xml:space="preserve"> у студентов представления о будущей профессии, о требованиях к компетенциям соответствующих специалистов</w:t>
      </w:r>
      <w:r w:rsidRPr="00D0210B">
        <w:t>;</w:t>
      </w:r>
    </w:p>
    <w:p w14:paraId="45DCE111" w14:textId="77777777" w:rsidR="00370BDA" w:rsidRPr="00D0210B" w:rsidRDefault="00370BDA" w:rsidP="00D0210B">
      <w:pPr>
        <w:shd w:val="clear" w:color="auto" w:fill="FFFFFF"/>
        <w:ind w:firstLine="709"/>
        <w:jc w:val="both"/>
      </w:pPr>
      <w:r w:rsidRPr="00D0210B">
        <w:t xml:space="preserve">– проектирование личностно-профессионального развития в области </w:t>
      </w:r>
      <w:r w:rsidRPr="00D0210B">
        <w:rPr>
          <w:lang w:val="en-US"/>
        </w:rPr>
        <w:t>IT</w:t>
      </w:r>
      <w:r w:rsidR="00175DE5" w:rsidRPr="00D0210B">
        <w:t>.</w:t>
      </w:r>
    </w:p>
    <w:p w14:paraId="45DCE112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E113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2"/>
        <w:gridCol w:w="2335"/>
        <w:gridCol w:w="1250"/>
        <w:gridCol w:w="2357"/>
        <w:gridCol w:w="1249"/>
        <w:gridCol w:w="1688"/>
      </w:tblGrid>
      <w:tr w:rsidR="00370BDA" w:rsidRPr="00D0210B" w14:paraId="45DCE11A" w14:textId="77777777" w:rsidTr="00370BDA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14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15" w14:textId="77777777" w:rsidR="00370BDA" w:rsidRPr="00D0210B" w:rsidRDefault="00370BDA" w:rsidP="00D0210B">
            <w:pPr>
              <w:suppressAutoHyphens/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16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17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18" w14:textId="77777777" w:rsidR="00370BDA" w:rsidRPr="003D3CFF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3D3CFF">
              <w:t>Код компетенций ОПОП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19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Средства оценивания ОР</w:t>
            </w:r>
          </w:p>
        </w:tc>
      </w:tr>
      <w:tr w:rsidR="00370BDA" w:rsidRPr="00D0210B" w14:paraId="45DCE127" w14:textId="77777777" w:rsidTr="00370BDA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1B" w14:textId="77777777" w:rsidR="00370BDA" w:rsidRPr="00D0210B" w:rsidRDefault="00370BDA" w:rsidP="00D0210B">
            <w:pPr>
              <w:jc w:val="both"/>
              <w:rPr>
                <w:i/>
              </w:rPr>
            </w:pPr>
            <w:r w:rsidRPr="00D0210B">
              <w:t>ОР.2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1C" w14:textId="77777777" w:rsidR="00370BDA" w:rsidRPr="00D0210B" w:rsidRDefault="00370BDA" w:rsidP="00D0210B">
            <w:pPr>
              <w:shd w:val="clear" w:color="auto" w:fill="FFFFFF"/>
              <w:jc w:val="both"/>
            </w:pPr>
            <w:r w:rsidRPr="00D0210B">
              <w:t xml:space="preserve">Демонстрирует навыки формирования </w:t>
            </w:r>
            <w:proofErr w:type="gramStart"/>
            <w:r w:rsidRPr="00D0210B">
              <w:t>информационной  среды</w:t>
            </w:r>
            <w:proofErr w:type="gramEnd"/>
            <w:r w:rsidRPr="00D0210B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  <w:p w14:paraId="45DCE11D" w14:textId="77777777" w:rsidR="00370BDA" w:rsidRPr="00D0210B" w:rsidRDefault="00370BDA" w:rsidP="00D0210B">
            <w:pPr>
              <w:tabs>
                <w:tab w:val="left" w:pos="318"/>
              </w:tabs>
              <w:ind w:left="34"/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1E" w14:textId="77777777" w:rsidR="00370BDA" w:rsidRPr="00D0210B" w:rsidRDefault="00370BDA" w:rsidP="00D0210B">
            <w:pPr>
              <w:jc w:val="both"/>
              <w:rPr>
                <w:i/>
              </w:rPr>
            </w:pPr>
            <w:r w:rsidRPr="00D0210B">
              <w:t>ОР.2-</w:t>
            </w:r>
            <w:r w:rsidR="00F66386" w:rsidRPr="00D0210B">
              <w:t>3</w:t>
            </w:r>
            <w:r w:rsidRPr="00D0210B"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1F" w14:textId="77777777" w:rsidR="00370BDA" w:rsidRPr="00D0210B" w:rsidRDefault="00370BDA" w:rsidP="00D0210B">
            <w:pPr>
              <w:shd w:val="clear" w:color="auto" w:fill="FFFFFF"/>
              <w:jc w:val="both"/>
            </w:pPr>
            <w:r w:rsidRPr="00D0210B">
              <w:t>Демонстрирует умения работы с информацией различного типа в предметной информационной среде, информационной среде вуза, сети Интернет, также умения использования соответствующих информационных технологий для формирования собственной информационной среды.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E120" w14:textId="2F947384" w:rsidR="003878E5" w:rsidRPr="003D3CFF" w:rsidRDefault="003878E5" w:rsidP="00D0210B">
            <w:r w:rsidRPr="003D3CFF">
              <w:t>О</w:t>
            </w:r>
            <w:r w:rsidR="005E553B" w:rsidRPr="003D3CFF">
              <w:t>ПК-4</w:t>
            </w:r>
            <w:r w:rsidRPr="003D3CFF">
              <w:t xml:space="preserve">, </w:t>
            </w:r>
          </w:p>
          <w:p w14:paraId="45DCE121" w14:textId="77777777" w:rsidR="003878E5" w:rsidRPr="003D3CFF" w:rsidRDefault="003878E5" w:rsidP="00D0210B">
            <w:pPr>
              <w:autoSpaceDE w:val="0"/>
              <w:autoSpaceDN w:val="0"/>
              <w:adjustRightInd w:val="0"/>
            </w:pPr>
            <w:r w:rsidRPr="003D3CFF">
              <w:t>ПК-24</w:t>
            </w:r>
          </w:p>
          <w:p w14:paraId="45DCE122" w14:textId="77777777" w:rsidR="00370BDA" w:rsidRPr="003D3CFF" w:rsidRDefault="00370BDA" w:rsidP="00D0210B">
            <w:pPr>
              <w:autoSpaceDE w:val="0"/>
              <w:autoSpaceDN w:val="0"/>
              <w:adjustRightInd w:val="0"/>
            </w:pPr>
          </w:p>
          <w:p w14:paraId="45DCE123" w14:textId="77777777" w:rsidR="00370BDA" w:rsidRPr="003D3CFF" w:rsidRDefault="00370BDA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24" w14:textId="77777777" w:rsidR="00370BDA" w:rsidRPr="00D0210B" w:rsidRDefault="00370BDA" w:rsidP="00D0210B">
            <w:r w:rsidRPr="00D0210B">
              <w:t>Творческие задания</w:t>
            </w:r>
          </w:p>
          <w:p w14:paraId="45DCE125" w14:textId="77777777" w:rsidR="00370BDA" w:rsidRPr="00D0210B" w:rsidRDefault="00370BDA" w:rsidP="00D0210B">
            <w:r w:rsidRPr="00D0210B">
              <w:t>Эссе</w:t>
            </w:r>
          </w:p>
          <w:p w14:paraId="45DCE126" w14:textId="77777777" w:rsidR="00370BDA" w:rsidRPr="00D0210B" w:rsidRDefault="00370BDA" w:rsidP="00D0210B">
            <w:pPr>
              <w:rPr>
                <w:i/>
              </w:rPr>
            </w:pPr>
          </w:p>
        </w:tc>
      </w:tr>
    </w:tbl>
    <w:p w14:paraId="06FA7E27" w14:textId="77777777" w:rsidR="003D3CFF" w:rsidRDefault="003D3CFF" w:rsidP="004C0DA9">
      <w:pPr>
        <w:autoSpaceDE w:val="0"/>
        <w:autoSpaceDN w:val="0"/>
        <w:adjustRightInd w:val="0"/>
        <w:jc w:val="both"/>
        <w:rPr>
          <w:b/>
          <w:bCs/>
        </w:rPr>
      </w:pPr>
    </w:p>
    <w:p w14:paraId="20C1CCCC" w14:textId="77777777" w:rsidR="007466EA" w:rsidRDefault="007466E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A62DC" w14:textId="77777777" w:rsidR="007466EA" w:rsidRDefault="007466E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60F66F7" w14:textId="77777777" w:rsidR="007466EA" w:rsidRDefault="007466E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7EDF1C9" w14:textId="77777777" w:rsidR="007466EA" w:rsidRDefault="007466E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E61A6F9" w14:textId="77777777" w:rsidR="007466EA" w:rsidRDefault="007466E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34FA183" w14:textId="77777777" w:rsidR="007466EA" w:rsidRDefault="007466E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E129" w14:textId="5B69DAC4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lastRenderedPageBreak/>
        <w:t>5. Содержание дисциплины</w:t>
      </w:r>
    </w:p>
    <w:p w14:paraId="45DCE12A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91"/>
        <w:gridCol w:w="833"/>
        <w:gridCol w:w="832"/>
        <w:gridCol w:w="1377"/>
        <w:gridCol w:w="1203"/>
        <w:gridCol w:w="1070"/>
      </w:tblGrid>
      <w:tr w:rsidR="00370BDA" w:rsidRPr="00D0210B" w14:paraId="45DCE12F" w14:textId="77777777" w:rsidTr="00370BDA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12B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Наименование темы</w:t>
            </w:r>
          </w:p>
        </w:tc>
        <w:tc>
          <w:tcPr>
            <w:tcW w:w="3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2C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Контактная работа</w:t>
            </w:r>
          </w:p>
        </w:tc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12D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2E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Всего часов по дисциплине</w:t>
            </w:r>
          </w:p>
        </w:tc>
      </w:tr>
      <w:tr w:rsidR="00370BDA" w:rsidRPr="00D0210B" w14:paraId="45DCE136" w14:textId="77777777" w:rsidTr="00370BDA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130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31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Аудиторная работа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32" w14:textId="77777777" w:rsidR="00370BDA" w:rsidRPr="00D0210B" w:rsidRDefault="00370BDA" w:rsidP="00D0210B">
            <w:pPr>
              <w:tabs>
                <w:tab w:val="left" w:pos="814"/>
              </w:tabs>
              <w:jc w:val="center"/>
            </w:pPr>
            <w:proofErr w:type="gramStart"/>
            <w:r w:rsidRPr="00D0210B">
              <w:t xml:space="preserve">Контактная </w:t>
            </w:r>
            <w:r w:rsidR="00175DE5" w:rsidRPr="00D0210B">
              <w:t xml:space="preserve"> </w:t>
            </w:r>
            <w:r w:rsidRPr="00D0210B">
              <w:t>СР</w:t>
            </w:r>
            <w:proofErr w:type="gramEnd"/>
            <w:r w:rsidRPr="00D0210B">
              <w:t xml:space="preserve"> (в </w:t>
            </w:r>
            <w:proofErr w:type="spellStart"/>
            <w:r w:rsidRPr="00D0210B">
              <w:t>т.ч</w:t>
            </w:r>
            <w:proofErr w:type="spellEnd"/>
            <w:r w:rsidRPr="00D0210B">
              <w:t xml:space="preserve">. </w:t>
            </w:r>
          </w:p>
          <w:p w14:paraId="45DCE133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 ЭИОС)</w:t>
            </w:r>
          </w:p>
        </w:tc>
        <w:tc>
          <w:tcPr>
            <w:tcW w:w="12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134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35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370BDA" w:rsidRPr="00D0210B" w14:paraId="45DCE13D" w14:textId="77777777" w:rsidTr="00370BDA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37" w14:textId="77777777" w:rsidR="00370BDA" w:rsidRPr="00D0210B" w:rsidRDefault="00370BDA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38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39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Лабораторные</w:t>
            </w: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3A" w14:textId="77777777" w:rsidR="00370BDA" w:rsidRPr="00D0210B" w:rsidRDefault="00370BDA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2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3B" w14:textId="77777777" w:rsidR="00370BDA" w:rsidRPr="00D0210B" w:rsidRDefault="00370BDA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3C" w14:textId="77777777" w:rsidR="00370BDA" w:rsidRPr="00D0210B" w:rsidRDefault="00370BDA" w:rsidP="00D0210B">
            <w:pPr>
              <w:autoSpaceDE w:val="0"/>
              <w:autoSpaceDN w:val="0"/>
              <w:adjustRightInd w:val="0"/>
            </w:pPr>
          </w:p>
        </w:tc>
      </w:tr>
      <w:tr w:rsidR="00370BDA" w:rsidRPr="00D0210B" w14:paraId="45DCE144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3E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0210B">
              <w:rPr>
                <w:b/>
                <w:bCs/>
              </w:rPr>
              <w:t xml:space="preserve">Раздел 1. </w:t>
            </w:r>
            <w:r w:rsidRPr="00D0210B">
              <w:rPr>
                <w:b/>
              </w:rPr>
              <w:t xml:space="preserve">Современные тенденции в </w:t>
            </w:r>
            <w:proofErr w:type="gramStart"/>
            <w:r w:rsidRPr="00D0210B">
              <w:rPr>
                <w:b/>
              </w:rPr>
              <w:t>области  информационных</w:t>
            </w:r>
            <w:proofErr w:type="gramEnd"/>
            <w:r w:rsidRPr="00D0210B">
              <w:rPr>
                <w:b/>
              </w:rPr>
              <w:t xml:space="preserve">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3F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40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41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42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43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  <w:r w:rsidR="00175DE5" w:rsidRPr="00D0210B">
              <w:rPr>
                <w:b/>
              </w:rPr>
              <w:t>4</w:t>
            </w:r>
          </w:p>
        </w:tc>
      </w:tr>
      <w:tr w:rsidR="00370BDA" w:rsidRPr="00D0210B" w14:paraId="45DCE14B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45" w14:textId="77777777" w:rsidR="00370BDA" w:rsidRPr="00D0210B" w:rsidRDefault="00812400" w:rsidP="00D0210B">
            <w:pPr>
              <w:autoSpaceDE w:val="0"/>
              <w:autoSpaceDN w:val="0"/>
              <w:adjustRightInd w:val="0"/>
            </w:pPr>
            <w:r w:rsidRPr="00D0210B">
              <w:t xml:space="preserve">Тема </w:t>
            </w:r>
            <w:r w:rsidR="00370BDA" w:rsidRPr="00D0210B">
              <w:t xml:space="preserve">1.1 Тенденции мирового </w:t>
            </w:r>
            <w:r w:rsidR="00370BDA" w:rsidRPr="00D0210B">
              <w:rPr>
                <w:lang w:val="en-US"/>
              </w:rPr>
              <w:t>IT</w:t>
            </w:r>
            <w:r w:rsidR="00370BDA" w:rsidRPr="00D0210B">
              <w:t>-рынка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46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47" w14:textId="77777777" w:rsidR="00370BDA" w:rsidRPr="00D0210B" w:rsidRDefault="00175DE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48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49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4A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  <w:r w:rsidR="00175DE5" w:rsidRPr="00D0210B">
              <w:t>2</w:t>
            </w:r>
          </w:p>
        </w:tc>
      </w:tr>
      <w:tr w:rsidR="00370BDA" w:rsidRPr="00D0210B" w14:paraId="45DCE152" w14:textId="77777777" w:rsidTr="00370BDA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4C" w14:textId="77777777" w:rsidR="00370BDA" w:rsidRPr="00D0210B" w:rsidRDefault="00812400" w:rsidP="00D0210B">
            <w:pPr>
              <w:autoSpaceDE w:val="0"/>
              <w:autoSpaceDN w:val="0"/>
              <w:adjustRightInd w:val="0"/>
              <w:rPr>
                <w:bCs/>
              </w:rPr>
            </w:pPr>
            <w:r w:rsidRPr="00D0210B">
              <w:t>Тема</w:t>
            </w:r>
            <w:r w:rsidRPr="00D0210B">
              <w:rPr>
                <w:bCs/>
              </w:rPr>
              <w:t xml:space="preserve"> </w:t>
            </w:r>
            <w:r w:rsidR="00370BDA" w:rsidRPr="00D0210B">
              <w:rPr>
                <w:bCs/>
              </w:rPr>
              <w:t>1.2</w:t>
            </w:r>
            <w:r w:rsidR="00370BDA" w:rsidRPr="00D0210B">
              <w:t xml:space="preserve"> Тенденции отечественного </w:t>
            </w:r>
            <w:r w:rsidR="00370BDA" w:rsidRPr="00D0210B">
              <w:rPr>
                <w:lang w:val="en-US"/>
              </w:rPr>
              <w:t>IT</w:t>
            </w:r>
            <w:r w:rsidR="00370BDA" w:rsidRPr="00D0210B">
              <w:t>-рынка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4D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4E" w14:textId="77777777" w:rsidR="00370BDA" w:rsidRPr="00D0210B" w:rsidRDefault="00175DE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4F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50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51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12</w:t>
            </w:r>
          </w:p>
        </w:tc>
      </w:tr>
      <w:tr w:rsidR="00370BDA" w:rsidRPr="00D0210B" w14:paraId="45DCE159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53" w14:textId="77777777" w:rsidR="00370BDA" w:rsidRPr="00D0210B" w:rsidRDefault="00370BDA" w:rsidP="00D0210B">
            <w:pPr>
              <w:autoSpaceDE w:val="0"/>
              <w:autoSpaceDN w:val="0"/>
              <w:adjustRightInd w:val="0"/>
              <w:rPr>
                <w:b/>
              </w:rPr>
            </w:pPr>
            <w:r w:rsidRPr="00D0210B">
              <w:rPr>
                <w:b/>
                <w:bCs/>
              </w:rPr>
              <w:t xml:space="preserve">Раздел 2. </w:t>
            </w:r>
            <w:r w:rsidRPr="00D0210B">
              <w:rPr>
                <w:b/>
              </w:rPr>
              <w:t xml:space="preserve">Современные требования к подготовке </w:t>
            </w:r>
            <w:r w:rsidRPr="00D0210B">
              <w:rPr>
                <w:b/>
                <w:lang w:val="en-US"/>
              </w:rPr>
              <w:t>IT</w:t>
            </w:r>
            <w:r w:rsidRPr="00D0210B">
              <w:rPr>
                <w:b/>
              </w:rPr>
              <w:t>-специалистов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54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55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10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56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10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57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58" w14:textId="77777777" w:rsidR="00370BDA" w:rsidRPr="00D0210B" w:rsidRDefault="00175DE5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48</w:t>
            </w:r>
          </w:p>
        </w:tc>
      </w:tr>
      <w:tr w:rsidR="00370BDA" w:rsidRPr="00D0210B" w14:paraId="45DCE160" w14:textId="77777777" w:rsidTr="00370BDA">
        <w:trPr>
          <w:trHeight w:val="107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5A" w14:textId="77777777" w:rsidR="00370BDA" w:rsidRPr="00D0210B" w:rsidRDefault="00812400" w:rsidP="00D0210B">
            <w:pPr>
              <w:pStyle w:val="a"/>
              <w:ind w:left="0"/>
              <w:rPr>
                <w:szCs w:val="24"/>
              </w:rPr>
            </w:pPr>
            <w:r w:rsidRPr="00D0210B">
              <w:rPr>
                <w:szCs w:val="24"/>
              </w:rPr>
              <w:t>Тема</w:t>
            </w:r>
            <w:r w:rsidRPr="00D0210B">
              <w:rPr>
                <w:bCs/>
                <w:szCs w:val="24"/>
              </w:rPr>
              <w:t xml:space="preserve"> </w:t>
            </w:r>
            <w:r w:rsidR="00370BDA" w:rsidRPr="00D0210B">
              <w:rPr>
                <w:bCs/>
                <w:szCs w:val="24"/>
              </w:rPr>
              <w:t xml:space="preserve">2.1 </w:t>
            </w:r>
            <w:r w:rsidR="00370BDA" w:rsidRPr="00D0210B">
              <w:rPr>
                <w:szCs w:val="24"/>
              </w:rPr>
              <w:t xml:space="preserve">Содержание и сущность направления </w:t>
            </w:r>
            <w:proofErr w:type="gramStart"/>
            <w:r w:rsidR="00370BDA" w:rsidRPr="00D0210B">
              <w:rPr>
                <w:szCs w:val="24"/>
              </w:rPr>
              <w:t>подготовки  «</w:t>
            </w:r>
            <w:proofErr w:type="gramEnd"/>
            <w:r w:rsidR="00370BDA" w:rsidRPr="00D0210B">
              <w:rPr>
                <w:szCs w:val="24"/>
              </w:rPr>
              <w:t>Информатика и вычислительная техника»</w:t>
            </w:r>
            <w:r w:rsidR="00370BDA" w:rsidRPr="00D0210B">
              <w:rPr>
                <w:bCs/>
                <w:szCs w:val="24"/>
              </w:rPr>
              <w:t xml:space="preserve">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5B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5C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5D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5E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5F" w14:textId="77777777" w:rsidR="00370BDA" w:rsidRPr="00D0210B" w:rsidRDefault="00175DE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9</w:t>
            </w:r>
          </w:p>
        </w:tc>
      </w:tr>
      <w:tr w:rsidR="00370BDA" w:rsidRPr="00D0210B" w14:paraId="45DCE167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61" w14:textId="77777777" w:rsidR="00370BDA" w:rsidRPr="00D0210B" w:rsidRDefault="00812400" w:rsidP="00D0210B">
            <w:pPr>
              <w:rPr>
                <w:bCs/>
              </w:rPr>
            </w:pPr>
            <w:r w:rsidRPr="00D0210B">
              <w:t xml:space="preserve">Тема </w:t>
            </w:r>
            <w:r w:rsidR="00370BDA" w:rsidRPr="00D0210B">
              <w:t>2.2 Государственные и зарубежные образовательные стандарты по направлению «Информатика и вычислительная техника</w:t>
            </w:r>
            <w:proofErr w:type="gramStart"/>
            <w:r w:rsidR="00370BDA" w:rsidRPr="00D0210B">
              <w:t>» .</w:t>
            </w:r>
            <w:proofErr w:type="gramEnd"/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62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63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64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65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66" w14:textId="77777777" w:rsidR="00370BDA" w:rsidRPr="00D0210B" w:rsidRDefault="00175DE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9</w:t>
            </w:r>
          </w:p>
        </w:tc>
      </w:tr>
      <w:tr w:rsidR="00370BDA" w:rsidRPr="00D0210B" w14:paraId="45DCE16E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68" w14:textId="77777777" w:rsidR="00370BDA" w:rsidRPr="00D0210B" w:rsidRDefault="00812400" w:rsidP="00D0210B">
            <w:pPr>
              <w:rPr>
                <w:b/>
              </w:rPr>
            </w:pPr>
            <w:r w:rsidRPr="00D0210B">
              <w:t>Тема</w:t>
            </w:r>
            <w:r w:rsidRPr="00D0210B">
              <w:rPr>
                <w:bCs/>
              </w:rPr>
              <w:t xml:space="preserve"> </w:t>
            </w:r>
            <w:r w:rsidR="00370BDA" w:rsidRPr="00D0210B">
              <w:rPr>
                <w:bCs/>
              </w:rPr>
              <w:t>2.3</w:t>
            </w:r>
            <w:r w:rsidR="009F6072" w:rsidRPr="00D0210B">
              <w:rPr>
                <w:bCs/>
              </w:rPr>
              <w:t xml:space="preserve"> </w:t>
            </w:r>
            <w:r w:rsidR="00370BDA" w:rsidRPr="00D0210B">
              <w:rPr>
                <w:bCs/>
                <w:lang w:eastAsia="en-US"/>
              </w:rPr>
              <w:t xml:space="preserve">Профессиональный стандарт в области </w:t>
            </w:r>
            <w:r w:rsidR="00370BDA" w:rsidRPr="00D0210B">
              <w:rPr>
                <w:bCs/>
                <w:lang w:val="en-US" w:eastAsia="en-US"/>
              </w:rPr>
              <w:t>IT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69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6A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6B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6C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6D" w14:textId="77777777" w:rsidR="00370BDA" w:rsidRPr="00D0210B" w:rsidRDefault="00175DE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</w:t>
            </w:r>
          </w:p>
        </w:tc>
      </w:tr>
      <w:tr w:rsidR="00370BDA" w:rsidRPr="00D0210B" w14:paraId="45DCE175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6F" w14:textId="77777777" w:rsidR="00370BDA" w:rsidRPr="00D0210B" w:rsidRDefault="00812400" w:rsidP="00D0210B">
            <w:pPr>
              <w:tabs>
                <w:tab w:val="left" w:pos="3226"/>
              </w:tabs>
              <w:rPr>
                <w:bCs/>
              </w:rPr>
            </w:pPr>
            <w:r w:rsidRPr="00D0210B">
              <w:t>Тема</w:t>
            </w:r>
            <w:r w:rsidRPr="00D0210B">
              <w:rPr>
                <w:bCs/>
                <w:lang w:val="en-US"/>
              </w:rPr>
              <w:t xml:space="preserve"> </w:t>
            </w:r>
            <w:r w:rsidR="00370BDA" w:rsidRPr="00D0210B">
              <w:rPr>
                <w:bCs/>
                <w:lang w:val="en-US"/>
              </w:rPr>
              <w:t>2</w:t>
            </w:r>
            <w:r w:rsidR="00370BDA" w:rsidRPr="00D0210B">
              <w:rPr>
                <w:bCs/>
              </w:rPr>
              <w:t xml:space="preserve">.4 </w:t>
            </w:r>
            <w:r w:rsidR="00370BDA" w:rsidRPr="00D0210B">
              <w:t>«Форсайт Компетенций 2030»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70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71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72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73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74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  <w:r w:rsidR="00175DE5" w:rsidRPr="00D0210B">
              <w:t>0</w:t>
            </w:r>
          </w:p>
        </w:tc>
      </w:tr>
      <w:tr w:rsidR="00370BDA" w:rsidRPr="00D0210B" w14:paraId="45DCE17C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76" w14:textId="77777777" w:rsidR="00370BDA" w:rsidRPr="00D0210B" w:rsidRDefault="00812400" w:rsidP="00D0210B">
            <w:r w:rsidRPr="00D0210B">
              <w:t xml:space="preserve">Тема </w:t>
            </w:r>
            <w:r w:rsidR="00370BDA" w:rsidRPr="00D0210B">
              <w:t xml:space="preserve">2.5 Проектирование личностно-профессионального развития в области </w:t>
            </w:r>
            <w:r w:rsidR="00370BDA" w:rsidRPr="00D0210B">
              <w:rPr>
                <w:lang w:val="en-US"/>
              </w:rPr>
              <w:t>IT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77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78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79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7A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7B" w14:textId="77777777" w:rsidR="00370BDA" w:rsidRPr="00D0210B" w:rsidRDefault="00175DE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</w:t>
            </w:r>
          </w:p>
        </w:tc>
      </w:tr>
      <w:tr w:rsidR="00370BDA" w:rsidRPr="00D0210B" w14:paraId="45DCE183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7D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0210B">
              <w:rPr>
                <w:b/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7E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7F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80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81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36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82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72</w:t>
            </w:r>
          </w:p>
        </w:tc>
      </w:tr>
    </w:tbl>
    <w:p w14:paraId="45DCE184" w14:textId="77777777" w:rsidR="00370BDA" w:rsidRPr="00D0210B" w:rsidRDefault="00370BDA" w:rsidP="00D0210B">
      <w:pPr>
        <w:rPr>
          <w:bCs/>
          <w:i/>
        </w:rPr>
      </w:pPr>
    </w:p>
    <w:p w14:paraId="45DCE185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5.2. Методы обучения</w:t>
      </w:r>
    </w:p>
    <w:p w14:paraId="45DCE186" w14:textId="77777777" w:rsidR="00370BDA" w:rsidRPr="00D0210B" w:rsidRDefault="00370BDA" w:rsidP="00C61CED">
      <w:pPr>
        <w:tabs>
          <w:tab w:val="left" w:pos="160"/>
          <w:tab w:val="left" w:pos="415"/>
        </w:tabs>
        <w:ind w:firstLine="709"/>
      </w:pPr>
      <w:r w:rsidRPr="00D0210B">
        <w:t>Метод проблемного обучения</w:t>
      </w:r>
    </w:p>
    <w:p w14:paraId="45DCE188" w14:textId="3A436373" w:rsidR="00370BDA" w:rsidRDefault="00370BDA" w:rsidP="00A06C34">
      <w:pPr>
        <w:tabs>
          <w:tab w:val="left" w:pos="160"/>
          <w:tab w:val="left" w:pos="415"/>
        </w:tabs>
        <w:ind w:firstLine="709"/>
      </w:pPr>
      <w:r w:rsidRPr="00D0210B">
        <w:t>Дискуссия</w:t>
      </w:r>
    </w:p>
    <w:p w14:paraId="464B0905" w14:textId="77777777" w:rsidR="00BC5B17" w:rsidRPr="00A06C34" w:rsidRDefault="00BC5B17" w:rsidP="00A06C34">
      <w:pPr>
        <w:tabs>
          <w:tab w:val="left" w:pos="160"/>
          <w:tab w:val="left" w:pos="415"/>
        </w:tabs>
        <w:ind w:firstLine="709"/>
      </w:pPr>
    </w:p>
    <w:p w14:paraId="45DCE189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/>
          <w:bCs/>
        </w:rPr>
        <w:t>6. Рейтинг-план</w:t>
      </w:r>
    </w:p>
    <w:tbl>
      <w:tblPr>
        <w:tblW w:w="497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8"/>
        <w:gridCol w:w="1400"/>
        <w:gridCol w:w="1955"/>
        <w:gridCol w:w="1814"/>
        <w:gridCol w:w="1118"/>
        <w:gridCol w:w="982"/>
        <w:gridCol w:w="18"/>
        <w:gridCol w:w="975"/>
        <w:gridCol w:w="982"/>
      </w:tblGrid>
      <w:tr w:rsidR="00370BDA" w:rsidRPr="00D0210B" w14:paraId="45DCE193" w14:textId="77777777" w:rsidTr="00370BDA">
        <w:trPr>
          <w:trHeight w:val="555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8A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18B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Код ОР дисциплины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18C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18D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18E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Балл за конкретное задание</w:t>
            </w:r>
          </w:p>
          <w:p w14:paraId="45DCE18F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(</w:t>
            </w:r>
            <w:r w:rsidRPr="00D0210B">
              <w:rPr>
                <w:color w:val="000000"/>
                <w:lang w:val="en-US"/>
              </w:rPr>
              <w:t>min</w:t>
            </w:r>
            <w:r w:rsidRPr="00D0210B">
              <w:rPr>
                <w:color w:val="000000"/>
              </w:rPr>
              <w:t>-</w:t>
            </w:r>
            <w:r w:rsidRPr="00D0210B">
              <w:rPr>
                <w:color w:val="000000"/>
                <w:lang w:val="en-US"/>
              </w:rPr>
              <w:t>max</w:t>
            </w:r>
            <w:r w:rsidRPr="00D0210B">
              <w:rPr>
                <w:color w:val="000000"/>
              </w:rPr>
              <w:t>)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190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Число заданий за семестр</w:t>
            </w:r>
          </w:p>
        </w:tc>
        <w:tc>
          <w:tcPr>
            <w:tcW w:w="2003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191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Баллы</w:t>
            </w:r>
          </w:p>
          <w:p w14:paraId="45DCE192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370BDA" w:rsidRPr="00D0210B" w14:paraId="45DCE19C" w14:textId="77777777" w:rsidTr="00370BDA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5DCE194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195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96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97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98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199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19A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D0210B">
              <w:rPr>
                <w:color w:val="000000"/>
              </w:rPr>
              <w:t>Мини-</w:t>
            </w:r>
            <w:proofErr w:type="spellStart"/>
            <w:r w:rsidRPr="00D0210B">
              <w:rPr>
                <w:color w:val="000000"/>
              </w:rPr>
              <w:t>мальный</w:t>
            </w:r>
            <w:proofErr w:type="spellEnd"/>
            <w:proofErr w:type="gramEnd"/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19B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D0210B">
              <w:rPr>
                <w:color w:val="000000"/>
              </w:rPr>
              <w:t>Макси-</w:t>
            </w:r>
            <w:proofErr w:type="spellStart"/>
            <w:r w:rsidRPr="00D0210B">
              <w:rPr>
                <w:color w:val="000000"/>
              </w:rPr>
              <w:t>мальный</w:t>
            </w:r>
            <w:proofErr w:type="spellEnd"/>
            <w:proofErr w:type="gramEnd"/>
          </w:p>
        </w:tc>
      </w:tr>
      <w:tr w:rsidR="00370BDA" w:rsidRPr="00D0210B" w14:paraId="45DCE19F" w14:textId="77777777" w:rsidTr="00370BDA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9D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9E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 xml:space="preserve">Раздел 1. Современные тенденции в </w:t>
            </w:r>
            <w:proofErr w:type="gramStart"/>
            <w:r w:rsidRPr="00D0210B">
              <w:rPr>
                <w:b/>
                <w:bCs/>
              </w:rPr>
              <w:t>области  информационных</w:t>
            </w:r>
            <w:proofErr w:type="gramEnd"/>
            <w:r w:rsidRPr="00D0210B">
              <w:rPr>
                <w:b/>
                <w:bCs/>
              </w:rPr>
              <w:t xml:space="preserve"> технологий</w:t>
            </w:r>
          </w:p>
        </w:tc>
      </w:tr>
      <w:tr w:rsidR="00370BDA" w:rsidRPr="00D0210B" w14:paraId="45DCE1A8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0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1" w14:textId="77777777" w:rsidR="00AD7018" w:rsidRPr="00D0210B" w:rsidRDefault="00AD7018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ОР.2-3-1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2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Творческое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3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4" w14:textId="3A06D37A" w:rsidR="00370BDA" w:rsidRPr="00D0210B" w:rsidRDefault="008D0107" w:rsidP="00D0210B">
            <w:pPr>
              <w:autoSpaceDE w:val="0"/>
              <w:autoSpaceDN w:val="0"/>
              <w:adjustRightInd w:val="0"/>
              <w:jc w:val="center"/>
            </w:pPr>
            <w:r>
              <w:t>20-</w:t>
            </w:r>
            <w:r w:rsidR="00370BDA" w:rsidRPr="00D0210B">
              <w:t>25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5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DCE1A6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DCE1A7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25</w:t>
            </w:r>
          </w:p>
        </w:tc>
      </w:tr>
      <w:tr w:rsidR="00370BDA" w:rsidRPr="00D0210B" w14:paraId="45DCE1AB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9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A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b/>
                <w:bCs/>
              </w:rPr>
              <w:t xml:space="preserve">Раздел 2. </w:t>
            </w:r>
            <w:r w:rsidRPr="00D0210B">
              <w:rPr>
                <w:b/>
              </w:rPr>
              <w:t xml:space="preserve">Современные требования к подготовке </w:t>
            </w:r>
            <w:r w:rsidRPr="00D0210B">
              <w:rPr>
                <w:b/>
                <w:lang w:val="en-US"/>
              </w:rPr>
              <w:t>IT</w:t>
            </w:r>
            <w:r w:rsidRPr="00D0210B">
              <w:rPr>
                <w:b/>
              </w:rPr>
              <w:t>-специалистов</w:t>
            </w:r>
          </w:p>
        </w:tc>
      </w:tr>
      <w:tr w:rsidR="00370BDA" w:rsidRPr="00D0210B" w14:paraId="45DCE1B4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C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lastRenderedPageBreak/>
              <w:t>6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D" w14:textId="77777777" w:rsidR="00AD7018" w:rsidRPr="00D0210B" w:rsidRDefault="00AD7018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ОР.2-3-1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E" w14:textId="08BB777A" w:rsidR="00370BDA" w:rsidRPr="00D0210B" w:rsidRDefault="00370BDA" w:rsidP="008D0107">
            <w:pPr>
              <w:autoSpaceDE w:val="0"/>
              <w:autoSpaceDN w:val="0"/>
              <w:adjustRightInd w:val="0"/>
              <w:jc w:val="center"/>
            </w:pPr>
            <w:r w:rsidRPr="00D0210B">
              <w:t>Творческое задан</w:t>
            </w:r>
            <w:r w:rsidR="008D0107">
              <w:t>и</w:t>
            </w:r>
            <w:r w:rsidR="00AD7018" w:rsidRPr="00D0210B">
              <w:t>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AF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B0" w14:textId="32EBAF2A" w:rsidR="00370BDA" w:rsidRPr="00D0210B" w:rsidRDefault="008D0107" w:rsidP="00D0210B">
            <w:pPr>
              <w:autoSpaceDE w:val="0"/>
              <w:autoSpaceDN w:val="0"/>
              <w:adjustRightInd w:val="0"/>
              <w:jc w:val="center"/>
            </w:pPr>
            <w:r>
              <w:t>20-</w:t>
            </w:r>
            <w:r w:rsidR="00370BDA" w:rsidRPr="00D0210B">
              <w:t>35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B1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DCE1B2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DCE1B3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35</w:t>
            </w:r>
          </w:p>
        </w:tc>
      </w:tr>
      <w:tr w:rsidR="00370BDA" w:rsidRPr="00D0210B" w14:paraId="45DCE1BD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B5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7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B6" w14:textId="77777777" w:rsidR="00AD7018" w:rsidRPr="00D0210B" w:rsidRDefault="00AD7018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ОР.2-3-1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B7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Написание эссе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B8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Критерии оценивания эссе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B9" w14:textId="16AB9F73" w:rsidR="00370BDA" w:rsidRPr="00D0210B" w:rsidRDefault="008D0107" w:rsidP="00D0210B">
            <w:pPr>
              <w:autoSpaceDE w:val="0"/>
              <w:autoSpaceDN w:val="0"/>
              <w:adjustRightInd w:val="0"/>
              <w:jc w:val="center"/>
            </w:pPr>
            <w:r>
              <w:t>5-</w:t>
            </w:r>
            <w:r w:rsidR="00370BDA" w:rsidRPr="00D0210B"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BA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DCE1BB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DCE1BC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</w:t>
            </w:r>
          </w:p>
        </w:tc>
      </w:tr>
      <w:tr w:rsidR="00370BDA" w:rsidRPr="00D0210B" w14:paraId="45DCE1C6" w14:textId="77777777" w:rsidTr="00370BDA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BE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BF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C0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C1" w14:textId="77777777" w:rsidR="00370BDA" w:rsidRPr="00D0210B" w:rsidRDefault="0065597C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заче</w:t>
            </w:r>
            <w:r w:rsidR="00370BDA" w:rsidRPr="00D0210B">
              <w:t>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C2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1C3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C4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1C5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30</w:t>
            </w:r>
          </w:p>
        </w:tc>
      </w:tr>
      <w:tr w:rsidR="00370BDA" w:rsidRPr="00D0210B" w14:paraId="45DCE1CD" w14:textId="77777777" w:rsidTr="00370BDA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C7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1C8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1C9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Итого:</w:t>
            </w:r>
          </w:p>
        </w:tc>
        <w:tc>
          <w:tcPr>
            <w:tcW w:w="39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1CA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1CB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1CC" w14:textId="77777777" w:rsidR="00370BDA" w:rsidRPr="00D0210B" w:rsidRDefault="00370BDA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100</w:t>
            </w:r>
          </w:p>
        </w:tc>
      </w:tr>
    </w:tbl>
    <w:p w14:paraId="45DCE1CE" w14:textId="77777777" w:rsidR="00370BDA" w:rsidRPr="00D0210B" w:rsidRDefault="00370BDA" w:rsidP="00D0210B">
      <w:pPr>
        <w:autoSpaceDE w:val="0"/>
        <w:autoSpaceDN w:val="0"/>
        <w:adjustRightInd w:val="0"/>
        <w:jc w:val="both"/>
        <w:rPr>
          <w:b/>
          <w:bCs/>
        </w:rPr>
      </w:pPr>
    </w:p>
    <w:p w14:paraId="45DCE1CF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7. Учебно-методическое и информационное обеспечение</w:t>
      </w:r>
    </w:p>
    <w:p w14:paraId="45DCE1D0" w14:textId="77777777" w:rsidR="00370BDA" w:rsidRPr="00512A04" w:rsidRDefault="00370BDA" w:rsidP="00512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D0210B">
        <w:rPr>
          <w:bCs/>
          <w:i/>
        </w:rPr>
        <w:t xml:space="preserve">7.1. </w:t>
      </w:r>
      <w:r w:rsidRPr="00D0210B">
        <w:rPr>
          <w:bCs/>
          <w:i/>
          <w:iCs/>
        </w:rPr>
        <w:t>Основная литература</w:t>
      </w:r>
    </w:p>
    <w:p w14:paraId="768BCFBD" w14:textId="77777777" w:rsidR="008D0107" w:rsidRPr="00512A04" w:rsidRDefault="008D0107" w:rsidP="00512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  <w:color w:val="000000" w:themeColor="text1"/>
        </w:rPr>
      </w:pPr>
      <w:r w:rsidRPr="00512A04">
        <w:rPr>
          <w:bCs/>
          <w:iCs/>
          <w:color w:val="000000" w:themeColor="text1"/>
        </w:rPr>
        <w:t xml:space="preserve">1. Майстренко </w:t>
      </w:r>
      <w:proofErr w:type="gramStart"/>
      <w:r w:rsidRPr="00512A04">
        <w:rPr>
          <w:bCs/>
          <w:iCs/>
          <w:color w:val="000000" w:themeColor="text1"/>
        </w:rPr>
        <w:t>А.В.</w:t>
      </w:r>
      <w:proofErr w:type="gramEnd"/>
      <w:r w:rsidRPr="00512A04">
        <w:rPr>
          <w:bCs/>
          <w:iCs/>
          <w:color w:val="000000" w:themeColor="text1"/>
        </w:rPr>
        <w:t>, Майстренко Н.В. Информационные технологии в науке, образовании и инженерной практике: учебное пособие.  Тамбов: Издательство ФГБОУ ВПО «ТГТУ», 2014. 97 с. URL: </w:t>
      </w:r>
      <w:hyperlink r:id="rId25" w:history="1">
        <w:r w:rsidRPr="00512A04">
          <w:rPr>
            <w:bCs/>
            <w:iCs/>
            <w:color w:val="000000" w:themeColor="text1"/>
          </w:rPr>
          <w:t>http://biblioclub.ru/index.php?page=book&amp;id=277993</w:t>
        </w:r>
      </w:hyperlink>
      <w:r w:rsidRPr="00512A04">
        <w:rPr>
          <w:bCs/>
          <w:iCs/>
          <w:color w:val="000000" w:themeColor="text1"/>
        </w:rPr>
        <w:t> </w:t>
      </w:r>
    </w:p>
    <w:p w14:paraId="0612A015" w14:textId="4A36AD57" w:rsidR="00512A04" w:rsidRPr="00512A04" w:rsidRDefault="008D0107" w:rsidP="00512A04">
      <w:pPr>
        <w:ind w:firstLine="709"/>
        <w:jc w:val="both"/>
        <w:rPr>
          <w:color w:val="000000" w:themeColor="text1"/>
        </w:rPr>
      </w:pPr>
      <w:r w:rsidRPr="00512A04">
        <w:rPr>
          <w:bCs/>
          <w:iCs/>
          <w:color w:val="000000" w:themeColor="text1"/>
        </w:rPr>
        <w:t xml:space="preserve">2. </w:t>
      </w:r>
      <w:proofErr w:type="gramStart"/>
      <w:r w:rsidR="00512A04" w:rsidRPr="00512A04">
        <w:rPr>
          <w:color w:val="000000" w:themeColor="text1"/>
        </w:rPr>
        <w:t>Информатика :</w:t>
      </w:r>
      <w:proofErr w:type="gramEnd"/>
      <w:r w:rsidR="00512A04" w:rsidRPr="00512A04">
        <w:rPr>
          <w:color w:val="000000" w:themeColor="text1"/>
        </w:rPr>
        <w:t xml:space="preserve"> учебное пособие / сост. И.П. </w:t>
      </w:r>
      <w:proofErr w:type="spellStart"/>
      <w:r w:rsidR="00512A04" w:rsidRPr="00512A04">
        <w:rPr>
          <w:color w:val="000000" w:themeColor="text1"/>
        </w:rPr>
        <w:t>Хвостова</w:t>
      </w:r>
      <w:proofErr w:type="spellEnd"/>
      <w:r w:rsidR="00512A04" w:rsidRPr="00512A04">
        <w:rPr>
          <w:color w:val="000000" w:themeColor="text1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="00512A04" w:rsidRPr="00512A04">
        <w:rPr>
          <w:color w:val="000000" w:themeColor="text1"/>
        </w:rPr>
        <w:t>Ставрополь :</w:t>
      </w:r>
      <w:proofErr w:type="gramEnd"/>
      <w:r w:rsidR="00512A04" w:rsidRPr="00512A04">
        <w:rPr>
          <w:color w:val="000000" w:themeColor="text1"/>
        </w:rPr>
        <w:t xml:space="preserve"> СКФУ, 2016. - 178 </w:t>
      </w:r>
      <w:proofErr w:type="gramStart"/>
      <w:r w:rsidR="00512A04" w:rsidRPr="00512A04">
        <w:rPr>
          <w:color w:val="000000" w:themeColor="text1"/>
        </w:rPr>
        <w:t>с. :</w:t>
      </w:r>
      <w:proofErr w:type="gramEnd"/>
      <w:r w:rsidR="00512A04" w:rsidRPr="00512A04">
        <w:rPr>
          <w:color w:val="000000" w:themeColor="text1"/>
        </w:rPr>
        <w:t xml:space="preserve"> ил. - </w:t>
      </w:r>
      <w:proofErr w:type="spellStart"/>
      <w:r w:rsidR="00512A04" w:rsidRPr="00512A04">
        <w:rPr>
          <w:color w:val="000000" w:themeColor="text1"/>
        </w:rPr>
        <w:t>Библиогр</w:t>
      </w:r>
      <w:proofErr w:type="spellEnd"/>
      <w:r w:rsidR="00512A04" w:rsidRPr="00512A04">
        <w:rPr>
          <w:color w:val="000000" w:themeColor="text1"/>
        </w:rPr>
        <w:t>. в кн. ; То же [Электронный ресурс]. - URL:</w:t>
      </w:r>
      <w:r w:rsidR="00512A04" w:rsidRPr="00512A04">
        <w:rPr>
          <w:rStyle w:val="apple-converted-space"/>
          <w:color w:val="000000" w:themeColor="text1"/>
        </w:rPr>
        <w:t> </w:t>
      </w:r>
      <w:hyperlink r:id="rId26" w:history="1">
        <w:r w:rsidR="00512A04" w:rsidRPr="00512A04">
          <w:rPr>
            <w:rStyle w:val="af"/>
            <w:color w:val="000000" w:themeColor="text1"/>
          </w:rPr>
          <w:t>http://biblioclub.ru/index.php?page=book&amp;id=459050</w:t>
        </w:r>
      </w:hyperlink>
    </w:p>
    <w:p w14:paraId="6CAD6A70" w14:textId="66EF5166" w:rsidR="008D0107" w:rsidRPr="00D66F29" w:rsidRDefault="008D0107" w:rsidP="008D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</w:p>
    <w:p w14:paraId="53D9305D" w14:textId="77777777" w:rsidR="008D0107" w:rsidRPr="00D66F29" w:rsidRDefault="008D0107" w:rsidP="008D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  <w:iCs/>
        </w:rPr>
        <w:t>7.2. Дополнительная литература</w:t>
      </w:r>
    </w:p>
    <w:p w14:paraId="4E214C5B" w14:textId="77777777" w:rsidR="008D0107" w:rsidRDefault="008D0107" w:rsidP="007466E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D66F29">
        <w:rPr>
          <w:bCs/>
          <w:iCs/>
        </w:rPr>
        <w:t>1. Современные компьютерные технологии: учебное пособие / Р.Г. </w:t>
      </w:r>
      <w:proofErr w:type="spellStart"/>
      <w:r w:rsidRPr="00D66F29">
        <w:rPr>
          <w:bCs/>
          <w:iCs/>
        </w:rPr>
        <w:t>Хисматов</w:t>
      </w:r>
      <w:proofErr w:type="spellEnd"/>
      <w:r w:rsidRPr="00D66F29">
        <w:rPr>
          <w:bCs/>
          <w:iCs/>
        </w:rPr>
        <w:t xml:space="preserve">, </w:t>
      </w:r>
      <w:proofErr w:type="gramStart"/>
      <w:r w:rsidRPr="00D66F29">
        <w:rPr>
          <w:bCs/>
          <w:iCs/>
        </w:rPr>
        <w:t>Р.Г.</w:t>
      </w:r>
      <w:proofErr w:type="gramEnd"/>
      <w:r w:rsidRPr="00D66F29">
        <w:rPr>
          <w:bCs/>
          <w:iCs/>
        </w:rPr>
        <w:t> Сафин, Д.В. </w:t>
      </w:r>
      <w:proofErr w:type="spellStart"/>
      <w:r w:rsidRPr="00D66F29">
        <w:rPr>
          <w:bCs/>
          <w:iCs/>
        </w:rPr>
        <w:t>Тунцев</w:t>
      </w:r>
      <w:proofErr w:type="spellEnd"/>
      <w:r w:rsidRPr="00D66F29">
        <w:rPr>
          <w:bCs/>
          <w:iCs/>
        </w:rPr>
        <w:t>, Н.Ф. </w:t>
      </w:r>
      <w:proofErr w:type="spellStart"/>
      <w:r w:rsidRPr="00D66F29">
        <w:rPr>
          <w:bCs/>
          <w:iCs/>
        </w:rPr>
        <w:t>Тимербаев</w:t>
      </w:r>
      <w:proofErr w:type="spellEnd"/>
      <w:r>
        <w:rPr>
          <w:bCs/>
          <w:iCs/>
        </w:rPr>
        <w:t>.</w:t>
      </w:r>
      <w:r w:rsidRPr="00D66F29">
        <w:rPr>
          <w:bCs/>
          <w:iCs/>
        </w:rPr>
        <w:t xml:space="preserve"> Казань: Издательство КНИТУ, 2014. - 83 с. URL: </w:t>
      </w:r>
      <w:hyperlink r:id="rId27" w:history="1">
        <w:r w:rsidRPr="00D66F29">
          <w:rPr>
            <w:bCs/>
            <w:iCs/>
          </w:rPr>
          <w:t>http://biblioclub.ru/index.php?page=book&amp;id=428016</w:t>
        </w:r>
      </w:hyperlink>
    </w:p>
    <w:p w14:paraId="6E7B2076" w14:textId="77777777" w:rsidR="008D0107" w:rsidRDefault="008D0107" w:rsidP="00746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t>2.</w:t>
      </w:r>
      <w:r w:rsidRPr="000C6DF3">
        <w:t xml:space="preserve">Лыткина </w:t>
      </w:r>
      <w:proofErr w:type="gramStart"/>
      <w:r w:rsidRPr="000C6DF3">
        <w:t>Е.А.</w:t>
      </w:r>
      <w:proofErr w:type="gramEnd"/>
      <w:r w:rsidRPr="000C6DF3">
        <w:t xml:space="preserve"> Применение информационных технологий: учебное пособие. Архангельск: САФУ. 2015. 91 с. </w:t>
      </w:r>
      <w:hyperlink r:id="rId28" w:history="1">
        <w:r w:rsidRPr="0071303A">
          <w:rPr>
            <w:rStyle w:val="af"/>
          </w:rPr>
          <w:t>https://biblioclub.ru/index.php?page=book_red&amp;id=436329</w:t>
        </w:r>
        <w:r w:rsidRPr="0071303A">
          <w:rPr>
            <w:rStyle w:val="af"/>
            <w:bCs/>
            <w:i/>
            <w:iCs/>
          </w:rPr>
          <w:t>7</w:t>
        </w:r>
      </w:hyperlink>
      <w:r>
        <w:rPr>
          <w:bCs/>
          <w:i/>
          <w:iCs/>
        </w:rPr>
        <w:t>.</w:t>
      </w:r>
    </w:p>
    <w:p w14:paraId="0499542B" w14:textId="77777777" w:rsidR="008D0107" w:rsidRDefault="008D0107" w:rsidP="00746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>
        <w:rPr>
          <w:bCs/>
          <w:iCs/>
        </w:rPr>
        <w:t>3.</w:t>
      </w:r>
      <w:r w:rsidRPr="00D252BE">
        <w:rPr>
          <w:bCs/>
          <w:iCs/>
        </w:rPr>
        <w:t xml:space="preserve">Хныкина А.Г. Информационные технологии: учебное пособие. </w:t>
      </w:r>
      <w:proofErr w:type="gramStart"/>
      <w:r w:rsidRPr="00D252BE">
        <w:rPr>
          <w:bCs/>
          <w:iCs/>
        </w:rPr>
        <w:t>Ставрополь :</w:t>
      </w:r>
      <w:proofErr w:type="gramEnd"/>
      <w:r w:rsidRPr="00D252BE">
        <w:rPr>
          <w:bCs/>
          <w:iCs/>
        </w:rPr>
        <w:t xml:space="preserve"> СКФУ. 2017.  126 с. URL: </w:t>
      </w:r>
      <w:hyperlink r:id="rId29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14:paraId="093EAE7F" w14:textId="77777777" w:rsidR="008D0107" w:rsidRDefault="008D0107" w:rsidP="00746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Cs/>
        </w:rPr>
        <w:t>4</w:t>
      </w:r>
      <w:r w:rsidRPr="008D17E6">
        <w:rPr>
          <w:bCs/>
          <w:iCs/>
        </w:rPr>
        <w:t xml:space="preserve">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 xml:space="preserve">: учебник / </w:t>
      </w:r>
      <w:proofErr w:type="gramStart"/>
      <w:r w:rsidRPr="008D17E6">
        <w:rPr>
          <w:bCs/>
          <w:iCs/>
        </w:rPr>
        <w:t>Ю.Ю.</w:t>
      </w:r>
      <w:proofErr w:type="gramEnd"/>
      <w:r w:rsidRPr="008D17E6">
        <w:rPr>
          <w:bCs/>
          <w:iCs/>
        </w:rPr>
        <w:t> Громов, И.В. </w:t>
      </w:r>
      <w:proofErr w:type="spellStart"/>
      <w:r w:rsidRPr="008D17E6">
        <w:rPr>
          <w:bCs/>
          <w:iCs/>
        </w:rPr>
        <w:t>Дидрих</w:t>
      </w:r>
      <w:proofErr w:type="spellEnd"/>
      <w:r w:rsidRPr="008D17E6">
        <w:rPr>
          <w:bCs/>
          <w:iCs/>
        </w:rPr>
        <w:t xml:space="preserve">, О.Г. Иванова, и др. Тамбов: Издательство ФГБОУ ВПО «ТГТУ», 2015. 260 с.  </w:t>
      </w:r>
      <w:hyperlink r:id="rId30" w:history="1">
        <w:r w:rsidRPr="008D17E6">
          <w:rPr>
            <w:bCs/>
            <w:iCs/>
          </w:rPr>
          <w:t>http://biblioclub.ru/index.php?page=book&amp;id=444641</w:t>
        </w:r>
      </w:hyperlink>
    </w:p>
    <w:p w14:paraId="44B8EC71" w14:textId="77777777" w:rsidR="008D0107" w:rsidRPr="00D66F29" w:rsidRDefault="008D0107" w:rsidP="00746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66F2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5538EA2" w14:textId="77777777" w:rsidR="008D0107" w:rsidRPr="00D66F29" w:rsidRDefault="008D0107" w:rsidP="00746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9113D1">
        <w:rPr>
          <w:lang w:val="en-US"/>
        </w:rPr>
        <w:t xml:space="preserve">1. </w:t>
      </w:r>
      <w:proofErr w:type="spellStart"/>
      <w:r w:rsidRPr="00D66F29">
        <w:t>Бахтиярова</w:t>
      </w:r>
      <w:proofErr w:type="spellEnd"/>
      <w:r w:rsidRPr="009113D1">
        <w:rPr>
          <w:lang w:val="en-US"/>
        </w:rPr>
        <w:t xml:space="preserve"> </w:t>
      </w:r>
      <w:r w:rsidRPr="00D66F29">
        <w:t>Л</w:t>
      </w:r>
      <w:r w:rsidRPr="009113D1">
        <w:rPr>
          <w:lang w:val="en-US"/>
        </w:rPr>
        <w:t>.</w:t>
      </w:r>
      <w:r w:rsidRPr="00D66F29">
        <w:t>Н</w:t>
      </w:r>
      <w:r w:rsidRPr="009113D1">
        <w:rPr>
          <w:lang w:val="en-US"/>
        </w:rPr>
        <w:t xml:space="preserve">. </w:t>
      </w:r>
      <w:r w:rsidRPr="00D66F29">
        <w:rPr>
          <w:lang w:val="en-US"/>
        </w:rPr>
        <w:t>Microsoft</w:t>
      </w:r>
      <w:r w:rsidRPr="009113D1">
        <w:rPr>
          <w:lang w:val="en-US"/>
        </w:rPr>
        <w:t xml:space="preserve"> </w:t>
      </w:r>
      <w:r w:rsidRPr="00D66F29">
        <w:rPr>
          <w:lang w:val="en-US"/>
        </w:rPr>
        <w:t>Office</w:t>
      </w:r>
      <w:r w:rsidRPr="009113D1">
        <w:rPr>
          <w:lang w:val="en-US"/>
        </w:rPr>
        <w:t xml:space="preserve"> 2010. </w:t>
      </w:r>
      <w:r w:rsidRPr="00D66F29">
        <w:t xml:space="preserve">Часть I: Работа в текстовом процессоре </w:t>
      </w:r>
      <w:proofErr w:type="spellStart"/>
      <w:r w:rsidRPr="00D66F29">
        <w:t>Microsoft</w:t>
      </w:r>
      <w:proofErr w:type="spellEnd"/>
      <w:r>
        <w:t xml:space="preserve"> </w:t>
      </w:r>
      <w:proofErr w:type="spellStart"/>
      <w:r w:rsidRPr="00D66F29">
        <w:t>Office</w:t>
      </w:r>
      <w:proofErr w:type="spellEnd"/>
      <w:r>
        <w:t xml:space="preserve"> </w:t>
      </w:r>
      <w:proofErr w:type="spellStart"/>
      <w:r w:rsidRPr="00D66F29">
        <w:t>Word</w:t>
      </w:r>
      <w:proofErr w:type="spellEnd"/>
      <w:r w:rsidRPr="00D66F29">
        <w:t xml:space="preserve"> 2010. Работа в табличном процессоре </w:t>
      </w:r>
      <w:proofErr w:type="spellStart"/>
      <w:r w:rsidRPr="00D66F29">
        <w:t>Microsoft</w:t>
      </w:r>
      <w:proofErr w:type="spellEnd"/>
      <w:r>
        <w:t xml:space="preserve"> </w:t>
      </w:r>
      <w:proofErr w:type="spellStart"/>
      <w:r w:rsidRPr="00D66F29">
        <w:t>Office</w:t>
      </w:r>
      <w:proofErr w:type="spellEnd"/>
      <w:r>
        <w:t xml:space="preserve"> </w:t>
      </w:r>
      <w:proofErr w:type="spellStart"/>
      <w:r w:rsidRPr="00D66F29">
        <w:t>Excel</w:t>
      </w:r>
      <w:proofErr w:type="spellEnd"/>
      <w:r w:rsidRPr="00D66F29">
        <w:t xml:space="preserve"> 2010: Н. Новгород: НГПУ, 2012. </w:t>
      </w:r>
    </w:p>
    <w:p w14:paraId="71939FAF" w14:textId="77777777" w:rsidR="008D0107" w:rsidRPr="00F660B5" w:rsidRDefault="008D0107" w:rsidP="00746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660B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761FDAD" w14:textId="77777777" w:rsidR="008D0107" w:rsidRPr="00523B58" w:rsidRDefault="008D0107" w:rsidP="005A74F5">
      <w:pPr>
        <w:pStyle w:val="af7"/>
        <w:rPr>
          <w:b/>
        </w:rPr>
      </w:pPr>
      <w:r>
        <w:t>1.</w:t>
      </w:r>
      <w:r w:rsidRPr="00523B58">
        <w:t xml:space="preserve">Распоряжение Правительства Российской Федерации от 30 декабря 2013 г. № 2602-«План мероприятий ("дорожная карта") по теме "Развитие отрасли информационных технологий"». http://government.ru/media/files/41d4b29db7c74fb9ad46.pdf </w:t>
      </w:r>
    </w:p>
    <w:p w14:paraId="154DAE7E" w14:textId="77777777" w:rsidR="008D0107" w:rsidRDefault="008D0107" w:rsidP="005A74F5">
      <w:pPr>
        <w:pStyle w:val="af7"/>
      </w:pPr>
      <w:r>
        <w:t>2.</w:t>
      </w:r>
      <w:r w:rsidRPr="00523B58">
        <w:t xml:space="preserve">Проблема развития кадрового потенциала в ИТ-отрасли стран Евразийского союза </w:t>
      </w:r>
      <w:hyperlink r:id="rId31" w:history="1">
        <w:r w:rsidRPr="00523B58">
          <w:t>http://profiok.com/files/SAP_80polos.pdf</w:t>
        </w:r>
      </w:hyperlink>
      <w:r w:rsidRPr="00523B58">
        <w:t>.</w:t>
      </w:r>
    </w:p>
    <w:p w14:paraId="602BC6AD" w14:textId="2C148160" w:rsidR="008D0107" w:rsidRPr="00A16E48" w:rsidRDefault="008D0107" w:rsidP="008D0107">
      <w:pPr>
        <w:pStyle w:val="a"/>
        <w:ind w:left="0" w:firstLine="426"/>
      </w:pPr>
      <w:r w:rsidRPr="00A16E48">
        <w:t>Профессиональн</w:t>
      </w:r>
      <w:r>
        <w:t>ый</w:t>
      </w:r>
      <w:r w:rsidRPr="00A16E48">
        <w:t xml:space="preserve"> стандарт «Специалист по информационным системам», утв. приказом Минтруда и социальной защиты РФ от 18 ноября 2014 г. № 896н</w:t>
      </w:r>
      <w:r w:rsidRPr="00B47CFB">
        <w:t>http://fgosvo.ru/</w:t>
      </w:r>
      <w:proofErr w:type="spellStart"/>
      <w:r w:rsidRPr="00B47CFB">
        <w:t>uploadfiles</w:t>
      </w:r>
      <w:proofErr w:type="spellEnd"/>
      <w:r w:rsidRPr="00B47CFB">
        <w:t>/</w:t>
      </w:r>
      <w:proofErr w:type="spellStart"/>
      <w:r w:rsidRPr="00B47CFB">
        <w:t>profstandart</w:t>
      </w:r>
      <w:proofErr w:type="spellEnd"/>
      <w:r w:rsidRPr="00B47CFB">
        <w:t>/06.015.pdf</w:t>
      </w:r>
    </w:p>
    <w:p w14:paraId="45DCE1DD" w14:textId="77777777" w:rsidR="00370BDA" w:rsidRPr="00D0210B" w:rsidRDefault="00370BDA" w:rsidP="008D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t xml:space="preserve"> </w:t>
      </w:r>
      <w:r w:rsidRPr="00D0210B">
        <w:rPr>
          <w:b/>
          <w:bCs/>
        </w:rPr>
        <w:t>8. Фонды оценочных средств</w:t>
      </w:r>
    </w:p>
    <w:p w14:paraId="45DCE1DE" w14:textId="77777777" w:rsidR="00370BDA" w:rsidRPr="00D0210B" w:rsidRDefault="00370BDA" w:rsidP="00D0210B">
      <w:pPr>
        <w:ind w:firstLine="709"/>
        <w:jc w:val="both"/>
        <w:rPr>
          <w:spacing w:val="-4"/>
        </w:rPr>
      </w:pPr>
      <w:r w:rsidRPr="00D0210B">
        <w:rPr>
          <w:spacing w:val="-4"/>
        </w:rPr>
        <w:t>Фонд оценочных средств представлен в Приложении 1.</w:t>
      </w:r>
    </w:p>
    <w:p w14:paraId="45DCE1DF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45DCE1E0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lastRenderedPageBreak/>
        <w:t>9.1. Описание материально-технической базы</w:t>
      </w:r>
    </w:p>
    <w:p w14:paraId="45DCE1E1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D0210B">
        <w:rPr>
          <w:bCs/>
        </w:rPr>
        <w:t>базой,  обеспечивающей</w:t>
      </w:r>
      <w:proofErr w:type="gramEnd"/>
      <w:r w:rsidRPr="00D0210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5DCE1E2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DCE1E3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программного обеспечения</w:t>
      </w:r>
    </w:p>
    <w:p w14:paraId="128EBDF5" w14:textId="77777777" w:rsidR="008D0107" w:rsidRPr="00D27F57" w:rsidRDefault="008D0107" w:rsidP="008D0107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27F57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27F57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27F57">
        <w:rPr>
          <w:bCs/>
        </w:rPr>
        <w:t xml:space="preserve"> 2013;</w:t>
      </w:r>
    </w:p>
    <w:p w14:paraId="091A2E4F" w14:textId="1AA870D2" w:rsidR="008D0107" w:rsidRPr="009113D1" w:rsidRDefault="008D0107" w:rsidP="008D0107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225F3B">
        <w:rPr>
          <w:bCs/>
          <w:lang w:val="en-US"/>
        </w:rPr>
        <w:t>Google</w:t>
      </w:r>
      <w:r w:rsidRPr="009113D1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9113D1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9113D1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9113D1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9113D1">
        <w:rPr>
          <w:bCs/>
          <w:lang w:val="en-US"/>
        </w:rPr>
        <w:t>;</w:t>
      </w:r>
    </w:p>
    <w:p w14:paraId="45DCE1EA" w14:textId="77777777" w:rsidR="00370BDA" w:rsidRPr="00D0210B" w:rsidRDefault="00370BDA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информационных справочных систем</w:t>
      </w:r>
    </w:p>
    <w:p w14:paraId="45DCE1EC" w14:textId="77777777" w:rsidR="00370BDA" w:rsidRPr="00D0210B" w:rsidRDefault="00712DED" w:rsidP="00D0210B">
      <w:pPr>
        <w:autoSpaceDE w:val="0"/>
        <w:autoSpaceDN w:val="0"/>
        <w:adjustRightInd w:val="0"/>
        <w:ind w:firstLine="709"/>
        <w:rPr>
          <w:bCs/>
        </w:rPr>
      </w:pPr>
      <w:hyperlink r:id="rId32" w:history="1">
        <w:r w:rsidR="00370BDA" w:rsidRPr="00D0210B">
          <w:rPr>
            <w:rStyle w:val="af"/>
            <w:bCs/>
          </w:rPr>
          <w:t>www.elibrary.ru</w:t>
        </w:r>
      </w:hyperlink>
      <w:r w:rsidR="00370BDA" w:rsidRPr="00D0210B">
        <w:rPr>
          <w:bCs/>
        </w:rPr>
        <w:tab/>
      </w:r>
      <w:r w:rsidR="00370BDA" w:rsidRPr="00D0210B">
        <w:rPr>
          <w:bCs/>
        </w:rPr>
        <w:tab/>
        <w:t>Научная электронная библиотека</w:t>
      </w:r>
    </w:p>
    <w:p w14:paraId="45DCE1ED" w14:textId="77777777" w:rsidR="00370BDA" w:rsidRPr="00D0210B" w:rsidRDefault="00712DED" w:rsidP="00D0210B">
      <w:pPr>
        <w:autoSpaceDE w:val="0"/>
        <w:autoSpaceDN w:val="0"/>
        <w:adjustRightInd w:val="0"/>
        <w:ind w:firstLine="709"/>
        <w:rPr>
          <w:bCs/>
        </w:rPr>
      </w:pPr>
      <w:hyperlink r:id="rId33" w:history="1">
        <w:r w:rsidR="00370BDA" w:rsidRPr="00D0210B">
          <w:rPr>
            <w:rStyle w:val="af"/>
            <w:bCs/>
          </w:rPr>
          <w:t>www.ebiblioteka.ru</w:t>
        </w:r>
      </w:hyperlink>
      <w:r w:rsidR="00370BDA" w:rsidRPr="00D0210B">
        <w:rPr>
          <w:bCs/>
        </w:rPr>
        <w:tab/>
      </w:r>
      <w:r w:rsidR="00370BDA" w:rsidRPr="00D0210B">
        <w:rPr>
          <w:bCs/>
        </w:rPr>
        <w:tab/>
        <w:t xml:space="preserve">Универсальные базы данных изданий </w:t>
      </w:r>
    </w:p>
    <w:p w14:paraId="45DCE1EE" w14:textId="77777777" w:rsidR="00370BDA" w:rsidRPr="00D0210B" w:rsidRDefault="00712DED" w:rsidP="00D0210B">
      <w:pPr>
        <w:autoSpaceDE w:val="0"/>
        <w:autoSpaceDN w:val="0"/>
        <w:adjustRightInd w:val="0"/>
        <w:ind w:firstLine="709"/>
        <w:rPr>
          <w:bCs/>
        </w:rPr>
      </w:pPr>
      <w:hyperlink r:id="rId34" w:history="1">
        <w:r w:rsidR="00370BDA" w:rsidRPr="00D0210B">
          <w:rPr>
            <w:rStyle w:val="af"/>
            <w:bCs/>
          </w:rPr>
          <w:t>http://window.edu.ru/</w:t>
        </w:r>
      </w:hyperlink>
      <w:r w:rsidR="00370BDA" w:rsidRPr="00D0210B">
        <w:rPr>
          <w:bCs/>
        </w:rPr>
        <w:tab/>
      </w:r>
      <w:r w:rsidR="00370BDA" w:rsidRPr="00D0210B">
        <w:rPr>
          <w:bCs/>
        </w:rPr>
        <w:tab/>
        <w:t>Единое окно доступа к образовательным ресурсам</w:t>
      </w:r>
    </w:p>
    <w:p w14:paraId="45DCE1EF" w14:textId="77777777" w:rsidR="00370BDA" w:rsidRPr="00D0210B" w:rsidRDefault="00712DED" w:rsidP="00D0210B">
      <w:pPr>
        <w:autoSpaceDE w:val="0"/>
        <w:autoSpaceDN w:val="0"/>
        <w:adjustRightInd w:val="0"/>
        <w:ind w:firstLine="709"/>
        <w:rPr>
          <w:bCs/>
        </w:rPr>
      </w:pPr>
      <w:hyperlink r:id="rId35" w:history="1">
        <w:r w:rsidR="00370BDA" w:rsidRPr="00D0210B">
          <w:rPr>
            <w:rStyle w:val="af"/>
            <w:bCs/>
          </w:rPr>
          <w:t>http://wiki.mininuniver.ru</w:t>
        </w:r>
      </w:hyperlink>
      <w:r w:rsidR="00370BDA" w:rsidRPr="00D0210B">
        <w:rPr>
          <w:bCs/>
        </w:rPr>
        <w:tab/>
        <w:t>Вики НГПУ</w:t>
      </w:r>
    </w:p>
    <w:p w14:paraId="45DCE1F0" w14:textId="77777777" w:rsidR="00FF0E51" w:rsidRPr="00D0210B" w:rsidRDefault="00FF0E51" w:rsidP="00D0210B">
      <w:pPr>
        <w:autoSpaceDE w:val="0"/>
        <w:autoSpaceDN w:val="0"/>
        <w:adjustRightInd w:val="0"/>
        <w:jc w:val="center"/>
        <w:rPr>
          <w:b/>
          <w:caps/>
        </w:rPr>
      </w:pPr>
    </w:p>
    <w:p w14:paraId="45DCE1F1" w14:textId="09D4700F" w:rsidR="009552B1" w:rsidRPr="00D0210B" w:rsidRDefault="009552B1" w:rsidP="00D0210B">
      <w:pPr>
        <w:pStyle w:val="23"/>
        <w:spacing w:after="0" w:line="240" w:lineRule="auto"/>
        <w:ind w:left="0"/>
        <w:jc w:val="center"/>
        <w:rPr>
          <w:b/>
        </w:rPr>
      </w:pPr>
      <w:r w:rsidRPr="00D0210B">
        <w:rPr>
          <w:b/>
        </w:rPr>
        <w:t>4. ПРОГРАММА ДИСЦИПЛИНЫ</w:t>
      </w:r>
    </w:p>
    <w:p w14:paraId="45DCE1F2" w14:textId="4BC2C38A" w:rsidR="009552B1" w:rsidRPr="00D0210B" w:rsidRDefault="008D0107" w:rsidP="00D0210B">
      <w:pPr>
        <w:tabs>
          <w:tab w:val="left" w:pos="720"/>
        </w:tabs>
        <w:autoSpaceDE w:val="0"/>
        <w:autoSpaceDN w:val="0"/>
        <w:adjustRightInd w:val="0"/>
        <w:jc w:val="center"/>
        <w:rPr>
          <w:b/>
          <w:caps/>
        </w:rPr>
      </w:pPr>
      <w:r w:rsidRPr="00D0210B">
        <w:rPr>
          <w:b/>
          <w:caps/>
        </w:rPr>
        <w:t xml:space="preserve">учебное событие </w:t>
      </w:r>
      <w:r w:rsidR="009552B1" w:rsidRPr="00D0210B">
        <w:rPr>
          <w:b/>
          <w:caps/>
        </w:rPr>
        <w:t>«</w:t>
      </w:r>
      <w:r w:rsidR="00D8690D" w:rsidRPr="00D0210B">
        <w:rPr>
          <w:b/>
          <w:caps/>
        </w:rPr>
        <w:t xml:space="preserve">Неделя </w:t>
      </w:r>
      <w:r w:rsidR="009552B1" w:rsidRPr="00D0210B">
        <w:rPr>
          <w:b/>
          <w:caps/>
        </w:rPr>
        <w:t>российской информатики»</w:t>
      </w:r>
    </w:p>
    <w:p w14:paraId="45DCE1F3" w14:textId="77777777" w:rsidR="00863EEB" w:rsidRPr="00D0210B" w:rsidRDefault="00863EEB" w:rsidP="00D0210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E1F4" w14:textId="77777777" w:rsidR="00DE5495" w:rsidRPr="00D0210B" w:rsidRDefault="00DE5495" w:rsidP="00D0210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1. Пояснительная записка</w:t>
      </w:r>
    </w:p>
    <w:p w14:paraId="45DCE1F5" w14:textId="77777777" w:rsidR="00DE5495" w:rsidRPr="00D0210B" w:rsidRDefault="00DE5495" w:rsidP="00D0210B">
      <w:pPr>
        <w:ind w:firstLine="709"/>
        <w:jc w:val="both"/>
      </w:pPr>
      <w:r w:rsidRPr="00D0210B">
        <w:t>Сегодня для всех очевидно, что информатика и информационные технологии возглавляют список областей науки и техники, которые в последние десятилетия развиваются наиболее быстро. В XXI веке компьютер вошел в каждую образовательную организацию, в каждый офис, в каждый дом. Сегодня очевидно, что компьютер – это не только вызов для человека со стороны машин. Развитие компьютерных технологий дает принципиально новые возможности, в том числе, для научного и художественного творчества широкому слою специалистов, способных плодотворно сочетать полярно различные стили мышления: точное логическое знание и художественное восприятие мира.</w:t>
      </w:r>
    </w:p>
    <w:p w14:paraId="45DCE1F6" w14:textId="35DBAAA5" w:rsidR="00DE5495" w:rsidRDefault="00DE5495" w:rsidP="00D0210B">
      <w:pPr>
        <w:ind w:firstLine="709"/>
        <w:jc w:val="both"/>
      </w:pPr>
      <w:r w:rsidRPr="00D0210B">
        <w:t xml:space="preserve">В рамках недели </w:t>
      </w:r>
      <w:r w:rsidR="00472AF2" w:rsidRPr="00D0210B">
        <w:t>р</w:t>
      </w:r>
      <w:r w:rsidRPr="00D0210B">
        <w:t>оссийской информатики студенты участвуют в различных мероприятиях, слушают лекции, встречаются с</w:t>
      </w:r>
      <w:r w:rsidR="008D0107">
        <w:t xml:space="preserve"> </w:t>
      </w:r>
      <w:r w:rsidRPr="00D0210B">
        <w:rPr>
          <w:lang w:val="en-US"/>
        </w:rPr>
        <w:t>IT</w:t>
      </w:r>
      <w:r w:rsidRPr="00D0210B">
        <w:t xml:space="preserve">-специалистами, участвуют в дискуссии, заполняют портфолио «Неделя российской информатики». </w:t>
      </w:r>
    </w:p>
    <w:p w14:paraId="6965ED7E" w14:textId="77777777" w:rsidR="00516598" w:rsidRPr="00D0210B" w:rsidRDefault="00516598" w:rsidP="00D0210B">
      <w:pPr>
        <w:ind w:firstLine="709"/>
        <w:jc w:val="both"/>
      </w:pPr>
    </w:p>
    <w:p w14:paraId="45DCE1F7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2. Место в структуре модуля</w:t>
      </w:r>
    </w:p>
    <w:p w14:paraId="45DCE1F8" w14:textId="0654F702" w:rsidR="00DE5495" w:rsidRDefault="00DE5495" w:rsidP="00D0210B">
      <w:pPr>
        <w:autoSpaceDE w:val="0"/>
        <w:autoSpaceDN w:val="0"/>
        <w:adjustRightInd w:val="0"/>
        <w:ind w:firstLine="709"/>
        <w:jc w:val="both"/>
      </w:pPr>
      <w:r w:rsidRPr="00D0210B">
        <w:t xml:space="preserve">Неделя </w:t>
      </w:r>
      <w:r w:rsidR="00472AF2" w:rsidRPr="00D0210B">
        <w:t>российской информатики</w:t>
      </w:r>
      <w:r w:rsidRPr="00D0210B">
        <w:t xml:space="preserve"> – это учебное событие, которое проводится в </w:t>
      </w:r>
      <w:r w:rsidR="00D8690D" w:rsidRPr="00D0210B">
        <w:t>ноябре-</w:t>
      </w:r>
      <w:r w:rsidRPr="00D0210B">
        <w:t>декабре и приурочено к международной акции «Всемирный час кода» и дню российской информатики – 4 декабря.</w:t>
      </w:r>
      <w:r w:rsidR="00AF65D6" w:rsidRPr="00D0210B">
        <w:t xml:space="preserve"> </w:t>
      </w:r>
      <w:r w:rsidRPr="00D0210B">
        <w:t xml:space="preserve">В рамках данного события проводятся различные мероприятия, цель которых –открыть удивительный мир </w:t>
      </w:r>
      <w:r w:rsidR="00D8690D" w:rsidRPr="00D0210B">
        <w:t xml:space="preserve">информатики и программирования. </w:t>
      </w:r>
      <w:r w:rsidRPr="00D0210B">
        <w:t xml:space="preserve">Все мероприятия учебного события направлены на повышение мотивации, престижности ИТ-специальностей и формирование интереса к изучению </w:t>
      </w:r>
      <w:r w:rsidRPr="00D0210B">
        <w:rPr>
          <w:lang w:val="en-US"/>
        </w:rPr>
        <w:t>IT</w:t>
      </w:r>
      <w:r w:rsidRPr="00D0210B">
        <w:t xml:space="preserve">. Количество контактных часов </w:t>
      </w:r>
      <w:proofErr w:type="gramStart"/>
      <w:r w:rsidRPr="00D0210B">
        <w:t>–  18</w:t>
      </w:r>
      <w:proofErr w:type="gramEnd"/>
      <w:r w:rsidRPr="00D0210B">
        <w:t xml:space="preserve"> </w:t>
      </w:r>
      <w:proofErr w:type="spellStart"/>
      <w:r w:rsidRPr="00D0210B">
        <w:t>ак</w:t>
      </w:r>
      <w:proofErr w:type="spellEnd"/>
      <w:r w:rsidRPr="00D0210B">
        <w:t xml:space="preserve"> .час; самостоятельная работа студента – 18 </w:t>
      </w:r>
      <w:proofErr w:type="spellStart"/>
      <w:r w:rsidRPr="00D0210B">
        <w:t>ак</w:t>
      </w:r>
      <w:proofErr w:type="spellEnd"/>
      <w:r w:rsidRPr="00D0210B">
        <w:t>. час.</w:t>
      </w:r>
    </w:p>
    <w:p w14:paraId="0494C15A" w14:textId="77777777" w:rsidR="00516598" w:rsidRPr="00D0210B" w:rsidRDefault="00516598" w:rsidP="00D0210B">
      <w:pPr>
        <w:autoSpaceDE w:val="0"/>
        <w:autoSpaceDN w:val="0"/>
        <w:adjustRightInd w:val="0"/>
        <w:ind w:firstLine="709"/>
        <w:jc w:val="both"/>
      </w:pPr>
    </w:p>
    <w:p w14:paraId="45DCE1F9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3. Цели и задачи</w:t>
      </w:r>
    </w:p>
    <w:p w14:paraId="45DCE1FA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</w:pPr>
      <w:r w:rsidRPr="00D0210B">
        <w:rPr>
          <w:i/>
          <w:iCs/>
        </w:rPr>
        <w:t>Цель</w:t>
      </w:r>
      <w:r w:rsidR="00AF65D6" w:rsidRPr="00D0210B">
        <w:rPr>
          <w:i/>
          <w:iCs/>
        </w:rPr>
        <w:t xml:space="preserve"> </w:t>
      </w:r>
      <w:r w:rsidRPr="00D0210B">
        <w:rPr>
          <w:bCs/>
          <w:i/>
          <w:iCs/>
        </w:rPr>
        <w:t>учебного события</w:t>
      </w:r>
      <w:r w:rsidR="00BA2FF0" w:rsidRPr="00D0210B">
        <w:rPr>
          <w:bCs/>
          <w:i/>
          <w:iCs/>
        </w:rPr>
        <w:t xml:space="preserve"> </w:t>
      </w:r>
      <w:r w:rsidR="00C72CD0" w:rsidRPr="00D0210B">
        <w:t>–</w:t>
      </w:r>
      <w:r w:rsidR="00BA2FF0" w:rsidRPr="00D0210B">
        <w:t xml:space="preserve"> </w:t>
      </w:r>
      <w:r w:rsidRPr="00D0210B">
        <w:t>создать условия для приобретения студентами уверенности в правильности выбора ИТ-сферы, продемонстрировать перспективы и преимущества работы в ней.</w:t>
      </w:r>
    </w:p>
    <w:p w14:paraId="45DCE1FB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0210B">
        <w:rPr>
          <w:i/>
          <w:iCs/>
        </w:rPr>
        <w:t>Задачи дисциплины:</w:t>
      </w:r>
    </w:p>
    <w:p w14:paraId="45DCE1FC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</w:pPr>
      <w:r w:rsidRPr="00D0210B">
        <w:t xml:space="preserve">– </w:t>
      </w:r>
      <w:r w:rsidR="00D8690D" w:rsidRPr="00D0210B">
        <w:t xml:space="preserve">обеспечить </w:t>
      </w:r>
      <w:r w:rsidR="00D8690D" w:rsidRPr="00D0210B">
        <w:rPr>
          <w:rFonts w:eastAsia="Calibri"/>
          <w:lang w:eastAsia="en-US"/>
        </w:rPr>
        <w:t xml:space="preserve">условия для </w:t>
      </w:r>
      <w:r w:rsidR="00C72CD0" w:rsidRPr="00D0210B">
        <w:rPr>
          <w:rFonts w:eastAsia="Calibri"/>
          <w:lang w:eastAsia="en-US"/>
        </w:rPr>
        <w:t>знакомства</w:t>
      </w:r>
      <w:r w:rsidRPr="00D0210B">
        <w:t xml:space="preserve"> с историей информатики</w:t>
      </w:r>
      <w:r w:rsidR="00C72CD0" w:rsidRPr="00D0210B">
        <w:t xml:space="preserve">, </w:t>
      </w:r>
      <w:r w:rsidRPr="00D0210B">
        <w:t>перспективами и преимуществами работы в ИТ-сфере;</w:t>
      </w:r>
    </w:p>
    <w:p w14:paraId="45DCE1FD" w14:textId="77777777" w:rsidR="00C72CD0" w:rsidRPr="00D0210B" w:rsidRDefault="00D8690D" w:rsidP="00D0210B">
      <w:pPr>
        <w:pStyle w:val="a4"/>
        <w:suppressAutoHyphens/>
        <w:ind w:left="0" w:firstLine="709"/>
        <w:jc w:val="both"/>
        <w:rPr>
          <w:rFonts w:eastAsia="Calibri"/>
          <w:szCs w:val="24"/>
          <w:lang w:eastAsia="en-US"/>
        </w:rPr>
      </w:pPr>
      <w:r w:rsidRPr="00D0210B">
        <w:rPr>
          <w:rFonts w:eastAsia="Calibri"/>
          <w:szCs w:val="24"/>
          <w:lang w:eastAsia="en-US"/>
        </w:rPr>
        <w:t xml:space="preserve">– </w:t>
      </w:r>
      <w:r w:rsidR="00C72CD0" w:rsidRPr="00D0210B">
        <w:rPr>
          <w:rFonts w:eastAsia="Calibri"/>
          <w:szCs w:val="24"/>
          <w:lang w:eastAsia="en-US"/>
        </w:rPr>
        <w:t>способствовать</w:t>
      </w:r>
      <w:r w:rsidR="00AF65D6" w:rsidRPr="00D0210B">
        <w:rPr>
          <w:rFonts w:eastAsia="Calibri"/>
          <w:szCs w:val="24"/>
          <w:lang w:eastAsia="en-US"/>
        </w:rPr>
        <w:t xml:space="preserve"> </w:t>
      </w:r>
      <w:r w:rsidR="00C72CD0" w:rsidRPr="00D0210B">
        <w:rPr>
          <w:rFonts w:eastAsia="Calibri"/>
          <w:szCs w:val="24"/>
          <w:lang w:eastAsia="en-US"/>
        </w:rPr>
        <w:t>пониманию</w:t>
      </w:r>
      <w:r w:rsidR="00AF65D6" w:rsidRPr="00D0210B">
        <w:rPr>
          <w:rFonts w:eastAsia="Calibri"/>
          <w:szCs w:val="24"/>
          <w:lang w:eastAsia="en-US"/>
        </w:rPr>
        <w:t xml:space="preserve"> </w:t>
      </w:r>
      <w:r w:rsidR="00C72CD0" w:rsidRPr="00D0210B">
        <w:rPr>
          <w:rFonts w:eastAsia="Calibri"/>
          <w:szCs w:val="24"/>
          <w:lang w:eastAsia="en-US"/>
        </w:rPr>
        <w:t>студентами социальной значимости своей будущей профессии, формированию высокой мотивации к выполнению профессиональной деятельности;</w:t>
      </w:r>
    </w:p>
    <w:p w14:paraId="45DCE1FE" w14:textId="59CA40F5" w:rsidR="00D8690D" w:rsidRDefault="00C72CD0" w:rsidP="00D0210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0210B">
        <w:rPr>
          <w:rFonts w:eastAsia="Calibri"/>
          <w:lang w:eastAsia="en-US"/>
        </w:rPr>
        <w:lastRenderedPageBreak/>
        <w:t xml:space="preserve">– </w:t>
      </w:r>
      <w:r w:rsidR="00D8690D" w:rsidRPr="00D0210B">
        <w:rPr>
          <w:rFonts w:eastAsia="Calibri"/>
          <w:lang w:eastAsia="en-US"/>
        </w:rPr>
        <w:t>способствовать формированию навыков продуктивной коммуникации в сети,</w:t>
      </w:r>
      <w:r w:rsidR="00AF65D6" w:rsidRPr="00D0210B">
        <w:rPr>
          <w:rFonts w:eastAsia="Calibri"/>
          <w:lang w:eastAsia="en-US"/>
        </w:rPr>
        <w:t xml:space="preserve"> </w:t>
      </w:r>
      <w:r w:rsidR="00D8690D" w:rsidRPr="00D0210B">
        <w:rPr>
          <w:rFonts w:eastAsia="Calibri"/>
          <w:lang w:eastAsia="en-US"/>
        </w:rPr>
        <w:t xml:space="preserve">этичного и безопасного поведения в </w:t>
      </w:r>
      <w:r w:rsidRPr="00D0210B">
        <w:rPr>
          <w:rFonts w:eastAsia="Calibri"/>
          <w:lang w:eastAsia="en-US"/>
        </w:rPr>
        <w:t>информационной среде.</w:t>
      </w:r>
    </w:p>
    <w:p w14:paraId="3F2AD7BD" w14:textId="77777777" w:rsidR="00516598" w:rsidRPr="00D0210B" w:rsidRDefault="00516598" w:rsidP="00D0210B">
      <w:pPr>
        <w:shd w:val="clear" w:color="auto" w:fill="FFFFFF"/>
        <w:ind w:firstLine="709"/>
        <w:jc w:val="both"/>
        <w:rPr>
          <w:rFonts w:eastAsia="Calibri"/>
          <w:lang w:eastAsia="en-US"/>
        </w:rPr>
      </w:pPr>
    </w:p>
    <w:p w14:paraId="45DCE1FF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81"/>
        <w:gridCol w:w="2513"/>
        <w:gridCol w:w="1537"/>
        <w:gridCol w:w="2094"/>
        <w:gridCol w:w="1676"/>
        <w:gridCol w:w="1537"/>
      </w:tblGrid>
      <w:tr w:rsidR="00DE5495" w:rsidRPr="00D0210B" w14:paraId="45DCE206" w14:textId="77777777" w:rsidTr="00863EEB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00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модуля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01" w14:textId="77777777" w:rsidR="00DE5495" w:rsidRPr="00D0210B" w:rsidRDefault="00DE5495" w:rsidP="00D0210B">
            <w:pPr>
              <w:suppressAutoHyphens/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02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03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04" w14:textId="77777777" w:rsidR="00DE5495" w:rsidRPr="005E3848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5E3848">
              <w:t>Код компетенций ОПОП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05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Средства оценивания ОР</w:t>
            </w:r>
          </w:p>
        </w:tc>
      </w:tr>
      <w:tr w:rsidR="006B5730" w:rsidRPr="00D0210B" w14:paraId="45DCE211" w14:textId="77777777" w:rsidTr="00863EEB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07" w14:textId="77777777" w:rsidR="006B5730" w:rsidRPr="00D0210B" w:rsidRDefault="006B5730" w:rsidP="00D0210B">
            <w:pPr>
              <w:jc w:val="both"/>
              <w:rPr>
                <w:i/>
              </w:rPr>
            </w:pPr>
            <w:r w:rsidRPr="00D0210B">
              <w:t>ОР. 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08" w14:textId="77777777" w:rsidR="006B5730" w:rsidRPr="00D0210B" w:rsidRDefault="006B5730" w:rsidP="00D0210B">
            <w:pPr>
              <w:shd w:val="clear" w:color="auto" w:fill="FFFFFF"/>
              <w:jc w:val="both"/>
            </w:pPr>
            <w:r w:rsidRPr="00D0210B">
              <w:t xml:space="preserve">Демонстрирует навыки формирования </w:t>
            </w:r>
            <w:proofErr w:type="gramStart"/>
            <w:r w:rsidRPr="00D0210B">
              <w:t>информационной  среды</w:t>
            </w:r>
            <w:proofErr w:type="gramEnd"/>
            <w:r w:rsidRPr="00D0210B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  <w:p w14:paraId="45DCE209" w14:textId="77777777" w:rsidR="006B5730" w:rsidRPr="00D0210B" w:rsidRDefault="006B5730" w:rsidP="00D0210B">
            <w:pPr>
              <w:tabs>
                <w:tab w:val="left" w:pos="318"/>
              </w:tabs>
              <w:ind w:left="34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0A" w14:textId="77777777" w:rsidR="006B5730" w:rsidRPr="00D0210B" w:rsidRDefault="006B5730" w:rsidP="00D0210B">
            <w:pPr>
              <w:autoSpaceDE w:val="0"/>
              <w:autoSpaceDN w:val="0"/>
              <w:adjustRightInd w:val="0"/>
            </w:pPr>
            <w:r w:rsidRPr="00D0210B">
              <w:t>ОР.2-</w:t>
            </w:r>
            <w:r w:rsidR="009D1B54" w:rsidRPr="00D0210B">
              <w:t>4</w:t>
            </w:r>
            <w:r w:rsidRPr="00D0210B"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0B" w14:textId="77777777" w:rsidR="006B5730" w:rsidRPr="00D0210B" w:rsidRDefault="006B5730" w:rsidP="00D0210B">
            <w:pPr>
              <w:autoSpaceDE w:val="0"/>
              <w:autoSpaceDN w:val="0"/>
              <w:adjustRightInd w:val="0"/>
            </w:pPr>
            <w:r w:rsidRPr="00D0210B">
              <w:t xml:space="preserve">Демонстрирует навыки </w:t>
            </w:r>
            <w:r w:rsidRPr="00D0210B">
              <w:rPr>
                <w:rFonts w:eastAsia="Calibri"/>
                <w:lang w:eastAsia="en-US"/>
              </w:rPr>
              <w:t>продуктивной коммуникации в сети,</w:t>
            </w:r>
            <w:r w:rsidR="00E1025D" w:rsidRPr="00D0210B">
              <w:rPr>
                <w:rFonts w:eastAsia="Calibri"/>
                <w:lang w:eastAsia="en-US"/>
              </w:rPr>
              <w:t xml:space="preserve"> </w:t>
            </w:r>
            <w:r w:rsidRPr="00D0210B">
              <w:rPr>
                <w:rFonts w:eastAsia="Calibri"/>
                <w:lang w:eastAsia="en-US"/>
              </w:rPr>
              <w:t>этичного и безопасного поведения в информационной среде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0C" w14:textId="77777777" w:rsidR="006B5730" w:rsidRPr="005E3848" w:rsidRDefault="006B5730" w:rsidP="00D0210B">
            <w:pPr>
              <w:autoSpaceDE w:val="0"/>
              <w:autoSpaceDN w:val="0"/>
              <w:adjustRightInd w:val="0"/>
            </w:pPr>
            <w:r w:rsidRPr="005E3848">
              <w:t>ОК-</w:t>
            </w:r>
            <w:r w:rsidR="003878E5" w:rsidRPr="005E3848">
              <w:t>6</w:t>
            </w:r>
            <w:r w:rsidRPr="005E3848">
              <w:t>, ОК-</w:t>
            </w:r>
            <w:r w:rsidR="003878E5" w:rsidRPr="005E3848">
              <w:t>7</w:t>
            </w:r>
            <w:r w:rsidRPr="005E3848">
              <w:t xml:space="preserve">, </w:t>
            </w:r>
          </w:p>
          <w:p w14:paraId="45DCE20D" w14:textId="77777777" w:rsidR="006B5730" w:rsidRPr="005E3848" w:rsidRDefault="0065597C" w:rsidP="00D0210B">
            <w:pPr>
              <w:autoSpaceDE w:val="0"/>
              <w:autoSpaceDN w:val="0"/>
              <w:adjustRightInd w:val="0"/>
            </w:pPr>
            <w:r w:rsidRPr="005E3848">
              <w:t>ПК-2</w:t>
            </w:r>
            <w:r w:rsidR="003878E5" w:rsidRPr="005E3848"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0E" w14:textId="77777777" w:rsidR="00863EEB" w:rsidRPr="00D0210B" w:rsidRDefault="00863EEB" w:rsidP="00D0210B">
            <w:r w:rsidRPr="00D0210B">
              <w:t>Критерии оценки продуктов проекта</w:t>
            </w:r>
          </w:p>
          <w:p w14:paraId="45DCE20F" w14:textId="77777777" w:rsidR="00863EEB" w:rsidRPr="00D0210B" w:rsidRDefault="00863EEB" w:rsidP="00D0210B">
            <w:r w:rsidRPr="00D0210B">
              <w:t>Дискуссия</w:t>
            </w:r>
          </w:p>
          <w:p w14:paraId="45DCE210" w14:textId="77777777" w:rsidR="006B5730" w:rsidRPr="00D0210B" w:rsidRDefault="006B5730" w:rsidP="00D0210B"/>
        </w:tc>
      </w:tr>
    </w:tbl>
    <w:p w14:paraId="22F9923C" w14:textId="77777777" w:rsidR="005E3848" w:rsidRDefault="005E3848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E212" w14:textId="55BF324D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5. Содержание дисциплины</w:t>
      </w:r>
    </w:p>
    <w:p w14:paraId="45DCE213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5.1. Тематический план</w:t>
      </w:r>
    </w:p>
    <w:tbl>
      <w:tblPr>
        <w:tblW w:w="5090" w:type="pct"/>
        <w:tblLayout w:type="fixed"/>
        <w:tblLook w:val="0000" w:firstRow="0" w:lastRow="0" w:firstColumn="0" w:lastColumn="0" w:noHBand="0" w:noVBand="0"/>
      </w:tblPr>
      <w:tblGrid>
        <w:gridCol w:w="4570"/>
        <w:gridCol w:w="841"/>
        <w:gridCol w:w="979"/>
        <w:gridCol w:w="1398"/>
        <w:gridCol w:w="1119"/>
        <w:gridCol w:w="979"/>
      </w:tblGrid>
      <w:tr w:rsidR="000942DF" w:rsidRPr="00D0210B" w14:paraId="45DCE218" w14:textId="77777777" w:rsidTr="006C0569">
        <w:trPr>
          <w:trHeight w:val="203"/>
        </w:trPr>
        <w:tc>
          <w:tcPr>
            <w:tcW w:w="46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214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Наименование темы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15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216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17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Всего часов по дисциплине</w:t>
            </w:r>
          </w:p>
        </w:tc>
      </w:tr>
      <w:tr w:rsidR="000942DF" w:rsidRPr="00D0210B" w14:paraId="45DCE21F" w14:textId="77777777" w:rsidTr="006C0569">
        <w:trPr>
          <w:trHeight w:val="533"/>
        </w:trPr>
        <w:tc>
          <w:tcPr>
            <w:tcW w:w="46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219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1A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1B" w14:textId="77777777" w:rsidR="000942DF" w:rsidRPr="00D0210B" w:rsidRDefault="000942DF" w:rsidP="00D0210B">
            <w:pPr>
              <w:tabs>
                <w:tab w:val="left" w:pos="814"/>
              </w:tabs>
              <w:jc w:val="center"/>
            </w:pPr>
            <w:r w:rsidRPr="00D0210B">
              <w:t xml:space="preserve">Контактная СР (в </w:t>
            </w:r>
            <w:proofErr w:type="spellStart"/>
            <w:proofErr w:type="gramStart"/>
            <w:r w:rsidRPr="00D0210B">
              <w:t>т.ч</w:t>
            </w:r>
            <w:proofErr w:type="spellEnd"/>
            <w:r w:rsidRPr="00D0210B">
              <w:t>.</w:t>
            </w:r>
            <w:proofErr w:type="gramEnd"/>
            <w:r w:rsidRPr="00D0210B">
              <w:t xml:space="preserve"> </w:t>
            </w:r>
          </w:p>
          <w:p w14:paraId="45DCE21C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21D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1E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0942DF" w:rsidRPr="00D0210B" w14:paraId="45DCE227" w14:textId="77777777" w:rsidTr="006C0569">
        <w:trPr>
          <w:trHeight w:val="1"/>
        </w:trPr>
        <w:tc>
          <w:tcPr>
            <w:tcW w:w="46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20" w14:textId="77777777" w:rsidR="000942DF" w:rsidRPr="00D0210B" w:rsidRDefault="000942DF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21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22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Лаб.</w:t>
            </w:r>
          </w:p>
          <w:p w14:paraId="45DCE223" w14:textId="77777777" w:rsidR="000942DF" w:rsidRPr="00D0210B" w:rsidRDefault="000942DF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24" w14:textId="77777777" w:rsidR="000942DF" w:rsidRPr="00D0210B" w:rsidRDefault="000942DF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25" w14:textId="77777777" w:rsidR="000942DF" w:rsidRPr="00D0210B" w:rsidRDefault="000942DF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26" w14:textId="77777777" w:rsidR="000942DF" w:rsidRPr="00D0210B" w:rsidRDefault="000942DF" w:rsidP="00D0210B">
            <w:pPr>
              <w:autoSpaceDE w:val="0"/>
              <w:autoSpaceDN w:val="0"/>
              <w:adjustRightInd w:val="0"/>
            </w:pPr>
          </w:p>
        </w:tc>
      </w:tr>
      <w:tr w:rsidR="008D624C" w:rsidRPr="00D0210B" w14:paraId="45DCE22E" w14:textId="77777777" w:rsidTr="006C0569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28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0210B">
              <w:rPr>
                <w:b/>
                <w:bCs/>
              </w:rPr>
              <w:t>Раздел 1. Российская информатика: вчера, сегодня, завтра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29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2A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2B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2C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2D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8D624C" w:rsidRPr="00D0210B" w14:paraId="45DCE235" w14:textId="77777777" w:rsidTr="006C0569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2F" w14:textId="77777777" w:rsidR="008D624C" w:rsidRPr="00D0210B" w:rsidRDefault="00812400" w:rsidP="00D0210B">
            <w:pPr>
              <w:autoSpaceDE w:val="0"/>
              <w:autoSpaceDN w:val="0"/>
              <w:adjustRightInd w:val="0"/>
            </w:pPr>
            <w:r w:rsidRPr="00D0210B">
              <w:t xml:space="preserve">Тема </w:t>
            </w:r>
            <w:r w:rsidR="008D624C" w:rsidRPr="00D0210B">
              <w:t>1.1.4 декабря – день российской информатики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30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31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32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33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34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3</w:t>
            </w:r>
          </w:p>
        </w:tc>
      </w:tr>
      <w:tr w:rsidR="008D624C" w:rsidRPr="00D0210B" w14:paraId="45DCE23C" w14:textId="77777777" w:rsidTr="006C0569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36" w14:textId="77777777" w:rsidR="008D624C" w:rsidRPr="00D0210B" w:rsidRDefault="00812400" w:rsidP="00D0210B">
            <w:pPr>
              <w:autoSpaceDE w:val="0"/>
              <w:autoSpaceDN w:val="0"/>
              <w:adjustRightInd w:val="0"/>
              <w:rPr>
                <w:bCs/>
              </w:rPr>
            </w:pPr>
            <w:r w:rsidRPr="00D0210B">
              <w:t>Тема</w:t>
            </w:r>
            <w:r w:rsidRPr="00D0210B">
              <w:rPr>
                <w:bCs/>
              </w:rPr>
              <w:t xml:space="preserve"> </w:t>
            </w:r>
            <w:r w:rsidR="008D624C" w:rsidRPr="00D0210B">
              <w:rPr>
                <w:bCs/>
              </w:rPr>
              <w:t>1.</w:t>
            </w:r>
            <w:proofErr w:type="gramStart"/>
            <w:r w:rsidR="008D624C" w:rsidRPr="00D0210B">
              <w:rPr>
                <w:bCs/>
              </w:rPr>
              <w:t>2.История</w:t>
            </w:r>
            <w:proofErr w:type="gramEnd"/>
            <w:r w:rsidR="008D624C" w:rsidRPr="00D0210B">
              <w:rPr>
                <w:bCs/>
              </w:rPr>
              <w:t xml:space="preserve"> отечественной информатики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37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38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39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3A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3B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9</w:t>
            </w:r>
          </w:p>
        </w:tc>
      </w:tr>
      <w:tr w:rsidR="008D624C" w:rsidRPr="00D0210B" w14:paraId="45DCE243" w14:textId="77777777" w:rsidTr="006C0569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3D" w14:textId="77777777" w:rsidR="008D624C" w:rsidRPr="00D0210B" w:rsidRDefault="00812400" w:rsidP="00D0210B">
            <w:pPr>
              <w:autoSpaceDE w:val="0"/>
              <w:autoSpaceDN w:val="0"/>
              <w:adjustRightInd w:val="0"/>
            </w:pPr>
            <w:r w:rsidRPr="00D0210B">
              <w:t xml:space="preserve">Тема </w:t>
            </w:r>
            <w:r w:rsidR="008D624C" w:rsidRPr="00D0210B">
              <w:t>1.3. Россия на пути к информационному обществу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3E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3F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40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41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42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15</w:t>
            </w:r>
          </w:p>
        </w:tc>
      </w:tr>
      <w:tr w:rsidR="008D624C" w:rsidRPr="00D0210B" w14:paraId="45DCE24A" w14:textId="77777777" w:rsidTr="006C0569">
        <w:trPr>
          <w:trHeight w:val="1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44" w14:textId="77777777" w:rsidR="008D624C" w:rsidRPr="00D0210B" w:rsidRDefault="00812400" w:rsidP="00D0210B">
            <w:pPr>
              <w:autoSpaceDE w:val="0"/>
              <w:autoSpaceDN w:val="0"/>
              <w:adjustRightInd w:val="0"/>
            </w:pPr>
            <w:r w:rsidRPr="00D0210B">
              <w:t xml:space="preserve">Тема </w:t>
            </w:r>
            <w:r w:rsidR="008D624C" w:rsidRPr="00D0210B">
              <w:t>1.4. Российские программные продукты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45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46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47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48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49" w14:textId="77777777" w:rsidR="008D624C" w:rsidRPr="00D0210B" w:rsidRDefault="008D624C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9</w:t>
            </w:r>
          </w:p>
        </w:tc>
      </w:tr>
      <w:tr w:rsidR="00DE5495" w:rsidRPr="00D0210B" w14:paraId="45DCE251" w14:textId="77777777" w:rsidTr="008C0693">
        <w:trPr>
          <w:trHeight w:val="357"/>
        </w:trPr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4B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right"/>
            </w:pPr>
            <w:r w:rsidRPr="00D0210B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4C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4D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4E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4F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50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36</w:t>
            </w:r>
          </w:p>
        </w:tc>
      </w:tr>
    </w:tbl>
    <w:p w14:paraId="45DCE252" w14:textId="77777777" w:rsidR="00DE5495" w:rsidRPr="00D0210B" w:rsidRDefault="00DE5495" w:rsidP="00D0210B">
      <w:pPr>
        <w:rPr>
          <w:bCs/>
          <w:i/>
        </w:rPr>
      </w:pPr>
    </w:p>
    <w:p w14:paraId="45DCE253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5.2. Методы обучения</w:t>
      </w:r>
    </w:p>
    <w:p w14:paraId="45DCE254" w14:textId="77777777" w:rsidR="00DE5495" w:rsidRPr="00D0210B" w:rsidRDefault="00DE5495" w:rsidP="005E3848">
      <w:pPr>
        <w:tabs>
          <w:tab w:val="left" w:pos="160"/>
          <w:tab w:val="left" w:pos="415"/>
        </w:tabs>
        <w:ind w:firstLine="709"/>
      </w:pPr>
      <w:r w:rsidRPr="00D0210B">
        <w:t>Метод проблемного обучения</w:t>
      </w:r>
    </w:p>
    <w:p w14:paraId="45DCE255" w14:textId="77777777" w:rsidR="00DE5495" w:rsidRPr="00D0210B" w:rsidRDefault="00DE5495" w:rsidP="005E3848">
      <w:pPr>
        <w:tabs>
          <w:tab w:val="left" w:pos="160"/>
          <w:tab w:val="left" w:pos="415"/>
        </w:tabs>
        <w:ind w:firstLine="709"/>
      </w:pPr>
      <w:r w:rsidRPr="00D0210B">
        <w:t>Дискуссия</w:t>
      </w:r>
    </w:p>
    <w:p w14:paraId="45DCE256" w14:textId="69A3343E" w:rsidR="008C0693" w:rsidRDefault="008C0693" w:rsidP="005E3848">
      <w:pPr>
        <w:tabs>
          <w:tab w:val="left" w:pos="160"/>
          <w:tab w:val="left" w:pos="415"/>
        </w:tabs>
        <w:ind w:firstLine="709"/>
      </w:pPr>
      <w:r w:rsidRPr="00D0210B">
        <w:t>Проектный метод</w:t>
      </w:r>
    </w:p>
    <w:p w14:paraId="35180C69" w14:textId="77777777" w:rsidR="00516598" w:rsidRPr="00D0210B" w:rsidRDefault="00516598" w:rsidP="005E3848">
      <w:pPr>
        <w:tabs>
          <w:tab w:val="left" w:pos="160"/>
          <w:tab w:val="left" w:pos="415"/>
        </w:tabs>
        <w:ind w:firstLine="709"/>
      </w:pPr>
    </w:p>
    <w:p w14:paraId="45DCE257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6. Рейтинг-план</w:t>
      </w:r>
    </w:p>
    <w:tbl>
      <w:tblPr>
        <w:tblW w:w="5252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2"/>
        <w:gridCol w:w="1396"/>
        <w:gridCol w:w="1954"/>
        <w:gridCol w:w="1674"/>
        <w:gridCol w:w="1397"/>
        <w:gridCol w:w="1257"/>
        <w:gridCol w:w="980"/>
        <w:gridCol w:w="980"/>
      </w:tblGrid>
      <w:tr w:rsidR="00DE5495" w:rsidRPr="00D0210B" w14:paraId="45DCE261" w14:textId="77777777" w:rsidTr="008D0107">
        <w:trPr>
          <w:trHeight w:val="600"/>
        </w:trPr>
        <w:tc>
          <w:tcPr>
            <w:tcW w:w="56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5DCE258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№ п/п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259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дисциплины</w:t>
            </w:r>
          </w:p>
        </w:tc>
        <w:tc>
          <w:tcPr>
            <w:tcW w:w="19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5A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Виды учебной деятельности</w:t>
            </w:r>
          </w:p>
          <w:p w14:paraId="45DCE25B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обучающегося</w:t>
            </w:r>
          </w:p>
        </w:tc>
        <w:tc>
          <w:tcPr>
            <w:tcW w:w="16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25C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Средства оценивания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25D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Балл за конкретное задание</w:t>
            </w:r>
          </w:p>
          <w:p w14:paraId="45DCE25E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(</w:t>
            </w:r>
            <w:proofErr w:type="spellStart"/>
            <w:r w:rsidRPr="00D0210B">
              <w:t>min-max</w:t>
            </w:r>
            <w:proofErr w:type="spellEnd"/>
            <w:r w:rsidRPr="00D0210B">
              <w:t>)</w:t>
            </w:r>
          </w:p>
        </w:tc>
        <w:tc>
          <w:tcPr>
            <w:tcW w:w="12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5F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Число заданий за семестр</w:t>
            </w:r>
          </w:p>
        </w:tc>
        <w:tc>
          <w:tcPr>
            <w:tcW w:w="19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DCE260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Баллы</w:t>
            </w:r>
          </w:p>
        </w:tc>
      </w:tr>
      <w:tr w:rsidR="00DE5495" w:rsidRPr="00D0210B" w14:paraId="45DCE26A" w14:textId="77777777" w:rsidTr="008D0107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62" w14:textId="77777777" w:rsidR="00DE5495" w:rsidRPr="00D0210B" w:rsidRDefault="00DE5495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63" w14:textId="77777777" w:rsidR="00DE5495" w:rsidRPr="00D0210B" w:rsidRDefault="00DE5495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9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64" w14:textId="77777777" w:rsidR="00DE5495" w:rsidRPr="00D0210B" w:rsidRDefault="00DE5495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6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65" w14:textId="77777777" w:rsidR="00DE5495" w:rsidRPr="00D0210B" w:rsidRDefault="00DE5495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3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66" w14:textId="77777777" w:rsidR="00DE5495" w:rsidRPr="00D0210B" w:rsidRDefault="00DE5495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2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67" w14:textId="77777777" w:rsidR="00DE5495" w:rsidRPr="00D0210B" w:rsidRDefault="00DE5495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98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5DCE268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Минимальный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5DCE269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Максимальный</w:t>
            </w:r>
          </w:p>
        </w:tc>
      </w:tr>
      <w:tr w:rsidR="00DE5495" w:rsidRPr="00D0210B" w14:paraId="45DCE26D" w14:textId="77777777" w:rsidTr="008D0107">
        <w:trPr>
          <w:trHeight w:val="300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6B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3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6C" w14:textId="77777777" w:rsidR="00DE5495" w:rsidRPr="00D0210B" w:rsidRDefault="00DE5495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 xml:space="preserve">Раздел 1. </w:t>
            </w:r>
            <w:r w:rsidR="00863EEB" w:rsidRPr="00D0210B">
              <w:rPr>
                <w:b/>
                <w:bCs/>
              </w:rPr>
              <w:t>Российская информатика: вчера, сегодня, завтра</w:t>
            </w:r>
          </w:p>
        </w:tc>
      </w:tr>
      <w:tr w:rsidR="008D0107" w:rsidRPr="00D0210B" w14:paraId="45DCE278" w14:textId="77777777" w:rsidTr="008D0107">
        <w:trPr>
          <w:trHeight w:val="300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6E" w14:textId="77777777" w:rsidR="008D0107" w:rsidRPr="00D0210B" w:rsidRDefault="008D010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6F" w14:textId="77777777" w:rsidR="008D0107" w:rsidRPr="00D0210B" w:rsidRDefault="008D010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ОР.2-4-1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70" w14:textId="77777777" w:rsidR="008D0107" w:rsidRPr="00D0210B" w:rsidRDefault="008D010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Cs/>
              </w:rPr>
              <w:t>Работа в группах над проектом «</w:t>
            </w:r>
            <w:r w:rsidRPr="00D0210B">
              <w:t>Российская информатика: вчера, сегодня, завтра»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71" w14:textId="77777777" w:rsidR="008D0107" w:rsidRPr="00D0210B" w:rsidRDefault="008D0107" w:rsidP="00D0210B">
            <w:pPr>
              <w:autoSpaceDE w:val="0"/>
              <w:autoSpaceDN w:val="0"/>
              <w:adjustRightInd w:val="0"/>
            </w:pPr>
            <w:r w:rsidRPr="00D0210B">
              <w:t>Оценка продуктов проектной деятельности по критериям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72" w14:textId="780A1890" w:rsidR="008D0107" w:rsidRPr="008D0107" w:rsidRDefault="008D0107" w:rsidP="00D0210B">
            <w:pPr>
              <w:autoSpaceDE w:val="0"/>
              <w:autoSpaceDN w:val="0"/>
              <w:adjustRightInd w:val="0"/>
              <w:jc w:val="center"/>
            </w:pPr>
            <w:r w:rsidRPr="008D0107">
              <w:t>10-16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2B67B6" w14:textId="77777777" w:rsidR="008D0107" w:rsidRDefault="008D0107" w:rsidP="00D0210B">
            <w:pPr>
              <w:autoSpaceDE w:val="0"/>
              <w:autoSpaceDN w:val="0"/>
              <w:adjustRightInd w:val="0"/>
              <w:jc w:val="center"/>
            </w:pPr>
          </w:p>
          <w:p w14:paraId="45DCE273" w14:textId="32814A65" w:rsidR="008D0107" w:rsidRPr="008D0107" w:rsidRDefault="008D0107" w:rsidP="00D0210B">
            <w:pPr>
              <w:autoSpaceDE w:val="0"/>
              <w:autoSpaceDN w:val="0"/>
              <w:adjustRightInd w:val="0"/>
              <w:jc w:val="center"/>
            </w:pPr>
            <w:r w:rsidRPr="008D0107">
              <w:t>3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0FC5E2" w14:textId="77777777" w:rsidR="008D0107" w:rsidRPr="008D0107" w:rsidRDefault="008D0107" w:rsidP="008D0107">
            <w:pPr>
              <w:autoSpaceDE w:val="0"/>
              <w:autoSpaceDN w:val="0"/>
              <w:adjustRightInd w:val="0"/>
              <w:jc w:val="center"/>
            </w:pPr>
          </w:p>
          <w:p w14:paraId="692723A0" w14:textId="77777777" w:rsidR="008D0107" w:rsidRPr="008D0107" w:rsidRDefault="008D0107" w:rsidP="008D0107">
            <w:pPr>
              <w:autoSpaceDE w:val="0"/>
              <w:autoSpaceDN w:val="0"/>
              <w:adjustRightInd w:val="0"/>
              <w:jc w:val="center"/>
            </w:pPr>
            <w:r w:rsidRPr="008D0107">
              <w:t>30</w:t>
            </w:r>
          </w:p>
          <w:p w14:paraId="45DCE275" w14:textId="6920D14C" w:rsidR="008D0107" w:rsidRPr="008D0107" w:rsidRDefault="008D0107" w:rsidP="008D01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8E97A1" w14:textId="77777777" w:rsidR="008D0107" w:rsidRPr="008D0107" w:rsidRDefault="008D0107" w:rsidP="008D0107">
            <w:pPr>
              <w:autoSpaceDE w:val="0"/>
              <w:autoSpaceDN w:val="0"/>
              <w:adjustRightInd w:val="0"/>
              <w:jc w:val="both"/>
            </w:pPr>
          </w:p>
          <w:p w14:paraId="025BC18D" w14:textId="77777777" w:rsidR="008D0107" w:rsidRPr="008D0107" w:rsidRDefault="008D0107" w:rsidP="008D0107">
            <w:pPr>
              <w:autoSpaceDE w:val="0"/>
              <w:autoSpaceDN w:val="0"/>
              <w:adjustRightInd w:val="0"/>
              <w:jc w:val="both"/>
            </w:pPr>
            <w:r w:rsidRPr="008D0107">
              <w:t>48</w:t>
            </w:r>
          </w:p>
          <w:p w14:paraId="45DCE277" w14:textId="2B0A40EE" w:rsidR="008D0107" w:rsidRPr="008D0107" w:rsidRDefault="008D0107" w:rsidP="002D77BD">
            <w:pPr>
              <w:autoSpaceDE w:val="0"/>
              <w:autoSpaceDN w:val="0"/>
              <w:adjustRightInd w:val="0"/>
              <w:jc w:val="center"/>
            </w:pPr>
          </w:p>
        </w:tc>
      </w:tr>
      <w:tr w:rsidR="008D0107" w:rsidRPr="00D0210B" w14:paraId="45DCE281" w14:textId="77777777" w:rsidTr="008D0107">
        <w:trPr>
          <w:trHeight w:val="300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79" w14:textId="77777777" w:rsidR="008D0107" w:rsidRPr="00D0210B" w:rsidRDefault="008D010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2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7A" w14:textId="77777777" w:rsidR="008D0107" w:rsidRPr="00D0210B" w:rsidRDefault="008D010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ОР.2-4-1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7B" w14:textId="77777777" w:rsidR="008D0107" w:rsidRPr="00D0210B" w:rsidRDefault="008D010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Cs/>
              </w:rPr>
              <w:t>Защита выполненных исследований в проекте «</w:t>
            </w:r>
            <w:r w:rsidRPr="00D0210B">
              <w:t>Российская информатика: вчера, сегодня, завтра»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7C" w14:textId="77777777" w:rsidR="008D0107" w:rsidRPr="00D0210B" w:rsidRDefault="008D0107" w:rsidP="00D0210B">
            <w:pPr>
              <w:autoSpaceDE w:val="0"/>
              <w:autoSpaceDN w:val="0"/>
              <w:adjustRightInd w:val="0"/>
            </w:pPr>
            <w:r w:rsidRPr="00D0210B">
              <w:t>Оценка защиты проекта по критериям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7D" w14:textId="6EC8FF6B" w:rsidR="008D0107" w:rsidRPr="00D0210B" w:rsidRDefault="008D0107" w:rsidP="00D0210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8-12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7E" w14:textId="648C6C14" w:rsidR="008D0107" w:rsidRPr="00D0210B" w:rsidRDefault="008D0107" w:rsidP="00D0210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7F" w14:textId="7FF0B158" w:rsidR="008D0107" w:rsidRPr="00D0210B" w:rsidRDefault="008D0107" w:rsidP="00D0210B">
            <w:pPr>
              <w:autoSpaceDE w:val="0"/>
              <w:autoSpaceDN w:val="0"/>
              <w:adjustRightInd w:val="0"/>
              <w:jc w:val="center"/>
            </w:pPr>
            <w:r w:rsidRPr="00D440FA">
              <w:rPr>
                <w:sz w:val="22"/>
                <w:szCs w:val="22"/>
              </w:rPr>
              <w:t>8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80" w14:textId="097EF3D8" w:rsidR="008D0107" w:rsidRPr="00D0210B" w:rsidRDefault="008D0107" w:rsidP="002D77BD">
            <w:pPr>
              <w:autoSpaceDE w:val="0"/>
              <w:autoSpaceDN w:val="0"/>
              <w:adjustRightInd w:val="0"/>
              <w:jc w:val="center"/>
            </w:pPr>
            <w:r w:rsidRPr="00D440FA">
              <w:rPr>
                <w:sz w:val="22"/>
                <w:szCs w:val="22"/>
              </w:rPr>
              <w:t>12</w:t>
            </w:r>
          </w:p>
        </w:tc>
      </w:tr>
      <w:tr w:rsidR="008D0107" w:rsidRPr="00D0210B" w14:paraId="45DCE28A" w14:textId="77777777" w:rsidTr="008D0107">
        <w:trPr>
          <w:trHeight w:val="300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82" w14:textId="77777777" w:rsidR="008D0107" w:rsidRPr="00D0210B" w:rsidRDefault="008D010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3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83" w14:textId="77777777" w:rsidR="008D0107" w:rsidRPr="00D0210B" w:rsidRDefault="008D010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ОР.2-4-1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84" w14:textId="77777777" w:rsidR="008D0107" w:rsidRPr="00D0210B" w:rsidRDefault="008D010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Дискуссия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85" w14:textId="77777777" w:rsidR="008D0107" w:rsidRPr="00D0210B" w:rsidRDefault="008D0107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участия в дискуссии по критериям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86" w14:textId="24444372" w:rsidR="008D0107" w:rsidRPr="00D0210B" w:rsidRDefault="008D0107" w:rsidP="00D0210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87" w14:textId="3D92160F" w:rsidR="008D0107" w:rsidRPr="00D0210B" w:rsidRDefault="008D0107" w:rsidP="00D0210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88" w14:textId="4A12D9DB" w:rsidR="008D0107" w:rsidRPr="00D0210B" w:rsidRDefault="008D0107" w:rsidP="00D0210B">
            <w:pPr>
              <w:autoSpaceDE w:val="0"/>
              <w:autoSpaceDN w:val="0"/>
              <w:adjustRightInd w:val="0"/>
              <w:jc w:val="center"/>
            </w:pPr>
            <w:r w:rsidRPr="00D440FA">
              <w:rPr>
                <w:sz w:val="22"/>
                <w:szCs w:val="22"/>
              </w:rPr>
              <w:t>7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89" w14:textId="3BB1FF41" w:rsidR="008D0107" w:rsidRPr="00D0210B" w:rsidRDefault="008D0107" w:rsidP="00D0210B">
            <w:pPr>
              <w:autoSpaceDE w:val="0"/>
              <w:autoSpaceDN w:val="0"/>
              <w:adjustRightInd w:val="0"/>
              <w:jc w:val="both"/>
            </w:pPr>
            <w:r w:rsidRPr="00D440FA">
              <w:rPr>
                <w:sz w:val="22"/>
                <w:szCs w:val="22"/>
              </w:rPr>
              <w:t>10</w:t>
            </w:r>
          </w:p>
        </w:tc>
      </w:tr>
      <w:tr w:rsidR="00DE5495" w:rsidRPr="00D0210B" w14:paraId="45DCE293" w14:textId="77777777" w:rsidTr="008D0107">
        <w:trPr>
          <w:trHeight w:val="300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8B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8C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8D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8E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Зачет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8F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90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91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92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30</w:t>
            </w:r>
          </w:p>
        </w:tc>
      </w:tr>
      <w:tr w:rsidR="00DE5495" w:rsidRPr="00D0210B" w14:paraId="45DCE29C" w14:textId="77777777" w:rsidTr="008D0107">
        <w:trPr>
          <w:trHeight w:val="300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94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95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96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Итого: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97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98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299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9A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55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9B" w14:textId="77777777" w:rsidR="00DE5495" w:rsidRPr="00D0210B" w:rsidRDefault="00DE5495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100</w:t>
            </w:r>
          </w:p>
        </w:tc>
      </w:tr>
    </w:tbl>
    <w:p w14:paraId="45DCE29D" w14:textId="77777777" w:rsidR="00D51A0A" w:rsidRPr="00D0210B" w:rsidRDefault="00D51A0A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5DCE29E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7. Учебно-методическое и информационное обеспечение</w:t>
      </w:r>
    </w:p>
    <w:p w14:paraId="45DCE29F" w14:textId="77777777" w:rsidR="00DE5495" w:rsidRPr="00D0210B" w:rsidRDefault="00DE5495" w:rsidP="008D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0210B">
        <w:rPr>
          <w:bCs/>
          <w:i/>
        </w:rPr>
        <w:t xml:space="preserve">7.1. </w:t>
      </w:r>
      <w:r w:rsidRPr="00D0210B">
        <w:rPr>
          <w:bCs/>
          <w:i/>
          <w:iCs/>
        </w:rPr>
        <w:t>Основная литература</w:t>
      </w:r>
    </w:p>
    <w:p w14:paraId="5EC1C227" w14:textId="77777777" w:rsidR="008D0107" w:rsidRPr="004A1CE8" w:rsidRDefault="008D0107" w:rsidP="004A1CE8">
      <w:pPr>
        <w:ind w:firstLine="567"/>
        <w:jc w:val="both"/>
        <w:rPr>
          <w:color w:val="000000" w:themeColor="text1"/>
          <w:spacing w:val="-4"/>
        </w:rPr>
      </w:pPr>
      <w:r w:rsidRPr="006C363C">
        <w:rPr>
          <w:spacing w:val="-4"/>
        </w:rPr>
        <w:t xml:space="preserve">1. </w:t>
      </w:r>
      <w:proofErr w:type="spellStart"/>
      <w:r>
        <w:rPr>
          <w:spacing w:val="-4"/>
        </w:rPr>
        <w:t>Гухман</w:t>
      </w:r>
      <w:proofErr w:type="spellEnd"/>
      <w:r w:rsidRPr="006C363C">
        <w:rPr>
          <w:spacing w:val="-4"/>
        </w:rPr>
        <w:t xml:space="preserve"> В.Б. Краткая история науки</w:t>
      </w:r>
      <w:r w:rsidRPr="004A1CE8">
        <w:rPr>
          <w:color w:val="000000" w:themeColor="text1"/>
          <w:spacing w:val="-4"/>
        </w:rPr>
        <w:t xml:space="preserve">, техники и информатики: учебное пособие.  Москва; Берлин: </w:t>
      </w:r>
      <w:proofErr w:type="spellStart"/>
      <w:r w:rsidRPr="004A1CE8">
        <w:rPr>
          <w:color w:val="000000" w:themeColor="text1"/>
          <w:spacing w:val="-4"/>
        </w:rPr>
        <w:t>Директ</w:t>
      </w:r>
      <w:proofErr w:type="spellEnd"/>
      <w:r w:rsidRPr="004A1CE8">
        <w:rPr>
          <w:color w:val="000000" w:themeColor="text1"/>
          <w:spacing w:val="-4"/>
        </w:rPr>
        <w:t>-Медиа, 2017. 171 с. URL: </w:t>
      </w:r>
      <w:hyperlink r:id="rId36" w:history="1">
        <w:r w:rsidRPr="004A1CE8">
          <w:rPr>
            <w:color w:val="000000" w:themeColor="text1"/>
            <w:spacing w:val="-4"/>
          </w:rPr>
          <w:t>http://biblioclub.ru/index.php?page=book&amp;id=474295</w:t>
        </w:r>
      </w:hyperlink>
      <w:r w:rsidRPr="004A1CE8">
        <w:rPr>
          <w:color w:val="000000" w:themeColor="text1"/>
          <w:spacing w:val="-4"/>
        </w:rPr>
        <w:t> </w:t>
      </w:r>
    </w:p>
    <w:p w14:paraId="2214C811" w14:textId="72DE0DAD" w:rsidR="004A1CE8" w:rsidRPr="004A1CE8" w:rsidRDefault="008D0107" w:rsidP="004A1CE8">
      <w:pPr>
        <w:ind w:firstLine="567"/>
        <w:jc w:val="both"/>
        <w:rPr>
          <w:color w:val="000000" w:themeColor="text1"/>
        </w:rPr>
      </w:pPr>
      <w:r w:rsidRPr="004A1CE8">
        <w:rPr>
          <w:bCs/>
          <w:iCs/>
          <w:color w:val="000000" w:themeColor="text1"/>
        </w:rPr>
        <w:t>2.</w:t>
      </w:r>
      <w:r w:rsidR="004A1CE8" w:rsidRPr="004A1CE8">
        <w:rPr>
          <w:color w:val="000000" w:themeColor="text1"/>
        </w:rPr>
        <w:t xml:space="preserve"> </w:t>
      </w:r>
      <w:proofErr w:type="gramStart"/>
      <w:r w:rsidR="004A1CE8" w:rsidRPr="004A1CE8">
        <w:rPr>
          <w:color w:val="000000" w:themeColor="text1"/>
        </w:rPr>
        <w:t>Информатика :</w:t>
      </w:r>
      <w:proofErr w:type="gramEnd"/>
      <w:r w:rsidR="004A1CE8" w:rsidRPr="004A1CE8">
        <w:rPr>
          <w:color w:val="000000" w:themeColor="text1"/>
        </w:rPr>
        <w:t xml:space="preserve"> учебное пособие / сост. И.П. </w:t>
      </w:r>
      <w:proofErr w:type="spellStart"/>
      <w:r w:rsidR="004A1CE8" w:rsidRPr="004A1CE8">
        <w:rPr>
          <w:color w:val="000000" w:themeColor="text1"/>
        </w:rPr>
        <w:t>Хвостова</w:t>
      </w:r>
      <w:proofErr w:type="spellEnd"/>
      <w:r w:rsidR="004A1CE8" w:rsidRPr="004A1CE8">
        <w:rPr>
          <w:color w:val="000000" w:themeColor="text1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="004A1CE8" w:rsidRPr="004A1CE8">
        <w:rPr>
          <w:color w:val="000000" w:themeColor="text1"/>
        </w:rPr>
        <w:t>Ставрополь :</w:t>
      </w:r>
      <w:proofErr w:type="gramEnd"/>
      <w:r w:rsidR="004A1CE8" w:rsidRPr="004A1CE8">
        <w:rPr>
          <w:color w:val="000000" w:themeColor="text1"/>
        </w:rPr>
        <w:t xml:space="preserve"> СКФУ, 2016. - 178 </w:t>
      </w:r>
      <w:proofErr w:type="gramStart"/>
      <w:r w:rsidR="004A1CE8" w:rsidRPr="004A1CE8">
        <w:rPr>
          <w:color w:val="000000" w:themeColor="text1"/>
        </w:rPr>
        <w:t>с. :</w:t>
      </w:r>
      <w:proofErr w:type="gramEnd"/>
      <w:r w:rsidR="004A1CE8" w:rsidRPr="004A1CE8">
        <w:rPr>
          <w:color w:val="000000" w:themeColor="text1"/>
        </w:rPr>
        <w:t xml:space="preserve"> ил. - </w:t>
      </w:r>
      <w:proofErr w:type="spellStart"/>
      <w:r w:rsidR="004A1CE8" w:rsidRPr="004A1CE8">
        <w:rPr>
          <w:color w:val="000000" w:themeColor="text1"/>
        </w:rPr>
        <w:t>Библиогр</w:t>
      </w:r>
      <w:proofErr w:type="spellEnd"/>
      <w:r w:rsidR="004A1CE8" w:rsidRPr="004A1CE8">
        <w:rPr>
          <w:color w:val="000000" w:themeColor="text1"/>
        </w:rPr>
        <w:t>. в кн. ; То же [Электронный ресурс]. - URL:</w:t>
      </w:r>
      <w:r w:rsidR="004A1CE8" w:rsidRPr="004A1CE8">
        <w:rPr>
          <w:rStyle w:val="apple-converted-space"/>
          <w:color w:val="000000" w:themeColor="text1"/>
        </w:rPr>
        <w:t> </w:t>
      </w:r>
      <w:hyperlink r:id="rId37" w:history="1">
        <w:r w:rsidR="004A1CE8" w:rsidRPr="004A1CE8">
          <w:rPr>
            <w:rStyle w:val="af"/>
            <w:color w:val="000000" w:themeColor="text1"/>
          </w:rPr>
          <w:t>http://biblioclub.ru/index.php?page=book&amp;id=459050</w:t>
        </w:r>
      </w:hyperlink>
    </w:p>
    <w:p w14:paraId="6C36C580" w14:textId="124C0208" w:rsidR="008D0107" w:rsidRPr="004A1CE8" w:rsidRDefault="004A1CE8" w:rsidP="004A1CE8">
      <w:pPr>
        <w:ind w:firstLine="567"/>
        <w:jc w:val="both"/>
        <w:rPr>
          <w:color w:val="000000" w:themeColor="text1"/>
          <w:spacing w:val="-4"/>
        </w:rPr>
      </w:pPr>
      <w:r w:rsidRPr="004A1CE8">
        <w:rPr>
          <w:color w:val="000000" w:themeColor="text1"/>
          <w:spacing w:val="-4"/>
        </w:rPr>
        <w:t xml:space="preserve"> </w:t>
      </w:r>
      <w:r w:rsidR="008D0107" w:rsidRPr="004A1CE8">
        <w:rPr>
          <w:color w:val="000000" w:themeColor="text1"/>
          <w:spacing w:val="-4"/>
        </w:rPr>
        <w:t>3.</w:t>
      </w:r>
      <w:r w:rsidR="008D0107" w:rsidRPr="004A1CE8">
        <w:rPr>
          <w:color w:val="000000" w:themeColor="text1"/>
        </w:rPr>
        <w:t xml:space="preserve"> </w:t>
      </w:r>
      <w:r w:rsidR="008D0107" w:rsidRPr="004A1CE8">
        <w:rPr>
          <w:color w:val="000000" w:themeColor="text1"/>
          <w:spacing w:val="-4"/>
        </w:rPr>
        <w:t xml:space="preserve">Николаева </w:t>
      </w:r>
      <w:proofErr w:type="gramStart"/>
      <w:r w:rsidR="008D0107" w:rsidRPr="004A1CE8">
        <w:rPr>
          <w:color w:val="000000" w:themeColor="text1"/>
          <w:spacing w:val="-4"/>
        </w:rPr>
        <w:t>Е.А. ,</w:t>
      </w:r>
      <w:proofErr w:type="gramEnd"/>
      <w:r w:rsidR="008D0107" w:rsidRPr="004A1CE8">
        <w:rPr>
          <w:color w:val="000000" w:themeColor="text1"/>
          <w:spacing w:val="-4"/>
        </w:rPr>
        <w:t xml:space="preserve"> </w:t>
      </w:r>
      <w:proofErr w:type="spellStart"/>
      <w:r w:rsidR="008D0107" w:rsidRPr="004A1CE8">
        <w:rPr>
          <w:color w:val="000000" w:themeColor="text1"/>
          <w:spacing w:val="-4"/>
        </w:rPr>
        <w:t>Мешечкин</w:t>
      </w:r>
      <w:proofErr w:type="spellEnd"/>
      <w:r w:rsidR="008D0107" w:rsidRPr="004A1CE8">
        <w:rPr>
          <w:color w:val="000000" w:themeColor="text1"/>
          <w:spacing w:val="-4"/>
        </w:rPr>
        <w:t xml:space="preserve"> В.В., Косенкова М.В. История информатики: учебное пособие.  Кемерово: Кемеровский государственный университет, 2014. 112 с. </w:t>
      </w:r>
    </w:p>
    <w:p w14:paraId="0C43C1BB" w14:textId="77777777" w:rsidR="008D0107" w:rsidRPr="004A1CE8" w:rsidRDefault="008D0107" w:rsidP="004A1CE8">
      <w:pPr>
        <w:ind w:firstLine="567"/>
        <w:jc w:val="both"/>
        <w:rPr>
          <w:color w:val="000000" w:themeColor="text1"/>
          <w:spacing w:val="-4"/>
        </w:rPr>
      </w:pPr>
      <w:r w:rsidRPr="004A1CE8">
        <w:rPr>
          <w:color w:val="000000" w:themeColor="text1"/>
          <w:spacing w:val="-4"/>
        </w:rPr>
        <w:t>URL: </w:t>
      </w:r>
      <w:hyperlink r:id="rId38" w:history="1">
        <w:r w:rsidRPr="004A1CE8">
          <w:rPr>
            <w:color w:val="000000" w:themeColor="text1"/>
            <w:spacing w:val="-4"/>
          </w:rPr>
          <w:t>http://biblioclub.ru/index.php?page=book&amp;id=278910</w:t>
        </w:r>
      </w:hyperlink>
      <w:r w:rsidRPr="004A1CE8">
        <w:rPr>
          <w:color w:val="000000" w:themeColor="text1"/>
        </w:rPr>
        <w:t> </w:t>
      </w:r>
    </w:p>
    <w:p w14:paraId="1E6BCA93" w14:textId="77777777" w:rsidR="008D0107" w:rsidRPr="004A1CE8" w:rsidRDefault="008D0107" w:rsidP="004A1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Cs/>
          <w:i/>
          <w:iCs/>
          <w:color w:val="000000" w:themeColor="text1"/>
        </w:rPr>
      </w:pPr>
      <w:r w:rsidRPr="004A1CE8">
        <w:rPr>
          <w:bCs/>
          <w:i/>
          <w:iCs/>
          <w:color w:val="000000" w:themeColor="text1"/>
        </w:rPr>
        <w:t>7.2. Дополнительная литература</w:t>
      </w:r>
    </w:p>
    <w:p w14:paraId="28472040" w14:textId="77777777" w:rsidR="008D0107" w:rsidRDefault="008D0107" w:rsidP="008D010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D66F29">
        <w:rPr>
          <w:bCs/>
          <w:iCs/>
        </w:rPr>
        <w:t>1. Современные компьютерные технологии: учебное пособие / Р.Г. </w:t>
      </w:r>
      <w:proofErr w:type="spellStart"/>
      <w:r w:rsidRPr="00D66F29">
        <w:rPr>
          <w:bCs/>
          <w:iCs/>
        </w:rPr>
        <w:t>Хисматов</w:t>
      </w:r>
      <w:proofErr w:type="spellEnd"/>
      <w:r w:rsidRPr="00D66F29">
        <w:rPr>
          <w:bCs/>
          <w:iCs/>
        </w:rPr>
        <w:t xml:space="preserve">, </w:t>
      </w:r>
      <w:proofErr w:type="gramStart"/>
      <w:r w:rsidRPr="00D66F29">
        <w:rPr>
          <w:bCs/>
          <w:iCs/>
        </w:rPr>
        <w:t>Р.Г.</w:t>
      </w:r>
      <w:proofErr w:type="gramEnd"/>
      <w:r w:rsidRPr="00D66F29">
        <w:rPr>
          <w:bCs/>
          <w:iCs/>
        </w:rPr>
        <w:t> Сафин, Д.В. </w:t>
      </w:r>
      <w:proofErr w:type="spellStart"/>
      <w:r w:rsidRPr="00D66F29">
        <w:rPr>
          <w:bCs/>
          <w:iCs/>
        </w:rPr>
        <w:t>Тунцев</w:t>
      </w:r>
      <w:proofErr w:type="spellEnd"/>
      <w:r w:rsidRPr="00D66F29">
        <w:rPr>
          <w:bCs/>
          <w:iCs/>
        </w:rPr>
        <w:t>, Н.Ф. </w:t>
      </w:r>
      <w:proofErr w:type="spellStart"/>
      <w:r w:rsidRPr="00D66F29">
        <w:rPr>
          <w:bCs/>
          <w:iCs/>
        </w:rPr>
        <w:t>Тимербаев</w:t>
      </w:r>
      <w:proofErr w:type="spellEnd"/>
      <w:r>
        <w:rPr>
          <w:bCs/>
          <w:iCs/>
        </w:rPr>
        <w:t>.</w:t>
      </w:r>
      <w:r w:rsidRPr="00D66F29">
        <w:rPr>
          <w:bCs/>
          <w:iCs/>
        </w:rPr>
        <w:t xml:space="preserve"> Казань: Издательство КНИТУ, 2014. - 83 с. URL: </w:t>
      </w:r>
      <w:hyperlink r:id="rId39" w:history="1">
        <w:r w:rsidRPr="00D66F29">
          <w:rPr>
            <w:bCs/>
            <w:iCs/>
          </w:rPr>
          <w:t>http://biblioclub.ru/index.php?page=book&amp;id=428016</w:t>
        </w:r>
      </w:hyperlink>
    </w:p>
    <w:p w14:paraId="4BAD0F97" w14:textId="77777777" w:rsidR="008D0107" w:rsidRDefault="008D0107" w:rsidP="008D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Cs/>
          <w:i/>
          <w:iCs/>
        </w:rPr>
      </w:pPr>
      <w:r>
        <w:t>2.</w:t>
      </w:r>
      <w:r w:rsidRPr="000C6DF3">
        <w:t xml:space="preserve">Лыткина </w:t>
      </w:r>
      <w:proofErr w:type="gramStart"/>
      <w:r w:rsidRPr="000C6DF3">
        <w:t>Е.А.</w:t>
      </w:r>
      <w:proofErr w:type="gramEnd"/>
      <w:r w:rsidRPr="000C6DF3">
        <w:t xml:space="preserve"> Применение информационных технологий: учебное пособие. Архангельск: САФУ. 2015. 91 с. </w:t>
      </w:r>
      <w:hyperlink r:id="rId40" w:history="1">
        <w:r w:rsidRPr="0071303A">
          <w:rPr>
            <w:rStyle w:val="af"/>
          </w:rPr>
          <w:t>https://biblioclub.ru/index.php?page=book_red&amp;id=436329</w:t>
        </w:r>
        <w:r w:rsidRPr="0071303A">
          <w:rPr>
            <w:rStyle w:val="af"/>
            <w:bCs/>
            <w:i/>
            <w:iCs/>
          </w:rPr>
          <w:t>7</w:t>
        </w:r>
      </w:hyperlink>
      <w:r>
        <w:rPr>
          <w:bCs/>
          <w:i/>
          <w:iCs/>
        </w:rPr>
        <w:t>.</w:t>
      </w:r>
    </w:p>
    <w:p w14:paraId="493BF39D" w14:textId="77777777" w:rsidR="008D0107" w:rsidRDefault="008D0107" w:rsidP="008D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>
        <w:rPr>
          <w:bCs/>
          <w:iCs/>
        </w:rPr>
        <w:t>3.</w:t>
      </w:r>
      <w:r w:rsidRPr="00D252BE">
        <w:rPr>
          <w:bCs/>
          <w:iCs/>
        </w:rPr>
        <w:t xml:space="preserve">Хныкина А.Г. Информационные технологии: учебное пособие. </w:t>
      </w:r>
      <w:proofErr w:type="gramStart"/>
      <w:r w:rsidRPr="00D252BE">
        <w:rPr>
          <w:bCs/>
          <w:iCs/>
        </w:rPr>
        <w:t>Ставрополь :</w:t>
      </w:r>
      <w:proofErr w:type="gramEnd"/>
      <w:r w:rsidRPr="00D252BE">
        <w:rPr>
          <w:bCs/>
          <w:iCs/>
        </w:rPr>
        <w:t xml:space="preserve"> СКФУ. 2017.  126 с. URL: </w:t>
      </w:r>
      <w:hyperlink r:id="rId41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14:paraId="1BFDAD1F" w14:textId="77777777" w:rsidR="008D0107" w:rsidRDefault="008D0107" w:rsidP="008D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Cs/>
          <w:i/>
          <w:iCs/>
        </w:rPr>
      </w:pPr>
      <w:r>
        <w:rPr>
          <w:bCs/>
          <w:iCs/>
        </w:rPr>
        <w:t>4</w:t>
      </w:r>
      <w:r w:rsidRPr="008D17E6">
        <w:rPr>
          <w:bCs/>
          <w:iCs/>
        </w:rPr>
        <w:t xml:space="preserve">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 xml:space="preserve">: учебник / </w:t>
      </w:r>
      <w:proofErr w:type="gramStart"/>
      <w:r w:rsidRPr="008D17E6">
        <w:rPr>
          <w:bCs/>
          <w:iCs/>
        </w:rPr>
        <w:t>Ю.Ю.</w:t>
      </w:r>
      <w:proofErr w:type="gramEnd"/>
      <w:r w:rsidRPr="008D17E6">
        <w:rPr>
          <w:bCs/>
          <w:iCs/>
        </w:rPr>
        <w:t> Громов, И.В. </w:t>
      </w:r>
      <w:proofErr w:type="spellStart"/>
      <w:r w:rsidRPr="008D17E6">
        <w:rPr>
          <w:bCs/>
          <w:iCs/>
        </w:rPr>
        <w:t>Дидрих</w:t>
      </w:r>
      <w:proofErr w:type="spellEnd"/>
      <w:r w:rsidRPr="008D17E6">
        <w:rPr>
          <w:bCs/>
          <w:iCs/>
        </w:rPr>
        <w:t xml:space="preserve">, О.Г. Иванова, и др. Тамбов: Издательство ФГБОУ ВПО «ТГТУ», 2015. 260 с.  </w:t>
      </w:r>
      <w:hyperlink r:id="rId42" w:history="1">
        <w:r w:rsidRPr="008D17E6">
          <w:rPr>
            <w:bCs/>
            <w:iCs/>
          </w:rPr>
          <w:t>http://biblioclub.ru/index.php?page=book&amp;id=444641</w:t>
        </w:r>
      </w:hyperlink>
    </w:p>
    <w:p w14:paraId="6DE744FE" w14:textId="77777777" w:rsidR="008D0107" w:rsidRDefault="008D0107" w:rsidP="008D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5C4EB018" w14:textId="77777777" w:rsidR="008D0107" w:rsidRDefault="008D0107" w:rsidP="005A74F5">
      <w:pPr>
        <w:pStyle w:val="af7"/>
      </w:pPr>
      <w:r>
        <w:t xml:space="preserve">1. </w:t>
      </w:r>
      <w:proofErr w:type="spellStart"/>
      <w:r w:rsidRPr="005B72B8">
        <w:t>Круподерова</w:t>
      </w:r>
      <w:proofErr w:type="spellEnd"/>
      <w:r w:rsidRPr="005B72B8">
        <w:t xml:space="preserve"> Е.П. Интернет-технологии в проектной деятельности: учебно-методическое пособие.  – Н. Новгород: </w:t>
      </w:r>
      <w:proofErr w:type="spellStart"/>
      <w:r w:rsidRPr="005B72B8">
        <w:t>Мининский</w:t>
      </w:r>
      <w:proofErr w:type="spellEnd"/>
      <w:r w:rsidRPr="005B72B8">
        <w:t xml:space="preserve"> университет, 2014. 76 с.</w:t>
      </w:r>
    </w:p>
    <w:p w14:paraId="51C6713E" w14:textId="77777777" w:rsidR="008D0107" w:rsidRPr="00D252BE" w:rsidRDefault="008D0107" w:rsidP="008D0107">
      <w:pPr>
        <w:ind w:firstLine="709"/>
        <w:jc w:val="both"/>
        <w:rPr>
          <w:bCs/>
          <w:iCs/>
        </w:rPr>
      </w:pPr>
      <w:r>
        <w:rPr>
          <w:bCs/>
          <w:iCs/>
        </w:rPr>
        <w:lastRenderedPageBreak/>
        <w:t xml:space="preserve">2. </w:t>
      </w:r>
      <w:r w:rsidRPr="00D252BE">
        <w:rPr>
          <w:bCs/>
          <w:iCs/>
        </w:rPr>
        <w:t xml:space="preserve">Информатика и программирование: учебное пособие / </w:t>
      </w:r>
      <w:proofErr w:type="gramStart"/>
      <w:r w:rsidRPr="00D252BE">
        <w:rPr>
          <w:bCs/>
          <w:iCs/>
        </w:rPr>
        <w:t>Р.Ю.</w:t>
      </w:r>
      <w:proofErr w:type="gramEnd"/>
      <w:r w:rsidRPr="00D252BE">
        <w:rPr>
          <w:bCs/>
          <w:iCs/>
        </w:rPr>
        <w:t> Царев, А.Н. Пупков, В.В. Самарин, Е.В. Мыльникова. Красноярск: Сибирский федеральный университет. 2014.  132 с.: URL: </w:t>
      </w:r>
      <w:hyperlink r:id="rId43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14:paraId="44F34046" w14:textId="77777777" w:rsidR="008D0107" w:rsidRPr="00415C7C" w:rsidRDefault="008D0107" w:rsidP="008D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42F594B9" w14:textId="77777777" w:rsidR="008D0107" w:rsidRPr="00523B58" w:rsidRDefault="008D0107" w:rsidP="005A74F5">
      <w:pPr>
        <w:pStyle w:val="af7"/>
        <w:rPr>
          <w:b/>
        </w:rPr>
      </w:pPr>
      <w:r>
        <w:t>1.</w:t>
      </w:r>
      <w:r w:rsidRPr="00523B58">
        <w:t xml:space="preserve">Распоряжение Правительства Российской Федерации от 30 декабря 2013 г. № 2602-«План мероприятий ("дорожная карта") по теме "Развитие отрасли информационных технологий"». http://government.ru/media/files/41d4b29db7c74fb9ad46.pdf </w:t>
      </w:r>
    </w:p>
    <w:p w14:paraId="62574822" w14:textId="77777777" w:rsidR="008D0107" w:rsidRPr="00523B58" w:rsidRDefault="008D0107" w:rsidP="005A74F5">
      <w:pPr>
        <w:pStyle w:val="af7"/>
        <w:rPr>
          <w:b/>
        </w:rPr>
      </w:pPr>
      <w:r>
        <w:t>2.</w:t>
      </w:r>
      <w:r w:rsidRPr="00523B58">
        <w:t xml:space="preserve">Проблема развития кадрового потенциала в ИТ-отрасли стран Евразийского союза </w:t>
      </w:r>
      <w:hyperlink r:id="rId44" w:history="1">
        <w:r w:rsidRPr="00523B58">
          <w:t>http://profiok.com/files/SAP_80polos.pdf</w:t>
        </w:r>
      </w:hyperlink>
      <w:r w:rsidRPr="00523B58">
        <w:t>.</w:t>
      </w:r>
    </w:p>
    <w:p w14:paraId="497732C4" w14:textId="77777777" w:rsidR="008D0107" w:rsidRPr="00523B58" w:rsidRDefault="008D0107" w:rsidP="005A74F5">
      <w:pPr>
        <w:pStyle w:val="af7"/>
        <w:rPr>
          <w:b/>
        </w:rPr>
      </w:pPr>
      <w:r w:rsidRPr="00523B58">
        <w:rPr>
          <w:rFonts w:eastAsia="Times New Roman"/>
        </w:rPr>
        <w:t xml:space="preserve">3. </w:t>
      </w:r>
      <w:r w:rsidRPr="00523B58">
        <w:t xml:space="preserve">4 декабря – национальный День информатики </w:t>
      </w:r>
      <w:hyperlink r:id="rId45" w:history="1">
        <w:r w:rsidRPr="00523B58">
          <w:t>http://www.ieee.ru/events.shtml</w:t>
        </w:r>
      </w:hyperlink>
    </w:p>
    <w:p w14:paraId="7CE3710D" w14:textId="77777777" w:rsidR="008D0107" w:rsidRPr="00523B58" w:rsidRDefault="008D0107" w:rsidP="005A74F5">
      <w:pPr>
        <w:pStyle w:val="af7"/>
        <w:rPr>
          <w:b/>
        </w:rPr>
      </w:pPr>
      <w:r w:rsidRPr="00523B58">
        <w:t xml:space="preserve">4. 10 женщин, навсегда изменивших мир технологий.  </w:t>
      </w:r>
      <w:hyperlink r:id="rId46" w:history="1">
        <w:r w:rsidRPr="00523B58">
          <w:rPr>
            <w:rStyle w:val="af"/>
            <w:rFonts w:eastAsia="Times New Roman"/>
            <w:spacing w:val="-4"/>
          </w:rPr>
          <w:t>http://www.4cio.ru/news/view/1069/</w:t>
        </w:r>
      </w:hyperlink>
    </w:p>
    <w:p w14:paraId="3C74F67C" w14:textId="77777777" w:rsidR="008D0107" w:rsidRPr="00523B58" w:rsidRDefault="008D0107" w:rsidP="005A74F5">
      <w:pPr>
        <w:pStyle w:val="af7"/>
        <w:rPr>
          <w:b/>
          <w:color w:val="auto"/>
        </w:rPr>
      </w:pPr>
      <w:r w:rsidRPr="00523B58">
        <w:rPr>
          <w:color w:val="auto"/>
        </w:rPr>
        <w:t xml:space="preserve">5. Виртуальный компьютерный музей </w:t>
      </w:r>
      <w:hyperlink r:id="rId47" w:history="1">
        <w:r w:rsidRPr="00523B58">
          <w:rPr>
            <w:rStyle w:val="af"/>
            <w:rFonts w:eastAsia="Times New Roman"/>
            <w:spacing w:val="-4"/>
          </w:rPr>
          <w:t>http://www.computer-museum.ru/histussr/0_4.htm</w:t>
        </w:r>
      </w:hyperlink>
    </w:p>
    <w:p w14:paraId="6E20C923" w14:textId="77777777" w:rsidR="008D0107" w:rsidRPr="00523B58" w:rsidRDefault="008D0107" w:rsidP="005A74F5">
      <w:pPr>
        <w:pStyle w:val="af7"/>
        <w:rPr>
          <w:b/>
        </w:rPr>
      </w:pPr>
      <w:r w:rsidRPr="00523B58">
        <w:t xml:space="preserve">6. Ершов </w:t>
      </w:r>
      <w:proofErr w:type="gramStart"/>
      <w:r w:rsidRPr="00523B58">
        <w:t>А.П.</w:t>
      </w:r>
      <w:proofErr w:type="gramEnd"/>
      <w:r w:rsidRPr="00523B58">
        <w:t xml:space="preserve"> Программирование – вторая грамотность http://ershov.iis.nsk.su/russian/second_literacy/article</w:t>
      </w:r>
    </w:p>
    <w:p w14:paraId="45DCE2AC" w14:textId="76A0E278" w:rsidR="00DE5495" w:rsidRPr="00D0210B" w:rsidRDefault="00DE5495" w:rsidP="008D010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8. Фонды оценочных средств</w:t>
      </w:r>
    </w:p>
    <w:p w14:paraId="45DCE2AD" w14:textId="77777777" w:rsidR="00DE5495" w:rsidRPr="00D0210B" w:rsidRDefault="00DE5495" w:rsidP="008D0107">
      <w:pPr>
        <w:ind w:firstLine="709"/>
        <w:jc w:val="both"/>
        <w:rPr>
          <w:spacing w:val="-4"/>
        </w:rPr>
      </w:pPr>
      <w:r w:rsidRPr="00D0210B">
        <w:rPr>
          <w:spacing w:val="-4"/>
        </w:rPr>
        <w:t>Фонд оценочных средств представлен в Приложении 1.</w:t>
      </w:r>
    </w:p>
    <w:p w14:paraId="45DCE2AE" w14:textId="18EDF872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45DCE2AF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9.1. Описание материально-технической базы</w:t>
      </w:r>
    </w:p>
    <w:p w14:paraId="45DCE2B0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</w:rPr>
        <w:t xml:space="preserve">Реализация мероприятий учебного события требует наличия компьютерного кабинета с современной, постоянно обновляемой технической </w:t>
      </w:r>
      <w:proofErr w:type="gramStart"/>
      <w:r w:rsidRPr="00D0210B">
        <w:rPr>
          <w:bCs/>
        </w:rPr>
        <w:t>базой,  обеспечивающей</w:t>
      </w:r>
      <w:proofErr w:type="gramEnd"/>
      <w:r w:rsidRPr="00D0210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5DCE2B1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DCE2B2" w14:textId="77777777" w:rsidR="00DE5495" w:rsidRPr="00D0210B" w:rsidRDefault="00DE5495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программного обеспечения</w:t>
      </w:r>
    </w:p>
    <w:p w14:paraId="45DCE2B3" w14:textId="374650C0" w:rsidR="00AE64DC" w:rsidRPr="00D0210B" w:rsidRDefault="00712DED" w:rsidP="00D0210B">
      <w:pPr>
        <w:autoSpaceDE w:val="0"/>
        <w:autoSpaceDN w:val="0"/>
        <w:adjustRightInd w:val="0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005991">
        <w:rPr>
          <w:bCs/>
          <w:lang w:val="en-US"/>
        </w:rPr>
        <w:t xml:space="preserve"> </w:t>
      </w:r>
      <w:r w:rsidRPr="00E711A9">
        <w:rPr>
          <w:bCs/>
          <w:lang w:val="en-US"/>
        </w:rPr>
        <w:t>Professional</w:t>
      </w:r>
      <w:r w:rsidRPr="00005991">
        <w:rPr>
          <w:bCs/>
          <w:lang w:val="en-US"/>
        </w:rPr>
        <w:t xml:space="preserve"> </w:t>
      </w:r>
      <w:r w:rsidRPr="00E711A9">
        <w:rPr>
          <w:bCs/>
          <w:lang w:val="en-US"/>
        </w:rPr>
        <w:t>Plus</w:t>
      </w:r>
      <w:r w:rsidRPr="00005991">
        <w:rPr>
          <w:bCs/>
          <w:lang w:val="en-US"/>
        </w:rPr>
        <w:t xml:space="preserve"> 2013</w:t>
      </w:r>
      <w:bookmarkStart w:id="0" w:name="_GoBack"/>
      <w:bookmarkEnd w:id="0"/>
      <w:r w:rsidR="00AE64DC" w:rsidRPr="00D0210B">
        <w:rPr>
          <w:bCs/>
        </w:rPr>
        <w:t>;</w:t>
      </w:r>
    </w:p>
    <w:p w14:paraId="45DCE2B4" w14:textId="32351383" w:rsidR="00AE64DC" w:rsidRPr="00D0210B" w:rsidRDefault="00AE64DC" w:rsidP="00D0210B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D0210B">
        <w:rPr>
          <w:bCs/>
          <w:lang w:val="en-US"/>
        </w:rPr>
        <w:t xml:space="preserve">Google </w:t>
      </w:r>
      <w:proofErr w:type="gramStart"/>
      <w:r w:rsidRPr="00D0210B">
        <w:rPr>
          <w:bCs/>
          <w:lang w:val="en-US"/>
        </w:rPr>
        <w:t>Chrome,  Mozilla</w:t>
      </w:r>
      <w:proofErr w:type="gramEnd"/>
      <w:r w:rsidRPr="00D0210B">
        <w:rPr>
          <w:bCs/>
          <w:lang w:val="en-US"/>
        </w:rPr>
        <w:t xml:space="preserve"> Firefox, Opera;</w:t>
      </w:r>
    </w:p>
    <w:p w14:paraId="45DCE2B5" w14:textId="1EFBDD69" w:rsidR="00AE64DC" w:rsidRPr="00F3519E" w:rsidRDefault="00AE64DC" w:rsidP="00D0210B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F3519E">
        <w:rPr>
          <w:bCs/>
          <w:lang w:val="en-US"/>
        </w:rPr>
        <w:t>Rambler, Yandex;</w:t>
      </w:r>
    </w:p>
    <w:p w14:paraId="45DCE2B6" w14:textId="77777777" w:rsidR="00AE64DC" w:rsidRPr="00E503E1" w:rsidRDefault="00D440FA" w:rsidP="00D0210B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D0210B">
        <w:rPr>
          <w:bCs/>
        </w:rPr>
        <w:t>сервис</w:t>
      </w:r>
      <w:r w:rsidR="00AE64DC" w:rsidRPr="00E503E1">
        <w:rPr>
          <w:bCs/>
          <w:lang w:val="en-US"/>
        </w:rPr>
        <w:t xml:space="preserve"> </w:t>
      </w:r>
      <w:r w:rsidR="00AE64DC" w:rsidRPr="00D0210B">
        <w:rPr>
          <w:bCs/>
        </w:rPr>
        <w:t>Вики</w:t>
      </w:r>
      <w:r w:rsidR="00AE64DC" w:rsidRPr="00E503E1">
        <w:rPr>
          <w:bCs/>
          <w:lang w:val="en-US"/>
        </w:rPr>
        <w:t>;</w:t>
      </w:r>
    </w:p>
    <w:p w14:paraId="45DCE2B7" w14:textId="107DD705" w:rsidR="00AE64DC" w:rsidRPr="00E503E1" w:rsidRDefault="00AE64DC" w:rsidP="00D0210B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E503E1">
        <w:rPr>
          <w:bCs/>
          <w:lang w:val="en-US"/>
        </w:rPr>
        <w:t>Bubbl.us, Mindmeister.com;</w:t>
      </w:r>
    </w:p>
    <w:p w14:paraId="45DCE2B8" w14:textId="1D819D57" w:rsidR="00AE64DC" w:rsidRPr="00D0210B" w:rsidRDefault="00AE64DC" w:rsidP="00D0210B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D0210B">
        <w:rPr>
          <w:bCs/>
          <w:lang w:val="en-US"/>
        </w:rPr>
        <w:t>Google</w:t>
      </w:r>
      <w:r w:rsidR="00C85EAB" w:rsidRPr="00C85EAB">
        <w:rPr>
          <w:bCs/>
          <w:lang w:val="en-US"/>
        </w:rPr>
        <w:t xml:space="preserve">, </w:t>
      </w:r>
      <w:r w:rsidRPr="00D0210B">
        <w:rPr>
          <w:bCs/>
          <w:lang w:val="en-US"/>
        </w:rPr>
        <w:t>Microsoft Office on-line.</w:t>
      </w:r>
    </w:p>
    <w:p w14:paraId="45DCE2B9" w14:textId="77777777" w:rsidR="00D440FA" w:rsidRPr="00D0210B" w:rsidRDefault="00D440FA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информационных справочных систем</w:t>
      </w:r>
    </w:p>
    <w:p w14:paraId="2951387A" w14:textId="77777777" w:rsidR="007466EA" w:rsidRPr="00225F3B" w:rsidRDefault="00712DED" w:rsidP="007466E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48" w:history="1">
        <w:r w:rsidR="007466EA" w:rsidRPr="003D12C9">
          <w:rPr>
            <w:rStyle w:val="af"/>
            <w:bCs/>
          </w:rPr>
          <w:t>www.elibrary.ru</w:t>
        </w:r>
      </w:hyperlink>
      <w:r w:rsidR="007466EA">
        <w:rPr>
          <w:bCs/>
        </w:rPr>
        <w:tab/>
      </w:r>
      <w:r w:rsidR="007466EA">
        <w:rPr>
          <w:bCs/>
        </w:rPr>
        <w:tab/>
      </w:r>
      <w:r w:rsidR="007466EA" w:rsidRPr="00225F3B">
        <w:rPr>
          <w:bCs/>
        </w:rPr>
        <w:t>Научная электронная библиотека</w:t>
      </w:r>
    </w:p>
    <w:p w14:paraId="2BF0572B" w14:textId="77777777" w:rsidR="007466EA" w:rsidRPr="00225F3B" w:rsidRDefault="00712DED" w:rsidP="007466E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49" w:history="1">
        <w:r w:rsidR="007466EA" w:rsidRPr="003D12C9">
          <w:rPr>
            <w:rStyle w:val="af"/>
            <w:bCs/>
          </w:rPr>
          <w:t>www.ebiblioteka.ru</w:t>
        </w:r>
      </w:hyperlink>
      <w:r w:rsidR="007466EA">
        <w:rPr>
          <w:bCs/>
        </w:rPr>
        <w:tab/>
      </w:r>
      <w:r w:rsidR="007466EA">
        <w:rPr>
          <w:bCs/>
        </w:rPr>
        <w:tab/>
      </w:r>
      <w:r w:rsidR="007466EA" w:rsidRPr="00225F3B">
        <w:rPr>
          <w:bCs/>
        </w:rPr>
        <w:t xml:space="preserve">Универсальные базы данных изданий </w:t>
      </w:r>
    </w:p>
    <w:p w14:paraId="3E4CE4F6" w14:textId="77777777" w:rsidR="007466EA" w:rsidRPr="00225F3B" w:rsidRDefault="00712DED" w:rsidP="007466E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50" w:history="1">
        <w:r w:rsidR="007466EA" w:rsidRPr="003D12C9">
          <w:rPr>
            <w:rStyle w:val="af"/>
            <w:bCs/>
          </w:rPr>
          <w:t>http://window.edu.ru/</w:t>
        </w:r>
      </w:hyperlink>
      <w:r w:rsidR="007466EA">
        <w:rPr>
          <w:bCs/>
        </w:rPr>
        <w:tab/>
      </w:r>
      <w:r w:rsidR="007466EA">
        <w:rPr>
          <w:bCs/>
        </w:rPr>
        <w:tab/>
      </w:r>
      <w:r w:rsidR="007466EA" w:rsidRPr="00225F3B">
        <w:rPr>
          <w:bCs/>
        </w:rPr>
        <w:t>Единое окно доступа к образовательным ресурсам</w:t>
      </w:r>
    </w:p>
    <w:p w14:paraId="26F89121" w14:textId="77777777" w:rsidR="007466EA" w:rsidRDefault="00712DED" w:rsidP="007466E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51" w:history="1">
        <w:r w:rsidR="007466EA" w:rsidRPr="003D12C9">
          <w:rPr>
            <w:rStyle w:val="af"/>
            <w:bCs/>
          </w:rPr>
          <w:t>http://wiki.mininuniver.ru</w:t>
        </w:r>
      </w:hyperlink>
      <w:r w:rsidR="007466EA">
        <w:rPr>
          <w:bCs/>
        </w:rPr>
        <w:tab/>
      </w:r>
      <w:r w:rsidR="007466EA" w:rsidRPr="00225F3B">
        <w:rPr>
          <w:bCs/>
        </w:rPr>
        <w:t>Вики НГПУ</w:t>
      </w:r>
    </w:p>
    <w:p w14:paraId="28E457B6" w14:textId="77777777" w:rsidR="007466EA" w:rsidRDefault="007466EA" w:rsidP="00D0210B">
      <w:pPr>
        <w:pStyle w:val="23"/>
        <w:spacing w:after="0" w:line="240" w:lineRule="auto"/>
        <w:ind w:left="0"/>
        <w:jc w:val="center"/>
        <w:rPr>
          <w:b/>
        </w:rPr>
      </w:pPr>
    </w:p>
    <w:p w14:paraId="45DCE2C1" w14:textId="397FCC71" w:rsidR="009552B1" w:rsidRPr="00D0210B" w:rsidRDefault="009552B1" w:rsidP="00D0210B">
      <w:pPr>
        <w:pStyle w:val="23"/>
        <w:spacing w:after="0" w:line="240" w:lineRule="auto"/>
        <w:ind w:left="0"/>
        <w:jc w:val="center"/>
        <w:rPr>
          <w:b/>
        </w:rPr>
      </w:pPr>
      <w:r w:rsidRPr="00D0210B">
        <w:rPr>
          <w:b/>
        </w:rPr>
        <w:t>5.5. ПРОГРАММА ДИСЦИПЛИНЫ</w:t>
      </w:r>
    </w:p>
    <w:p w14:paraId="45DCE2C2" w14:textId="77777777" w:rsidR="009552B1" w:rsidRPr="00D0210B" w:rsidRDefault="009552B1" w:rsidP="00D0210B">
      <w:pPr>
        <w:autoSpaceDE w:val="0"/>
        <w:autoSpaceDN w:val="0"/>
        <w:adjustRightInd w:val="0"/>
        <w:jc w:val="center"/>
        <w:rPr>
          <w:b/>
          <w:caps/>
        </w:rPr>
      </w:pPr>
      <w:r w:rsidRPr="00D0210B">
        <w:rPr>
          <w:b/>
          <w:caps/>
        </w:rPr>
        <w:t>«Мультимедиа технологии»</w:t>
      </w:r>
    </w:p>
    <w:p w14:paraId="45DCE2C3" w14:textId="77777777" w:rsidR="00FF0E51" w:rsidRPr="00D0210B" w:rsidRDefault="00FF0E51" w:rsidP="00D0210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E2C4" w14:textId="77777777" w:rsidR="00FF0E51" w:rsidRPr="00D0210B" w:rsidRDefault="00FF0E51" w:rsidP="00D0210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1. Пояснительная записка</w:t>
      </w:r>
    </w:p>
    <w:p w14:paraId="45DCE2C6" w14:textId="61D4B925" w:rsidR="00651A1F" w:rsidRDefault="00FF0E51" w:rsidP="000B1A5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0210B">
        <w:t xml:space="preserve">Курс «Мультимедиа технологии», как и другие дисциплины модуля, служит </w:t>
      </w:r>
      <w:r w:rsidR="00651A1F" w:rsidRPr="00D0210B">
        <w:t>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38CFB242" w14:textId="77777777" w:rsidR="00D67D90" w:rsidRPr="00D0210B" w:rsidRDefault="00D67D90" w:rsidP="000B1A5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45DCE2C7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2. Место в структуре модуля</w:t>
      </w:r>
    </w:p>
    <w:p w14:paraId="45DCE2C8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</w:pPr>
      <w:r w:rsidRPr="00D0210B">
        <w:t xml:space="preserve">Курс «Мультимедиа технологии» относится к дисциплинам по выбору образовательного модуля «Информационные технологии». </w:t>
      </w:r>
    </w:p>
    <w:p w14:paraId="45DCE2C9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</w:pPr>
      <w:r w:rsidRPr="00D0210B">
        <w:lastRenderedPageBreak/>
        <w:t xml:space="preserve">Для изучения данной дисциплины необходимы знания, полученные в ходе изучения дисциплины «Информатика» и «Информационные и коммуникационные технологии». </w:t>
      </w:r>
    </w:p>
    <w:p w14:paraId="45DCE2CA" w14:textId="12F66472" w:rsidR="00FF0E51" w:rsidRDefault="00FF0E51" w:rsidP="00D0210B">
      <w:pPr>
        <w:autoSpaceDE w:val="0"/>
        <w:autoSpaceDN w:val="0"/>
        <w:adjustRightInd w:val="0"/>
        <w:ind w:firstLine="709"/>
        <w:jc w:val="both"/>
      </w:pPr>
      <w:r w:rsidRPr="00D0210B">
        <w:t xml:space="preserve"> Количество контактных часов </w:t>
      </w:r>
      <w:proofErr w:type="gramStart"/>
      <w:r w:rsidRPr="00D0210B">
        <w:t>–  36</w:t>
      </w:r>
      <w:proofErr w:type="gramEnd"/>
      <w:r w:rsidRPr="00D0210B">
        <w:t xml:space="preserve"> </w:t>
      </w:r>
      <w:proofErr w:type="spellStart"/>
      <w:r w:rsidRPr="00D0210B">
        <w:t>ак</w:t>
      </w:r>
      <w:proofErr w:type="spellEnd"/>
      <w:r w:rsidRPr="00D0210B">
        <w:t xml:space="preserve"> .час; самостоятельная работа студента – 36 </w:t>
      </w:r>
      <w:proofErr w:type="spellStart"/>
      <w:r w:rsidRPr="00D0210B">
        <w:t>ак</w:t>
      </w:r>
      <w:proofErr w:type="spellEnd"/>
      <w:r w:rsidRPr="00D0210B">
        <w:t>. час.</w:t>
      </w:r>
    </w:p>
    <w:p w14:paraId="1178346C" w14:textId="77777777" w:rsidR="00D67D90" w:rsidRPr="00D0210B" w:rsidRDefault="00D67D90" w:rsidP="00D0210B">
      <w:pPr>
        <w:autoSpaceDE w:val="0"/>
        <w:autoSpaceDN w:val="0"/>
        <w:adjustRightInd w:val="0"/>
        <w:ind w:firstLine="709"/>
        <w:jc w:val="both"/>
      </w:pPr>
    </w:p>
    <w:p w14:paraId="45DCE2CB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3. Цели и задачи</w:t>
      </w:r>
    </w:p>
    <w:p w14:paraId="45DCE2CC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</w:pPr>
      <w:r w:rsidRPr="00D0210B">
        <w:rPr>
          <w:i/>
          <w:iCs/>
        </w:rPr>
        <w:t>Цель</w:t>
      </w:r>
      <w:r w:rsidR="00633418" w:rsidRPr="00D0210B">
        <w:rPr>
          <w:i/>
          <w:iCs/>
        </w:rPr>
        <w:t xml:space="preserve"> </w:t>
      </w:r>
      <w:r w:rsidRPr="00D0210B">
        <w:rPr>
          <w:i/>
          <w:iCs/>
        </w:rPr>
        <w:t>дисциплины</w:t>
      </w:r>
      <w:r w:rsidR="00651A1F" w:rsidRPr="00D0210B">
        <w:t>–</w:t>
      </w:r>
      <w:r w:rsidRPr="00D0210B">
        <w:t xml:space="preserve">создать условия для овладения современными </w:t>
      </w:r>
      <w:proofErr w:type="spellStart"/>
      <w:r w:rsidRPr="00D0210B">
        <w:t>методамии</w:t>
      </w:r>
      <w:proofErr w:type="spellEnd"/>
      <w:r w:rsidRPr="00D0210B">
        <w:t xml:space="preserve"> инструментальными средствами</w:t>
      </w:r>
      <w:r w:rsidR="00633418" w:rsidRPr="00D0210B">
        <w:t xml:space="preserve"> </w:t>
      </w:r>
      <w:r w:rsidRPr="00D0210B">
        <w:t>обработки мультимедийной информации.</w:t>
      </w:r>
    </w:p>
    <w:p w14:paraId="45DCE2CD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210B">
        <w:rPr>
          <w:i/>
          <w:iCs/>
        </w:rPr>
        <w:t>Задачи дисциплины:</w:t>
      </w:r>
    </w:p>
    <w:p w14:paraId="45DCE2CE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210B">
        <w:rPr>
          <w:iCs/>
        </w:rPr>
        <w:t>– обеспечить условия для приобретения навыков обработки текста, графики, видео, звука, анимации; размещения собственных мультимедиа продуктов в Интернете;</w:t>
      </w:r>
    </w:p>
    <w:p w14:paraId="45DCE2CF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210B">
        <w:rPr>
          <w:iCs/>
        </w:rPr>
        <w:t>– создать условия для овладения инструментальными программными средствами разработки мультимедиа продуктов, в т. ч. компьютерного видеомонтажа;</w:t>
      </w:r>
    </w:p>
    <w:p w14:paraId="45DCE2D1" w14:textId="4B7FBFE4" w:rsidR="00A804DD" w:rsidRDefault="00FF0E51" w:rsidP="000B1A57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210B">
        <w:rPr>
          <w:iCs/>
        </w:rPr>
        <w:t>– обеспечить условия построения собственной информационной среды студента, включающей различные мультимедийные продукты, как готовые, так и разработанные самостоятельно.</w:t>
      </w:r>
    </w:p>
    <w:p w14:paraId="7EF1718E" w14:textId="77777777" w:rsidR="00D67D90" w:rsidRPr="00D0210B" w:rsidRDefault="00D67D90" w:rsidP="000B1A57">
      <w:pPr>
        <w:autoSpaceDE w:val="0"/>
        <w:autoSpaceDN w:val="0"/>
        <w:adjustRightInd w:val="0"/>
        <w:ind w:firstLine="709"/>
        <w:jc w:val="both"/>
        <w:rPr>
          <w:iCs/>
        </w:rPr>
      </w:pPr>
    </w:p>
    <w:p w14:paraId="45DCE2D2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8"/>
        <w:gridCol w:w="2054"/>
        <w:gridCol w:w="1532"/>
        <w:gridCol w:w="2362"/>
        <w:gridCol w:w="1256"/>
        <w:gridCol w:w="1669"/>
      </w:tblGrid>
      <w:tr w:rsidR="00820349" w:rsidRPr="00D0210B" w14:paraId="45DCE2D9" w14:textId="77777777" w:rsidTr="009D1B54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D3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D4" w14:textId="77777777" w:rsidR="00820349" w:rsidRPr="00D0210B" w:rsidRDefault="00820349" w:rsidP="00D0210B">
            <w:pPr>
              <w:suppressAutoHyphens/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D5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D6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D7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компетенций ОПОП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D8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Средства оценивания ОР</w:t>
            </w:r>
          </w:p>
        </w:tc>
      </w:tr>
      <w:tr w:rsidR="009D1B54" w:rsidRPr="00D0210B" w14:paraId="45DCE2E7" w14:textId="77777777" w:rsidTr="009D1B54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DA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  <w:r w:rsidRPr="00D0210B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DB" w14:textId="77777777" w:rsidR="009D1B54" w:rsidRPr="00D0210B" w:rsidRDefault="009D1B54" w:rsidP="00D0210B">
            <w:pPr>
              <w:tabs>
                <w:tab w:val="left" w:pos="318"/>
              </w:tabs>
            </w:pPr>
            <w:r w:rsidRPr="00D0210B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DC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  <w:r w:rsidRPr="00D0210B">
              <w:t>ОР.1-5-1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DD" w14:textId="77777777" w:rsidR="009D1B54" w:rsidRPr="00D0210B" w:rsidRDefault="009D1B54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t xml:space="preserve">Демонстрирует владение </w:t>
            </w:r>
          </w:p>
          <w:p w14:paraId="45DCE2DE" w14:textId="77777777" w:rsidR="009D1B54" w:rsidRPr="00D0210B" w:rsidRDefault="009D1B54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t>инструментальными средствами</w:t>
            </w:r>
            <w:r w:rsidR="00E1025D" w:rsidRPr="00D0210B">
              <w:t xml:space="preserve"> </w:t>
            </w:r>
            <w:r w:rsidRPr="00D0210B">
              <w:t>обработки мультимедийной информации, оценки и эффективного использования готовых мультимедиа продуктов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E2DF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  <w:r w:rsidRPr="00D0210B">
              <w:t>ОПК-</w:t>
            </w:r>
            <w:r w:rsidR="00B150C7" w:rsidRPr="00D0210B">
              <w:t>4</w:t>
            </w:r>
          </w:p>
          <w:p w14:paraId="45DCE2E0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</w:p>
          <w:p w14:paraId="45DCE2E1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E2" w14:textId="77777777" w:rsidR="009D1B54" w:rsidRPr="00D0210B" w:rsidRDefault="009D1B54" w:rsidP="00D0210B">
            <w:r w:rsidRPr="00D0210B">
              <w:t>Оценка продуктов проектной деятельности</w:t>
            </w:r>
          </w:p>
          <w:p w14:paraId="45DCE2E3" w14:textId="77777777" w:rsidR="009D1B54" w:rsidRPr="00D0210B" w:rsidRDefault="009D1B54" w:rsidP="00D0210B">
            <w:r w:rsidRPr="00D0210B">
              <w:t>Критерии оценки выполнения лабораторных работ</w:t>
            </w:r>
          </w:p>
          <w:p w14:paraId="45DCE2E4" w14:textId="77777777" w:rsidR="009D1B54" w:rsidRPr="00D0210B" w:rsidRDefault="009D1B54" w:rsidP="00D0210B">
            <w:r w:rsidRPr="00D0210B">
              <w:t>Творческое задание</w:t>
            </w:r>
          </w:p>
          <w:p w14:paraId="45DCE2E5" w14:textId="77777777" w:rsidR="009D1B54" w:rsidRPr="00D0210B" w:rsidRDefault="009D1B54" w:rsidP="00D0210B">
            <w:r w:rsidRPr="00D0210B">
              <w:t>Тесты в ЭОС</w:t>
            </w:r>
          </w:p>
          <w:p w14:paraId="45DCE2E6" w14:textId="77777777" w:rsidR="009D1B54" w:rsidRPr="00D0210B" w:rsidRDefault="009D1B54" w:rsidP="00D0210B"/>
        </w:tc>
      </w:tr>
      <w:tr w:rsidR="009D1B54" w:rsidRPr="00D0210B" w14:paraId="45DCE2F4" w14:textId="77777777" w:rsidTr="009D1B54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E8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  <w:r w:rsidRPr="00D0210B">
              <w:t>ОР.2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E9" w14:textId="77777777" w:rsidR="009D1B54" w:rsidRPr="00D0210B" w:rsidRDefault="009D1B54" w:rsidP="00D0210B">
            <w:pPr>
              <w:shd w:val="clear" w:color="auto" w:fill="FFFFFF"/>
              <w:jc w:val="both"/>
            </w:pPr>
            <w:r w:rsidRPr="00D0210B">
              <w:t xml:space="preserve">Демонстрирует навыки формирования </w:t>
            </w:r>
            <w:proofErr w:type="gramStart"/>
            <w:r w:rsidRPr="00D0210B">
              <w:t>информационной  среды</w:t>
            </w:r>
            <w:proofErr w:type="gramEnd"/>
            <w:r w:rsidRPr="00D0210B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  <w:p w14:paraId="45DCE2EA" w14:textId="77777777" w:rsidR="009D1B54" w:rsidRPr="00D0210B" w:rsidRDefault="009D1B54" w:rsidP="00D0210B">
            <w:pPr>
              <w:tabs>
                <w:tab w:val="left" w:pos="318"/>
              </w:tabs>
              <w:ind w:left="34"/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EB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  <w:r w:rsidRPr="00D0210B">
              <w:t>ОР.2-5-1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EC" w14:textId="77777777" w:rsidR="009D1B54" w:rsidRPr="00D0210B" w:rsidRDefault="009D1B54" w:rsidP="00D0210B">
            <w:pPr>
              <w:shd w:val="clear" w:color="auto" w:fill="FFFFFF"/>
              <w:jc w:val="both"/>
            </w:pPr>
            <w:r w:rsidRPr="00D0210B">
              <w:t xml:space="preserve">Демонстрирует умения работы с графической, звуковой, видео информацией в предметной информационной среде, информационной среде вуза, сети Интернет, также умения использования соответствующих инструментальных средств для формирования </w:t>
            </w:r>
            <w:r w:rsidRPr="00D0210B">
              <w:lastRenderedPageBreak/>
              <w:t>собственной информационной среды.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E2ED" w14:textId="77777777" w:rsidR="009D1B54" w:rsidRPr="00D0210B" w:rsidRDefault="006C01F2" w:rsidP="00D0210B">
            <w:pPr>
              <w:autoSpaceDE w:val="0"/>
              <w:autoSpaceDN w:val="0"/>
              <w:adjustRightInd w:val="0"/>
            </w:pPr>
            <w:r w:rsidRPr="00D0210B">
              <w:lastRenderedPageBreak/>
              <w:t>ПК-2</w:t>
            </w:r>
            <w:r w:rsidR="00B150C7" w:rsidRPr="00D0210B">
              <w:t>4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EE" w14:textId="77777777" w:rsidR="009D1B54" w:rsidRPr="00D0210B" w:rsidRDefault="009D1B54" w:rsidP="00D0210B">
            <w:r w:rsidRPr="00D0210B">
              <w:t xml:space="preserve">Оценка проекта </w:t>
            </w:r>
          </w:p>
          <w:p w14:paraId="45DCE2EF" w14:textId="77777777" w:rsidR="009D1B54" w:rsidRPr="00D0210B" w:rsidRDefault="009D1B54" w:rsidP="00D0210B">
            <w:r w:rsidRPr="00D0210B">
              <w:t>Критерии оценки выполнения лабораторных работ</w:t>
            </w:r>
          </w:p>
          <w:p w14:paraId="45DCE2F0" w14:textId="77777777" w:rsidR="009D1B54" w:rsidRPr="00D0210B" w:rsidRDefault="009D1B54" w:rsidP="00D0210B">
            <w:r w:rsidRPr="00D0210B">
              <w:t>Творческое задание</w:t>
            </w:r>
          </w:p>
          <w:p w14:paraId="45DCE2F1" w14:textId="77777777" w:rsidR="009D1B54" w:rsidRPr="00D0210B" w:rsidRDefault="009D1B54" w:rsidP="00D0210B">
            <w:r w:rsidRPr="00D0210B">
              <w:t>Тесты в ЭОС</w:t>
            </w:r>
          </w:p>
          <w:p w14:paraId="45DCE2F2" w14:textId="77777777" w:rsidR="009D1B54" w:rsidRPr="00D0210B" w:rsidRDefault="009D1B54" w:rsidP="00D0210B"/>
          <w:p w14:paraId="45DCE2F3" w14:textId="77777777" w:rsidR="009D1B54" w:rsidRPr="00D0210B" w:rsidRDefault="009D1B54" w:rsidP="00D0210B">
            <w:pPr>
              <w:rPr>
                <w:i/>
              </w:rPr>
            </w:pPr>
          </w:p>
        </w:tc>
      </w:tr>
    </w:tbl>
    <w:p w14:paraId="45DCE2F7" w14:textId="77777777" w:rsidR="00B150C7" w:rsidRPr="00D0210B" w:rsidRDefault="00B150C7" w:rsidP="00493701">
      <w:pPr>
        <w:autoSpaceDE w:val="0"/>
        <w:autoSpaceDN w:val="0"/>
        <w:adjustRightInd w:val="0"/>
        <w:jc w:val="both"/>
        <w:rPr>
          <w:b/>
          <w:bCs/>
        </w:rPr>
      </w:pPr>
    </w:p>
    <w:p w14:paraId="45DCE2F8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5. Содержание дисциплины</w:t>
      </w:r>
    </w:p>
    <w:p w14:paraId="45DCE2F9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432"/>
        <w:gridCol w:w="1101"/>
        <w:gridCol w:w="963"/>
        <w:gridCol w:w="1238"/>
        <w:gridCol w:w="963"/>
        <w:gridCol w:w="909"/>
      </w:tblGrid>
      <w:tr w:rsidR="00820349" w:rsidRPr="00D0210B" w14:paraId="45DCE2FE" w14:textId="77777777" w:rsidTr="00820349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2FA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2FB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2FC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D0210B">
              <w:t>Самос-тояте-льная</w:t>
            </w:r>
            <w:proofErr w:type="spellEnd"/>
            <w:r w:rsidRPr="00D0210B">
              <w:t xml:space="preserve">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2FD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Всего часов по дисциплине</w:t>
            </w:r>
          </w:p>
        </w:tc>
      </w:tr>
      <w:tr w:rsidR="00820349" w:rsidRPr="00D0210B" w14:paraId="45DCE305" w14:textId="77777777" w:rsidTr="00820349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2FF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00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Аудиторная</w:t>
            </w:r>
            <w:r w:rsidR="00633418" w:rsidRPr="00D0210B">
              <w:t xml:space="preserve"> </w:t>
            </w:r>
            <w:r w:rsidRPr="00D0210B"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01" w14:textId="77777777" w:rsidR="00820349" w:rsidRPr="00D0210B" w:rsidRDefault="00820349" w:rsidP="00D0210B">
            <w:pPr>
              <w:tabs>
                <w:tab w:val="left" w:pos="814"/>
              </w:tabs>
              <w:jc w:val="center"/>
            </w:pPr>
            <w:r w:rsidRPr="00D0210B">
              <w:t xml:space="preserve">Контактная СР (в </w:t>
            </w:r>
            <w:proofErr w:type="spellStart"/>
            <w:proofErr w:type="gramStart"/>
            <w:r w:rsidRPr="00D0210B">
              <w:t>т.ч</w:t>
            </w:r>
            <w:proofErr w:type="spellEnd"/>
            <w:r w:rsidRPr="00D0210B">
              <w:t>.</w:t>
            </w:r>
            <w:proofErr w:type="gramEnd"/>
            <w:r w:rsidRPr="00D0210B">
              <w:t xml:space="preserve"> </w:t>
            </w:r>
          </w:p>
          <w:p w14:paraId="45DCE302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303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04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820349" w:rsidRPr="00D0210B" w14:paraId="45DCE30D" w14:textId="77777777" w:rsidTr="00820349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06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07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08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Лаб.</w:t>
            </w:r>
          </w:p>
          <w:p w14:paraId="45DCE309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0A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0B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0C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</w:p>
        </w:tc>
      </w:tr>
      <w:tr w:rsidR="00820349" w:rsidRPr="00D0210B" w14:paraId="45DCE314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0E" w14:textId="77777777" w:rsidR="00820349" w:rsidRPr="00D0210B" w:rsidRDefault="00820349" w:rsidP="00D0210B">
            <w:pPr>
              <w:autoSpaceDE w:val="0"/>
              <w:autoSpaceDN w:val="0"/>
              <w:adjustRightInd w:val="0"/>
              <w:rPr>
                <w:b/>
              </w:rPr>
            </w:pPr>
            <w:r w:rsidRPr="00D0210B">
              <w:rPr>
                <w:b/>
                <w:bCs/>
              </w:rPr>
              <w:t xml:space="preserve">Раздел 1. </w:t>
            </w:r>
            <w:r w:rsidRPr="00D0210B">
              <w:rPr>
                <w:b/>
              </w:rPr>
              <w:t>Аппаратные и программные средства</w:t>
            </w:r>
            <w:r w:rsidR="008D624C" w:rsidRPr="00D0210B">
              <w:rPr>
                <w:b/>
              </w:rPr>
              <w:t xml:space="preserve"> </w:t>
            </w:r>
            <w:r w:rsidRPr="00D0210B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0F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6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10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11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12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13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52</w:t>
            </w:r>
          </w:p>
        </w:tc>
      </w:tr>
      <w:tr w:rsidR="00820349" w:rsidRPr="00D0210B" w14:paraId="45DCE31C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15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  <w:r w:rsidRPr="00D0210B">
              <w:rPr>
                <w:bCs/>
              </w:rPr>
              <w:t xml:space="preserve">Тема 1.1. </w:t>
            </w:r>
            <w:r w:rsidRPr="00D0210B">
              <w:t>Аппаратные средства</w:t>
            </w:r>
          </w:p>
          <w:p w14:paraId="45DCE316" w14:textId="77777777" w:rsidR="00820349" w:rsidRPr="00D0210B" w:rsidRDefault="00820349" w:rsidP="00D0210B">
            <w:pPr>
              <w:autoSpaceDE w:val="0"/>
              <w:autoSpaceDN w:val="0"/>
              <w:adjustRightInd w:val="0"/>
              <w:rPr>
                <w:bCs/>
              </w:rPr>
            </w:pPr>
            <w:r w:rsidRPr="00D0210B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17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18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19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1A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1B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</w:tr>
      <w:tr w:rsidR="00820349" w:rsidRPr="00D0210B" w14:paraId="45DCE323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1D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  <w:r w:rsidRPr="00D0210B">
              <w:t>Тема 1.</w:t>
            </w:r>
            <w:proofErr w:type="gramStart"/>
            <w:r w:rsidRPr="00D0210B">
              <w:t>2.Растровая</w:t>
            </w:r>
            <w:proofErr w:type="gramEnd"/>
            <w:r w:rsidRPr="00D0210B">
              <w:t xml:space="preserve">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1E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1F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20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21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22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14</w:t>
            </w:r>
          </w:p>
        </w:tc>
      </w:tr>
      <w:tr w:rsidR="00820349" w:rsidRPr="00D0210B" w14:paraId="45DCE32A" w14:textId="77777777" w:rsidTr="00820349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24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  <w:r w:rsidRPr="00D0210B">
              <w:t>Тема 1.3.</w:t>
            </w:r>
            <w:r w:rsidRPr="00D0210B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25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26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27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28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29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22</w:t>
            </w:r>
          </w:p>
        </w:tc>
      </w:tr>
      <w:tr w:rsidR="00820349" w:rsidRPr="00D0210B" w14:paraId="45DCE331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2B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  <w:r w:rsidRPr="00D0210B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2C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2D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2E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2F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30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</w:t>
            </w:r>
          </w:p>
        </w:tc>
      </w:tr>
      <w:tr w:rsidR="00820349" w:rsidRPr="00D0210B" w14:paraId="45DCE338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32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33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34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35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36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37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20</w:t>
            </w:r>
          </w:p>
        </w:tc>
      </w:tr>
      <w:tr w:rsidR="00820349" w:rsidRPr="00D0210B" w14:paraId="45DCE33F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39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  <w:r w:rsidRPr="00D0210B">
              <w:rPr>
                <w:color w:val="000000"/>
              </w:rPr>
              <w:t xml:space="preserve">Тема 2.1. </w:t>
            </w:r>
            <w:r w:rsidRPr="00D0210B">
              <w:rPr>
                <w:color w:val="000000"/>
                <w:lang w:val="en-US"/>
              </w:rPr>
              <w:t>On</w:t>
            </w:r>
            <w:r w:rsidRPr="00D0210B">
              <w:rPr>
                <w:color w:val="000000"/>
              </w:rPr>
              <w:t>-</w:t>
            </w:r>
            <w:r w:rsidRPr="00D0210B">
              <w:rPr>
                <w:color w:val="000000"/>
                <w:lang w:val="en-US"/>
              </w:rPr>
              <w:t>line</w:t>
            </w:r>
            <w:r w:rsidRPr="00D0210B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3A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3B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3C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3D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3E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</w:t>
            </w:r>
          </w:p>
        </w:tc>
      </w:tr>
      <w:tr w:rsidR="00820349" w:rsidRPr="00D0210B" w14:paraId="45DCE347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40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  <w:r w:rsidRPr="00D0210B">
              <w:rPr>
                <w:color w:val="000000"/>
              </w:rPr>
              <w:t xml:space="preserve">Тема 2.2. </w:t>
            </w:r>
            <w:r w:rsidRPr="00D0210B">
              <w:t>Совместное использование медиа-</w:t>
            </w:r>
          </w:p>
          <w:p w14:paraId="45DCE341" w14:textId="77777777" w:rsidR="00820349" w:rsidRPr="00D0210B" w:rsidRDefault="00820349" w:rsidP="00D0210B">
            <w:pPr>
              <w:autoSpaceDE w:val="0"/>
              <w:autoSpaceDN w:val="0"/>
              <w:adjustRightInd w:val="0"/>
            </w:pPr>
            <w:r w:rsidRPr="00D0210B">
              <w:t>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42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43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44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45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46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15</w:t>
            </w:r>
          </w:p>
        </w:tc>
      </w:tr>
      <w:tr w:rsidR="00820349" w:rsidRPr="00D0210B" w14:paraId="45DCE34E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48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0210B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49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4A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4B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4C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4D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72</w:t>
            </w:r>
          </w:p>
        </w:tc>
      </w:tr>
    </w:tbl>
    <w:p w14:paraId="45DCE34F" w14:textId="77777777" w:rsidR="00820349" w:rsidRPr="00D0210B" w:rsidRDefault="00820349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5DCE350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5.2. Методы обучения</w:t>
      </w:r>
    </w:p>
    <w:p w14:paraId="45DCE351" w14:textId="77777777" w:rsidR="00FF0E51" w:rsidRPr="00D0210B" w:rsidRDefault="00FF0E51" w:rsidP="00150F02">
      <w:pPr>
        <w:tabs>
          <w:tab w:val="left" w:pos="160"/>
          <w:tab w:val="left" w:pos="415"/>
        </w:tabs>
        <w:ind w:firstLine="709"/>
      </w:pPr>
      <w:r w:rsidRPr="00D0210B">
        <w:t>Метод проблемного обучения</w:t>
      </w:r>
    </w:p>
    <w:p w14:paraId="45DCE352" w14:textId="77777777" w:rsidR="00FF0E51" w:rsidRPr="00D0210B" w:rsidRDefault="00FF0E51" w:rsidP="00150F02">
      <w:pPr>
        <w:tabs>
          <w:tab w:val="left" w:pos="160"/>
          <w:tab w:val="left" w:pos="415"/>
        </w:tabs>
        <w:ind w:firstLine="709"/>
      </w:pPr>
      <w:r w:rsidRPr="00D0210B">
        <w:t>Лабораторный практикум</w:t>
      </w:r>
    </w:p>
    <w:p w14:paraId="45DCE353" w14:textId="77777777" w:rsidR="00FF0E51" w:rsidRPr="00D0210B" w:rsidRDefault="00FF0E51" w:rsidP="00150F02">
      <w:pPr>
        <w:tabs>
          <w:tab w:val="left" w:pos="160"/>
          <w:tab w:val="left" w:pos="415"/>
        </w:tabs>
        <w:ind w:firstLine="709"/>
      </w:pPr>
      <w:r w:rsidRPr="00D0210B">
        <w:t>Выполнение творческих заданий</w:t>
      </w:r>
    </w:p>
    <w:p w14:paraId="45DCE354" w14:textId="77777777" w:rsidR="00FF0E51" w:rsidRPr="00D0210B" w:rsidRDefault="00FF0E51" w:rsidP="00D0210B">
      <w:pPr>
        <w:rPr>
          <w:b/>
          <w:bCs/>
        </w:rPr>
      </w:pPr>
    </w:p>
    <w:p w14:paraId="45DCE355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/>
          <w:bCs/>
        </w:rPr>
        <w:t>6. 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0"/>
        <w:gridCol w:w="1341"/>
        <w:gridCol w:w="2303"/>
        <w:gridCol w:w="2049"/>
        <w:gridCol w:w="1178"/>
        <w:gridCol w:w="943"/>
        <w:gridCol w:w="811"/>
        <w:gridCol w:w="886"/>
      </w:tblGrid>
      <w:tr w:rsidR="00820349" w:rsidRPr="00D0210B" w14:paraId="45DCE35F" w14:textId="77777777" w:rsidTr="00A055E1">
        <w:trPr>
          <w:trHeight w:val="555"/>
        </w:trPr>
        <w:tc>
          <w:tcPr>
            <w:tcW w:w="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56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№ п/п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357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Код ОР дисциплины</w:t>
            </w:r>
          </w:p>
        </w:tc>
        <w:tc>
          <w:tcPr>
            <w:tcW w:w="23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358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20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359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 xml:space="preserve">Средства </w:t>
            </w:r>
            <w:r w:rsidRPr="00D0210B">
              <w:rPr>
                <w:color w:val="000000"/>
              </w:rPr>
              <w:br/>
              <w:t>оценивания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35A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Балл за конкретное задание</w:t>
            </w:r>
          </w:p>
          <w:p w14:paraId="45DCE35B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(</w:t>
            </w:r>
            <w:r w:rsidRPr="00D0210B">
              <w:rPr>
                <w:lang w:val="en-US"/>
              </w:rPr>
              <w:t>min</w:t>
            </w:r>
            <w:r w:rsidRPr="00D0210B">
              <w:t>-</w:t>
            </w:r>
            <w:r w:rsidRPr="00D0210B">
              <w:rPr>
                <w:lang w:val="en-US"/>
              </w:rPr>
              <w:t>max</w:t>
            </w:r>
            <w:r w:rsidRPr="00D0210B">
              <w:t>)</w:t>
            </w:r>
          </w:p>
        </w:tc>
        <w:tc>
          <w:tcPr>
            <w:tcW w:w="9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35C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Число заданий за семестр</w:t>
            </w: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35D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Баллы</w:t>
            </w:r>
          </w:p>
          <w:p w14:paraId="45DCE35E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820349" w:rsidRPr="00D0210B" w14:paraId="45DCE368" w14:textId="77777777" w:rsidTr="00A055E1">
        <w:trPr>
          <w:trHeight w:val="555"/>
        </w:trPr>
        <w:tc>
          <w:tcPr>
            <w:tcW w:w="410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5DCE360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361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62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63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64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65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366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Мини-</w:t>
            </w:r>
            <w:proofErr w:type="spellStart"/>
            <w:r w:rsidRPr="00D0210B">
              <w:t>маль</w:t>
            </w:r>
            <w:proofErr w:type="spellEnd"/>
            <w:r w:rsidRPr="00D0210B">
              <w:rPr>
                <w:lang w:val="en-US"/>
              </w:rPr>
              <w:br/>
            </w:r>
            <w:proofErr w:type="spellStart"/>
            <w:r w:rsidRPr="00D0210B">
              <w:t>ный</w:t>
            </w:r>
            <w:proofErr w:type="spellEnd"/>
          </w:p>
        </w:tc>
        <w:tc>
          <w:tcPr>
            <w:tcW w:w="88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367" w14:textId="77777777" w:rsidR="00820349" w:rsidRPr="00D0210B" w:rsidRDefault="00820349" w:rsidP="00D0210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D0210B">
              <w:t>Максималь</w:t>
            </w:r>
            <w:proofErr w:type="spellEnd"/>
            <w:r w:rsidRPr="00D0210B">
              <w:br/>
            </w:r>
            <w:proofErr w:type="spellStart"/>
            <w:r w:rsidRPr="00D0210B">
              <w:t>ный</w:t>
            </w:r>
            <w:proofErr w:type="spellEnd"/>
          </w:p>
        </w:tc>
      </w:tr>
      <w:tr w:rsidR="00FF0E51" w:rsidRPr="00D0210B" w14:paraId="45DCE36C" w14:textId="77777777" w:rsidTr="00A055E1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69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6A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0210B">
              <w:rPr>
                <w:b/>
                <w:bCs/>
              </w:rPr>
              <w:t>Раздел 1. Аппаратные и программные средства</w:t>
            </w:r>
          </w:p>
          <w:p w14:paraId="45DCE36B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>мультимедиа</w:t>
            </w:r>
          </w:p>
        </w:tc>
      </w:tr>
      <w:tr w:rsidR="00A055E1" w:rsidRPr="00D0210B" w14:paraId="45DCE376" w14:textId="77777777" w:rsidTr="00A055E1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6D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6E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ОР.1-5-1</w:t>
            </w:r>
          </w:p>
          <w:p w14:paraId="45DCE36F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ОР.2-5-1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70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 xml:space="preserve">Выполнение </w:t>
            </w:r>
            <w:proofErr w:type="spellStart"/>
            <w:proofErr w:type="gramStart"/>
            <w:r w:rsidRPr="00D0210B">
              <w:t>лаборатор-ных</w:t>
            </w:r>
            <w:proofErr w:type="spellEnd"/>
            <w:proofErr w:type="gramEnd"/>
            <w:r w:rsidRPr="00D0210B">
              <w:t xml:space="preserve"> работ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71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лаб. работ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72" w14:textId="0693EA9B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t>6-8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73" w14:textId="3DA18258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t>3</w:t>
            </w:r>
          </w:p>
        </w:tc>
        <w:tc>
          <w:tcPr>
            <w:tcW w:w="8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74" w14:textId="6C959257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t>18</w:t>
            </w: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75" w14:textId="690EED89" w:rsidR="00A055E1" w:rsidRPr="00A055E1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A055E1">
              <w:t>24</w:t>
            </w:r>
          </w:p>
        </w:tc>
      </w:tr>
      <w:tr w:rsidR="00A055E1" w:rsidRPr="00D0210B" w14:paraId="45DCE37F" w14:textId="77777777" w:rsidTr="00A055E1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77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2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78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79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творческого задания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7A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творческого задания по критериям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7B" w14:textId="436375EA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t>9-16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7C" w14:textId="3C3BD950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t>1</w:t>
            </w:r>
          </w:p>
        </w:tc>
        <w:tc>
          <w:tcPr>
            <w:tcW w:w="8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7D" w14:textId="01B32B0C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t>9</w:t>
            </w: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7E" w14:textId="45892281" w:rsidR="00A055E1" w:rsidRPr="00A055E1" w:rsidRDefault="00A055E1" w:rsidP="00D0210B">
            <w:pPr>
              <w:autoSpaceDE w:val="0"/>
              <w:autoSpaceDN w:val="0"/>
              <w:adjustRightInd w:val="0"/>
            </w:pPr>
            <w:r w:rsidRPr="00A055E1">
              <w:t>16</w:t>
            </w:r>
          </w:p>
        </w:tc>
      </w:tr>
      <w:tr w:rsidR="00A055E1" w:rsidRPr="00D0210B" w14:paraId="45DCE388" w14:textId="77777777" w:rsidTr="00A055E1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80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3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81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82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разделу 1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83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 по разделу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84" w14:textId="73E7B6BD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t>8-12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85" w14:textId="74922385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t>1</w:t>
            </w:r>
          </w:p>
        </w:tc>
        <w:tc>
          <w:tcPr>
            <w:tcW w:w="8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86" w14:textId="5E4AF027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t>8</w:t>
            </w: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87" w14:textId="2854DE55" w:rsidR="00A055E1" w:rsidRPr="00A055E1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A055E1">
              <w:t>12</w:t>
            </w:r>
          </w:p>
        </w:tc>
      </w:tr>
      <w:tr w:rsidR="00FF0E51" w:rsidRPr="00D0210B" w14:paraId="45DCE38B" w14:textId="77777777" w:rsidTr="00A055E1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89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8A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>Раздел 2. Мультимедиа и Интернет</w:t>
            </w:r>
          </w:p>
        </w:tc>
      </w:tr>
      <w:tr w:rsidR="00A055E1" w:rsidRPr="00D0210B" w14:paraId="45DCE395" w14:textId="77777777" w:rsidTr="00A055E1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8C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3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8D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ОР.1-5-1</w:t>
            </w:r>
          </w:p>
          <w:p w14:paraId="45DCE38E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lastRenderedPageBreak/>
              <w:t>ОР.2-5-1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8F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lastRenderedPageBreak/>
              <w:t xml:space="preserve">Индивидуальный </w:t>
            </w:r>
            <w:r w:rsidRPr="00D0210B">
              <w:lastRenderedPageBreak/>
              <w:t>проект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90" w14:textId="77777777" w:rsidR="00A055E1" w:rsidRPr="00D0210B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lastRenderedPageBreak/>
              <w:t xml:space="preserve">Оценка проекта </w:t>
            </w:r>
            <w:r w:rsidRPr="00D0210B">
              <w:lastRenderedPageBreak/>
              <w:t>по критериям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91" w14:textId="7677E57E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lastRenderedPageBreak/>
              <w:t>10-18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92" w14:textId="1404D6B5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t>1</w:t>
            </w:r>
          </w:p>
        </w:tc>
        <w:tc>
          <w:tcPr>
            <w:tcW w:w="8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93" w14:textId="592A2DC1" w:rsidR="00A055E1" w:rsidRPr="00A055E1" w:rsidRDefault="00A055E1" w:rsidP="00D0210B">
            <w:pPr>
              <w:autoSpaceDE w:val="0"/>
              <w:autoSpaceDN w:val="0"/>
              <w:adjustRightInd w:val="0"/>
              <w:jc w:val="center"/>
            </w:pPr>
            <w:r w:rsidRPr="00A055E1">
              <w:t>10</w:t>
            </w: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94" w14:textId="67A9E903" w:rsidR="00A055E1" w:rsidRPr="00A055E1" w:rsidRDefault="00A055E1" w:rsidP="00D0210B">
            <w:pPr>
              <w:autoSpaceDE w:val="0"/>
              <w:autoSpaceDN w:val="0"/>
              <w:adjustRightInd w:val="0"/>
              <w:jc w:val="both"/>
            </w:pPr>
            <w:r w:rsidRPr="00A055E1">
              <w:t>18</w:t>
            </w:r>
          </w:p>
        </w:tc>
      </w:tr>
      <w:tr w:rsidR="00BF7D06" w:rsidRPr="00D0210B" w14:paraId="45DCE39E" w14:textId="77777777" w:rsidTr="00A055E1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96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97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98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99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Зачет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9A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39B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9C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</w:t>
            </w: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9D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30</w:t>
            </w:r>
          </w:p>
        </w:tc>
      </w:tr>
      <w:tr w:rsidR="00820349" w:rsidRPr="00D0210B" w14:paraId="45DCE3A5" w14:textId="77777777" w:rsidTr="00A055E1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9F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A0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5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3A1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Итого: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3A2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3A3" w14:textId="77777777" w:rsidR="00FF0E51" w:rsidRPr="00D0210B" w:rsidRDefault="00BF7D06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55</w:t>
            </w: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3A4" w14:textId="77777777" w:rsidR="00FF0E51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100</w:t>
            </w:r>
          </w:p>
        </w:tc>
      </w:tr>
    </w:tbl>
    <w:p w14:paraId="45DCE3A8" w14:textId="77777777" w:rsidR="00B150C7" w:rsidRPr="00D0210B" w:rsidRDefault="00B150C7" w:rsidP="00B7773E">
      <w:pPr>
        <w:autoSpaceDE w:val="0"/>
        <w:autoSpaceDN w:val="0"/>
        <w:adjustRightInd w:val="0"/>
        <w:jc w:val="both"/>
        <w:rPr>
          <w:b/>
          <w:bCs/>
        </w:rPr>
      </w:pPr>
    </w:p>
    <w:p w14:paraId="45DCE3A9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7. Учебно-методическое и информационное обеспечение</w:t>
      </w:r>
    </w:p>
    <w:p w14:paraId="45DCE3AA" w14:textId="77777777" w:rsidR="00FF0E51" w:rsidRPr="00D0210B" w:rsidRDefault="00FF0E51" w:rsidP="00D0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0210B">
        <w:rPr>
          <w:bCs/>
          <w:i/>
        </w:rPr>
        <w:t xml:space="preserve">7.1. </w:t>
      </w:r>
      <w:r w:rsidRPr="00D0210B">
        <w:rPr>
          <w:bCs/>
          <w:i/>
          <w:iCs/>
        </w:rPr>
        <w:t>Основная литература</w:t>
      </w:r>
    </w:p>
    <w:p w14:paraId="141DA222" w14:textId="77777777" w:rsidR="00A055E1" w:rsidRDefault="00A055E1" w:rsidP="00A05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1. </w:t>
      </w:r>
      <w:proofErr w:type="spellStart"/>
      <w:r w:rsidRPr="000D5143">
        <w:t>Нужн</w:t>
      </w:r>
      <w:r>
        <w:t>ов</w:t>
      </w:r>
      <w:proofErr w:type="spellEnd"/>
      <w:r>
        <w:t xml:space="preserve"> Е.В. Мультимедиа технологии</w:t>
      </w:r>
      <w:r w:rsidRPr="000D5143">
        <w:t>: учебное пособие</w:t>
      </w:r>
      <w:r>
        <w:t>.</w:t>
      </w:r>
      <w:r w:rsidRPr="000D5143">
        <w:t xml:space="preserve"> Ч. 1. Основы мультимедиа технологий.</w:t>
      </w:r>
      <w:r>
        <w:t xml:space="preserve"> </w:t>
      </w:r>
      <w:r w:rsidRPr="000D5143">
        <w:t xml:space="preserve">Ростов-на-Дону; Таганрог: Издательство Южного федерального университета, 2017. - 199 с.  </w:t>
      </w:r>
      <w:hyperlink r:id="rId52" w:history="1">
        <w:r w:rsidRPr="000D5143">
          <w:t>http://biblioclub.ru/index.php?page=book&amp;id=499905</w:t>
        </w:r>
      </w:hyperlink>
    </w:p>
    <w:p w14:paraId="4FE1A980" w14:textId="77777777" w:rsidR="00A055E1" w:rsidRDefault="00A055E1" w:rsidP="00A05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2. </w:t>
      </w:r>
      <w:proofErr w:type="spellStart"/>
      <w:r>
        <w:t>Нужнов</w:t>
      </w:r>
      <w:proofErr w:type="spellEnd"/>
      <w:r>
        <w:t xml:space="preserve"> Е.В. </w:t>
      </w:r>
      <w:r w:rsidRPr="001D220F">
        <w:t>Мультимедиа технологии: учебное пособие</w:t>
      </w:r>
      <w:r>
        <w:t>.</w:t>
      </w:r>
      <w:r w:rsidRPr="001D220F">
        <w:t xml:space="preserve">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>. Таганрог</w:t>
      </w:r>
      <w:proofErr w:type="gramStart"/>
      <w:r>
        <w:t>: Из</w:t>
      </w:r>
      <w:proofErr w:type="gramEnd"/>
      <w:r>
        <w:t xml:space="preserve">-во Южного федерального университета. 2016. 180 с. </w:t>
      </w:r>
      <w:hyperlink r:id="rId53" w:history="1">
        <w:r w:rsidRPr="00690815">
          <w:rPr>
            <w:rStyle w:val="af"/>
          </w:rPr>
          <w:t>https://biblioclub.ru/index.php?page=book_view_red&amp;book_id=493255</w:t>
        </w:r>
      </w:hyperlink>
    </w:p>
    <w:p w14:paraId="1F30615A" w14:textId="77777777" w:rsidR="00A055E1" w:rsidRDefault="00A055E1" w:rsidP="00A05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1E1388F9" w14:textId="77777777" w:rsidR="00A055E1" w:rsidRDefault="00A055E1" w:rsidP="00A05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1. </w:t>
      </w:r>
      <w:r w:rsidRPr="000C6DF3">
        <w:t xml:space="preserve">Лыткина </w:t>
      </w:r>
      <w:proofErr w:type="gramStart"/>
      <w:r w:rsidRPr="000C6DF3">
        <w:t>Е.А.</w:t>
      </w:r>
      <w:proofErr w:type="gramEnd"/>
      <w:r w:rsidRPr="000C6DF3">
        <w:t xml:space="preserve">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>Архангельск: САФУ. 2015. 91 с.</w:t>
      </w:r>
    </w:p>
    <w:p w14:paraId="6E7A72AC" w14:textId="77777777" w:rsidR="00A055E1" w:rsidRDefault="00712DED" w:rsidP="00A05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hyperlink r:id="rId54" w:history="1">
        <w:r w:rsidR="00A055E1" w:rsidRPr="000C6DF3">
          <w:t>https://biblioclub.ru/index.php?page=book_red&amp;id=436329</w:t>
        </w:r>
      </w:hyperlink>
    </w:p>
    <w:p w14:paraId="6A8E35DB" w14:textId="77777777" w:rsidR="00A055E1" w:rsidRPr="000D5143" w:rsidRDefault="00A055E1" w:rsidP="00A055E1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2. </w:t>
      </w:r>
      <w:proofErr w:type="spellStart"/>
      <w:r w:rsidRPr="000D5143">
        <w:t>Катунин</w:t>
      </w:r>
      <w:proofErr w:type="spellEnd"/>
      <w:r w:rsidRPr="000D5143">
        <w:t>, Г.П. Создание мультимедийных презентаций: учебное пособие</w:t>
      </w:r>
      <w:r>
        <w:t>.</w:t>
      </w:r>
      <w:r w:rsidRPr="000D5143">
        <w:t xml:space="preserve"> </w:t>
      </w:r>
      <w:proofErr w:type="gramStart"/>
      <w:r w:rsidRPr="000D5143">
        <w:t>Новосибирск :</w:t>
      </w:r>
      <w:proofErr w:type="gramEnd"/>
      <w:r w:rsidRPr="000D5143">
        <w:t xml:space="preserve"> Сибирский государственный университет телекоммуникаций и информатики, 2012. 221 с. </w:t>
      </w:r>
      <w:hyperlink r:id="rId55" w:history="1">
        <w:r w:rsidRPr="000D5143">
          <w:t>http://biblioclub.ru/index.php?page=book&amp;id=431524</w:t>
        </w:r>
      </w:hyperlink>
    </w:p>
    <w:p w14:paraId="6CB4F8AF" w14:textId="77777777" w:rsidR="00A055E1" w:rsidRPr="001D220F" w:rsidRDefault="00A055E1" w:rsidP="005A74F5">
      <w:pPr>
        <w:pStyle w:val="af7"/>
      </w:pPr>
      <w:r>
        <w:t xml:space="preserve">3. Костюченко </w:t>
      </w:r>
      <w:proofErr w:type="gramStart"/>
      <w:r>
        <w:t>О.А.</w:t>
      </w:r>
      <w:proofErr w:type="gramEnd"/>
      <w:r>
        <w:t xml:space="preserve">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</w:t>
      </w:r>
      <w:proofErr w:type="spellStart"/>
      <w:r w:rsidRPr="0020700A">
        <w:t>Директ</w:t>
      </w:r>
      <w:proofErr w:type="spellEnd"/>
      <w:r w:rsidRPr="0020700A">
        <w:t xml:space="preserve">-Медиа, 2015.  </w:t>
      </w:r>
      <w:r>
        <w:t xml:space="preserve">208 с. </w:t>
      </w:r>
    </w:p>
    <w:p w14:paraId="75B54184" w14:textId="77777777" w:rsidR="00A055E1" w:rsidRDefault="00A055E1" w:rsidP="00A055E1">
      <w:pPr>
        <w:ind w:firstLine="709"/>
        <w:rPr>
          <w:color w:val="000000"/>
        </w:rPr>
      </w:pPr>
      <w:r w:rsidRPr="001D220F">
        <w:t>https://biblioclub.ru/index.php?page=book_view_red&amp;book_id=429292</w:t>
      </w:r>
      <w:r w:rsidRPr="000D5143">
        <w:rPr>
          <w:color w:val="000000"/>
        </w:rPr>
        <w:t xml:space="preserve"> </w:t>
      </w:r>
    </w:p>
    <w:p w14:paraId="0B5AEAED" w14:textId="6DA02DEC" w:rsidR="00A055E1" w:rsidRDefault="00A055E1" w:rsidP="00A055E1">
      <w:pPr>
        <w:ind w:firstLine="709"/>
      </w:pPr>
      <w:r>
        <w:rPr>
          <w:color w:val="000000"/>
        </w:rPr>
        <w:t xml:space="preserve">4. </w:t>
      </w:r>
      <w:r w:rsidRPr="00E172CD">
        <w:rPr>
          <w:color w:val="000000"/>
        </w:rPr>
        <w:t xml:space="preserve">Царев </w:t>
      </w:r>
      <w:proofErr w:type="gramStart"/>
      <w:r w:rsidRPr="00E172CD">
        <w:rPr>
          <w:color w:val="000000"/>
        </w:rPr>
        <w:t>Р.Ю.</w:t>
      </w:r>
      <w:proofErr w:type="gramEnd"/>
      <w:r w:rsidRPr="00E172CD">
        <w:rPr>
          <w:color w:val="000000"/>
        </w:rPr>
        <w:t>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  <w:r>
        <w:rPr>
          <w:color w:val="000000"/>
        </w:rPr>
        <w:t xml:space="preserve"> </w:t>
      </w:r>
      <w:r w:rsidRPr="00E172CD">
        <w:rPr>
          <w:color w:val="000000"/>
        </w:rPr>
        <w:t>https://biblioclub.ru/index.php?page=book_red&amp;id=435670</w:t>
      </w:r>
    </w:p>
    <w:p w14:paraId="39F3305C" w14:textId="77777777" w:rsidR="00A055E1" w:rsidRDefault="00A055E1" w:rsidP="002E7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4192FDFB" w14:textId="77777777" w:rsidR="00A055E1" w:rsidRPr="009113D1" w:rsidRDefault="00A055E1" w:rsidP="002E78AF">
      <w:pPr>
        <w:pStyle w:val="1"/>
        <w:tabs>
          <w:tab w:val="left" w:pos="0"/>
        </w:tabs>
        <w:ind w:firstLine="709"/>
        <w:rPr>
          <w:sz w:val="24"/>
          <w:lang w:val="en-US"/>
        </w:rPr>
      </w:pPr>
      <w:r w:rsidRPr="00E33696">
        <w:rPr>
          <w:sz w:val="24"/>
          <w:lang w:val="en-US"/>
        </w:rPr>
        <w:t xml:space="preserve">1.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9113D1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9113D1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9113D1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9113D1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9113D1">
        <w:rPr>
          <w:sz w:val="24"/>
          <w:lang w:val="en-US"/>
        </w:rPr>
        <w:t xml:space="preserve"> </w:t>
      </w:r>
      <w:r>
        <w:rPr>
          <w:sz w:val="24"/>
        </w:rPr>
        <w:t>приложении</w:t>
      </w:r>
      <w:r w:rsidRPr="009113D1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9113D1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9113D1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9113D1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9113D1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9113D1">
        <w:rPr>
          <w:lang w:val="en-US"/>
        </w:rPr>
        <w:t>.</w:t>
      </w:r>
      <w:r w:rsidRPr="009113D1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9113D1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9113D1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9113D1">
        <w:rPr>
          <w:sz w:val="24"/>
          <w:lang w:val="en-US"/>
        </w:rPr>
        <w:t xml:space="preserve">, 2013. </w:t>
      </w:r>
    </w:p>
    <w:p w14:paraId="3F2667BE" w14:textId="77777777" w:rsidR="00A055E1" w:rsidRPr="00415C7C" w:rsidRDefault="00A055E1" w:rsidP="00A05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3F66AA88" w14:textId="77777777" w:rsidR="00A055E1" w:rsidRPr="004A2649" w:rsidRDefault="00A055E1" w:rsidP="00A055E1">
      <w:pPr>
        <w:autoSpaceDE w:val="0"/>
        <w:autoSpaceDN w:val="0"/>
        <w:adjustRightInd w:val="0"/>
        <w:ind w:firstLine="709"/>
        <w:jc w:val="both"/>
      </w:pPr>
      <w:r w:rsidRPr="004D2F47">
        <w:t xml:space="preserve">1.Основы работы в </w:t>
      </w:r>
      <w:r w:rsidRPr="004A2649">
        <w:rPr>
          <w:lang w:val="en-US"/>
        </w:rPr>
        <w:t>Photoshop</w:t>
      </w:r>
      <w:r w:rsidRPr="004D2F47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 w:rsidRPr="004A2649">
        <w:t xml:space="preserve"> </w:t>
      </w:r>
      <w:hyperlink r:id="rId56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60A8FA52" w14:textId="77777777" w:rsidR="00A055E1" w:rsidRDefault="00A055E1" w:rsidP="00A055E1">
      <w:pPr>
        <w:autoSpaceDE w:val="0"/>
        <w:autoSpaceDN w:val="0"/>
        <w:adjustRightInd w:val="0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D2F47">
        <w:t xml:space="preserve">анимации </w:t>
      </w:r>
      <w:r w:rsidRPr="004A2649">
        <w:rPr>
          <w:lang w:val="en-US"/>
        </w:rPr>
        <w:t>Adobe </w:t>
      </w:r>
      <w:bookmarkStart w:id="1" w:name="keyword1"/>
      <w:bookmarkEnd w:id="1"/>
      <w:r w:rsidRPr="004A2649">
        <w:rPr>
          <w:lang w:val="en-US"/>
        </w:rPr>
        <w:t>Flash CS</w:t>
      </w:r>
      <w:r w:rsidRPr="004D2F47">
        <w:t>3</w:t>
      </w:r>
      <w:r w:rsidRPr="004A2649">
        <w:rPr>
          <w:lang w:val="en-US"/>
        </w:rPr>
        <w:t> </w:t>
      </w:r>
      <w:bookmarkStart w:id="2" w:name="keyword2"/>
      <w:bookmarkEnd w:id="2"/>
      <w:r w:rsidRPr="004A2649">
        <w:rPr>
          <w:lang w:val="en-US"/>
        </w:rPr>
        <w:t>Professional</w:t>
      </w:r>
      <w:r w:rsidRPr="004D2F47">
        <w:t xml:space="preserve">. Национальный открытый университет </w:t>
      </w:r>
      <w:proofErr w:type="spellStart"/>
      <w:r w:rsidRPr="004D2F47">
        <w:t>Интуит</w:t>
      </w:r>
      <w:proofErr w:type="spellEnd"/>
      <w:r w:rsidRPr="004D2F47">
        <w:t xml:space="preserve">. </w:t>
      </w:r>
      <w:hyperlink r:id="rId57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4D98109A" w14:textId="77777777" w:rsidR="00A055E1" w:rsidRDefault="00A055E1" w:rsidP="00A055E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14:paraId="45DCE3B6" w14:textId="0F9E4BBA" w:rsidR="00FF0E51" w:rsidRPr="00D0210B" w:rsidRDefault="00FF0E51" w:rsidP="00A055E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8. Фонды оценочных средств</w:t>
      </w:r>
    </w:p>
    <w:p w14:paraId="45DCE3B7" w14:textId="77777777" w:rsidR="00FF0E51" w:rsidRPr="00D0210B" w:rsidRDefault="00FF0E51" w:rsidP="00A055E1">
      <w:pPr>
        <w:ind w:firstLine="709"/>
        <w:jc w:val="both"/>
        <w:rPr>
          <w:spacing w:val="-4"/>
        </w:rPr>
      </w:pPr>
      <w:r w:rsidRPr="00D0210B">
        <w:rPr>
          <w:spacing w:val="-4"/>
        </w:rPr>
        <w:t>Фонд оценочных средств представлен в Приложении 1.</w:t>
      </w:r>
    </w:p>
    <w:p w14:paraId="45DCE3B8" w14:textId="1331F473" w:rsidR="00FF0E51" w:rsidRPr="00D0210B" w:rsidRDefault="00FF0E51" w:rsidP="00A055E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45DCE3B9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9.1. Описание материально-технической базы</w:t>
      </w:r>
    </w:p>
    <w:p w14:paraId="45DCE3BA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D0210B">
        <w:rPr>
          <w:bCs/>
        </w:rPr>
        <w:t>базой,  обеспечивающей</w:t>
      </w:r>
      <w:proofErr w:type="gramEnd"/>
      <w:r w:rsidRPr="00D0210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5DCE3BB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DCE3BC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программного обеспечения</w:t>
      </w:r>
    </w:p>
    <w:p w14:paraId="04520A68" w14:textId="77777777" w:rsidR="00A055E1" w:rsidRPr="00A50550" w:rsidRDefault="00A055E1" w:rsidP="00A055E1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BC0317">
        <w:rPr>
          <w:bCs/>
          <w:lang w:val="en-US"/>
        </w:rPr>
        <w:t>Office</w:t>
      </w:r>
      <w:r w:rsidRPr="00A50550">
        <w:rPr>
          <w:bCs/>
        </w:rPr>
        <w:t xml:space="preserve"> </w:t>
      </w:r>
      <w:r w:rsidRPr="00BC0317">
        <w:rPr>
          <w:bCs/>
          <w:lang w:val="en-US"/>
        </w:rPr>
        <w:t>Professional</w:t>
      </w:r>
      <w:r w:rsidRPr="00A50550">
        <w:rPr>
          <w:bCs/>
        </w:rPr>
        <w:t xml:space="preserve"> </w:t>
      </w:r>
      <w:r w:rsidRPr="00BC0317">
        <w:rPr>
          <w:bCs/>
          <w:lang w:val="en-US"/>
        </w:rPr>
        <w:t>Plus</w:t>
      </w:r>
      <w:r w:rsidRPr="00A50550">
        <w:rPr>
          <w:bCs/>
        </w:rPr>
        <w:t xml:space="preserve"> 2013;</w:t>
      </w:r>
    </w:p>
    <w:p w14:paraId="5A65E3C3" w14:textId="4E63BF41" w:rsidR="00A055E1" w:rsidRPr="00630E35" w:rsidRDefault="00A055E1" w:rsidP="00A055E1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>
        <w:rPr>
          <w:bCs/>
          <w:lang w:val="en-US"/>
        </w:rPr>
        <w:lastRenderedPageBreak/>
        <w:t>Gimp</w:t>
      </w:r>
      <w:r w:rsidRPr="00630E35">
        <w:rPr>
          <w:bCs/>
          <w:lang w:val="en-US"/>
        </w:rPr>
        <w:t>;</w:t>
      </w:r>
    </w:p>
    <w:p w14:paraId="11DFA196" w14:textId="6BD6FDAB" w:rsidR="00A055E1" w:rsidRPr="00630E35" w:rsidRDefault="00A055E1" w:rsidP="00A055E1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225F3B">
        <w:rPr>
          <w:bCs/>
          <w:lang w:val="en-US"/>
        </w:rPr>
        <w:t>Google</w:t>
      </w:r>
      <w:r w:rsidRPr="00630E35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630E35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630E35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630E35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630E35">
        <w:rPr>
          <w:bCs/>
          <w:lang w:val="en-US"/>
        </w:rPr>
        <w:t>.</w:t>
      </w:r>
    </w:p>
    <w:p w14:paraId="4B46A0A1" w14:textId="77777777" w:rsidR="00A055E1" w:rsidRDefault="00A055E1" w:rsidP="00A055E1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119CCCAF" w14:textId="77777777" w:rsidR="00A055E1" w:rsidRPr="00225F3B" w:rsidRDefault="00A055E1" w:rsidP="00A055E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47651689" w14:textId="77777777" w:rsidR="00A055E1" w:rsidRPr="00225F3B" w:rsidRDefault="00A055E1" w:rsidP="00A055E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0C1E721F" w14:textId="77777777" w:rsidR="00A055E1" w:rsidRPr="00225F3B" w:rsidRDefault="00A055E1" w:rsidP="00A055E1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070CB567" w14:textId="77777777" w:rsidR="00A055E1" w:rsidRDefault="00A055E1" w:rsidP="00A055E1">
      <w:pPr>
        <w:jc w:val="center"/>
        <w:rPr>
          <w:b/>
        </w:rPr>
      </w:pPr>
    </w:p>
    <w:p w14:paraId="4BDED701" w14:textId="77777777" w:rsidR="00374380" w:rsidRDefault="00374380" w:rsidP="00A055E1">
      <w:pPr>
        <w:jc w:val="center"/>
        <w:rPr>
          <w:b/>
        </w:rPr>
      </w:pPr>
    </w:p>
    <w:p w14:paraId="45DCE3C9" w14:textId="2343F3B8" w:rsidR="00FF0E51" w:rsidRPr="00D0210B" w:rsidRDefault="00FF0E51" w:rsidP="00D0210B">
      <w:pPr>
        <w:jc w:val="center"/>
        <w:rPr>
          <w:b/>
        </w:rPr>
      </w:pPr>
      <w:r w:rsidRPr="00D0210B">
        <w:rPr>
          <w:b/>
        </w:rPr>
        <w:t>5.</w:t>
      </w:r>
      <w:r w:rsidR="009D1B54" w:rsidRPr="00D0210B">
        <w:rPr>
          <w:b/>
        </w:rPr>
        <w:t>6</w:t>
      </w:r>
      <w:r w:rsidRPr="00D0210B">
        <w:rPr>
          <w:b/>
        </w:rPr>
        <w:t>. ПРОГРАММА ДИСЦИПЛИНЫ</w:t>
      </w:r>
    </w:p>
    <w:p w14:paraId="45DCE3CA" w14:textId="13562DBF" w:rsidR="00FF0E51" w:rsidRDefault="00FF0E51" w:rsidP="00D0210B">
      <w:pPr>
        <w:autoSpaceDE w:val="0"/>
        <w:autoSpaceDN w:val="0"/>
        <w:adjustRightInd w:val="0"/>
        <w:jc w:val="center"/>
        <w:rPr>
          <w:b/>
          <w:bCs/>
          <w:caps/>
        </w:rPr>
      </w:pPr>
      <w:r w:rsidRPr="00D0210B">
        <w:rPr>
          <w:b/>
          <w:bCs/>
          <w:caps/>
        </w:rPr>
        <w:t>«Интернет технологии»</w:t>
      </w:r>
    </w:p>
    <w:p w14:paraId="6C25A3C5" w14:textId="77777777" w:rsidR="00B51CDF" w:rsidRPr="00D0210B" w:rsidRDefault="00B51CDF" w:rsidP="00D0210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14:paraId="45DCE3CB" w14:textId="77777777" w:rsidR="00FF0E51" w:rsidRPr="00D0210B" w:rsidRDefault="00FF0E51" w:rsidP="00D0210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1. Пояснительная записка</w:t>
      </w:r>
    </w:p>
    <w:p w14:paraId="45DCE3CC" w14:textId="48E240DA" w:rsidR="009D1B54" w:rsidRDefault="00FF0E51" w:rsidP="00D0210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0210B">
        <w:t xml:space="preserve">Курс «Интернет технологии», как и другие дисциплины модуля, служит </w:t>
      </w:r>
      <w:r w:rsidR="009D1B54" w:rsidRPr="00D0210B">
        <w:t>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2ADED12D" w14:textId="77777777" w:rsidR="00795331" w:rsidRPr="00D0210B" w:rsidRDefault="00795331" w:rsidP="00D0210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45DCE3CD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2. Место в структуре модуля</w:t>
      </w:r>
    </w:p>
    <w:p w14:paraId="45DCE3CE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</w:pPr>
      <w:r w:rsidRPr="00D0210B">
        <w:t xml:space="preserve">Курс «Интернет технологии» относится к дисциплинам по выбору образовательного модуля «Информационные технологии». Для изучения данной дисциплины необходимы знания, полученные в ходе изучения дисциплины «Информатика» и «Информационные и коммуникационные технологии». </w:t>
      </w:r>
    </w:p>
    <w:p w14:paraId="45DCE3CF" w14:textId="410B66FE" w:rsidR="00FF0E51" w:rsidRDefault="00FF0E51" w:rsidP="00D0210B">
      <w:pPr>
        <w:autoSpaceDE w:val="0"/>
        <w:autoSpaceDN w:val="0"/>
        <w:adjustRightInd w:val="0"/>
        <w:ind w:firstLine="709"/>
        <w:jc w:val="both"/>
      </w:pPr>
      <w:r w:rsidRPr="00D0210B">
        <w:t xml:space="preserve"> Количество контактных часов </w:t>
      </w:r>
      <w:proofErr w:type="gramStart"/>
      <w:r w:rsidRPr="00D0210B">
        <w:t>–  36</w:t>
      </w:r>
      <w:proofErr w:type="gramEnd"/>
      <w:r w:rsidRPr="00D0210B">
        <w:t xml:space="preserve"> </w:t>
      </w:r>
      <w:proofErr w:type="spellStart"/>
      <w:r w:rsidRPr="00D0210B">
        <w:t>ак</w:t>
      </w:r>
      <w:proofErr w:type="spellEnd"/>
      <w:r w:rsidRPr="00D0210B">
        <w:t xml:space="preserve"> .час; самостоятельная работа студента – 36 </w:t>
      </w:r>
      <w:proofErr w:type="spellStart"/>
      <w:r w:rsidRPr="00D0210B">
        <w:t>ак</w:t>
      </w:r>
      <w:proofErr w:type="spellEnd"/>
      <w:r w:rsidRPr="00D0210B">
        <w:t>. час.</w:t>
      </w:r>
    </w:p>
    <w:p w14:paraId="6D7AE83A" w14:textId="77777777" w:rsidR="00795331" w:rsidRPr="00D0210B" w:rsidRDefault="00795331" w:rsidP="00D0210B">
      <w:pPr>
        <w:autoSpaceDE w:val="0"/>
        <w:autoSpaceDN w:val="0"/>
        <w:adjustRightInd w:val="0"/>
        <w:ind w:firstLine="709"/>
        <w:jc w:val="both"/>
      </w:pPr>
    </w:p>
    <w:p w14:paraId="45DCE3D0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3. Цели и задачи</w:t>
      </w:r>
    </w:p>
    <w:p w14:paraId="45DCE3D1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</w:pPr>
      <w:r w:rsidRPr="00D0210B">
        <w:rPr>
          <w:i/>
          <w:iCs/>
        </w:rPr>
        <w:t>Цель</w:t>
      </w:r>
      <w:r w:rsidR="00E1025D" w:rsidRPr="00D0210B">
        <w:rPr>
          <w:i/>
          <w:iCs/>
        </w:rPr>
        <w:t xml:space="preserve"> </w:t>
      </w:r>
      <w:r w:rsidRPr="00D0210B">
        <w:rPr>
          <w:i/>
          <w:iCs/>
        </w:rPr>
        <w:t>дисциплины</w:t>
      </w:r>
      <w:r w:rsidR="00E1025D" w:rsidRPr="00D0210B">
        <w:rPr>
          <w:i/>
          <w:iCs/>
        </w:rPr>
        <w:t xml:space="preserve"> </w:t>
      </w:r>
      <w:r w:rsidR="004B0074" w:rsidRPr="00D0210B">
        <w:rPr>
          <w:spacing w:val="3"/>
        </w:rPr>
        <w:t>–</w:t>
      </w:r>
      <w:r w:rsidR="00E1025D" w:rsidRPr="00D0210B">
        <w:rPr>
          <w:spacing w:val="3"/>
        </w:rPr>
        <w:t xml:space="preserve"> </w:t>
      </w:r>
      <w:r w:rsidRPr="00D0210B">
        <w:t>создать условия для приобретения навыков эффективного использования Интернет-технологий в повседневной жизни и будущей профессиональной деятельности.</w:t>
      </w:r>
    </w:p>
    <w:p w14:paraId="45DCE3D2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0210B">
        <w:rPr>
          <w:i/>
          <w:iCs/>
        </w:rPr>
        <w:t>Задачи дисциплины:</w:t>
      </w:r>
    </w:p>
    <w:p w14:paraId="45DCE3D3" w14:textId="77777777" w:rsidR="00FF0E51" w:rsidRPr="00D0210B" w:rsidRDefault="00FF0E51" w:rsidP="00D0210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0210B">
        <w:t xml:space="preserve">– создать условия для формирования </w:t>
      </w:r>
      <w:r w:rsidRPr="00D0210B">
        <w:rPr>
          <w:rFonts w:eastAsia="Calibri"/>
          <w:lang w:eastAsia="en-US"/>
        </w:rPr>
        <w:t>навыков</w:t>
      </w:r>
      <w:r w:rsidR="00E1025D" w:rsidRPr="00D0210B">
        <w:rPr>
          <w:rFonts w:eastAsia="Calibri"/>
          <w:lang w:eastAsia="en-US"/>
        </w:rPr>
        <w:t xml:space="preserve"> </w:t>
      </w:r>
      <w:r w:rsidRPr="00D0210B">
        <w:rPr>
          <w:rFonts w:eastAsia="Calibri"/>
          <w:lang w:eastAsia="en-US"/>
        </w:rPr>
        <w:t>эффективного поиска информации в Интернете;</w:t>
      </w:r>
    </w:p>
    <w:p w14:paraId="45DCE3D4" w14:textId="77777777" w:rsidR="00FF0E51" w:rsidRPr="00D0210B" w:rsidRDefault="00FF0E51" w:rsidP="00D0210B">
      <w:pPr>
        <w:shd w:val="clear" w:color="auto" w:fill="FFFFFF"/>
        <w:ind w:firstLine="709"/>
        <w:jc w:val="both"/>
      </w:pPr>
      <w:r w:rsidRPr="00D0210B">
        <w:t>– способствовать формированию навыков продуктивной коммуникации в сети,</w:t>
      </w:r>
      <w:r w:rsidR="00E1025D" w:rsidRPr="00D0210B">
        <w:t xml:space="preserve"> </w:t>
      </w:r>
      <w:r w:rsidRPr="00D0210B">
        <w:rPr>
          <w:rFonts w:eastAsia="Calibri"/>
          <w:lang w:eastAsia="en-US"/>
        </w:rPr>
        <w:t>этичного и безопасного поведения в Интернете;</w:t>
      </w:r>
    </w:p>
    <w:p w14:paraId="45DCE3D5" w14:textId="77777777" w:rsidR="00FF0E51" w:rsidRPr="00D0210B" w:rsidRDefault="00FF0E51" w:rsidP="00D0210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0210B">
        <w:t xml:space="preserve">– обеспечить </w:t>
      </w:r>
      <w:r w:rsidRPr="00D0210B">
        <w:rPr>
          <w:rFonts w:eastAsia="Calibri"/>
          <w:lang w:eastAsia="en-US"/>
        </w:rPr>
        <w:t>условия формирования навыков работы с технологиями Веб 2.0 для организации сотрудничества с преподавателями и студентами.</w:t>
      </w:r>
    </w:p>
    <w:p w14:paraId="45DCE3D6" w14:textId="77777777" w:rsidR="003D5A55" w:rsidRPr="00D0210B" w:rsidRDefault="003D5A55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E3D7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40"/>
        <w:gridCol w:w="2062"/>
        <w:gridCol w:w="1537"/>
        <w:gridCol w:w="2096"/>
        <w:gridCol w:w="1257"/>
        <w:gridCol w:w="1814"/>
      </w:tblGrid>
      <w:tr w:rsidR="00986813" w:rsidRPr="00D0210B" w14:paraId="45DCE3DE" w14:textId="77777777" w:rsidTr="00986813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D8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</w:t>
            </w:r>
            <w:r w:rsidR="00E1025D" w:rsidRPr="00D0210B">
              <w:t xml:space="preserve"> </w:t>
            </w:r>
            <w:r w:rsidRPr="00D0210B"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D9" w14:textId="77777777" w:rsidR="00986813" w:rsidRPr="00D0210B" w:rsidRDefault="00986813" w:rsidP="00D0210B">
            <w:pPr>
              <w:suppressAutoHyphens/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DA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DB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DC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компетенций ОПОП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DD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Средства оценивания ОР</w:t>
            </w:r>
          </w:p>
        </w:tc>
      </w:tr>
      <w:tr w:rsidR="009D1B54" w:rsidRPr="00D0210B" w14:paraId="45DCE3EB" w14:textId="77777777" w:rsidTr="00252E90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DF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  <w:r w:rsidRPr="00D0210B">
              <w:t>ОР.1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E0" w14:textId="77777777" w:rsidR="009D1B54" w:rsidRPr="00D0210B" w:rsidRDefault="009D1B54" w:rsidP="00D0210B">
            <w:pPr>
              <w:tabs>
                <w:tab w:val="left" w:pos="318"/>
              </w:tabs>
            </w:pPr>
            <w:r w:rsidRPr="00D0210B">
              <w:t xml:space="preserve">Демонстрирует владение различными видами информационных технологий с целью их дальнейшего использования в </w:t>
            </w:r>
            <w:r w:rsidRPr="00D0210B">
              <w:lastRenderedPageBreak/>
              <w:t>учебе и будущей профессиональной деятельности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E1" w14:textId="77777777" w:rsidR="009D1B54" w:rsidRPr="00D0210B" w:rsidRDefault="009D1B54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lastRenderedPageBreak/>
              <w:t>ОР.1-6-1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E2" w14:textId="77777777" w:rsidR="009D1B54" w:rsidRPr="00D0210B" w:rsidRDefault="009D1B54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t xml:space="preserve">Демонстрирует владение </w:t>
            </w:r>
          </w:p>
          <w:p w14:paraId="45DCE3E3" w14:textId="77777777" w:rsidR="009D1B54" w:rsidRPr="00D0210B" w:rsidRDefault="009D1B54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t xml:space="preserve">технологиями поиска, оценки, хранения, передачи и эффективного использования информации в </w:t>
            </w:r>
            <w:r w:rsidRPr="00D0210B">
              <w:lastRenderedPageBreak/>
              <w:t>Интернете</w:t>
            </w:r>
          </w:p>
          <w:p w14:paraId="45DCE3E4" w14:textId="77777777" w:rsidR="009D1B54" w:rsidRPr="00D0210B" w:rsidRDefault="009D1B54" w:rsidP="00D0210B">
            <w:pPr>
              <w:tabs>
                <w:tab w:val="center" w:pos="4677"/>
                <w:tab w:val="right" w:pos="9355"/>
              </w:tabs>
              <w:ind w:left="34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E3E5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  <w:r w:rsidRPr="00D0210B">
              <w:lastRenderedPageBreak/>
              <w:t>ОПК-</w:t>
            </w:r>
            <w:r w:rsidR="00B150C7" w:rsidRPr="00D0210B">
              <w:t>4</w:t>
            </w:r>
            <w:r w:rsidRPr="00D0210B">
              <w:t xml:space="preserve"> </w:t>
            </w:r>
          </w:p>
          <w:p w14:paraId="45DCE3E6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</w:p>
          <w:p w14:paraId="45DCE3E7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E8" w14:textId="77777777" w:rsidR="009D1B54" w:rsidRPr="00D0210B" w:rsidRDefault="009D1B54" w:rsidP="00D0210B">
            <w:r w:rsidRPr="00D0210B">
              <w:t>Оценка продуктов проектной деятельности</w:t>
            </w:r>
          </w:p>
          <w:p w14:paraId="45DCE3E9" w14:textId="77777777" w:rsidR="009D1B54" w:rsidRPr="00D0210B" w:rsidRDefault="009D1B54" w:rsidP="00D0210B">
            <w:r w:rsidRPr="00D0210B">
              <w:t>Критерии оценки выполнения лабораторных работ</w:t>
            </w:r>
          </w:p>
          <w:p w14:paraId="45DCE3EA" w14:textId="77777777" w:rsidR="009D1B54" w:rsidRPr="00D0210B" w:rsidRDefault="009D1B54" w:rsidP="00D0210B">
            <w:r w:rsidRPr="00D0210B">
              <w:lastRenderedPageBreak/>
              <w:t>Тесты в ЭОС</w:t>
            </w:r>
          </w:p>
        </w:tc>
      </w:tr>
      <w:tr w:rsidR="009D1B54" w:rsidRPr="00D0210B" w14:paraId="45DCE3FA" w14:textId="77777777" w:rsidTr="00BF7D06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3EC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  <w:r w:rsidRPr="00D0210B">
              <w:lastRenderedPageBreak/>
              <w:t>ОР.2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ED" w14:textId="77777777" w:rsidR="009D1B54" w:rsidRPr="00D0210B" w:rsidRDefault="009D1B54" w:rsidP="00D0210B">
            <w:pPr>
              <w:shd w:val="clear" w:color="auto" w:fill="FFFFFF"/>
              <w:jc w:val="both"/>
            </w:pPr>
            <w:r w:rsidRPr="00D0210B">
              <w:t xml:space="preserve">Демонстрирует навыки формирования </w:t>
            </w:r>
            <w:proofErr w:type="gramStart"/>
            <w:r w:rsidRPr="00D0210B">
              <w:t>информационной  среды</w:t>
            </w:r>
            <w:proofErr w:type="gramEnd"/>
            <w:r w:rsidRPr="00D0210B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  <w:p w14:paraId="45DCE3EE" w14:textId="77777777" w:rsidR="009D1B54" w:rsidRPr="00D0210B" w:rsidRDefault="009D1B54" w:rsidP="00D0210B">
            <w:pPr>
              <w:tabs>
                <w:tab w:val="left" w:pos="318"/>
              </w:tabs>
              <w:ind w:left="34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EF" w14:textId="77777777" w:rsidR="009D1B54" w:rsidRPr="00D0210B" w:rsidRDefault="009D1B54" w:rsidP="00D0210B">
            <w:pPr>
              <w:shd w:val="clear" w:color="auto" w:fill="FFFFFF"/>
              <w:jc w:val="both"/>
            </w:pPr>
            <w:r w:rsidRPr="00D0210B">
              <w:t>ОР.2-6-1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F0" w14:textId="77777777" w:rsidR="009D1B54" w:rsidRPr="00D0210B" w:rsidRDefault="009D1B54" w:rsidP="00D0210B">
            <w:pPr>
              <w:shd w:val="clear" w:color="auto" w:fill="FFFFFF"/>
            </w:pPr>
            <w:r w:rsidRPr="00D0210B">
              <w:t xml:space="preserve">Демонстрирует навыки формирования безопасной открытой информационной среды для </w:t>
            </w:r>
            <w:r w:rsidRPr="00D0210B">
              <w:rPr>
                <w:rFonts w:eastAsia="Calibri"/>
                <w:lang w:eastAsia="en-US"/>
              </w:rPr>
              <w:t>организации сотрудничества с преподавателями и студентами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E3F1" w14:textId="77777777" w:rsidR="009D1B54" w:rsidRPr="00D0210B" w:rsidRDefault="00BF7D06" w:rsidP="00D0210B">
            <w:pPr>
              <w:autoSpaceDE w:val="0"/>
              <w:autoSpaceDN w:val="0"/>
              <w:adjustRightInd w:val="0"/>
            </w:pPr>
            <w:r w:rsidRPr="00D0210B">
              <w:t>ПК-</w:t>
            </w:r>
            <w:r w:rsidR="00B150C7" w:rsidRPr="00D0210B">
              <w:t>24</w:t>
            </w:r>
          </w:p>
          <w:p w14:paraId="45DCE3F2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</w:p>
          <w:p w14:paraId="45DCE3F3" w14:textId="77777777" w:rsidR="009D1B54" w:rsidRPr="00D0210B" w:rsidRDefault="009D1B54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3F4" w14:textId="77777777" w:rsidR="009D1B54" w:rsidRPr="00D0210B" w:rsidRDefault="009D1B54" w:rsidP="00D0210B">
            <w:r w:rsidRPr="00D0210B">
              <w:t>Творческое задание</w:t>
            </w:r>
          </w:p>
          <w:p w14:paraId="45DCE3F5" w14:textId="77777777" w:rsidR="009D1B54" w:rsidRPr="00D0210B" w:rsidRDefault="009D1B54" w:rsidP="00D0210B">
            <w:r w:rsidRPr="00D0210B">
              <w:t>Критерии оценки выполнения лабораторных работ</w:t>
            </w:r>
          </w:p>
          <w:p w14:paraId="45DCE3F6" w14:textId="77777777" w:rsidR="009D1B54" w:rsidRPr="00D0210B" w:rsidRDefault="009D1B54" w:rsidP="00D0210B">
            <w:r w:rsidRPr="00D0210B">
              <w:t>Оценка продуктов проектной деятельности</w:t>
            </w:r>
          </w:p>
          <w:p w14:paraId="45DCE3F7" w14:textId="77777777" w:rsidR="009D1B54" w:rsidRPr="00D0210B" w:rsidRDefault="009D1B54" w:rsidP="00D0210B">
            <w:r w:rsidRPr="00D0210B">
              <w:t>Дискуссия</w:t>
            </w:r>
          </w:p>
          <w:p w14:paraId="45DCE3F8" w14:textId="77777777" w:rsidR="009D1B54" w:rsidRPr="00D0210B" w:rsidRDefault="009D1B54" w:rsidP="00D0210B"/>
          <w:p w14:paraId="45DCE3F9" w14:textId="77777777" w:rsidR="009D1B54" w:rsidRPr="00D0210B" w:rsidRDefault="009D1B54" w:rsidP="00D0210B">
            <w:pPr>
              <w:rPr>
                <w:i/>
              </w:rPr>
            </w:pPr>
          </w:p>
        </w:tc>
      </w:tr>
    </w:tbl>
    <w:p w14:paraId="45DCE3FB" w14:textId="77777777" w:rsidR="00FF0E51" w:rsidRPr="00D0210B" w:rsidRDefault="00FF0E51" w:rsidP="00D0210B">
      <w:pPr>
        <w:autoSpaceDE w:val="0"/>
        <w:autoSpaceDN w:val="0"/>
        <w:adjustRightInd w:val="0"/>
        <w:jc w:val="both"/>
        <w:rPr>
          <w:b/>
          <w:bCs/>
        </w:rPr>
      </w:pPr>
    </w:p>
    <w:p w14:paraId="45DCE3FC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5. Содержание дисциплины</w:t>
      </w:r>
    </w:p>
    <w:p w14:paraId="45DCE3FD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12"/>
        <w:gridCol w:w="980"/>
        <w:gridCol w:w="1257"/>
        <w:gridCol w:w="1398"/>
        <w:gridCol w:w="1119"/>
        <w:gridCol w:w="840"/>
      </w:tblGrid>
      <w:tr w:rsidR="00986813" w:rsidRPr="00D0210B" w14:paraId="45DCE402" w14:textId="77777777" w:rsidTr="0098681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3FE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3FF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400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01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Всего часов по дисциплине</w:t>
            </w:r>
          </w:p>
        </w:tc>
      </w:tr>
      <w:tr w:rsidR="00986813" w:rsidRPr="00D0210B" w14:paraId="45DCE409" w14:textId="77777777" w:rsidTr="00986813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403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404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05" w14:textId="77777777" w:rsidR="00986813" w:rsidRPr="00D0210B" w:rsidRDefault="00986813" w:rsidP="00D0210B">
            <w:pPr>
              <w:tabs>
                <w:tab w:val="left" w:pos="814"/>
              </w:tabs>
              <w:jc w:val="center"/>
            </w:pPr>
            <w:r w:rsidRPr="00D0210B">
              <w:t xml:space="preserve">Контактная СР (в </w:t>
            </w:r>
            <w:proofErr w:type="spellStart"/>
            <w:proofErr w:type="gramStart"/>
            <w:r w:rsidRPr="00D0210B">
              <w:t>т.ч</w:t>
            </w:r>
            <w:proofErr w:type="spellEnd"/>
            <w:r w:rsidRPr="00D0210B">
              <w:t>.</w:t>
            </w:r>
            <w:proofErr w:type="gramEnd"/>
            <w:r w:rsidRPr="00D0210B">
              <w:t xml:space="preserve"> </w:t>
            </w:r>
          </w:p>
          <w:p w14:paraId="45DCE406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407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08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986813" w:rsidRPr="00D0210B" w14:paraId="45DCE411" w14:textId="77777777" w:rsidTr="00986813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0A" w14:textId="77777777" w:rsidR="00986813" w:rsidRPr="00D0210B" w:rsidRDefault="00986813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40B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40C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Лаб.</w:t>
            </w:r>
          </w:p>
          <w:p w14:paraId="45DCE40D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0E" w14:textId="77777777" w:rsidR="00986813" w:rsidRPr="00D0210B" w:rsidRDefault="00986813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0F" w14:textId="77777777" w:rsidR="00986813" w:rsidRPr="00D0210B" w:rsidRDefault="00986813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10" w14:textId="77777777" w:rsidR="00986813" w:rsidRPr="00D0210B" w:rsidRDefault="00986813" w:rsidP="00D0210B">
            <w:pPr>
              <w:autoSpaceDE w:val="0"/>
              <w:autoSpaceDN w:val="0"/>
              <w:adjustRightInd w:val="0"/>
            </w:pPr>
          </w:p>
        </w:tc>
      </w:tr>
      <w:tr w:rsidR="00986813" w:rsidRPr="00D0210B" w14:paraId="45DCE418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12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0210B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13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14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15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16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17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</w:tr>
      <w:tr w:rsidR="00986813" w:rsidRPr="00D0210B" w14:paraId="45DCE41F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19" w14:textId="77777777" w:rsidR="00986813" w:rsidRPr="00D0210B" w:rsidRDefault="00986813" w:rsidP="00D0210B">
            <w:pPr>
              <w:pStyle w:val="af0"/>
              <w:spacing w:before="0" w:beforeAutospacing="0" w:after="0" w:afterAutospacing="0"/>
            </w:pPr>
            <w:r w:rsidRPr="00D0210B">
              <w:t>Тема 1.1</w:t>
            </w:r>
            <w:proofErr w:type="gramStart"/>
            <w:r w:rsidRPr="00D0210B">
              <w:rPr>
                <w:bCs/>
              </w:rPr>
              <w:t>Введение  в</w:t>
            </w:r>
            <w:proofErr w:type="gramEnd"/>
            <w:r w:rsidRPr="00D0210B">
              <w:rPr>
                <w:bCs/>
              </w:rPr>
              <w:t xml:space="preserve">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1A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1B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1C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1D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1E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3</w:t>
            </w:r>
          </w:p>
        </w:tc>
      </w:tr>
      <w:tr w:rsidR="00986813" w:rsidRPr="00D0210B" w14:paraId="45DCE426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20" w14:textId="77777777" w:rsidR="00986813" w:rsidRPr="00D0210B" w:rsidRDefault="00986813" w:rsidP="00D0210B">
            <w:pPr>
              <w:autoSpaceDE w:val="0"/>
              <w:autoSpaceDN w:val="0"/>
              <w:adjustRightInd w:val="0"/>
              <w:rPr>
                <w:bCs/>
              </w:rPr>
            </w:pPr>
            <w:r w:rsidRPr="00D0210B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21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22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23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24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25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9</w:t>
            </w:r>
          </w:p>
        </w:tc>
      </w:tr>
      <w:tr w:rsidR="00986813" w:rsidRPr="00D0210B" w14:paraId="45DCE42D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27" w14:textId="77777777" w:rsidR="00986813" w:rsidRPr="00D0210B" w:rsidRDefault="00986813" w:rsidP="00D0210B">
            <w:pPr>
              <w:autoSpaceDE w:val="0"/>
              <w:autoSpaceDN w:val="0"/>
              <w:adjustRightInd w:val="0"/>
              <w:rPr>
                <w:b/>
              </w:rPr>
            </w:pPr>
            <w:r w:rsidRPr="00D0210B">
              <w:rPr>
                <w:b/>
                <w:bCs/>
              </w:rPr>
              <w:t xml:space="preserve">Раздел </w:t>
            </w:r>
            <w:proofErr w:type="gramStart"/>
            <w:r w:rsidRPr="00D0210B">
              <w:rPr>
                <w:b/>
                <w:bCs/>
              </w:rPr>
              <w:t>2.Средства</w:t>
            </w:r>
            <w:proofErr w:type="gramEnd"/>
            <w:r w:rsidRPr="00D0210B">
              <w:rPr>
                <w:b/>
                <w:bCs/>
              </w:rPr>
              <w:t xml:space="preserve">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28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29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2A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2B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2C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14</w:t>
            </w:r>
          </w:p>
        </w:tc>
      </w:tr>
      <w:tr w:rsidR="00986813" w:rsidRPr="00D0210B" w14:paraId="45DCE434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2E" w14:textId="77777777" w:rsidR="00986813" w:rsidRPr="00D0210B" w:rsidRDefault="00986813" w:rsidP="00D0210B">
            <w:pPr>
              <w:autoSpaceDE w:val="0"/>
              <w:autoSpaceDN w:val="0"/>
              <w:adjustRightInd w:val="0"/>
            </w:pPr>
            <w:r w:rsidRPr="00D0210B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2F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30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31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32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33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</w:t>
            </w:r>
          </w:p>
        </w:tc>
      </w:tr>
      <w:tr w:rsidR="00986813" w:rsidRPr="00D0210B" w14:paraId="45DCE43B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35" w14:textId="77777777" w:rsidR="00986813" w:rsidRPr="00D0210B" w:rsidRDefault="00986813" w:rsidP="00D0210B">
            <w:pPr>
              <w:autoSpaceDE w:val="0"/>
              <w:autoSpaceDN w:val="0"/>
              <w:adjustRightInd w:val="0"/>
            </w:pPr>
            <w:r w:rsidRPr="00D0210B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36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37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38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39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3A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9</w:t>
            </w:r>
          </w:p>
        </w:tc>
      </w:tr>
      <w:tr w:rsidR="00986813" w:rsidRPr="00D0210B" w14:paraId="45DCE442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3C" w14:textId="77777777" w:rsidR="00986813" w:rsidRPr="00D0210B" w:rsidRDefault="00986813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3D" w14:textId="77777777" w:rsidR="00986813" w:rsidRPr="00D0210B" w:rsidRDefault="001D102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3E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</w:t>
            </w:r>
            <w:r w:rsidR="001D1029" w:rsidRPr="00D0210B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3F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40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41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32</w:t>
            </w:r>
          </w:p>
        </w:tc>
      </w:tr>
      <w:tr w:rsidR="00986813" w:rsidRPr="00D0210B" w14:paraId="45DCE449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43" w14:textId="77777777" w:rsidR="00986813" w:rsidRPr="00D0210B" w:rsidRDefault="00986813" w:rsidP="00D0210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210B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44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45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46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47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48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13</w:t>
            </w:r>
          </w:p>
        </w:tc>
      </w:tr>
      <w:tr w:rsidR="00986813" w:rsidRPr="00D0210B" w14:paraId="45DCE450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4A" w14:textId="77777777" w:rsidR="00986813" w:rsidRPr="00D0210B" w:rsidRDefault="00986813" w:rsidP="00D0210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210B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4B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4C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4D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4E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4F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19</w:t>
            </w:r>
          </w:p>
        </w:tc>
      </w:tr>
      <w:tr w:rsidR="00986813" w:rsidRPr="00D0210B" w14:paraId="45DCE457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51" w14:textId="77777777" w:rsidR="00986813" w:rsidRPr="00D0210B" w:rsidRDefault="00986813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52" w14:textId="77777777" w:rsidR="00986813" w:rsidRPr="00D0210B" w:rsidRDefault="004C7B94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53" w14:textId="77777777" w:rsidR="00986813" w:rsidRPr="00D0210B" w:rsidRDefault="004C7B94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54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55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56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14</w:t>
            </w:r>
          </w:p>
        </w:tc>
      </w:tr>
      <w:tr w:rsidR="00986813" w:rsidRPr="00D0210B" w14:paraId="45DCE45E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58" w14:textId="77777777" w:rsidR="00986813" w:rsidRPr="00D0210B" w:rsidRDefault="00986813" w:rsidP="00D0210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210B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59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5A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5B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5C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5D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</w:t>
            </w:r>
          </w:p>
        </w:tc>
      </w:tr>
      <w:tr w:rsidR="00986813" w:rsidRPr="00D0210B" w14:paraId="45DCE465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5F" w14:textId="77777777" w:rsidR="00986813" w:rsidRPr="00D0210B" w:rsidRDefault="00986813" w:rsidP="00D0210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210B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60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61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62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63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64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9</w:t>
            </w:r>
          </w:p>
        </w:tc>
      </w:tr>
      <w:tr w:rsidR="00986813" w:rsidRPr="00D0210B" w14:paraId="45DCE46C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66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0210B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67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68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69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6A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6B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72</w:t>
            </w:r>
          </w:p>
        </w:tc>
      </w:tr>
    </w:tbl>
    <w:p w14:paraId="45DCE46D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5DCE46E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5.2. Методы обучения</w:t>
      </w:r>
    </w:p>
    <w:p w14:paraId="45DCE46F" w14:textId="77777777" w:rsidR="00FF0E51" w:rsidRPr="00D0210B" w:rsidRDefault="00FF0E51" w:rsidP="00914759">
      <w:pPr>
        <w:tabs>
          <w:tab w:val="left" w:pos="160"/>
          <w:tab w:val="left" w:pos="415"/>
        </w:tabs>
        <w:ind w:firstLine="709"/>
      </w:pPr>
      <w:r w:rsidRPr="00D0210B">
        <w:t>Метод проблемного обучения</w:t>
      </w:r>
    </w:p>
    <w:p w14:paraId="45DCE470" w14:textId="77777777" w:rsidR="00FF0E51" w:rsidRPr="00D0210B" w:rsidRDefault="00FF0E51" w:rsidP="00914759">
      <w:pPr>
        <w:tabs>
          <w:tab w:val="left" w:pos="160"/>
          <w:tab w:val="left" w:pos="415"/>
        </w:tabs>
        <w:ind w:firstLine="709"/>
      </w:pPr>
      <w:r w:rsidRPr="00D0210B">
        <w:t>Проектный метод</w:t>
      </w:r>
    </w:p>
    <w:p w14:paraId="45DCE471" w14:textId="77777777" w:rsidR="00FF0E51" w:rsidRPr="00D0210B" w:rsidRDefault="00FF0E51" w:rsidP="00914759">
      <w:pPr>
        <w:tabs>
          <w:tab w:val="left" w:pos="160"/>
          <w:tab w:val="left" w:pos="415"/>
        </w:tabs>
        <w:ind w:firstLine="709"/>
      </w:pPr>
      <w:r w:rsidRPr="00D0210B">
        <w:t>Лабораторный практикум</w:t>
      </w:r>
    </w:p>
    <w:p w14:paraId="45DCE472" w14:textId="77777777" w:rsidR="00FF0E51" w:rsidRPr="00D0210B" w:rsidRDefault="00FF0E51" w:rsidP="00914759">
      <w:pPr>
        <w:tabs>
          <w:tab w:val="left" w:pos="160"/>
          <w:tab w:val="left" w:pos="415"/>
        </w:tabs>
        <w:ind w:firstLine="709"/>
      </w:pPr>
      <w:r w:rsidRPr="00D0210B">
        <w:t>Выполнение творческих заданий</w:t>
      </w:r>
    </w:p>
    <w:p w14:paraId="2073318C" w14:textId="77777777" w:rsidR="009756DF" w:rsidRDefault="009756DF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E473" w14:textId="6F93261B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6. Рейтинг-план</w:t>
      </w:r>
    </w:p>
    <w:p w14:paraId="45DCE474" w14:textId="77777777" w:rsidR="00FF0E51" w:rsidRPr="00D0210B" w:rsidRDefault="00FF0E51" w:rsidP="00D0210B">
      <w:pPr>
        <w:tabs>
          <w:tab w:val="left" w:pos="160"/>
          <w:tab w:val="left" w:pos="415"/>
        </w:tabs>
      </w:pP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9"/>
        <w:gridCol w:w="1813"/>
        <w:gridCol w:w="1599"/>
        <w:gridCol w:w="77"/>
        <w:gridCol w:w="1679"/>
        <w:gridCol w:w="978"/>
        <w:gridCol w:w="980"/>
        <w:gridCol w:w="981"/>
        <w:gridCol w:w="1113"/>
      </w:tblGrid>
      <w:tr w:rsidR="00986813" w:rsidRPr="00D0210B" w14:paraId="45DCE47C" w14:textId="77777777" w:rsidTr="00374380">
        <w:trPr>
          <w:trHeight w:val="292"/>
        </w:trPr>
        <w:tc>
          <w:tcPr>
            <w:tcW w:w="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75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№ п/п</w:t>
            </w:r>
          </w:p>
        </w:tc>
        <w:tc>
          <w:tcPr>
            <w:tcW w:w="1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476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Код ОР дисциплины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477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478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Средства оценивания</w:t>
            </w:r>
          </w:p>
        </w:tc>
        <w:tc>
          <w:tcPr>
            <w:tcW w:w="9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479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Балл за конкретное задание</w:t>
            </w:r>
          </w:p>
        </w:tc>
        <w:tc>
          <w:tcPr>
            <w:tcW w:w="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47A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Число заданий за семестр</w:t>
            </w:r>
          </w:p>
        </w:tc>
        <w:tc>
          <w:tcPr>
            <w:tcW w:w="209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47B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Балл</w:t>
            </w:r>
            <w:r w:rsidR="00250068" w:rsidRPr="00D0210B">
              <w:rPr>
                <w:color w:val="000000"/>
              </w:rPr>
              <w:t>ы</w:t>
            </w:r>
          </w:p>
        </w:tc>
      </w:tr>
      <w:tr w:rsidR="00986813" w:rsidRPr="00D0210B" w14:paraId="45DCE485" w14:textId="77777777" w:rsidTr="00374380">
        <w:trPr>
          <w:trHeight w:val="555"/>
        </w:trPr>
        <w:tc>
          <w:tcPr>
            <w:tcW w:w="419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5DCE47D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1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47E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47F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480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481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482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483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D0210B">
              <w:rPr>
                <w:color w:val="000000"/>
              </w:rPr>
              <w:t>Мини-</w:t>
            </w:r>
            <w:proofErr w:type="spellStart"/>
            <w:r w:rsidRPr="00D0210B">
              <w:rPr>
                <w:color w:val="000000"/>
              </w:rPr>
              <w:t>мальный</w:t>
            </w:r>
            <w:proofErr w:type="spellEnd"/>
            <w:proofErr w:type="gramEnd"/>
          </w:p>
        </w:tc>
        <w:tc>
          <w:tcPr>
            <w:tcW w:w="111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484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D0210B">
              <w:rPr>
                <w:color w:val="000000"/>
              </w:rPr>
              <w:t>Макси-</w:t>
            </w:r>
            <w:proofErr w:type="spellStart"/>
            <w:r w:rsidRPr="00D0210B">
              <w:rPr>
                <w:color w:val="000000"/>
              </w:rPr>
              <w:t>мальный</w:t>
            </w:r>
            <w:proofErr w:type="spellEnd"/>
            <w:proofErr w:type="gramEnd"/>
          </w:p>
        </w:tc>
      </w:tr>
      <w:tr w:rsidR="00FF0E51" w:rsidRPr="00D0210B" w14:paraId="45DCE488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86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2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87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>Раздел 1. Сервисы Интернет</w:t>
            </w:r>
          </w:p>
        </w:tc>
      </w:tr>
      <w:tr w:rsidR="00374380" w:rsidRPr="00D0210B" w14:paraId="45DCE491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89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</w:t>
            </w:r>
          </w:p>
        </w:tc>
        <w:tc>
          <w:tcPr>
            <w:tcW w:w="1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8A" w14:textId="77777777" w:rsidR="00374380" w:rsidRPr="00D0210B" w:rsidRDefault="00374380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t>ОР.1-6-1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8B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лабораторной работы</w:t>
            </w:r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8C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лаб. работы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8D" w14:textId="02898A49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4-6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8E" w14:textId="745633BF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8F" w14:textId="2F0342AC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4</w:t>
            </w:r>
          </w:p>
        </w:tc>
        <w:tc>
          <w:tcPr>
            <w:tcW w:w="11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90" w14:textId="42865B32" w:rsidR="00374380" w:rsidRPr="00374380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374380">
              <w:t>6</w:t>
            </w:r>
          </w:p>
        </w:tc>
      </w:tr>
      <w:tr w:rsidR="00374380" w:rsidRPr="00D0210B" w14:paraId="45DCE49A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92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2</w:t>
            </w:r>
          </w:p>
        </w:tc>
        <w:tc>
          <w:tcPr>
            <w:tcW w:w="18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93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94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разделу 1</w:t>
            </w:r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95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 по разделу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96" w14:textId="48D13BAA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6-10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97" w14:textId="5171E22D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98" w14:textId="0053F29A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6</w:t>
            </w:r>
          </w:p>
        </w:tc>
        <w:tc>
          <w:tcPr>
            <w:tcW w:w="11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99" w14:textId="1008701C" w:rsidR="00374380" w:rsidRPr="00374380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374380">
              <w:t>10</w:t>
            </w:r>
          </w:p>
        </w:tc>
      </w:tr>
      <w:tr w:rsidR="00FF0E51" w:rsidRPr="00D0210B" w14:paraId="45DCE49D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9B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2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9C" w14:textId="77777777" w:rsidR="00FF0E51" w:rsidRPr="00374380" w:rsidRDefault="00FF0E51" w:rsidP="00D0210B">
            <w:pPr>
              <w:autoSpaceDE w:val="0"/>
              <w:autoSpaceDN w:val="0"/>
              <w:adjustRightInd w:val="0"/>
              <w:jc w:val="both"/>
            </w:pPr>
            <w:r w:rsidRPr="00374380">
              <w:rPr>
                <w:b/>
                <w:bCs/>
              </w:rPr>
              <w:t xml:space="preserve">Раздел </w:t>
            </w:r>
            <w:proofErr w:type="gramStart"/>
            <w:r w:rsidRPr="00374380">
              <w:rPr>
                <w:b/>
                <w:bCs/>
              </w:rPr>
              <w:t>2.Средства</w:t>
            </w:r>
            <w:proofErr w:type="gramEnd"/>
            <w:r w:rsidRPr="00374380">
              <w:rPr>
                <w:b/>
                <w:bCs/>
              </w:rPr>
              <w:t xml:space="preserve"> для интерактивного общения в Интернет</w:t>
            </w:r>
          </w:p>
        </w:tc>
      </w:tr>
      <w:tr w:rsidR="00374380" w:rsidRPr="00D0210B" w14:paraId="45DCE4A6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9E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3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9F" w14:textId="77777777" w:rsidR="00374380" w:rsidRPr="00D0210B" w:rsidRDefault="00374380" w:rsidP="00D0210B">
            <w:pPr>
              <w:shd w:val="clear" w:color="auto" w:fill="FFFFFF"/>
              <w:jc w:val="both"/>
            </w:pPr>
            <w:r w:rsidRPr="00D0210B">
              <w:t>ОР.2-6-1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A0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Дискуссия через видео-чат</w:t>
            </w:r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A1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участия в дискуссии по критериям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A2" w14:textId="6796761E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5-8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A3" w14:textId="78D2164D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A4" w14:textId="78A81825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5</w:t>
            </w:r>
          </w:p>
        </w:tc>
        <w:tc>
          <w:tcPr>
            <w:tcW w:w="11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A5" w14:textId="6FC3BC46" w:rsidR="00374380" w:rsidRPr="00374380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374380">
              <w:t>8</w:t>
            </w:r>
          </w:p>
        </w:tc>
      </w:tr>
      <w:tr w:rsidR="00FF0E51" w:rsidRPr="00D0210B" w14:paraId="45DCE4A9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A7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2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A8" w14:textId="77777777" w:rsidR="00FF0E51" w:rsidRPr="00D0210B" w:rsidRDefault="00FF0E51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>Раздел 3. Технологии Веб 2.0</w:t>
            </w:r>
          </w:p>
        </w:tc>
      </w:tr>
      <w:tr w:rsidR="00374380" w:rsidRPr="00D0210B" w14:paraId="45DCE4B3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AA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4</w:t>
            </w:r>
          </w:p>
        </w:tc>
        <w:tc>
          <w:tcPr>
            <w:tcW w:w="1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AB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ОР.1-6-1</w:t>
            </w:r>
          </w:p>
          <w:p w14:paraId="45DCE4AC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ОР.2-6-1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AD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лабораторных работ</w:t>
            </w:r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AE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лаб. работ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AF" w14:textId="20157764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4-6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B0" w14:textId="6605EEAF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B1" w14:textId="53D769A9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12</w:t>
            </w:r>
          </w:p>
        </w:tc>
        <w:tc>
          <w:tcPr>
            <w:tcW w:w="11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B2" w14:textId="56D85300" w:rsidR="00374380" w:rsidRPr="00374380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374380">
              <w:t>18</w:t>
            </w:r>
          </w:p>
        </w:tc>
      </w:tr>
      <w:tr w:rsidR="00374380" w:rsidRPr="00D0210B" w14:paraId="45DCE4BC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B4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5</w:t>
            </w:r>
          </w:p>
        </w:tc>
        <w:tc>
          <w:tcPr>
            <w:tcW w:w="18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B5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B6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 xml:space="preserve">Выполнение </w:t>
            </w:r>
            <w:proofErr w:type="spellStart"/>
            <w:proofErr w:type="gramStart"/>
            <w:r w:rsidRPr="00D0210B">
              <w:t>индивидуаль-ных</w:t>
            </w:r>
            <w:proofErr w:type="spellEnd"/>
            <w:proofErr w:type="gramEnd"/>
            <w:r w:rsidRPr="00D0210B">
              <w:t xml:space="preserve"> проектов</w:t>
            </w:r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B7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проектов по критериям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B8" w14:textId="2CBA60E9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7-10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B9" w14:textId="6A0637DF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BA" w14:textId="3B28367C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7</w:t>
            </w:r>
          </w:p>
        </w:tc>
        <w:tc>
          <w:tcPr>
            <w:tcW w:w="11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BB" w14:textId="0A250BBF" w:rsidR="00374380" w:rsidRPr="00374380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374380">
              <w:t>10</w:t>
            </w:r>
          </w:p>
        </w:tc>
      </w:tr>
      <w:tr w:rsidR="00FF0E51" w:rsidRPr="00D0210B" w14:paraId="45DCE4BF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BD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2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BE" w14:textId="77777777" w:rsidR="00FF0E51" w:rsidRPr="00D0210B" w:rsidRDefault="00FF0E51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>Раздел 4. Безопасная работа в Интернет</w:t>
            </w:r>
          </w:p>
        </w:tc>
      </w:tr>
      <w:tr w:rsidR="00374380" w:rsidRPr="00D0210B" w14:paraId="45DCE4C8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C0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7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C1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ОР.2-6-1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C2" w14:textId="77777777" w:rsidR="00374380" w:rsidRPr="00D0210B" w:rsidRDefault="00374380" w:rsidP="00D0210B">
            <w:pPr>
              <w:autoSpaceDE w:val="0"/>
              <w:autoSpaceDN w:val="0"/>
              <w:adjustRightInd w:val="0"/>
            </w:pPr>
            <w:r w:rsidRPr="00D0210B">
              <w:t xml:space="preserve">Выполнение </w:t>
            </w:r>
            <w:proofErr w:type="gramStart"/>
            <w:r w:rsidRPr="00D0210B">
              <w:t>творческих  заданий</w:t>
            </w:r>
            <w:proofErr w:type="gramEnd"/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C3" w14:textId="77777777" w:rsidR="00374380" w:rsidRPr="00D0210B" w:rsidRDefault="00374380" w:rsidP="00D0210B">
            <w:pPr>
              <w:autoSpaceDE w:val="0"/>
              <w:autoSpaceDN w:val="0"/>
              <w:adjustRightInd w:val="0"/>
            </w:pPr>
            <w:r w:rsidRPr="00D0210B">
              <w:t>Оценка творческого задания по критериям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C4" w14:textId="4D6A68FD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5-8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C5" w14:textId="732B2A14" w:rsidR="00374380" w:rsidRPr="00374380" w:rsidRDefault="00374380" w:rsidP="00D0210B">
            <w:pPr>
              <w:pStyle w:val="a6"/>
              <w:jc w:val="center"/>
              <w:rPr>
                <w:sz w:val="24"/>
              </w:rPr>
            </w:pPr>
            <w:r w:rsidRPr="00374380">
              <w:rPr>
                <w:sz w:val="24"/>
              </w:rPr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C6" w14:textId="6CC0579A" w:rsidR="00374380" w:rsidRPr="00374380" w:rsidRDefault="00374380" w:rsidP="00D0210B">
            <w:pPr>
              <w:pStyle w:val="a6"/>
              <w:jc w:val="center"/>
              <w:rPr>
                <w:sz w:val="24"/>
              </w:rPr>
            </w:pPr>
            <w:r w:rsidRPr="00374380">
              <w:rPr>
                <w:sz w:val="24"/>
              </w:rPr>
              <w:t>5</w:t>
            </w:r>
          </w:p>
        </w:tc>
        <w:tc>
          <w:tcPr>
            <w:tcW w:w="11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C7" w14:textId="1D0F05DE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8</w:t>
            </w:r>
          </w:p>
        </w:tc>
      </w:tr>
      <w:tr w:rsidR="00374380" w:rsidRPr="00D0210B" w14:paraId="45DCE4D1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C9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CA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ОР.2-6-1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CB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разделу 4</w:t>
            </w:r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CC" w14:textId="77777777" w:rsidR="00374380" w:rsidRPr="00D0210B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 по разделу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CD" w14:textId="74800F36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6-10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CE" w14:textId="4551E951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1</w:t>
            </w:r>
          </w:p>
        </w:tc>
        <w:tc>
          <w:tcPr>
            <w:tcW w:w="9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CF" w14:textId="6835C38B" w:rsidR="00374380" w:rsidRPr="00374380" w:rsidRDefault="00374380" w:rsidP="00D0210B">
            <w:pPr>
              <w:autoSpaceDE w:val="0"/>
              <w:autoSpaceDN w:val="0"/>
              <w:adjustRightInd w:val="0"/>
              <w:jc w:val="center"/>
            </w:pPr>
            <w:r w:rsidRPr="00374380">
              <w:t>6</w:t>
            </w:r>
          </w:p>
        </w:tc>
        <w:tc>
          <w:tcPr>
            <w:tcW w:w="11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D0" w14:textId="786DADDB" w:rsidR="00374380" w:rsidRPr="00374380" w:rsidRDefault="00374380" w:rsidP="00D0210B">
            <w:pPr>
              <w:autoSpaceDE w:val="0"/>
              <w:autoSpaceDN w:val="0"/>
              <w:adjustRightInd w:val="0"/>
              <w:jc w:val="both"/>
            </w:pPr>
            <w:r w:rsidRPr="00374380">
              <w:t>10</w:t>
            </w:r>
          </w:p>
        </w:tc>
      </w:tr>
      <w:tr w:rsidR="00BF7D06" w:rsidRPr="00D0210B" w14:paraId="45DCE4DA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D2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D3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D4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D5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Зачет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D6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4D7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D8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10</w:t>
            </w:r>
          </w:p>
        </w:tc>
        <w:tc>
          <w:tcPr>
            <w:tcW w:w="11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4D9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30</w:t>
            </w:r>
          </w:p>
        </w:tc>
      </w:tr>
      <w:tr w:rsidR="00986813" w:rsidRPr="00D0210B" w14:paraId="45DCE4E0" w14:textId="77777777" w:rsidTr="00374380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DB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4DC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3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4DD" w14:textId="77777777" w:rsidR="00986813" w:rsidRPr="00D0210B" w:rsidRDefault="00986813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Итого:</w:t>
            </w:r>
          </w:p>
        </w:tc>
        <w:tc>
          <w:tcPr>
            <w:tcW w:w="98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4DE" w14:textId="77777777" w:rsidR="00986813" w:rsidRPr="00D0210B" w:rsidRDefault="00BF7D06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</w:t>
            </w:r>
            <w:r w:rsidR="00986813" w:rsidRPr="00D0210B">
              <w:t>5</w:t>
            </w:r>
          </w:p>
        </w:tc>
        <w:tc>
          <w:tcPr>
            <w:tcW w:w="11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4DF" w14:textId="77777777" w:rsidR="00986813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100</w:t>
            </w:r>
          </w:p>
        </w:tc>
      </w:tr>
    </w:tbl>
    <w:p w14:paraId="45DCE4E1" w14:textId="77777777" w:rsidR="00FF0E51" w:rsidRPr="00D0210B" w:rsidRDefault="00FF0E51" w:rsidP="00D0210B">
      <w:pPr>
        <w:tabs>
          <w:tab w:val="left" w:pos="160"/>
          <w:tab w:val="left" w:pos="415"/>
        </w:tabs>
      </w:pPr>
    </w:p>
    <w:p w14:paraId="26522AC6" w14:textId="77777777" w:rsidR="005A74F5" w:rsidRDefault="005A74F5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E4E2" w14:textId="77777777" w:rsidR="00FF0E51" w:rsidRPr="00D0210B" w:rsidRDefault="00633418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 xml:space="preserve">7. </w:t>
      </w:r>
      <w:r w:rsidR="00FF0E51" w:rsidRPr="00D0210B">
        <w:rPr>
          <w:b/>
          <w:bCs/>
        </w:rPr>
        <w:t>Учебно-методическое и информационное обеспечение</w:t>
      </w:r>
    </w:p>
    <w:p w14:paraId="45DCE4E3" w14:textId="77777777" w:rsidR="00FF0E51" w:rsidRPr="00D0210B" w:rsidRDefault="00FF0E51" w:rsidP="00D0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0210B">
        <w:rPr>
          <w:bCs/>
          <w:i/>
        </w:rPr>
        <w:t xml:space="preserve">7.1. </w:t>
      </w:r>
      <w:r w:rsidRPr="00D0210B">
        <w:rPr>
          <w:bCs/>
          <w:i/>
          <w:iCs/>
        </w:rPr>
        <w:t>Основная литература</w:t>
      </w:r>
    </w:p>
    <w:p w14:paraId="2100564D" w14:textId="77777777" w:rsidR="00374380" w:rsidRPr="007C77ED" w:rsidRDefault="00374380" w:rsidP="00374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proofErr w:type="spellStart"/>
      <w:r>
        <w:t>Диков</w:t>
      </w:r>
      <w:proofErr w:type="spellEnd"/>
      <w:r>
        <w:t xml:space="preserve"> </w:t>
      </w:r>
      <w:proofErr w:type="gramStart"/>
      <w:r>
        <w:t>А.В.</w:t>
      </w:r>
      <w:proofErr w:type="gramEnd"/>
      <w:r>
        <w:t xml:space="preserve"> Интернет и Веб 2.0: учебное пособие. М.: </w:t>
      </w:r>
      <w:proofErr w:type="spellStart"/>
      <w:r>
        <w:t>Директ</w:t>
      </w:r>
      <w:proofErr w:type="spellEnd"/>
      <w:r>
        <w:t xml:space="preserve">-медиа. 2012. 62.с. </w:t>
      </w:r>
      <w:r w:rsidRPr="005221FD">
        <w:t>http://biblioclub.ru/index.php?page=book_red&amp;id=96970&amp;sr=1</w:t>
      </w:r>
      <w:r w:rsidRPr="007C77ED">
        <w:t>.</w:t>
      </w:r>
    </w:p>
    <w:p w14:paraId="24FB7CCD" w14:textId="77777777" w:rsidR="00374380" w:rsidRDefault="00374380" w:rsidP="00374380">
      <w:pPr>
        <w:tabs>
          <w:tab w:val="left" w:pos="0"/>
        </w:tabs>
        <w:spacing w:line="276" w:lineRule="auto"/>
        <w:ind w:firstLine="709"/>
        <w:jc w:val="both"/>
      </w:pPr>
      <w:r>
        <w:lastRenderedPageBreak/>
        <w:t xml:space="preserve">2. </w:t>
      </w:r>
      <w:proofErr w:type="spellStart"/>
      <w:r w:rsidRPr="0013304D">
        <w:t>Пархимович</w:t>
      </w:r>
      <w:proofErr w:type="spellEnd"/>
      <w:r w:rsidRPr="0013304D">
        <w:t>, М.Н. Основы интернет-технологий</w:t>
      </w:r>
      <w:r>
        <w:t xml:space="preserve">: учебное пособие. </w:t>
      </w:r>
      <w:r w:rsidRPr="0013304D">
        <w:t>Архангельск: ИПЦ САФУ, 2013. 366 с. </w:t>
      </w:r>
      <w:hyperlink r:id="rId58" w:history="1">
        <w:r w:rsidRPr="0013304D">
          <w:t>http://biblioclub.ru/index.php?page=book&amp;id=436379</w:t>
        </w:r>
      </w:hyperlink>
    </w:p>
    <w:p w14:paraId="393FAD3F" w14:textId="77777777" w:rsidR="005A74F5" w:rsidRDefault="005A74F5" w:rsidP="00374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5EEF7A1F" w14:textId="77777777" w:rsidR="00374380" w:rsidRDefault="00374380" w:rsidP="00374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242CD333" w14:textId="77777777" w:rsidR="00374380" w:rsidRDefault="00374380" w:rsidP="00374380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</w:t>
      </w:r>
      <w:proofErr w:type="gramStart"/>
      <w:r w:rsidRPr="0013304D">
        <w:rPr>
          <w:sz w:val="24"/>
          <w:szCs w:val="24"/>
          <w:lang w:val="ru-RU"/>
        </w:rPr>
        <w:t>А.С.</w:t>
      </w:r>
      <w:proofErr w:type="gramEnd"/>
      <w:r w:rsidRPr="0013304D">
        <w:rPr>
          <w:sz w:val="24"/>
          <w:szCs w:val="24"/>
          <w:lang w:val="ru-RU"/>
        </w:rPr>
        <w:t xml:space="preserve"> Информатика: учебник для вузов. – М., Берлин: </w:t>
      </w:r>
      <w:proofErr w:type="spellStart"/>
      <w:r w:rsidRPr="0013304D">
        <w:rPr>
          <w:sz w:val="24"/>
          <w:szCs w:val="24"/>
          <w:lang w:val="ru-RU"/>
        </w:rPr>
        <w:t>Директ</w:t>
      </w:r>
      <w:proofErr w:type="spellEnd"/>
      <w:r w:rsidRPr="0013304D">
        <w:rPr>
          <w:sz w:val="24"/>
          <w:szCs w:val="24"/>
          <w:lang w:val="ru-RU"/>
        </w:rPr>
        <w:t xml:space="preserve">-Медиа, 2015.  484 с. </w:t>
      </w:r>
      <w:hyperlink r:id="rId59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</w:p>
    <w:p w14:paraId="66AF207E" w14:textId="77777777" w:rsidR="00374380" w:rsidRPr="007C77ED" w:rsidRDefault="00374380" w:rsidP="00374380">
      <w:pPr>
        <w:tabs>
          <w:tab w:val="left" w:pos="0"/>
        </w:tabs>
        <w:spacing w:line="276" w:lineRule="auto"/>
        <w:ind w:firstLine="709"/>
        <w:jc w:val="both"/>
      </w:pPr>
      <w:r>
        <w:t xml:space="preserve">2. </w:t>
      </w:r>
      <w:proofErr w:type="spellStart"/>
      <w:r>
        <w:t>Нужнов</w:t>
      </w:r>
      <w:proofErr w:type="spellEnd"/>
      <w:r>
        <w:t>,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proofErr w:type="gramStart"/>
      <w:r w:rsidRPr="00E80914">
        <w:t>Таганрог :</w:t>
      </w:r>
      <w:proofErr w:type="gramEnd"/>
      <w:r w:rsidRPr="00E80914">
        <w:t xml:space="preserve"> Издательство Южного федерального университета, 2015. 176 с. </w:t>
      </w:r>
      <w:hyperlink r:id="rId60" w:history="1">
        <w:r w:rsidRPr="00E80914">
          <w:t>http://biblioclub.ru/index.php?page=book&amp;id=461991</w:t>
        </w:r>
      </w:hyperlink>
    </w:p>
    <w:p w14:paraId="677E8139" w14:textId="77777777" w:rsidR="00374380" w:rsidRPr="004A2649" w:rsidRDefault="00374380" w:rsidP="00374380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</w:t>
      </w:r>
      <w:proofErr w:type="spellStart"/>
      <w:r w:rsidRPr="004A2649">
        <w:rPr>
          <w:sz w:val="24"/>
          <w:szCs w:val="24"/>
          <w:lang w:val="ru-RU"/>
        </w:rPr>
        <w:t>Юнити</w:t>
      </w:r>
      <w:proofErr w:type="spellEnd"/>
      <w:r w:rsidRPr="004A2649">
        <w:rPr>
          <w:sz w:val="24"/>
          <w:szCs w:val="24"/>
          <w:lang w:val="ru-RU"/>
        </w:rPr>
        <w:t xml:space="preserve">-Дана, 2015.–143 с. </w:t>
      </w:r>
      <w:r w:rsidR="00712DED">
        <w:fldChar w:fldCharType="begin"/>
      </w:r>
      <w:r w:rsidR="00712DED" w:rsidRPr="00712DED">
        <w:rPr>
          <w:lang w:val="ru-RU"/>
        </w:rPr>
        <w:instrText xml:space="preserve"> </w:instrText>
      </w:r>
      <w:r w:rsidR="00712DED">
        <w:instrText>HYPERLINK</w:instrText>
      </w:r>
      <w:r w:rsidR="00712DED" w:rsidRPr="00712DED">
        <w:rPr>
          <w:lang w:val="ru-RU"/>
        </w:rPr>
        <w:instrText xml:space="preserve"> "</w:instrText>
      </w:r>
      <w:r w:rsidR="00712DED">
        <w:instrText>http</w:instrText>
      </w:r>
      <w:r w:rsidR="00712DED" w:rsidRPr="00712DED">
        <w:rPr>
          <w:lang w:val="ru-RU"/>
        </w:rPr>
        <w:instrText>://</w:instrText>
      </w:r>
      <w:r w:rsidR="00712DED">
        <w:instrText>biblioclub</w:instrText>
      </w:r>
      <w:r w:rsidR="00712DED" w:rsidRPr="00712DED">
        <w:rPr>
          <w:lang w:val="ru-RU"/>
        </w:rPr>
        <w:instrText>.</w:instrText>
      </w:r>
      <w:r w:rsidR="00712DED">
        <w:instrText>ru</w:instrText>
      </w:r>
      <w:r w:rsidR="00712DED" w:rsidRPr="00712DED">
        <w:rPr>
          <w:lang w:val="ru-RU"/>
        </w:rPr>
        <w:instrText>/</w:instrText>
      </w:r>
      <w:r w:rsidR="00712DED">
        <w:instrText>index</w:instrText>
      </w:r>
      <w:r w:rsidR="00712DED" w:rsidRPr="00712DED">
        <w:rPr>
          <w:lang w:val="ru-RU"/>
        </w:rPr>
        <w:instrText>.</w:instrText>
      </w:r>
      <w:r w:rsidR="00712DED">
        <w:instrText>php</w:instrText>
      </w:r>
      <w:r w:rsidR="00712DED" w:rsidRPr="00712DED">
        <w:rPr>
          <w:lang w:val="ru-RU"/>
        </w:rPr>
        <w:instrText>?</w:instrText>
      </w:r>
      <w:r w:rsidR="00712DED">
        <w:instrText>page</w:instrText>
      </w:r>
      <w:r w:rsidR="00712DED" w:rsidRPr="00712DED">
        <w:rPr>
          <w:lang w:val="ru-RU"/>
        </w:rPr>
        <w:instrText>=</w:instrText>
      </w:r>
      <w:r w:rsidR="00712DED">
        <w:instrText>book</w:instrText>
      </w:r>
      <w:r w:rsidR="00712DED" w:rsidRPr="00712DED">
        <w:rPr>
          <w:lang w:val="ru-RU"/>
        </w:rPr>
        <w:instrText>_</w:instrText>
      </w:r>
      <w:r w:rsidR="00712DED">
        <w:instrText>red</w:instrText>
      </w:r>
      <w:r w:rsidR="00712DED" w:rsidRPr="00712DED">
        <w:rPr>
          <w:lang w:val="ru-RU"/>
        </w:rPr>
        <w:instrText>&amp;</w:instrText>
      </w:r>
      <w:r w:rsidR="00712DED">
        <w:instrText>id</w:instrText>
      </w:r>
      <w:r w:rsidR="00712DED" w:rsidRPr="00712DED">
        <w:rPr>
          <w:lang w:val="ru-RU"/>
        </w:rPr>
        <w:instrText>=114528&amp;</w:instrText>
      </w:r>
      <w:r w:rsidR="00712DED">
        <w:instrText>sr</w:instrText>
      </w:r>
      <w:r w:rsidR="00712DED" w:rsidRPr="00712DED">
        <w:rPr>
          <w:lang w:val="ru-RU"/>
        </w:rPr>
        <w:instrText xml:space="preserve">=1" </w:instrText>
      </w:r>
      <w:r w:rsidR="00712DED">
        <w:fldChar w:fldCharType="separate"/>
      </w:r>
      <w:r w:rsidRPr="004A2649">
        <w:rPr>
          <w:sz w:val="24"/>
          <w:szCs w:val="24"/>
          <w:lang w:val="ru-RU"/>
        </w:rPr>
        <w:t>http://biblioclub.ru/index.php?page=book_red&amp;id=114528&amp;sr=1</w:t>
      </w:r>
      <w:r w:rsidR="00712DED">
        <w:rPr>
          <w:sz w:val="24"/>
          <w:szCs w:val="24"/>
          <w:lang w:val="ru-RU"/>
        </w:rPr>
        <w:fldChar w:fldCharType="end"/>
      </w:r>
    </w:p>
    <w:p w14:paraId="0AE40943" w14:textId="47016A41" w:rsidR="00374380" w:rsidRPr="00F700CC" w:rsidRDefault="00374380" w:rsidP="005A74F5">
      <w:pPr>
        <w:spacing w:line="276" w:lineRule="auto"/>
        <w:ind w:firstLine="709"/>
        <w:jc w:val="both"/>
      </w:pPr>
      <w:r>
        <w:t xml:space="preserve">4. </w:t>
      </w:r>
      <w:r w:rsidRPr="00F700CC">
        <w:t xml:space="preserve">Царев </w:t>
      </w:r>
      <w:proofErr w:type="gramStart"/>
      <w:r w:rsidRPr="00F700CC">
        <w:t>Р.Ю.</w:t>
      </w:r>
      <w:proofErr w:type="gramEnd"/>
      <w:r w:rsidRPr="00F700CC">
        <w:t>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  <w:r w:rsidR="005A74F5">
        <w:t xml:space="preserve"> </w:t>
      </w:r>
      <w:r w:rsidRPr="00F700CC">
        <w:t>https://biblioclub.ru/index.php?page=book_red&amp;id=435670</w:t>
      </w:r>
    </w:p>
    <w:p w14:paraId="6943F387" w14:textId="77777777" w:rsidR="00374380" w:rsidRDefault="00374380" w:rsidP="00374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EE277FA" w14:textId="77777777" w:rsidR="00374380" w:rsidRPr="005B72B8" w:rsidRDefault="00374380" w:rsidP="005A74F5">
      <w:pPr>
        <w:pStyle w:val="af7"/>
      </w:pPr>
      <w:r>
        <w:t>1.</w:t>
      </w:r>
      <w:r w:rsidRPr="005B72B8">
        <w:t xml:space="preserve">Круподерова Е.П. Интернет-технологии в проектной деятельности: учебно-методическое пособие.  – Н. Новгород: </w:t>
      </w:r>
      <w:proofErr w:type="spellStart"/>
      <w:r w:rsidRPr="005B72B8">
        <w:t>Мининский</w:t>
      </w:r>
      <w:proofErr w:type="spellEnd"/>
      <w:r w:rsidRPr="005B72B8">
        <w:t xml:space="preserve"> университет, 2014. – 76 с.</w:t>
      </w:r>
    </w:p>
    <w:p w14:paraId="0121AE48" w14:textId="77777777" w:rsidR="00374380" w:rsidRPr="00415C7C" w:rsidRDefault="00374380" w:rsidP="00374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0427A866" w14:textId="77777777" w:rsidR="00374380" w:rsidRPr="00F700CC" w:rsidRDefault="00374380" w:rsidP="00374380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14:paraId="0073F2ED" w14:textId="77777777" w:rsidR="00374380" w:rsidRPr="0071660E" w:rsidRDefault="00374380" w:rsidP="00374380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14:paraId="7B3B30F8" w14:textId="77777777" w:rsidR="00374380" w:rsidRPr="004C4C7C" w:rsidRDefault="00374380" w:rsidP="0037438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</w:t>
      </w:r>
      <w:proofErr w:type="gramStart"/>
      <w:r>
        <w:rPr>
          <w:color w:val="000000"/>
        </w:rPr>
        <w:t xml:space="preserve">о </w:t>
      </w:r>
      <w:r w:rsidRPr="0071660E">
        <w:rPr>
          <w:color w:val="000000"/>
        </w:rPr>
        <w:t xml:space="preserve"> защите</w:t>
      </w:r>
      <w:proofErr w:type="gramEnd"/>
      <w:r w:rsidRPr="0071660E">
        <w:rPr>
          <w:color w:val="000000"/>
        </w:rPr>
        <w:t xml:space="preserve"> информации http://www.consultant.ru/document/cons_doc_LAW_61798/  </w:t>
      </w:r>
    </w:p>
    <w:p w14:paraId="28D28B80" w14:textId="77777777" w:rsidR="00374380" w:rsidRPr="00FB2DD6" w:rsidRDefault="00374380" w:rsidP="0037438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AE16C6">
        <w:rPr>
          <w:color w:val="000000"/>
        </w:rPr>
        <w:t xml:space="preserve">Электронная среда обучения </w:t>
      </w:r>
      <w:proofErr w:type="spellStart"/>
      <w:r w:rsidRPr="00AE16C6">
        <w:rPr>
          <w:color w:val="000000"/>
        </w:rPr>
        <w:t>Moodle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Мининского</w:t>
      </w:r>
      <w:proofErr w:type="spellEnd"/>
      <w:r>
        <w:rPr>
          <w:color w:val="000000"/>
        </w:rPr>
        <w:t xml:space="preserve"> университета</w:t>
      </w:r>
      <w:r w:rsidRPr="00AE16C6">
        <w:rPr>
          <w:color w:val="000000"/>
        </w:rPr>
        <w:t>: ЭУМКД «</w:t>
      </w:r>
      <w:r>
        <w:rPr>
          <w:color w:val="000000"/>
        </w:rPr>
        <w:t xml:space="preserve">Интернет-технологии».  </w:t>
      </w:r>
      <w:r w:rsidRPr="00FB2DD6">
        <w:rPr>
          <w:color w:val="000000"/>
        </w:rPr>
        <w:t>https://edu.mininuniver.ru/course/view.php?id=109</w:t>
      </w:r>
    </w:p>
    <w:p w14:paraId="45DCE4F4" w14:textId="4BADA214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8. Фонды оценочных средств</w:t>
      </w:r>
    </w:p>
    <w:p w14:paraId="45DCE4F5" w14:textId="77777777" w:rsidR="00FF0E51" w:rsidRPr="00D0210B" w:rsidRDefault="00FF0E51" w:rsidP="00D0210B">
      <w:pPr>
        <w:ind w:firstLine="709"/>
        <w:jc w:val="both"/>
        <w:rPr>
          <w:spacing w:val="-4"/>
        </w:rPr>
      </w:pPr>
      <w:r w:rsidRPr="00D0210B">
        <w:rPr>
          <w:spacing w:val="-4"/>
        </w:rPr>
        <w:t>Фонд оценочных средств представлен в Приложении 1.</w:t>
      </w:r>
    </w:p>
    <w:p w14:paraId="45DCE4F6" w14:textId="0F018334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45DCE4F7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9.1. Описание материально-технической базы</w:t>
      </w:r>
    </w:p>
    <w:p w14:paraId="45DCE4F8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D0210B">
        <w:rPr>
          <w:bCs/>
        </w:rPr>
        <w:t>базой,  обеспечивающей</w:t>
      </w:r>
      <w:proofErr w:type="gramEnd"/>
      <w:r w:rsidRPr="00D0210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5DCE4F9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DCE4FA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программного обеспечения</w:t>
      </w:r>
    </w:p>
    <w:p w14:paraId="31261793" w14:textId="45F6D912" w:rsidR="005A74F5" w:rsidRPr="00E503E1" w:rsidRDefault="005A74F5" w:rsidP="005A74F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25F3B">
        <w:rPr>
          <w:bCs/>
          <w:lang w:val="en-US"/>
        </w:rPr>
        <w:t>Google</w:t>
      </w:r>
      <w:r w:rsidRPr="00E503E1">
        <w:rPr>
          <w:bCs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E503E1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E503E1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E503E1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E503E1">
        <w:rPr>
          <w:bCs/>
        </w:rPr>
        <w:t>;</w:t>
      </w:r>
    </w:p>
    <w:p w14:paraId="1D632577" w14:textId="78B27E77" w:rsidR="005A74F5" w:rsidRPr="00154397" w:rsidRDefault="005A74F5" w:rsidP="005A74F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3F74E7">
        <w:rPr>
          <w:bCs/>
          <w:lang w:val="en-US"/>
        </w:rPr>
        <w:t>Skype</w:t>
      </w:r>
    </w:p>
    <w:p w14:paraId="45DCE501" w14:textId="77777777" w:rsidR="00FF0E51" w:rsidRPr="00D0210B" w:rsidRDefault="00FF0E51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информационных справочных систем</w:t>
      </w:r>
    </w:p>
    <w:p w14:paraId="45DCE503" w14:textId="77777777" w:rsidR="00FF0E51" w:rsidRPr="00D0210B" w:rsidRDefault="00FF0E51" w:rsidP="00D0210B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www.elibrary.ru</w:t>
      </w:r>
      <w:r w:rsidRPr="00D0210B">
        <w:rPr>
          <w:bCs/>
        </w:rPr>
        <w:tab/>
        <w:t xml:space="preserve">           Научная электронная библиотека</w:t>
      </w:r>
    </w:p>
    <w:p w14:paraId="45DCE504" w14:textId="77777777" w:rsidR="00FF0E51" w:rsidRPr="00D0210B" w:rsidRDefault="00FF0E51" w:rsidP="00D0210B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http://wiki.mininuniver.ru Вики НГПУ</w:t>
      </w:r>
    </w:p>
    <w:p w14:paraId="45DCE505" w14:textId="77777777" w:rsidR="00FF0E51" w:rsidRPr="00D0210B" w:rsidRDefault="00FF0E51" w:rsidP="00D0210B">
      <w:pPr>
        <w:ind w:firstLine="709"/>
      </w:pPr>
      <w:r w:rsidRPr="00D0210B">
        <w:t>http://catalogr.ru/ Каталог русских Веб 2.0 ресурсов</w:t>
      </w:r>
    </w:p>
    <w:p w14:paraId="45DCE506" w14:textId="77777777" w:rsidR="00FF0E51" w:rsidRPr="00D0210B" w:rsidRDefault="00FF0E51" w:rsidP="00D0210B">
      <w:pPr>
        <w:autoSpaceDE w:val="0"/>
        <w:autoSpaceDN w:val="0"/>
        <w:adjustRightInd w:val="0"/>
        <w:ind w:firstLine="567"/>
      </w:pPr>
      <w:r w:rsidRPr="00D0210B">
        <w:t xml:space="preserve">https://sites.google.com/site/proektmk2/   Обучающие материалы по сервисам Веб 2.0 </w:t>
      </w:r>
    </w:p>
    <w:p w14:paraId="45DCE507" w14:textId="77777777" w:rsidR="00250068" w:rsidRPr="00D0210B" w:rsidRDefault="00250068" w:rsidP="00D0210B">
      <w:pPr>
        <w:rPr>
          <w:b/>
          <w:caps/>
        </w:rPr>
      </w:pPr>
    </w:p>
    <w:p w14:paraId="4FBD40AD" w14:textId="77777777" w:rsidR="006E4EAB" w:rsidRDefault="006E4EAB" w:rsidP="00D0210B">
      <w:pPr>
        <w:jc w:val="center"/>
        <w:rPr>
          <w:b/>
        </w:rPr>
      </w:pPr>
    </w:p>
    <w:p w14:paraId="02092225" w14:textId="77777777" w:rsidR="006E4EAB" w:rsidRDefault="006E4EAB" w:rsidP="005F3A2B">
      <w:pPr>
        <w:rPr>
          <w:b/>
        </w:rPr>
      </w:pPr>
    </w:p>
    <w:p w14:paraId="45DCE508" w14:textId="4732C700" w:rsidR="006D106A" w:rsidRPr="00D0210B" w:rsidRDefault="006D106A" w:rsidP="00D0210B">
      <w:pPr>
        <w:jc w:val="center"/>
        <w:rPr>
          <w:b/>
        </w:rPr>
      </w:pPr>
      <w:r w:rsidRPr="00D0210B">
        <w:rPr>
          <w:b/>
        </w:rPr>
        <w:lastRenderedPageBreak/>
        <w:t>5.</w:t>
      </w:r>
      <w:r w:rsidR="003650A7" w:rsidRPr="00D0210B">
        <w:rPr>
          <w:b/>
        </w:rPr>
        <w:t>7</w:t>
      </w:r>
      <w:r w:rsidRPr="00D0210B">
        <w:rPr>
          <w:b/>
        </w:rPr>
        <w:t>. ПРОГРАММА ДИСЦИПЛИНЫ</w:t>
      </w:r>
    </w:p>
    <w:p w14:paraId="45DCE509" w14:textId="449D8EB6" w:rsidR="006D106A" w:rsidRDefault="006D106A" w:rsidP="00D0210B">
      <w:pPr>
        <w:autoSpaceDE w:val="0"/>
        <w:autoSpaceDN w:val="0"/>
        <w:adjustRightInd w:val="0"/>
        <w:jc w:val="center"/>
        <w:rPr>
          <w:b/>
          <w:bCs/>
          <w:caps/>
        </w:rPr>
      </w:pPr>
      <w:r w:rsidRPr="00D0210B">
        <w:rPr>
          <w:b/>
          <w:bCs/>
          <w:caps/>
        </w:rPr>
        <w:t>«компьютерная графика»</w:t>
      </w:r>
    </w:p>
    <w:p w14:paraId="6B78C623" w14:textId="77777777" w:rsidR="00B51CDF" w:rsidRPr="00D0210B" w:rsidRDefault="00B51CDF" w:rsidP="00D0210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14:paraId="45DCE50A" w14:textId="77777777" w:rsidR="006D106A" w:rsidRPr="00D0210B" w:rsidRDefault="006D106A" w:rsidP="00D0210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1. Пояснительная записка</w:t>
      </w:r>
    </w:p>
    <w:p w14:paraId="45DCE50C" w14:textId="638BB9B8" w:rsidR="003650A7" w:rsidRDefault="006D106A" w:rsidP="006E4EA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0210B">
        <w:t xml:space="preserve">Курс «Компьютерная графика», как и другие дисциплины модуля, служит </w:t>
      </w:r>
      <w:r w:rsidR="003650A7" w:rsidRPr="00D0210B">
        <w:t>созданию условий для приобретения студентами практических навыков эффективного применения</w:t>
      </w:r>
      <w:r w:rsidR="00DF0F61" w:rsidRPr="00D0210B">
        <w:t xml:space="preserve"> </w:t>
      </w:r>
      <w:r w:rsidR="003650A7" w:rsidRPr="00D0210B">
        <w:t>различного типа информационных технологий в повседневном и профессиональном контексте.</w:t>
      </w:r>
    </w:p>
    <w:p w14:paraId="0260A476" w14:textId="77777777" w:rsidR="00852E5D" w:rsidRPr="00D0210B" w:rsidRDefault="00852E5D" w:rsidP="006E4EA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45DCE50D" w14:textId="77777777" w:rsidR="006D106A" w:rsidRPr="00D0210B" w:rsidRDefault="006D106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2. Место в структуре модуля</w:t>
      </w:r>
    </w:p>
    <w:p w14:paraId="45DCE50E" w14:textId="77777777" w:rsidR="006D106A" w:rsidRPr="00D0210B" w:rsidRDefault="006D106A" w:rsidP="00D0210B">
      <w:pPr>
        <w:autoSpaceDE w:val="0"/>
        <w:autoSpaceDN w:val="0"/>
        <w:adjustRightInd w:val="0"/>
        <w:ind w:firstLine="709"/>
        <w:jc w:val="both"/>
      </w:pPr>
      <w:r w:rsidRPr="00D0210B">
        <w:t xml:space="preserve">Курс «Компьютерная графика» относится к дисциплинам по выбору образовательного модуля «Информационные технологии». Для изучения данной дисциплины необходимы знания, полученные в ходе изучения дисциплины «Информатика» и «Информационные и коммуникационные технологии». </w:t>
      </w:r>
    </w:p>
    <w:p w14:paraId="45DCE510" w14:textId="5091E376" w:rsidR="00BF7D06" w:rsidRDefault="006D106A" w:rsidP="006E4EAB">
      <w:pPr>
        <w:autoSpaceDE w:val="0"/>
        <w:autoSpaceDN w:val="0"/>
        <w:adjustRightInd w:val="0"/>
        <w:ind w:firstLine="709"/>
        <w:jc w:val="both"/>
      </w:pPr>
      <w:r w:rsidRPr="00D0210B">
        <w:t xml:space="preserve"> Количество контактных часов </w:t>
      </w:r>
      <w:proofErr w:type="gramStart"/>
      <w:r w:rsidRPr="00D0210B">
        <w:t>–  36</w:t>
      </w:r>
      <w:proofErr w:type="gramEnd"/>
      <w:r w:rsidRPr="00D0210B">
        <w:t xml:space="preserve"> </w:t>
      </w:r>
      <w:proofErr w:type="spellStart"/>
      <w:r w:rsidRPr="00D0210B">
        <w:t>ак</w:t>
      </w:r>
      <w:proofErr w:type="spellEnd"/>
      <w:r w:rsidRPr="00D0210B">
        <w:t xml:space="preserve"> .час; самостоятельная работа студента – 36 </w:t>
      </w:r>
      <w:proofErr w:type="spellStart"/>
      <w:r w:rsidRPr="00D0210B">
        <w:t>ак</w:t>
      </w:r>
      <w:proofErr w:type="spellEnd"/>
      <w:r w:rsidRPr="00D0210B">
        <w:t>. час.</w:t>
      </w:r>
    </w:p>
    <w:p w14:paraId="07D0003D" w14:textId="77777777" w:rsidR="00852E5D" w:rsidRPr="006E4EAB" w:rsidRDefault="00852E5D" w:rsidP="006E4EAB">
      <w:pPr>
        <w:autoSpaceDE w:val="0"/>
        <w:autoSpaceDN w:val="0"/>
        <w:adjustRightInd w:val="0"/>
        <w:ind w:firstLine="709"/>
        <w:jc w:val="both"/>
      </w:pPr>
    </w:p>
    <w:p w14:paraId="45DCE511" w14:textId="77777777" w:rsidR="006D106A" w:rsidRPr="00D0210B" w:rsidRDefault="006D106A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3. Цели и задачи</w:t>
      </w:r>
    </w:p>
    <w:p w14:paraId="45DCE512" w14:textId="77777777" w:rsidR="006D106A" w:rsidRPr="00D0210B" w:rsidRDefault="006D106A" w:rsidP="00D0210B">
      <w:pPr>
        <w:autoSpaceDE w:val="0"/>
        <w:autoSpaceDN w:val="0"/>
        <w:adjustRightInd w:val="0"/>
        <w:ind w:firstLine="709"/>
        <w:jc w:val="both"/>
      </w:pPr>
      <w:r w:rsidRPr="00D0210B">
        <w:rPr>
          <w:i/>
          <w:iCs/>
        </w:rPr>
        <w:t>Цель</w:t>
      </w:r>
      <w:r w:rsidR="00E1025D" w:rsidRPr="00D0210B">
        <w:rPr>
          <w:i/>
          <w:iCs/>
        </w:rPr>
        <w:t xml:space="preserve"> </w:t>
      </w:r>
      <w:r w:rsidRPr="00D0210B">
        <w:rPr>
          <w:i/>
          <w:iCs/>
        </w:rPr>
        <w:t>дисциплины</w:t>
      </w:r>
      <w:r w:rsidR="00E1025D" w:rsidRPr="00D0210B">
        <w:rPr>
          <w:i/>
          <w:iCs/>
        </w:rPr>
        <w:t xml:space="preserve"> </w:t>
      </w:r>
      <w:r w:rsidR="003650A7" w:rsidRPr="00D0210B">
        <w:t>–</w:t>
      </w:r>
      <w:r w:rsidR="00E1025D" w:rsidRPr="00D0210B">
        <w:t xml:space="preserve"> </w:t>
      </w:r>
      <w:r w:rsidRPr="00D0210B">
        <w:t>создать условия для овладения современными методами и</w:t>
      </w:r>
      <w:r w:rsidR="00E1025D" w:rsidRPr="00D0210B">
        <w:t xml:space="preserve"> </w:t>
      </w:r>
      <w:r w:rsidRPr="00D0210B">
        <w:t>средствами</w:t>
      </w:r>
      <w:r w:rsidR="00E1025D" w:rsidRPr="00D0210B">
        <w:t xml:space="preserve"> </w:t>
      </w:r>
      <w:r w:rsidRPr="00D0210B">
        <w:t>обработки графической информации.</w:t>
      </w:r>
    </w:p>
    <w:p w14:paraId="45DCE513" w14:textId="77777777" w:rsidR="006D106A" w:rsidRPr="00D0210B" w:rsidRDefault="006D106A" w:rsidP="00D0210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210B">
        <w:rPr>
          <w:i/>
          <w:iCs/>
        </w:rPr>
        <w:t>Задачи дисциплины:</w:t>
      </w:r>
    </w:p>
    <w:p w14:paraId="45DCE514" w14:textId="77777777" w:rsidR="006D106A" w:rsidRPr="00D0210B" w:rsidRDefault="006D106A" w:rsidP="00D0210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210B">
        <w:rPr>
          <w:iCs/>
        </w:rPr>
        <w:t>– обеспечить условия для приобретения навыков работы в графических редакторах;</w:t>
      </w:r>
    </w:p>
    <w:p w14:paraId="45DCE519" w14:textId="51A5CA86" w:rsidR="006D106A" w:rsidRDefault="006D106A" w:rsidP="00215B6C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210B">
        <w:rPr>
          <w:iCs/>
        </w:rPr>
        <w:t xml:space="preserve">– обеспечить условия построения собственной информационной среды студента, включающей различные </w:t>
      </w:r>
      <w:r w:rsidR="00FF5999" w:rsidRPr="00D0210B">
        <w:rPr>
          <w:iCs/>
        </w:rPr>
        <w:t>графические объекты</w:t>
      </w:r>
      <w:r w:rsidRPr="00D0210B">
        <w:rPr>
          <w:iCs/>
        </w:rPr>
        <w:t>, как готовые, так и разработанные самостоятельно.</w:t>
      </w:r>
    </w:p>
    <w:p w14:paraId="60575084" w14:textId="77777777" w:rsidR="00852E5D" w:rsidRPr="00215B6C" w:rsidRDefault="00852E5D" w:rsidP="00215B6C">
      <w:pPr>
        <w:autoSpaceDE w:val="0"/>
        <w:autoSpaceDN w:val="0"/>
        <w:adjustRightInd w:val="0"/>
        <w:ind w:firstLine="709"/>
        <w:jc w:val="both"/>
        <w:rPr>
          <w:iCs/>
        </w:rPr>
      </w:pPr>
    </w:p>
    <w:p w14:paraId="45DCE51A" w14:textId="77777777" w:rsidR="003E1EC1" w:rsidRPr="00D0210B" w:rsidRDefault="003E1EC1" w:rsidP="00D0210B">
      <w:pPr>
        <w:pStyle w:val="23"/>
        <w:spacing w:after="0" w:line="240" w:lineRule="auto"/>
        <w:ind w:left="0" w:firstLine="709"/>
        <w:jc w:val="both"/>
        <w:rPr>
          <w:b/>
        </w:rPr>
      </w:pPr>
      <w:r w:rsidRPr="00D0210B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6"/>
        <w:gridCol w:w="2023"/>
        <w:gridCol w:w="1511"/>
        <w:gridCol w:w="2057"/>
        <w:gridCol w:w="1646"/>
        <w:gridCol w:w="1648"/>
      </w:tblGrid>
      <w:tr w:rsidR="003E1EC1" w:rsidRPr="00D0210B" w14:paraId="45DCE522" w14:textId="77777777" w:rsidTr="003650A7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1B" w14:textId="77777777" w:rsidR="00E1025D" w:rsidRPr="00D0210B" w:rsidRDefault="003E1EC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</w:t>
            </w:r>
          </w:p>
          <w:p w14:paraId="45DCE51C" w14:textId="77777777" w:rsidR="003E1EC1" w:rsidRPr="00D0210B" w:rsidRDefault="003E1EC1" w:rsidP="00D0210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D0210B">
              <w:t>моду-ля</w:t>
            </w:r>
            <w:proofErr w:type="gramEnd"/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1D" w14:textId="77777777" w:rsidR="003E1EC1" w:rsidRPr="00D0210B" w:rsidRDefault="003E1EC1" w:rsidP="00D0210B">
            <w:pPr>
              <w:suppressAutoHyphens/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1E" w14:textId="77777777" w:rsidR="003E1EC1" w:rsidRPr="00D0210B" w:rsidRDefault="003E1EC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1F" w14:textId="77777777" w:rsidR="003E1EC1" w:rsidRPr="00D0210B" w:rsidRDefault="003E1EC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20" w14:textId="77777777" w:rsidR="003E1EC1" w:rsidRPr="00D0210B" w:rsidRDefault="003E1EC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компетенций ОПОП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21" w14:textId="77777777" w:rsidR="003E1EC1" w:rsidRPr="00D0210B" w:rsidRDefault="003E1EC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Средства оценивания ОР</w:t>
            </w:r>
          </w:p>
        </w:tc>
      </w:tr>
      <w:tr w:rsidR="003650A7" w:rsidRPr="00D0210B" w14:paraId="45DCE52E" w14:textId="77777777" w:rsidTr="003650A7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23" w14:textId="77777777" w:rsidR="003650A7" w:rsidRPr="00D0210B" w:rsidRDefault="003650A7" w:rsidP="00D0210B">
            <w:pPr>
              <w:autoSpaceDE w:val="0"/>
              <w:autoSpaceDN w:val="0"/>
              <w:adjustRightInd w:val="0"/>
            </w:pPr>
            <w:r w:rsidRPr="00D0210B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24" w14:textId="77777777" w:rsidR="003650A7" w:rsidRPr="00D0210B" w:rsidRDefault="003650A7" w:rsidP="00D0210B">
            <w:pPr>
              <w:tabs>
                <w:tab w:val="left" w:pos="318"/>
              </w:tabs>
            </w:pPr>
            <w:r w:rsidRPr="00D0210B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25" w14:textId="77777777" w:rsidR="003650A7" w:rsidRPr="00D0210B" w:rsidRDefault="003650A7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t>ОР.1-</w:t>
            </w:r>
            <w:r w:rsidR="00BA3493" w:rsidRPr="00D0210B">
              <w:t>7</w:t>
            </w:r>
            <w:r w:rsidRPr="00D0210B"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26" w14:textId="77777777" w:rsidR="003650A7" w:rsidRPr="00D0210B" w:rsidRDefault="003650A7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t xml:space="preserve">Демонстрирует владение </w:t>
            </w:r>
          </w:p>
          <w:p w14:paraId="45DCE527" w14:textId="77777777" w:rsidR="003650A7" w:rsidRPr="00D0210B" w:rsidRDefault="003650A7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t>инструментальными средствами</w:t>
            </w:r>
            <w:r w:rsidR="0013457D" w:rsidRPr="00D0210B">
              <w:t xml:space="preserve"> </w:t>
            </w:r>
            <w:r w:rsidRPr="00D0210B">
              <w:t xml:space="preserve">обработки графической информации 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E528" w14:textId="77777777" w:rsidR="0013457D" w:rsidRPr="00D0210B" w:rsidRDefault="003650A7" w:rsidP="00D0210B">
            <w:pPr>
              <w:autoSpaceDE w:val="0"/>
              <w:autoSpaceDN w:val="0"/>
              <w:adjustRightInd w:val="0"/>
            </w:pPr>
            <w:r w:rsidRPr="00D0210B">
              <w:t>ОПК-</w:t>
            </w:r>
            <w:r w:rsidR="00B150C7" w:rsidRPr="00D0210B">
              <w:t>4</w:t>
            </w:r>
            <w:r w:rsidRPr="00D0210B">
              <w:t xml:space="preserve"> </w:t>
            </w:r>
          </w:p>
          <w:p w14:paraId="45DCE529" w14:textId="77777777" w:rsidR="003650A7" w:rsidRPr="00D0210B" w:rsidRDefault="003650A7" w:rsidP="00D0210B">
            <w:pPr>
              <w:autoSpaceDE w:val="0"/>
              <w:autoSpaceDN w:val="0"/>
              <w:adjustRightInd w:val="0"/>
            </w:pPr>
          </w:p>
          <w:p w14:paraId="45DCE52A" w14:textId="77777777" w:rsidR="003650A7" w:rsidRPr="00D0210B" w:rsidRDefault="003650A7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2B" w14:textId="77777777" w:rsidR="003650A7" w:rsidRPr="00D0210B" w:rsidRDefault="003650A7" w:rsidP="00D0210B">
            <w:r w:rsidRPr="00D0210B">
              <w:t>Критерии оценки выполнения лабораторных работ</w:t>
            </w:r>
          </w:p>
          <w:p w14:paraId="45DCE52C" w14:textId="77777777" w:rsidR="003650A7" w:rsidRPr="00D0210B" w:rsidRDefault="003650A7" w:rsidP="00D0210B">
            <w:r w:rsidRPr="00D0210B">
              <w:t>Творческое задание</w:t>
            </w:r>
          </w:p>
          <w:p w14:paraId="45DCE52D" w14:textId="77777777" w:rsidR="003650A7" w:rsidRPr="00D0210B" w:rsidRDefault="003650A7" w:rsidP="00D0210B">
            <w:r w:rsidRPr="00D0210B">
              <w:t>Тесты в ЭОС</w:t>
            </w:r>
          </w:p>
        </w:tc>
      </w:tr>
      <w:tr w:rsidR="003650A7" w:rsidRPr="00D0210B" w14:paraId="45DCE53A" w14:textId="77777777" w:rsidTr="003650A7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2F" w14:textId="77777777" w:rsidR="003650A7" w:rsidRPr="00D0210B" w:rsidRDefault="003650A7" w:rsidP="00D0210B">
            <w:pPr>
              <w:autoSpaceDE w:val="0"/>
              <w:autoSpaceDN w:val="0"/>
              <w:adjustRightInd w:val="0"/>
            </w:pPr>
            <w:r w:rsidRPr="00D0210B">
              <w:t>ОР.2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30" w14:textId="77777777" w:rsidR="003650A7" w:rsidRPr="00D0210B" w:rsidRDefault="003650A7" w:rsidP="00D0210B">
            <w:pPr>
              <w:shd w:val="clear" w:color="auto" w:fill="FFFFFF"/>
              <w:jc w:val="both"/>
            </w:pPr>
            <w:r w:rsidRPr="00D0210B">
              <w:t xml:space="preserve">Демонстрирует навыки формирования </w:t>
            </w:r>
            <w:proofErr w:type="gramStart"/>
            <w:r w:rsidRPr="00D0210B">
              <w:t>информационной  среды</w:t>
            </w:r>
            <w:proofErr w:type="gramEnd"/>
            <w:r w:rsidRPr="00D0210B">
              <w:t xml:space="preserve">  с помощью применения соответствующих способов и </w:t>
            </w:r>
            <w:r w:rsidRPr="00D0210B">
              <w:lastRenderedPageBreak/>
              <w:t>средств сбора, накопления, обработки, хранения, передачи и анализа информации</w:t>
            </w:r>
          </w:p>
          <w:p w14:paraId="45DCE531" w14:textId="77777777" w:rsidR="003650A7" w:rsidRPr="00D0210B" w:rsidRDefault="003650A7" w:rsidP="00D0210B">
            <w:pPr>
              <w:tabs>
                <w:tab w:val="left" w:pos="318"/>
              </w:tabs>
              <w:ind w:left="34"/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32" w14:textId="77777777" w:rsidR="003650A7" w:rsidRPr="00D0210B" w:rsidRDefault="003650A7" w:rsidP="00D0210B">
            <w:pPr>
              <w:shd w:val="clear" w:color="auto" w:fill="FFFFFF"/>
              <w:jc w:val="both"/>
            </w:pPr>
            <w:r w:rsidRPr="00D0210B">
              <w:lastRenderedPageBreak/>
              <w:t>ОР.2-</w:t>
            </w:r>
            <w:r w:rsidR="00BA3493" w:rsidRPr="00D0210B">
              <w:t>7</w:t>
            </w:r>
            <w:r w:rsidRPr="00D0210B"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33" w14:textId="77777777" w:rsidR="003650A7" w:rsidRPr="00D0210B" w:rsidRDefault="003650A7" w:rsidP="00D0210B">
            <w:pPr>
              <w:shd w:val="clear" w:color="auto" w:fill="FFFFFF"/>
            </w:pPr>
            <w:r w:rsidRPr="00D0210B">
              <w:t xml:space="preserve">Демонстрирует умения работы с графическими </w:t>
            </w:r>
            <w:proofErr w:type="gramStart"/>
            <w:r w:rsidRPr="00D0210B">
              <w:t>объектами  в</w:t>
            </w:r>
            <w:proofErr w:type="gramEnd"/>
            <w:r w:rsidRPr="00D0210B">
              <w:t xml:space="preserve"> предметной информационной среде, информационной среде вуза, сети </w:t>
            </w:r>
            <w:r w:rsidRPr="00D0210B">
              <w:lastRenderedPageBreak/>
              <w:t>Интернет, в личной информационной среде.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E534" w14:textId="77777777" w:rsidR="003650A7" w:rsidRPr="00D0210B" w:rsidRDefault="00BF7D06" w:rsidP="00D0210B">
            <w:pPr>
              <w:autoSpaceDE w:val="0"/>
              <w:autoSpaceDN w:val="0"/>
              <w:adjustRightInd w:val="0"/>
            </w:pPr>
            <w:r w:rsidRPr="00D0210B">
              <w:lastRenderedPageBreak/>
              <w:t>ПК-</w:t>
            </w:r>
            <w:r w:rsidR="00B150C7" w:rsidRPr="00D0210B">
              <w:t>24</w:t>
            </w:r>
          </w:p>
          <w:p w14:paraId="45DCE535" w14:textId="77777777" w:rsidR="003650A7" w:rsidRPr="00D0210B" w:rsidRDefault="003650A7" w:rsidP="00D0210B">
            <w:pPr>
              <w:autoSpaceDE w:val="0"/>
              <w:autoSpaceDN w:val="0"/>
              <w:adjustRightInd w:val="0"/>
            </w:pPr>
          </w:p>
          <w:p w14:paraId="45DCE536" w14:textId="77777777" w:rsidR="003650A7" w:rsidRPr="00D0210B" w:rsidRDefault="003650A7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37" w14:textId="77777777" w:rsidR="003650A7" w:rsidRPr="00D0210B" w:rsidRDefault="003650A7" w:rsidP="00D0210B">
            <w:r w:rsidRPr="00D0210B">
              <w:t>Оценка портфолио работ</w:t>
            </w:r>
          </w:p>
          <w:p w14:paraId="45DCE538" w14:textId="77777777" w:rsidR="003650A7" w:rsidRPr="00D0210B" w:rsidRDefault="003650A7" w:rsidP="00D0210B">
            <w:r w:rsidRPr="00D0210B">
              <w:t>Тесты в ЭОС</w:t>
            </w:r>
          </w:p>
          <w:p w14:paraId="45DCE539" w14:textId="77777777" w:rsidR="003650A7" w:rsidRPr="00D0210B" w:rsidRDefault="003650A7" w:rsidP="00D0210B">
            <w:pPr>
              <w:rPr>
                <w:i/>
              </w:rPr>
            </w:pPr>
          </w:p>
        </w:tc>
      </w:tr>
    </w:tbl>
    <w:p w14:paraId="45DCE53B" w14:textId="77777777" w:rsidR="00FF5999" w:rsidRPr="00D0210B" w:rsidRDefault="00FF5999" w:rsidP="00D0210B">
      <w:pPr>
        <w:ind w:firstLine="709"/>
        <w:jc w:val="both"/>
        <w:rPr>
          <w:i/>
          <w:iCs/>
        </w:rPr>
      </w:pPr>
    </w:p>
    <w:p w14:paraId="45DCE53C" w14:textId="77777777" w:rsidR="00FF5999" w:rsidRPr="00D0210B" w:rsidRDefault="00FF5999" w:rsidP="00D0210B">
      <w:pPr>
        <w:ind w:firstLine="709"/>
        <w:jc w:val="both"/>
        <w:rPr>
          <w:bCs/>
          <w:i/>
        </w:rPr>
      </w:pPr>
      <w:r w:rsidRPr="00D0210B">
        <w:rPr>
          <w:b/>
          <w:bCs/>
        </w:rPr>
        <w:t>5. Содержание дисциплины</w:t>
      </w:r>
    </w:p>
    <w:p w14:paraId="45DCE53D" w14:textId="77777777" w:rsidR="00FF5999" w:rsidRPr="00D0210B" w:rsidRDefault="00FF5999" w:rsidP="00D0210B">
      <w:pPr>
        <w:ind w:firstLine="709"/>
        <w:jc w:val="both"/>
      </w:pPr>
      <w:r w:rsidRPr="00D0210B">
        <w:rPr>
          <w:bCs/>
          <w:i/>
        </w:rPr>
        <w:t>5.1. 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BC22CB" w:rsidRPr="00D0210B" w14:paraId="45DCE542" w14:textId="77777777" w:rsidTr="00BC22CB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45DCE53E" w14:textId="77777777" w:rsidR="00BC22CB" w:rsidRPr="00D0210B" w:rsidRDefault="00BC22CB" w:rsidP="00D0210B">
            <w:pPr>
              <w:jc w:val="center"/>
            </w:pPr>
            <w:r w:rsidRPr="00D0210B"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5DCE53F" w14:textId="77777777" w:rsidR="00BC22CB" w:rsidRPr="00D0210B" w:rsidRDefault="00BC22CB" w:rsidP="00D0210B">
            <w:pPr>
              <w:jc w:val="center"/>
            </w:pPr>
            <w:r w:rsidRPr="00D0210B"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45DCE540" w14:textId="77777777" w:rsidR="00BC22CB" w:rsidRPr="00D0210B" w:rsidRDefault="00BC22CB" w:rsidP="00D0210B">
            <w:pPr>
              <w:jc w:val="center"/>
            </w:pPr>
            <w:r w:rsidRPr="00D0210B">
              <w:t>Само-</w:t>
            </w:r>
            <w:proofErr w:type="spellStart"/>
            <w:r w:rsidRPr="00D0210B">
              <w:t>стоятель</w:t>
            </w:r>
            <w:proofErr w:type="spellEnd"/>
            <w:r w:rsidRPr="00D0210B">
              <w:t>-</w:t>
            </w:r>
            <w:proofErr w:type="spellStart"/>
            <w:r w:rsidRPr="00D0210B">
              <w:t>ная</w:t>
            </w:r>
            <w:proofErr w:type="spellEnd"/>
            <w:r w:rsidRPr="00D0210B">
              <w:t xml:space="preserve">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45DCE541" w14:textId="77777777" w:rsidR="00BC22CB" w:rsidRPr="00D0210B" w:rsidRDefault="00BC22CB" w:rsidP="00D0210B">
            <w:pPr>
              <w:jc w:val="center"/>
            </w:pPr>
            <w:r w:rsidRPr="00D0210B">
              <w:t>Всего часов по дисциплине</w:t>
            </w:r>
          </w:p>
        </w:tc>
      </w:tr>
      <w:tr w:rsidR="00BC22CB" w:rsidRPr="00D0210B" w14:paraId="45DCE549" w14:textId="77777777" w:rsidTr="00BC22CB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45DCE543" w14:textId="77777777" w:rsidR="00BC22CB" w:rsidRPr="00D0210B" w:rsidRDefault="00BC22CB" w:rsidP="00D0210B">
            <w:pPr>
              <w:jc w:val="center"/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5DCE544" w14:textId="77777777" w:rsidR="00BC22CB" w:rsidRPr="00D0210B" w:rsidRDefault="00BC22CB" w:rsidP="00D0210B">
            <w:pPr>
              <w:jc w:val="center"/>
            </w:pPr>
            <w:r w:rsidRPr="00D0210B"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5DCE545" w14:textId="77777777" w:rsidR="00BC22CB" w:rsidRPr="00D0210B" w:rsidRDefault="00BC22CB" w:rsidP="00D0210B">
            <w:pPr>
              <w:tabs>
                <w:tab w:val="left" w:pos="814"/>
              </w:tabs>
              <w:jc w:val="center"/>
            </w:pPr>
            <w:r w:rsidRPr="00D0210B">
              <w:t xml:space="preserve">Контактная СР (в </w:t>
            </w:r>
            <w:proofErr w:type="spellStart"/>
            <w:proofErr w:type="gramStart"/>
            <w:r w:rsidRPr="00D0210B">
              <w:t>т.ч</w:t>
            </w:r>
            <w:proofErr w:type="spellEnd"/>
            <w:r w:rsidRPr="00D0210B">
              <w:t>.</w:t>
            </w:r>
            <w:proofErr w:type="gramEnd"/>
            <w:r w:rsidRPr="00D0210B">
              <w:t xml:space="preserve"> </w:t>
            </w:r>
          </w:p>
          <w:p w14:paraId="45DCE546" w14:textId="77777777" w:rsidR="00BC22CB" w:rsidRPr="00D0210B" w:rsidRDefault="00BC22CB" w:rsidP="00D0210B">
            <w:pPr>
              <w:jc w:val="center"/>
            </w:pPr>
            <w:r w:rsidRPr="00D0210B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45DCE547" w14:textId="77777777" w:rsidR="00BC22CB" w:rsidRPr="00D0210B" w:rsidRDefault="00BC22CB" w:rsidP="00D0210B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45DCE548" w14:textId="77777777" w:rsidR="00BC22CB" w:rsidRPr="00D0210B" w:rsidRDefault="00BC22CB" w:rsidP="00D0210B">
            <w:pPr>
              <w:jc w:val="center"/>
            </w:pPr>
          </w:p>
        </w:tc>
      </w:tr>
      <w:tr w:rsidR="00BC22CB" w:rsidRPr="00D0210B" w14:paraId="45DCE551" w14:textId="77777777" w:rsidTr="00BC22CB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4A" w14:textId="77777777" w:rsidR="00BC22CB" w:rsidRPr="00D0210B" w:rsidRDefault="00BC22CB" w:rsidP="00D0210B"/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5DCE54B" w14:textId="77777777" w:rsidR="00BC22CB" w:rsidRPr="00D0210B" w:rsidRDefault="00BC22CB" w:rsidP="00D0210B">
            <w:pPr>
              <w:jc w:val="center"/>
            </w:pPr>
            <w:r w:rsidRPr="00D0210B"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5DCE54C" w14:textId="77777777" w:rsidR="00BC22CB" w:rsidRPr="00D0210B" w:rsidRDefault="00BC22CB" w:rsidP="00D0210B">
            <w:pPr>
              <w:jc w:val="center"/>
            </w:pPr>
            <w:r w:rsidRPr="00D0210B">
              <w:t>Лаб.</w:t>
            </w:r>
          </w:p>
          <w:p w14:paraId="45DCE54D" w14:textId="77777777" w:rsidR="00BC22CB" w:rsidRPr="00D0210B" w:rsidRDefault="00BC22CB" w:rsidP="00D0210B">
            <w:pPr>
              <w:jc w:val="center"/>
            </w:pPr>
            <w:r w:rsidRPr="00D0210B"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5DCE54E" w14:textId="77777777" w:rsidR="00BC22CB" w:rsidRPr="00D0210B" w:rsidRDefault="00BC22CB" w:rsidP="00D0210B"/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4F" w14:textId="77777777" w:rsidR="00BC22CB" w:rsidRPr="00D0210B" w:rsidRDefault="00BC22CB" w:rsidP="00D0210B"/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50" w14:textId="77777777" w:rsidR="00BC22CB" w:rsidRPr="00D0210B" w:rsidRDefault="00BC22CB" w:rsidP="00D0210B"/>
        </w:tc>
      </w:tr>
      <w:tr w:rsidR="00BC22CB" w:rsidRPr="00D0210B" w14:paraId="45DCE558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52" w14:textId="77777777" w:rsidR="00BC22CB" w:rsidRPr="00D0210B" w:rsidRDefault="00BF7D06" w:rsidP="00D0210B">
            <w:r w:rsidRPr="00D0210B">
              <w:rPr>
                <w:b/>
                <w:bCs/>
              </w:rPr>
              <w:t xml:space="preserve">Раздел 1.  </w:t>
            </w:r>
            <w:r w:rsidR="00BC22CB" w:rsidRPr="00D0210B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53" w14:textId="77777777" w:rsidR="00BC22CB" w:rsidRPr="00D0210B" w:rsidRDefault="00BC22CB" w:rsidP="00D0210B">
            <w:pPr>
              <w:jc w:val="center"/>
            </w:pPr>
            <w:r w:rsidRPr="00D0210B">
              <w:t>3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54" w14:textId="77777777" w:rsidR="00BC22CB" w:rsidRPr="00D0210B" w:rsidRDefault="00BC22CB" w:rsidP="00D0210B">
            <w:pPr>
              <w:jc w:val="center"/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55" w14:textId="77777777" w:rsidR="00BC22CB" w:rsidRPr="00D0210B" w:rsidRDefault="00BC22CB" w:rsidP="00D0210B">
            <w:pPr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56" w14:textId="77777777" w:rsidR="00BC22CB" w:rsidRPr="00D0210B" w:rsidRDefault="00BC22CB" w:rsidP="00D0210B">
            <w:pPr>
              <w:jc w:val="center"/>
            </w:pPr>
            <w:r w:rsidRPr="00D0210B"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57" w14:textId="77777777" w:rsidR="00BC22CB" w:rsidRPr="00D0210B" w:rsidRDefault="00BC22CB" w:rsidP="00D0210B">
            <w:pPr>
              <w:jc w:val="center"/>
            </w:pPr>
            <w:r w:rsidRPr="00D0210B">
              <w:t>11</w:t>
            </w:r>
          </w:p>
        </w:tc>
      </w:tr>
      <w:tr w:rsidR="00BC22CB" w:rsidRPr="00D0210B" w14:paraId="45DCE55F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59" w14:textId="77777777" w:rsidR="00BC22CB" w:rsidRPr="00D0210B" w:rsidRDefault="00BF7D06" w:rsidP="00D0210B">
            <w:r w:rsidRPr="00D0210B">
              <w:rPr>
                <w:b/>
                <w:bCs/>
              </w:rPr>
              <w:t xml:space="preserve">Раздел 2.  </w:t>
            </w:r>
            <w:r w:rsidR="00BC22CB" w:rsidRPr="00D0210B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5A" w14:textId="77777777" w:rsidR="00BC22CB" w:rsidRPr="00D0210B" w:rsidRDefault="00BC22CB" w:rsidP="00D0210B">
            <w:pPr>
              <w:jc w:val="center"/>
            </w:pPr>
            <w:r w:rsidRPr="00D0210B"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5B" w14:textId="77777777" w:rsidR="00BC22CB" w:rsidRPr="00D0210B" w:rsidRDefault="00BC22CB" w:rsidP="00D0210B">
            <w:pPr>
              <w:jc w:val="center"/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5C" w14:textId="77777777" w:rsidR="00BC22CB" w:rsidRPr="00D0210B" w:rsidRDefault="00BC22CB" w:rsidP="00D0210B">
            <w:pPr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5D" w14:textId="77777777" w:rsidR="00BC22CB" w:rsidRPr="00D0210B" w:rsidRDefault="00BC22CB" w:rsidP="00D0210B">
            <w:pPr>
              <w:jc w:val="center"/>
            </w:pPr>
            <w:r w:rsidRPr="00D0210B"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5E" w14:textId="77777777" w:rsidR="00BC22CB" w:rsidRPr="00D0210B" w:rsidRDefault="00BC22CB" w:rsidP="00D0210B">
            <w:pPr>
              <w:jc w:val="center"/>
            </w:pPr>
            <w:r w:rsidRPr="00D0210B">
              <w:t>10</w:t>
            </w:r>
          </w:p>
        </w:tc>
      </w:tr>
      <w:tr w:rsidR="00BC22CB" w:rsidRPr="00D0210B" w14:paraId="45DCE566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60" w14:textId="77777777" w:rsidR="00BC22CB" w:rsidRPr="00D0210B" w:rsidRDefault="00BF7D06" w:rsidP="00D0210B">
            <w:r w:rsidRPr="00D0210B">
              <w:rPr>
                <w:b/>
                <w:bCs/>
              </w:rPr>
              <w:t xml:space="preserve">Раздел 3.  </w:t>
            </w:r>
            <w:r w:rsidR="00BC22CB" w:rsidRPr="00D0210B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61" w14:textId="77777777" w:rsidR="00BC22CB" w:rsidRPr="00D0210B" w:rsidRDefault="00BC22CB" w:rsidP="00D0210B">
            <w:pPr>
              <w:jc w:val="center"/>
            </w:pPr>
            <w:r w:rsidRPr="00D0210B"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62" w14:textId="77777777" w:rsidR="00BC22CB" w:rsidRPr="00D0210B" w:rsidRDefault="00BC22CB" w:rsidP="00D0210B">
            <w:pPr>
              <w:jc w:val="center"/>
            </w:pPr>
            <w:r w:rsidRPr="00D0210B"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63" w14:textId="77777777" w:rsidR="00BC22CB" w:rsidRPr="00D0210B" w:rsidRDefault="00C63EEE" w:rsidP="00D0210B">
            <w:pPr>
              <w:jc w:val="center"/>
            </w:pPr>
            <w:r w:rsidRPr="00D0210B"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64" w14:textId="77777777" w:rsidR="00BC22CB" w:rsidRPr="00D0210B" w:rsidRDefault="00BC22CB" w:rsidP="00D0210B">
            <w:pPr>
              <w:jc w:val="center"/>
            </w:pPr>
            <w:r w:rsidRPr="00D0210B"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65" w14:textId="77777777" w:rsidR="00BC22CB" w:rsidRPr="00D0210B" w:rsidRDefault="00BC22CB" w:rsidP="00D0210B">
            <w:pPr>
              <w:jc w:val="center"/>
            </w:pPr>
            <w:r w:rsidRPr="00D0210B">
              <w:t>1</w:t>
            </w:r>
            <w:r w:rsidR="00C63EEE" w:rsidRPr="00D0210B">
              <w:t>9</w:t>
            </w:r>
          </w:p>
        </w:tc>
      </w:tr>
      <w:tr w:rsidR="00BC22CB" w:rsidRPr="00D0210B" w14:paraId="45DCE56D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67" w14:textId="77777777" w:rsidR="00BC22CB" w:rsidRPr="00D0210B" w:rsidRDefault="00BF7D06" w:rsidP="00D0210B">
            <w:pPr>
              <w:rPr>
                <w:bCs/>
              </w:rPr>
            </w:pPr>
            <w:r w:rsidRPr="00D0210B">
              <w:rPr>
                <w:b/>
                <w:bCs/>
              </w:rPr>
              <w:t xml:space="preserve">Раздел 4.  </w:t>
            </w:r>
            <w:r w:rsidR="00BC22CB" w:rsidRPr="00D0210B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68" w14:textId="77777777" w:rsidR="00BC22CB" w:rsidRPr="00D0210B" w:rsidRDefault="00BC22CB" w:rsidP="00D0210B">
            <w:pPr>
              <w:jc w:val="center"/>
            </w:pPr>
            <w:r w:rsidRPr="00D0210B"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69" w14:textId="77777777" w:rsidR="00BC22CB" w:rsidRPr="00D0210B" w:rsidRDefault="00BC22CB" w:rsidP="00D0210B">
            <w:pPr>
              <w:jc w:val="center"/>
            </w:pPr>
            <w:r w:rsidRPr="00D0210B"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6A" w14:textId="77777777" w:rsidR="00BC22CB" w:rsidRPr="00D0210B" w:rsidRDefault="00BC22CB" w:rsidP="00D0210B">
            <w:pPr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6B" w14:textId="77777777" w:rsidR="00BC22CB" w:rsidRPr="00D0210B" w:rsidRDefault="00BC22CB" w:rsidP="00D0210B">
            <w:pPr>
              <w:jc w:val="center"/>
            </w:pPr>
            <w:r w:rsidRPr="00D0210B"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6C" w14:textId="77777777" w:rsidR="00BC22CB" w:rsidRPr="00D0210B" w:rsidRDefault="00BC22CB" w:rsidP="00D0210B">
            <w:pPr>
              <w:jc w:val="center"/>
            </w:pPr>
            <w:r w:rsidRPr="00D0210B">
              <w:t>17</w:t>
            </w:r>
          </w:p>
        </w:tc>
      </w:tr>
      <w:tr w:rsidR="00BC22CB" w:rsidRPr="00D0210B" w14:paraId="45DCE574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6E" w14:textId="77777777" w:rsidR="00BC22CB" w:rsidRPr="00D0210B" w:rsidRDefault="00BF7D06" w:rsidP="00D0210B">
            <w:pPr>
              <w:rPr>
                <w:bCs/>
              </w:rPr>
            </w:pPr>
            <w:r w:rsidRPr="00D0210B">
              <w:rPr>
                <w:b/>
                <w:bCs/>
              </w:rPr>
              <w:t xml:space="preserve">Раздел 5.  </w:t>
            </w:r>
            <w:r w:rsidR="00BC22CB" w:rsidRPr="00D0210B">
              <w:rPr>
                <w:bCs/>
              </w:rPr>
              <w:t>3</w:t>
            </w:r>
            <w:r w:rsidR="00BC22CB" w:rsidRPr="00D0210B">
              <w:rPr>
                <w:bCs/>
                <w:lang w:val="en-US"/>
              </w:rPr>
              <w:t xml:space="preserve">D </w:t>
            </w:r>
            <w:r w:rsidR="00BC22CB" w:rsidRPr="00D0210B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6F" w14:textId="77777777" w:rsidR="00BC22CB" w:rsidRPr="00D0210B" w:rsidRDefault="00BC22CB" w:rsidP="00D0210B">
            <w:pPr>
              <w:jc w:val="center"/>
            </w:pPr>
            <w:r w:rsidRPr="00D0210B"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70" w14:textId="77777777" w:rsidR="00BC22CB" w:rsidRPr="00D0210B" w:rsidRDefault="00BC22CB" w:rsidP="00D0210B">
            <w:pPr>
              <w:jc w:val="center"/>
            </w:pPr>
            <w:r w:rsidRPr="00D0210B"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71" w14:textId="77777777" w:rsidR="00BC22CB" w:rsidRPr="00D0210B" w:rsidRDefault="00BC22CB" w:rsidP="00D0210B">
            <w:pPr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72" w14:textId="77777777" w:rsidR="00BC22CB" w:rsidRPr="00D0210B" w:rsidRDefault="00BC22CB" w:rsidP="00D0210B">
            <w:pPr>
              <w:jc w:val="center"/>
            </w:pPr>
            <w:r w:rsidRPr="00D0210B"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73" w14:textId="77777777" w:rsidR="00BC22CB" w:rsidRPr="00D0210B" w:rsidRDefault="00BC22CB" w:rsidP="00D0210B">
            <w:pPr>
              <w:jc w:val="center"/>
            </w:pPr>
            <w:r w:rsidRPr="00D0210B">
              <w:t>15</w:t>
            </w:r>
          </w:p>
        </w:tc>
      </w:tr>
      <w:tr w:rsidR="00BC22CB" w:rsidRPr="00D0210B" w14:paraId="45DCE57B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75" w14:textId="77777777" w:rsidR="00BC22CB" w:rsidRPr="00D0210B" w:rsidRDefault="00BC22CB" w:rsidP="00D0210B">
            <w:pPr>
              <w:jc w:val="right"/>
              <w:rPr>
                <w:b/>
                <w:lang w:val="en-US"/>
              </w:rPr>
            </w:pPr>
            <w:r w:rsidRPr="00D0210B">
              <w:rPr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76" w14:textId="77777777" w:rsidR="00BC22CB" w:rsidRPr="00D0210B" w:rsidRDefault="00BC22CB" w:rsidP="00D0210B">
            <w:pPr>
              <w:jc w:val="center"/>
              <w:rPr>
                <w:b/>
                <w:lang w:val="en-US"/>
              </w:rPr>
            </w:pPr>
            <w:r w:rsidRPr="00D0210B">
              <w:rPr>
                <w:b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77" w14:textId="77777777" w:rsidR="00BC22CB" w:rsidRPr="00D0210B" w:rsidRDefault="00BC22CB" w:rsidP="00D0210B">
            <w:pPr>
              <w:jc w:val="center"/>
              <w:rPr>
                <w:b/>
                <w:lang w:val="en-US"/>
              </w:rPr>
            </w:pPr>
            <w:r w:rsidRPr="00D0210B">
              <w:rPr>
                <w:b/>
              </w:rPr>
              <w:t>16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78" w14:textId="77777777" w:rsidR="00BC22CB" w:rsidRPr="00D0210B" w:rsidRDefault="00BC22CB" w:rsidP="00D0210B">
            <w:pPr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79" w14:textId="77777777" w:rsidR="00BC22CB" w:rsidRPr="00D0210B" w:rsidRDefault="00BC22CB" w:rsidP="00D0210B">
            <w:pPr>
              <w:jc w:val="center"/>
              <w:rPr>
                <w:b/>
              </w:rPr>
            </w:pPr>
            <w:r w:rsidRPr="00D0210B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7A" w14:textId="77777777" w:rsidR="00BC22CB" w:rsidRPr="00D0210B" w:rsidRDefault="00BC22CB" w:rsidP="00D0210B">
            <w:pPr>
              <w:jc w:val="center"/>
              <w:rPr>
                <w:b/>
              </w:rPr>
            </w:pPr>
            <w:r w:rsidRPr="00D0210B">
              <w:rPr>
                <w:b/>
              </w:rPr>
              <w:t>72</w:t>
            </w:r>
          </w:p>
        </w:tc>
      </w:tr>
    </w:tbl>
    <w:p w14:paraId="45DCE57C" w14:textId="77777777" w:rsidR="00775FDE" w:rsidRPr="00D0210B" w:rsidRDefault="00775FDE" w:rsidP="00D0210B">
      <w:pPr>
        <w:rPr>
          <w:bCs/>
          <w:i/>
        </w:rPr>
      </w:pPr>
    </w:p>
    <w:p w14:paraId="45DCE57D" w14:textId="77777777" w:rsidR="00FF5999" w:rsidRPr="00D0210B" w:rsidRDefault="00FF5999" w:rsidP="00D0210B">
      <w:pPr>
        <w:ind w:firstLine="709"/>
        <w:jc w:val="both"/>
        <w:rPr>
          <w:b/>
        </w:rPr>
      </w:pPr>
      <w:r w:rsidRPr="00D0210B">
        <w:rPr>
          <w:bCs/>
          <w:i/>
        </w:rPr>
        <w:t>5.2. Методы обучения</w:t>
      </w:r>
    </w:p>
    <w:p w14:paraId="45DCE57E" w14:textId="77777777" w:rsidR="00FF5999" w:rsidRPr="00D0210B" w:rsidRDefault="00FF5999" w:rsidP="00BD452C">
      <w:pPr>
        <w:tabs>
          <w:tab w:val="left" w:pos="160"/>
          <w:tab w:val="left" w:pos="415"/>
        </w:tabs>
        <w:ind w:firstLine="709"/>
      </w:pPr>
      <w:r w:rsidRPr="00D0210B">
        <w:t xml:space="preserve">Метод проблемного обучения </w:t>
      </w:r>
    </w:p>
    <w:p w14:paraId="45DCE57F" w14:textId="77777777" w:rsidR="00FF5999" w:rsidRPr="00D0210B" w:rsidRDefault="00FF5999" w:rsidP="00BD452C">
      <w:pPr>
        <w:tabs>
          <w:tab w:val="left" w:pos="160"/>
          <w:tab w:val="left" w:pos="415"/>
        </w:tabs>
        <w:ind w:firstLine="709"/>
      </w:pPr>
      <w:r w:rsidRPr="00D0210B">
        <w:t>Лабораторный практикум</w:t>
      </w:r>
    </w:p>
    <w:p w14:paraId="45DCE580" w14:textId="77777777" w:rsidR="00FF5999" w:rsidRPr="00D0210B" w:rsidRDefault="00FF5999" w:rsidP="00BD452C">
      <w:pPr>
        <w:pStyle w:val="210"/>
        <w:spacing w:after="0" w:line="240" w:lineRule="auto"/>
        <w:ind w:left="0" w:firstLine="709"/>
        <w:jc w:val="both"/>
      </w:pPr>
      <w:r w:rsidRPr="00D0210B">
        <w:t>Метод портфолио</w:t>
      </w:r>
    </w:p>
    <w:p w14:paraId="45DCE581" w14:textId="77777777" w:rsidR="00BC22CB" w:rsidRPr="00D0210B" w:rsidRDefault="00BC22CB" w:rsidP="00D0210B">
      <w:pPr>
        <w:pStyle w:val="210"/>
        <w:spacing w:after="0" w:line="240" w:lineRule="auto"/>
        <w:ind w:left="0"/>
        <w:jc w:val="both"/>
        <w:rPr>
          <w:b/>
        </w:rPr>
      </w:pPr>
    </w:p>
    <w:p w14:paraId="45DCE582" w14:textId="77777777" w:rsidR="00FF5999" w:rsidRPr="00D0210B" w:rsidRDefault="00FF5999" w:rsidP="00D0210B">
      <w:pPr>
        <w:ind w:firstLine="709"/>
        <w:jc w:val="both"/>
      </w:pPr>
      <w:r w:rsidRPr="00D0210B">
        <w:rPr>
          <w:b/>
          <w:bCs/>
        </w:rPr>
        <w:t>6. 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9"/>
        <w:gridCol w:w="1400"/>
        <w:gridCol w:w="2013"/>
        <w:gridCol w:w="218"/>
        <w:gridCol w:w="1534"/>
        <w:gridCol w:w="917"/>
        <w:gridCol w:w="63"/>
        <w:gridCol w:w="843"/>
        <w:gridCol w:w="73"/>
        <w:gridCol w:w="63"/>
        <w:gridCol w:w="842"/>
        <w:gridCol w:w="73"/>
        <w:gridCol w:w="63"/>
        <w:gridCol w:w="982"/>
      </w:tblGrid>
      <w:tr w:rsidR="00BC22CB" w:rsidRPr="00D0210B" w14:paraId="45DCE58B" w14:textId="77777777" w:rsidTr="00932416">
        <w:trPr>
          <w:trHeight w:val="555"/>
        </w:trPr>
        <w:tc>
          <w:tcPr>
            <w:tcW w:w="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83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№ п/п</w:t>
            </w:r>
          </w:p>
        </w:tc>
        <w:tc>
          <w:tcPr>
            <w:tcW w:w="14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584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дисциплины</w:t>
            </w:r>
          </w:p>
        </w:tc>
        <w:tc>
          <w:tcPr>
            <w:tcW w:w="22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585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Виды учебной деятельности обучающегося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586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Средства оценивания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587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Балл за конкретное задание</w:t>
            </w:r>
          </w:p>
        </w:tc>
        <w:tc>
          <w:tcPr>
            <w:tcW w:w="979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588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Число заданий за семестр</w:t>
            </w:r>
          </w:p>
        </w:tc>
        <w:tc>
          <w:tcPr>
            <w:tcW w:w="1960" w:type="dxa"/>
            <w:gridSpan w:val="4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589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Баллы</w:t>
            </w:r>
          </w:p>
          <w:p w14:paraId="45DCE58A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BC22CB" w:rsidRPr="00D0210B" w14:paraId="45DCE594" w14:textId="77777777" w:rsidTr="00932416">
        <w:trPr>
          <w:trHeight w:val="555"/>
        </w:trPr>
        <w:tc>
          <w:tcPr>
            <w:tcW w:w="419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5DCE58C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58D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8E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8F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90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9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591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8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592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D0210B">
              <w:t>Мини-</w:t>
            </w:r>
            <w:proofErr w:type="spellStart"/>
            <w:r w:rsidRPr="00D0210B">
              <w:t>мальный</w:t>
            </w:r>
            <w:proofErr w:type="spellEnd"/>
            <w:proofErr w:type="gramEnd"/>
          </w:p>
        </w:tc>
        <w:tc>
          <w:tcPr>
            <w:tcW w:w="98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593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D0210B">
              <w:t>Макси-</w:t>
            </w:r>
            <w:proofErr w:type="spellStart"/>
            <w:r w:rsidRPr="00D0210B">
              <w:t>мальный</w:t>
            </w:r>
            <w:proofErr w:type="spellEnd"/>
            <w:proofErr w:type="gramEnd"/>
          </w:p>
        </w:tc>
      </w:tr>
      <w:tr w:rsidR="00FF5999" w:rsidRPr="00D0210B" w14:paraId="45DCE597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95" w14:textId="77777777" w:rsidR="00FF5999" w:rsidRPr="00D0210B" w:rsidRDefault="00FF5999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96" w14:textId="77777777" w:rsidR="00FF5999" w:rsidRPr="00D0210B" w:rsidRDefault="00FF5999" w:rsidP="00D0210B">
            <w:pPr>
              <w:jc w:val="both"/>
              <w:rPr>
                <w:b/>
                <w:bCs/>
              </w:rPr>
            </w:pPr>
            <w:r w:rsidRPr="00D0210B">
              <w:rPr>
                <w:b/>
                <w:bCs/>
              </w:rPr>
              <w:t>Раздел 1.  Виды компьютерной графики</w:t>
            </w:r>
          </w:p>
        </w:tc>
      </w:tr>
      <w:tr w:rsidR="00BC22CB" w:rsidRPr="00D0210B" w14:paraId="45DCE5A0" w14:textId="77777777" w:rsidTr="00932416">
        <w:trPr>
          <w:trHeight w:val="844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98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99" w14:textId="77777777" w:rsidR="00BC22CB" w:rsidRPr="00D0210B" w:rsidRDefault="00BC22CB" w:rsidP="00D0210B">
            <w:pPr>
              <w:shd w:val="clear" w:color="auto" w:fill="FFFFFF"/>
              <w:jc w:val="both"/>
            </w:pPr>
            <w:r w:rsidRPr="00D0210B">
              <w:t>ОР.2-</w:t>
            </w:r>
            <w:r w:rsidR="00BA3493" w:rsidRPr="00D0210B">
              <w:t>7</w:t>
            </w:r>
            <w:r w:rsidRPr="00D0210B">
              <w:t>-1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9A" w14:textId="77777777" w:rsidR="00BC22CB" w:rsidRPr="00D0210B" w:rsidRDefault="00BC22CB" w:rsidP="00D0210B">
            <w:pPr>
              <w:autoSpaceDE w:val="0"/>
              <w:autoSpaceDN w:val="0"/>
              <w:adjustRightInd w:val="0"/>
            </w:pPr>
            <w:r w:rsidRPr="00D0210B">
              <w:t xml:space="preserve">Контрольное тестирование по разделу 1 </w:t>
            </w:r>
          </w:p>
        </w:tc>
        <w:tc>
          <w:tcPr>
            <w:tcW w:w="1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9B" w14:textId="77777777" w:rsidR="00BC22CB" w:rsidRPr="00D0210B" w:rsidRDefault="00BC22CB" w:rsidP="00D0210B">
            <w:pPr>
              <w:autoSpaceDE w:val="0"/>
              <w:autoSpaceDN w:val="0"/>
              <w:adjustRightInd w:val="0"/>
            </w:pPr>
            <w:r w:rsidRPr="00D0210B">
              <w:t>Тестовый контроль по разделу1</w:t>
            </w:r>
          </w:p>
        </w:tc>
        <w:tc>
          <w:tcPr>
            <w:tcW w:w="9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9C" w14:textId="3AE6F09E" w:rsidR="00BC22CB" w:rsidRPr="00D0210B" w:rsidRDefault="00932416" w:rsidP="00932416">
            <w:pPr>
              <w:jc w:val="center"/>
            </w:pPr>
            <w:r>
              <w:t>6-10</w:t>
            </w:r>
          </w:p>
        </w:tc>
        <w:tc>
          <w:tcPr>
            <w:tcW w:w="97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9D" w14:textId="40219B53" w:rsidR="00BC22CB" w:rsidRPr="00D0210B" w:rsidRDefault="00932416" w:rsidP="00D0210B">
            <w:pPr>
              <w:jc w:val="center"/>
            </w:pPr>
            <w:r>
              <w:t>1</w:t>
            </w:r>
          </w:p>
        </w:tc>
        <w:tc>
          <w:tcPr>
            <w:tcW w:w="97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9E" w14:textId="77777777" w:rsidR="00BC22CB" w:rsidRPr="00D0210B" w:rsidRDefault="00BC22CB" w:rsidP="00D0210B">
            <w:pPr>
              <w:jc w:val="center"/>
            </w:pPr>
            <w:r w:rsidRPr="00D0210B">
              <w:t>6</w:t>
            </w:r>
          </w:p>
        </w:tc>
        <w:tc>
          <w:tcPr>
            <w:tcW w:w="98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9F" w14:textId="77777777" w:rsidR="00BC22CB" w:rsidRPr="00D0210B" w:rsidRDefault="00BC22CB" w:rsidP="00D0210B">
            <w:r w:rsidRPr="00D0210B">
              <w:t>10</w:t>
            </w:r>
          </w:p>
        </w:tc>
      </w:tr>
      <w:tr w:rsidR="00FF5999" w:rsidRPr="00D0210B" w14:paraId="45DCE5A3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A1" w14:textId="77777777" w:rsidR="00FF5999" w:rsidRPr="00D0210B" w:rsidRDefault="00FF5999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A2" w14:textId="77777777" w:rsidR="00FF5999" w:rsidRPr="00D0210B" w:rsidRDefault="00FF5999" w:rsidP="00D0210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0210B">
              <w:rPr>
                <w:b/>
              </w:rPr>
              <w:t>Раздел 2. Основы цвета в компьютере. Цветовые модели.</w:t>
            </w:r>
          </w:p>
        </w:tc>
      </w:tr>
      <w:tr w:rsidR="00BC22CB" w:rsidRPr="00D0210B" w14:paraId="45DCE5AC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A4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A5" w14:textId="77777777" w:rsidR="00BC22CB" w:rsidRPr="00D0210B" w:rsidRDefault="00BC22CB" w:rsidP="00D0210B">
            <w:pPr>
              <w:shd w:val="clear" w:color="auto" w:fill="FFFFFF"/>
              <w:jc w:val="both"/>
            </w:pPr>
            <w:r w:rsidRPr="00D0210B">
              <w:t>ОР.2-</w:t>
            </w:r>
            <w:r w:rsidR="00BA3493" w:rsidRPr="00D0210B">
              <w:t>7</w:t>
            </w:r>
            <w:r w:rsidRPr="00D0210B">
              <w:t>-1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A6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разделу2</w:t>
            </w:r>
          </w:p>
        </w:tc>
        <w:tc>
          <w:tcPr>
            <w:tcW w:w="1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A7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 по разделу2</w:t>
            </w:r>
          </w:p>
        </w:tc>
        <w:tc>
          <w:tcPr>
            <w:tcW w:w="9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A8" w14:textId="2EC32D74" w:rsidR="00BC22CB" w:rsidRPr="00D0210B" w:rsidRDefault="00932416" w:rsidP="00D0210B">
            <w:pPr>
              <w:jc w:val="center"/>
            </w:pPr>
            <w:r>
              <w:t>6-10</w:t>
            </w:r>
          </w:p>
        </w:tc>
        <w:tc>
          <w:tcPr>
            <w:tcW w:w="97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A9" w14:textId="31FE6FCC" w:rsidR="00BC22CB" w:rsidRPr="00D0210B" w:rsidRDefault="00932416" w:rsidP="00D0210B">
            <w:pPr>
              <w:jc w:val="center"/>
            </w:pPr>
            <w:r>
              <w:t>1</w:t>
            </w:r>
          </w:p>
        </w:tc>
        <w:tc>
          <w:tcPr>
            <w:tcW w:w="97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AA" w14:textId="77777777" w:rsidR="00BC22CB" w:rsidRPr="00D0210B" w:rsidRDefault="00BC22CB" w:rsidP="00D0210B">
            <w:pPr>
              <w:jc w:val="center"/>
            </w:pPr>
            <w:r w:rsidRPr="00D0210B">
              <w:t>6</w:t>
            </w:r>
          </w:p>
        </w:tc>
        <w:tc>
          <w:tcPr>
            <w:tcW w:w="98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AB" w14:textId="77777777" w:rsidR="00BC22CB" w:rsidRPr="00D0210B" w:rsidRDefault="00BC22CB" w:rsidP="00D0210B">
            <w:pPr>
              <w:jc w:val="center"/>
            </w:pPr>
            <w:r w:rsidRPr="00D0210B">
              <w:t>10</w:t>
            </w:r>
          </w:p>
        </w:tc>
      </w:tr>
      <w:tr w:rsidR="00FF5999" w:rsidRPr="00D0210B" w14:paraId="45DCE5AF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AD" w14:textId="77777777" w:rsidR="00FF5999" w:rsidRPr="00D0210B" w:rsidRDefault="00FF5999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AE" w14:textId="77777777" w:rsidR="00FF5999" w:rsidRPr="00D0210B" w:rsidRDefault="00FF5999" w:rsidP="00D0210B">
            <w:pPr>
              <w:autoSpaceDE w:val="0"/>
              <w:autoSpaceDN w:val="0"/>
              <w:adjustRightInd w:val="0"/>
              <w:rPr>
                <w:b/>
              </w:rPr>
            </w:pPr>
            <w:r w:rsidRPr="00D0210B">
              <w:rPr>
                <w:b/>
              </w:rPr>
              <w:t>Раздел 3. Основы растровой компьютерной графики</w:t>
            </w:r>
          </w:p>
        </w:tc>
      </w:tr>
      <w:tr w:rsidR="00BC22CB" w:rsidRPr="00D0210B" w14:paraId="45DCE5B8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B0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B1" w14:textId="77777777" w:rsidR="00BC22CB" w:rsidRPr="00D0210B" w:rsidRDefault="00BC22CB" w:rsidP="00D0210B">
            <w:pPr>
              <w:shd w:val="clear" w:color="auto" w:fill="FFFFFF"/>
              <w:jc w:val="both"/>
            </w:pPr>
            <w:r w:rsidRPr="00D0210B">
              <w:t>ОР.1-</w:t>
            </w:r>
            <w:r w:rsidR="00BA3493" w:rsidRPr="00D0210B">
              <w:t>7</w:t>
            </w:r>
            <w:r w:rsidRPr="00D0210B">
              <w:t>-1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B2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лабораторных работ</w:t>
            </w:r>
          </w:p>
        </w:tc>
        <w:tc>
          <w:tcPr>
            <w:tcW w:w="1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B3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лаб. работ</w:t>
            </w:r>
          </w:p>
        </w:tc>
        <w:tc>
          <w:tcPr>
            <w:tcW w:w="9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B4" w14:textId="6F066956" w:rsidR="00BC22CB" w:rsidRPr="00D0210B" w:rsidRDefault="00932416" w:rsidP="00D0210B">
            <w:pPr>
              <w:jc w:val="center"/>
            </w:pPr>
            <w:r>
              <w:t>4-6</w:t>
            </w:r>
          </w:p>
        </w:tc>
        <w:tc>
          <w:tcPr>
            <w:tcW w:w="97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B5" w14:textId="509E7E70" w:rsidR="00BC22CB" w:rsidRPr="00D0210B" w:rsidRDefault="00932416" w:rsidP="00D0210B">
            <w:pPr>
              <w:jc w:val="center"/>
            </w:pPr>
            <w:r>
              <w:t>1</w:t>
            </w:r>
          </w:p>
        </w:tc>
        <w:tc>
          <w:tcPr>
            <w:tcW w:w="97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B6" w14:textId="77777777" w:rsidR="00BC22CB" w:rsidRPr="00D0210B" w:rsidRDefault="00BC22CB" w:rsidP="00D0210B">
            <w:pPr>
              <w:jc w:val="center"/>
            </w:pPr>
            <w:r w:rsidRPr="00D0210B">
              <w:t>4</w:t>
            </w:r>
          </w:p>
        </w:tc>
        <w:tc>
          <w:tcPr>
            <w:tcW w:w="1045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B7" w14:textId="77777777" w:rsidR="00BC22CB" w:rsidRPr="00D0210B" w:rsidRDefault="00BC22CB" w:rsidP="00D0210B">
            <w:pPr>
              <w:jc w:val="center"/>
            </w:pPr>
            <w:r w:rsidRPr="00D0210B">
              <w:t>6</w:t>
            </w:r>
          </w:p>
        </w:tc>
      </w:tr>
      <w:tr w:rsidR="00BC22CB" w:rsidRPr="00D0210B" w14:paraId="45DCE5C1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B9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4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BA" w14:textId="77777777" w:rsidR="00BC22CB" w:rsidRPr="00D0210B" w:rsidRDefault="00BC22CB" w:rsidP="00D0210B">
            <w:pPr>
              <w:shd w:val="clear" w:color="auto" w:fill="FFFFFF"/>
              <w:jc w:val="both"/>
            </w:pPr>
            <w:r w:rsidRPr="00D0210B">
              <w:t>ОР.1-</w:t>
            </w:r>
            <w:r w:rsidR="00BA3493" w:rsidRPr="00D0210B">
              <w:t>7</w:t>
            </w:r>
            <w:r w:rsidRPr="00D0210B">
              <w:t>-1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BB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 xml:space="preserve">Выполнение </w:t>
            </w:r>
            <w:r w:rsidRPr="00D0210B">
              <w:lastRenderedPageBreak/>
              <w:t>творческого задания</w:t>
            </w:r>
          </w:p>
        </w:tc>
        <w:tc>
          <w:tcPr>
            <w:tcW w:w="1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BC" w14:textId="77777777" w:rsidR="00BC22CB" w:rsidRPr="00D0210B" w:rsidRDefault="00BC22CB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lastRenderedPageBreak/>
              <w:t xml:space="preserve">Оценка </w:t>
            </w:r>
            <w:r w:rsidRPr="00D0210B">
              <w:lastRenderedPageBreak/>
              <w:t>творческого задания</w:t>
            </w:r>
          </w:p>
        </w:tc>
        <w:tc>
          <w:tcPr>
            <w:tcW w:w="9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BD" w14:textId="105A31EE" w:rsidR="00BC22CB" w:rsidRPr="00D0210B" w:rsidRDefault="00932416" w:rsidP="00D0210B">
            <w:pPr>
              <w:jc w:val="center"/>
            </w:pPr>
            <w:r>
              <w:lastRenderedPageBreak/>
              <w:t>4-6</w:t>
            </w:r>
          </w:p>
        </w:tc>
        <w:tc>
          <w:tcPr>
            <w:tcW w:w="97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BE" w14:textId="08C4FA99" w:rsidR="00BC22CB" w:rsidRPr="00D0210B" w:rsidRDefault="00932416" w:rsidP="00D0210B">
            <w:pPr>
              <w:jc w:val="center"/>
            </w:pPr>
            <w:r>
              <w:t>1</w:t>
            </w:r>
          </w:p>
        </w:tc>
        <w:tc>
          <w:tcPr>
            <w:tcW w:w="97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BF" w14:textId="77777777" w:rsidR="00BC22CB" w:rsidRPr="00D0210B" w:rsidRDefault="00BC22CB" w:rsidP="00D0210B">
            <w:pPr>
              <w:jc w:val="center"/>
            </w:pPr>
            <w:r w:rsidRPr="00D0210B">
              <w:t>4</w:t>
            </w:r>
          </w:p>
        </w:tc>
        <w:tc>
          <w:tcPr>
            <w:tcW w:w="1045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C0" w14:textId="77777777" w:rsidR="00BC22CB" w:rsidRPr="00D0210B" w:rsidRDefault="00BC22CB" w:rsidP="00D0210B">
            <w:pPr>
              <w:jc w:val="center"/>
            </w:pPr>
            <w:r w:rsidRPr="00D0210B">
              <w:t>6</w:t>
            </w:r>
          </w:p>
        </w:tc>
      </w:tr>
      <w:tr w:rsidR="00FF5999" w:rsidRPr="00D0210B" w14:paraId="45DCE5C4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C2" w14:textId="77777777" w:rsidR="00FF5999" w:rsidRPr="00D0210B" w:rsidRDefault="00FF5999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C3" w14:textId="77777777" w:rsidR="00FF5999" w:rsidRPr="00D0210B" w:rsidRDefault="00FF5999" w:rsidP="00D0210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0210B">
              <w:rPr>
                <w:b/>
              </w:rPr>
              <w:t>Раздел 4. Основы векторной компьютерной графики</w:t>
            </w:r>
          </w:p>
        </w:tc>
      </w:tr>
      <w:tr w:rsidR="00932416" w:rsidRPr="00D0210B" w14:paraId="45DCE5CD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C5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C6" w14:textId="77777777" w:rsidR="00932416" w:rsidRPr="00D0210B" w:rsidRDefault="00932416" w:rsidP="00D0210B">
            <w:pPr>
              <w:shd w:val="clear" w:color="auto" w:fill="FFFFFF"/>
              <w:jc w:val="both"/>
            </w:pPr>
            <w:r w:rsidRPr="00D0210B">
              <w:t>ОР.1-7-1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C7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0210B">
              <w:t>Выполнение лабораторных работ</w:t>
            </w:r>
          </w:p>
        </w:tc>
        <w:tc>
          <w:tcPr>
            <w:tcW w:w="1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C8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лаб. работ</w:t>
            </w:r>
          </w:p>
        </w:tc>
        <w:tc>
          <w:tcPr>
            <w:tcW w:w="9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C9" w14:textId="5FA03C59" w:rsidR="00932416" w:rsidRPr="00932416" w:rsidRDefault="00932416" w:rsidP="00D0210B">
            <w:pPr>
              <w:jc w:val="center"/>
            </w:pPr>
            <w:r w:rsidRPr="00932416">
              <w:t>4-6</w:t>
            </w:r>
          </w:p>
        </w:tc>
        <w:tc>
          <w:tcPr>
            <w:tcW w:w="97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CA" w14:textId="000DA4E8" w:rsidR="00932416" w:rsidRPr="00932416" w:rsidRDefault="00932416" w:rsidP="00D0210B">
            <w:pPr>
              <w:jc w:val="center"/>
            </w:pPr>
            <w:r w:rsidRPr="00932416">
              <w:t>2</w:t>
            </w:r>
          </w:p>
        </w:tc>
        <w:tc>
          <w:tcPr>
            <w:tcW w:w="97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CB" w14:textId="7CEDA4E7" w:rsidR="00932416" w:rsidRPr="00932416" w:rsidRDefault="00932416" w:rsidP="00D0210B">
            <w:pPr>
              <w:jc w:val="center"/>
            </w:pPr>
            <w:r w:rsidRPr="00932416">
              <w:t>8</w:t>
            </w:r>
          </w:p>
        </w:tc>
        <w:tc>
          <w:tcPr>
            <w:tcW w:w="1045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CC" w14:textId="6DEC69ED" w:rsidR="00932416" w:rsidRPr="00932416" w:rsidRDefault="00932416" w:rsidP="00D0210B">
            <w:pPr>
              <w:jc w:val="center"/>
            </w:pPr>
            <w:r w:rsidRPr="00932416">
              <w:t>12</w:t>
            </w:r>
          </w:p>
        </w:tc>
      </w:tr>
      <w:tr w:rsidR="00FF5999" w:rsidRPr="00D0210B" w14:paraId="45DCE5D0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CE" w14:textId="77777777" w:rsidR="00FF5999" w:rsidRPr="00D0210B" w:rsidRDefault="00FF5999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CF" w14:textId="77777777" w:rsidR="00FF5999" w:rsidRPr="00D0210B" w:rsidRDefault="00FF5999" w:rsidP="00D0210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0210B">
              <w:rPr>
                <w:b/>
              </w:rPr>
              <w:t>Раздел 5. 3D моделирование</w:t>
            </w:r>
          </w:p>
        </w:tc>
      </w:tr>
      <w:tr w:rsidR="00932416" w:rsidRPr="00D0210B" w14:paraId="45DCE5D9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D1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6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D2" w14:textId="77777777" w:rsidR="00932416" w:rsidRPr="00D0210B" w:rsidRDefault="00932416" w:rsidP="00D0210B">
            <w:pPr>
              <w:shd w:val="clear" w:color="auto" w:fill="FFFFFF"/>
              <w:jc w:val="both"/>
            </w:pPr>
            <w:r w:rsidRPr="00D0210B">
              <w:t>ОР.1-7-1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D3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лабораторных работ</w:t>
            </w:r>
          </w:p>
        </w:tc>
        <w:tc>
          <w:tcPr>
            <w:tcW w:w="1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D4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лаб. работ</w:t>
            </w:r>
          </w:p>
        </w:tc>
        <w:tc>
          <w:tcPr>
            <w:tcW w:w="9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D5" w14:textId="301F6E22" w:rsidR="00932416" w:rsidRPr="00932416" w:rsidRDefault="00932416" w:rsidP="00D0210B">
            <w:pPr>
              <w:jc w:val="center"/>
            </w:pPr>
            <w:r w:rsidRPr="00932416">
              <w:t>5-8</w:t>
            </w:r>
          </w:p>
        </w:tc>
        <w:tc>
          <w:tcPr>
            <w:tcW w:w="90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D6" w14:textId="25D391BC" w:rsidR="00932416" w:rsidRPr="00932416" w:rsidRDefault="00932416" w:rsidP="00D0210B">
            <w:pPr>
              <w:jc w:val="center"/>
            </w:pPr>
            <w:r w:rsidRPr="00932416">
              <w:t>1</w:t>
            </w:r>
          </w:p>
        </w:tc>
        <w:tc>
          <w:tcPr>
            <w:tcW w:w="97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D7" w14:textId="1E641850" w:rsidR="00932416" w:rsidRPr="00932416" w:rsidRDefault="00932416" w:rsidP="00D0210B">
            <w:pPr>
              <w:jc w:val="center"/>
            </w:pPr>
            <w:r w:rsidRPr="00932416">
              <w:t>5</w:t>
            </w:r>
          </w:p>
        </w:tc>
        <w:tc>
          <w:tcPr>
            <w:tcW w:w="111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D8" w14:textId="4709CD7F" w:rsidR="00932416" w:rsidRPr="00932416" w:rsidRDefault="00932416" w:rsidP="00D0210B">
            <w:pPr>
              <w:jc w:val="center"/>
            </w:pPr>
            <w:r w:rsidRPr="00932416">
              <w:t>8</w:t>
            </w:r>
          </w:p>
        </w:tc>
      </w:tr>
      <w:tr w:rsidR="00932416" w:rsidRPr="00D0210B" w14:paraId="45DCE5E2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DA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7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DB" w14:textId="77777777" w:rsidR="00932416" w:rsidRPr="00D0210B" w:rsidRDefault="00932416" w:rsidP="00D0210B">
            <w:pPr>
              <w:shd w:val="clear" w:color="auto" w:fill="FFFFFF"/>
              <w:jc w:val="both"/>
            </w:pPr>
            <w:r w:rsidRPr="00D0210B">
              <w:t>ОР.1-7-1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DC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разделам 3,4,5</w:t>
            </w:r>
          </w:p>
        </w:tc>
        <w:tc>
          <w:tcPr>
            <w:tcW w:w="1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DD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 по разделам 3,4,5</w:t>
            </w:r>
          </w:p>
        </w:tc>
        <w:tc>
          <w:tcPr>
            <w:tcW w:w="9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DE" w14:textId="259458D7" w:rsidR="00932416" w:rsidRPr="00932416" w:rsidRDefault="00932416" w:rsidP="00D0210B">
            <w:pPr>
              <w:jc w:val="center"/>
            </w:pPr>
            <w:r w:rsidRPr="00932416">
              <w:t>6-10</w:t>
            </w:r>
          </w:p>
        </w:tc>
        <w:tc>
          <w:tcPr>
            <w:tcW w:w="90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DF" w14:textId="5670DE26" w:rsidR="00932416" w:rsidRPr="00932416" w:rsidRDefault="00932416" w:rsidP="00D0210B">
            <w:pPr>
              <w:jc w:val="center"/>
            </w:pPr>
            <w:r w:rsidRPr="00932416">
              <w:t>1</w:t>
            </w:r>
          </w:p>
        </w:tc>
        <w:tc>
          <w:tcPr>
            <w:tcW w:w="97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E0" w14:textId="09135592" w:rsidR="00932416" w:rsidRPr="00932416" w:rsidRDefault="00932416" w:rsidP="00D0210B">
            <w:pPr>
              <w:jc w:val="center"/>
            </w:pPr>
            <w:r w:rsidRPr="00932416">
              <w:t>6</w:t>
            </w:r>
          </w:p>
        </w:tc>
        <w:tc>
          <w:tcPr>
            <w:tcW w:w="111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E1" w14:textId="68E202C5" w:rsidR="00932416" w:rsidRPr="00932416" w:rsidRDefault="00932416" w:rsidP="00D0210B">
            <w:pPr>
              <w:jc w:val="center"/>
            </w:pPr>
            <w:r w:rsidRPr="00932416">
              <w:t>10</w:t>
            </w:r>
          </w:p>
        </w:tc>
      </w:tr>
      <w:tr w:rsidR="00932416" w:rsidRPr="00D0210B" w14:paraId="45DCE5EB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E3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8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E4" w14:textId="77777777" w:rsidR="00932416" w:rsidRPr="00D0210B" w:rsidRDefault="00932416" w:rsidP="00D0210B">
            <w:pPr>
              <w:shd w:val="clear" w:color="auto" w:fill="FFFFFF"/>
              <w:jc w:val="both"/>
            </w:pPr>
            <w:r w:rsidRPr="00D0210B">
              <w:t>ОР.2-7-1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E5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Создание портфолио работ в ЭИОС по разделам 4,5</w:t>
            </w:r>
          </w:p>
        </w:tc>
        <w:tc>
          <w:tcPr>
            <w:tcW w:w="1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E6" w14:textId="77777777" w:rsidR="00932416" w:rsidRPr="00D0210B" w:rsidRDefault="00932416" w:rsidP="00D0210B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0210B">
              <w:t>Оценка портфолио работ</w:t>
            </w:r>
          </w:p>
        </w:tc>
        <w:tc>
          <w:tcPr>
            <w:tcW w:w="9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E7" w14:textId="7AE0EA67" w:rsidR="00932416" w:rsidRPr="00932416" w:rsidRDefault="00932416" w:rsidP="00D0210B">
            <w:pPr>
              <w:jc w:val="center"/>
            </w:pPr>
            <w:r w:rsidRPr="00932416">
              <w:t>6-8</w:t>
            </w:r>
          </w:p>
        </w:tc>
        <w:tc>
          <w:tcPr>
            <w:tcW w:w="90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E8" w14:textId="46F1391A" w:rsidR="00932416" w:rsidRPr="00932416" w:rsidRDefault="00932416" w:rsidP="00D0210B">
            <w:pPr>
              <w:jc w:val="center"/>
            </w:pPr>
            <w:r w:rsidRPr="00932416">
              <w:t>1</w:t>
            </w:r>
          </w:p>
        </w:tc>
        <w:tc>
          <w:tcPr>
            <w:tcW w:w="97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E9" w14:textId="3E9FFF14" w:rsidR="00932416" w:rsidRPr="00932416" w:rsidRDefault="00932416" w:rsidP="00D0210B">
            <w:pPr>
              <w:jc w:val="center"/>
            </w:pPr>
            <w:r w:rsidRPr="00932416">
              <w:t>6</w:t>
            </w:r>
          </w:p>
        </w:tc>
        <w:tc>
          <w:tcPr>
            <w:tcW w:w="111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EA" w14:textId="5660C42D" w:rsidR="00932416" w:rsidRPr="00932416" w:rsidRDefault="00932416" w:rsidP="00D0210B">
            <w:pPr>
              <w:jc w:val="center"/>
            </w:pPr>
            <w:r w:rsidRPr="00932416">
              <w:t>8</w:t>
            </w:r>
          </w:p>
        </w:tc>
      </w:tr>
      <w:tr w:rsidR="00BF7D06" w:rsidRPr="00D0210B" w14:paraId="45DCE5F4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EC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ED" w14:textId="77777777" w:rsidR="00BF7D06" w:rsidRPr="00D0210B" w:rsidRDefault="00BF7D06" w:rsidP="00D0210B">
            <w:pPr>
              <w:shd w:val="clear" w:color="auto" w:fill="FFFFFF"/>
              <w:jc w:val="both"/>
            </w:pP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EE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5EF" w14:textId="77777777" w:rsidR="00BF7D06" w:rsidRPr="00D0210B" w:rsidRDefault="00BF7D06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Зачет</w:t>
            </w:r>
          </w:p>
        </w:tc>
        <w:tc>
          <w:tcPr>
            <w:tcW w:w="9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F0" w14:textId="77777777" w:rsidR="00BF7D06" w:rsidRPr="00D0210B" w:rsidRDefault="00BF7D06" w:rsidP="00D0210B">
            <w:pPr>
              <w:jc w:val="center"/>
            </w:pPr>
          </w:p>
        </w:tc>
        <w:tc>
          <w:tcPr>
            <w:tcW w:w="90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DCE5F1" w14:textId="77777777" w:rsidR="00BF7D06" w:rsidRPr="00D0210B" w:rsidRDefault="00BF7D06" w:rsidP="00D0210B">
            <w:pPr>
              <w:jc w:val="center"/>
            </w:pPr>
          </w:p>
        </w:tc>
        <w:tc>
          <w:tcPr>
            <w:tcW w:w="97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F2" w14:textId="77777777" w:rsidR="00BF7D06" w:rsidRPr="00D0210B" w:rsidRDefault="00BF7D06" w:rsidP="00D0210B">
            <w:pPr>
              <w:jc w:val="center"/>
            </w:pPr>
            <w:r w:rsidRPr="00D0210B">
              <w:t>10</w:t>
            </w:r>
          </w:p>
        </w:tc>
        <w:tc>
          <w:tcPr>
            <w:tcW w:w="1118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DCE5F3" w14:textId="77777777" w:rsidR="00BF7D06" w:rsidRPr="00D0210B" w:rsidRDefault="00BF7D06" w:rsidP="00D0210B">
            <w:pPr>
              <w:jc w:val="center"/>
            </w:pPr>
            <w:r w:rsidRPr="00D0210B">
              <w:t>30</w:t>
            </w:r>
          </w:p>
        </w:tc>
      </w:tr>
      <w:tr w:rsidR="00FF5999" w:rsidRPr="00D0210B" w14:paraId="45DCE5F9" w14:textId="77777777" w:rsidTr="00932416">
        <w:trPr>
          <w:trHeight w:val="300"/>
        </w:trPr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5F5" w14:textId="77777777" w:rsidR="00FF5999" w:rsidRPr="00D0210B" w:rsidRDefault="00FF5999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9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E5F6" w14:textId="77777777" w:rsidR="00FF5999" w:rsidRPr="00D0210B" w:rsidRDefault="00FF5999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Итого:</w:t>
            </w:r>
          </w:p>
        </w:tc>
        <w:tc>
          <w:tcPr>
            <w:tcW w:w="9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5F7" w14:textId="77777777" w:rsidR="00FF5999" w:rsidRPr="00D0210B" w:rsidRDefault="00BF7D06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5</w:t>
            </w:r>
            <w:r w:rsidR="00FF5999" w:rsidRPr="00D0210B">
              <w:rPr>
                <w:b/>
              </w:rPr>
              <w:t>5</w:t>
            </w:r>
          </w:p>
        </w:tc>
        <w:tc>
          <w:tcPr>
            <w:tcW w:w="111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5F8" w14:textId="77777777" w:rsidR="00FF5999" w:rsidRPr="00D0210B" w:rsidRDefault="00BF7D06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100</w:t>
            </w:r>
          </w:p>
        </w:tc>
      </w:tr>
    </w:tbl>
    <w:p w14:paraId="1D0FF64D" w14:textId="77777777" w:rsidR="00852E5D" w:rsidRDefault="00852E5D" w:rsidP="00D0210B">
      <w:pPr>
        <w:ind w:firstLine="709"/>
        <w:jc w:val="both"/>
        <w:rPr>
          <w:b/>
          <w:bCs/>
        </w:rPr>
      </w:pPr>
    </w:p>
    <w:p w14:paraId="45DCE5FA" w14:textId="10B8CFFE" w:rsidR="00FF5999" w:rsidRPr="00D0210B" w:rsidRDefault="00FF5999" w:rsidP="00D0210B">
      <w:pPr>
        <w:ind w:firstLine="709"/>
        <w:jc w:val="both"/>
        <w:rPr>
          <w:bCs/>
          <w:i/>
        </w:rPr>
      </w:pPr>
      <w:r w:rsidRPr="00D0210B">
        <w:rPr>
          <w:b/>
          <w:bCs/>
        </w:rPr>
        <w:t>7. Учебно-методическое и информационное обеспечение</w:t>
      </w:r>
    </w:p>
    <w:p w14:paraId="2F84EC41" w14:textId="77777777" w:rsidR="00932416" w:rsidRPr="00FE0E1D" w:rsidRDefault="00932416" w:rsidP="00932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14:paraId="19685374" w14:textId="77777777" w:rsidR="00932416" w:rsidRDefault="00932416" w:rsidP="00932416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 xml:space="preserve">Компьютерная графика: учебное пособие / сост. И.П. </w:t>
      </w:r>
      <w:proofErr w:type="spellStart"/>
      <w:r w:rsidRPr="003D2647">
        <w:t>Хвостова</w:t>
      </w:r>
      <w:proofErr w:type="spellEnd"/>
      <w:r w:rsidRPr="003D2647">
        <w:t xml:space="preserve">, О.Л. </w:t>
      </w:r>
      <w:proofErr w:type="spellStart"/>
      <w:r w:rsidRPr="003D2647">
        <w:t>Серветник</w:t>
      </w:r>
      <w:proofErr w:type="spellEnd"/>
      <w:r w:rsidRPr="003D2647">
        <w:t xml:space="preserve">, О.В. </w:t>
      </w:r>
      <w:proofErr w:type="spellStart"/>
      <w:r w:rsidRPr="003D2647">
        <w:t>Вельц</w:t>
      </w:r>
      <w:proofErr w:type="spellEnd"/>
      <w:r>
        <w:t xml:space="preserve">. </w:t>
      </w:r>
      <w:r w:rsidRPr="003D2647">
        <w:t>Ставрополь: СКФУ, 2014. 200 с.</w:t>
      </w:r>
    </w:p>
    <w:p w14:paraId="52565AD0" w14:textId="77777777" w:rsidR="00932416" w:rsidRPr="00777856" w:rsidRDefault="00712DED" w:rsidP="00932416">
      <w:pPr>
        <w:autoSpaceDE w:val="0"/>
        <w:autoSpaceDN w:val="0"/>
        <w:adjustRightInd w:val="0"/>
        <w:spacing w:line="276" w:lineRule="auto"/>
        <w:ind w:firstLine="709"/>
        <w:jc w:val="both"/>
      </w:pPr>
      <w:hyperlink r:id="rId61" w:history="1">
        <w:r w:rsidR="00932416" w:rsidRPr="003D2647">
          <w:t>http://biblioclub.ru/index.php?page=book&amp;id=457391</w:t>
        </w:r>
      </w:hyperlink>
    </w:p>
    <w:p w14:paraId="55E6B6F3" w14:textId="77777777" w:rsidR="00932416" w:rsidRPr="00777856" w:rsidRDefault="00932416" w:rsidP="00932416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777856">
        <w:rPr>
          <w:sz w:val="24"/>
          <w:szCs w:val="24"/>
          <w:lang w:val="ru-RU"/>
        </w:rPr>
        <w:t xml:space="preserve">. </w:t>
      </w:r>
      <w:proofErr w:type="spellStart"/>
      <w:r w:rsidRPr="00F96D44">
        <w:rPr>
          <w:sz w:val="24"/>
          <w:szCs w:val="24"/>
          <w:lang w:val="ru-RU"/>
        </w:rPr>
        <w:t>Гумерова</w:t>
      </w:r>
      <w:proofErr w:type="spellEnd"/>
      <w:r w:rsidRPr="00F96D44">
        <w:rPr>
          <w:sz w:val="24"/>
          <w:szCs w:val="24"/>
          <w:lang w:val="ru-RU"/>
        </w:rPr>
        <w:t xml:space="preserve">, Г.Х. Основы компьютерной графики: учебное пособие. Казань: Издательство КНИТУ, 2013. - 87 с. </w:t>
      </w:r>
      <w:r w:rsidR="00712DED">
        <w:fldChar w:fldCharType="begin"/>
      </w:r>
      <w:r w:rsidR="00712DED" w:rsidRPr="00712DED">
        <w:rPr>
          <w:lang w:val="ru-RU"/>
        </w:rPr>
        <w:instrText xml:space="preserve"> </w:instrText>
      </w:r>
      <w:r w:rsidR="00712DED">
        <w:instrText>HYPERLINK</w:instrText>
      </w:r>
      <w:r w:rsidR="00712DED" w:rsidRPr="00712DED">
        <w:rPr>
          <w:lang w:val="ru-RU"/>
        </w:rPr>
        <w:instrText xml:space="preserve"> "</w:instrText>
      </w:r>
      <w:r w:rsidR="00712DED">
        <w:instrText>http</w:instrText>
      </w:r>
      <w:r w:rsidR="00712DED" w:rsidRPr="00712DED">
        <w:rPr>
          <w:lang w:val="ru-RU"/>
        </w:rPr>
        <w:instrText>://</w:instrText>
      </w:r>
      <w:r w:rsidR="00712DED">
        <w:instrText>biblioclub</w:instrText>
      </w:r>
      <w:r w:rsidR="00712DED" w:rsidRPr="00712DED">
        <w:rPr>
          <w:lang w:val="ru-RU"/>
        </w:rPr>
        <w:instrText>.</w:instrText>
      </w:r>
      <w:r w:rsidR="00712DED">
        <w:instrText>ru</w:instrText>
      </w:r>
      <w:r w:rsidR="00712DED" w:rsidRPr="00712DED">
        <w:rPr>
          <w:lang w:val="ru-RU"/>
        </w:rPr>
        <w:instrText>/</w:instrText>
      </w:r>
      <w:r w:rsidR="00712DED">
        <w:instrText>index</w:instrText>
      </w:r>
      <w:r w:rsidR="00712DED" w:rsidRPr="00712DED">
        <w:rPr>
          <w:lang w:val="ru-RU"/>
        </w:rPr>
        <w:instrText>.</w:instrText>
      </w:r>
      <w:r w:rsidR="00712DED">
        <w:instrText>php</w:instrText>
      </w:r>
      <w:r w:rsidR="00712DED" w:rsidRPr="00712DED">
        <w:rPr>
          <w:lang w:val="ru-RU"/>
        </w:rPr>
        <w:instrText>?</w:instrText>
      </w:r>
      <w:r w:rsidR="00712DED">
        <w:instrText>page</w:instrText>
      </w:r>
      <w:r w:rsidR="00712DED" w:rsidRPr="00712DED">
        <w:rPr>
          <w:lang w:val="ru-RU"/>
        </w:rPr>
        <w:instrText>=</w:instrText>
      </w:r>
      <w:r w:rsidR="00712DED">
        <w:instrText>book</w:instrText>
      </w:r>
      <w:r w:rsidR="00712DED" w:rsidRPr="00712DED">
        <w:rPr>
          <w:lang w:val="ru-RU"/>
        </w:rPr>
        <w:instrText>&amp;</w:instrText>
      </w:r>
      <w:r w:rsidR="00712DED">
        <w:instrText>id</w:instrText>
      </w:r>
      <w:r w:rsidR="00712DED" w:rsidRPr="00712DED">
        <w:rPr>
          <w:lang w:val="ru-RU"/>
        </w:rPr>
        <w:instrText xml:space="preserve">=258794" </w:instrText>
      </w:r>
      <w:r w:rsidR="00712DED">
        <w:fldChar w:fldCharType="separate"/>
      </w:r>
      <w:r w:rsidRPr="00F96D44">
        <w:rPr>
          <w:sz w:val="24"/>
          <w:szCs w:val="24"/>
          <w:lang w:val="ru-RU"/>
        </w:rPr>
        <w:t>http://biblioclub.ru/index.php?page=book&amp;id=258794</w:t>
      </w:r>
      <w:r w:rsidR="00712DED">
        <w:rPr>
          <w:sz w:val="24"/>
          <w:szCs w:val="24"/>
          <w:lang w:val="ru-RU"/>
        </w:rPr>
        <w:fldChar w:fldCharType="end"/>
      </w:r>
      <w:r w:rsidRPr="00F96D44">
        <w:rPr>
          <w:sz w:val="24"/>
          <w:szCs w:val="24"/>
          <w:lang w:val="ru-RU"/>
        </w:rPr>
        <w:t>.</w:t>
      </w:r>
    </w:p>
    <w:p w14:paraId="0F057CDE" w14:textId="77777777" w:rsidR="00932416" w:rsidRPr="004A58CC" w:rsidRDefault="00932416" w:rsidP="00932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14:paraId="60941C66" w14:textId="77777777" w:rsidR="00932416" w:rsidRDefault="00932416" w:rsidP="00932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 xml:space="preserve">Грошев </w:t>
      </w:r>
      <w:proofErr w:type="gramStart"/>
      <w:r w:rsidRPr="00777856">
        <w:t>А.С.</w:t>
      </w:r>
      <w:proofErr w:type="gramEnd"/>
      <w:r w:rsidRPr="00777856">
        <w:t xml:space="preserve"> Информатика: учебник для вузов. – М., Берлин: </w:t>
      </w:r>
      <w:proofErr w:type="spellStart"/>
      <w:r w:rsidRPr="00777856">
        <w:t>Директ</w:t>
      </w:r>
      <w:proofErr w:type="spellEnd"/>
      <w:r w:rsidRPr="00777856">
        <w:t xml:space="preserve">-Медиа, 2015.  484 с. </w:t>
      </w:r>
      <w:hyperlink r:id="rId62" w:history="1">
        <w:r w:rsidRPr="00777856">
          <w:t>http://biblioclub.ru/index.php?page=book&amp;id=428591</w:t>
        </w:r>
      </w:hyperlink>
    </w:p>
    <w:p w14:paraId="2D126766" w14:textId="77777777" w:rsidR="00932416" w:rsidRDefault="00932416" w:rsidP="00932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proofErr w:type="spellStart"/>
      <w:r w:rsidRPr="00777856">
        <w:t>Самерханова</w:t>
      </w:r>
      <w:proofErr w:type="spellEnd"/>
      <w:r w:rsidRPr="00777856">
        <w:t xml:space="preserve"> Э.К. Основы информационной графики – Н. Новгород: НГПУ им. К. Минина, 2015. – 89 с.</w:t>
      </w:r>
    </w:p>
    <w:p w14:paraId="36156E93" w14:textId="77777777" w:rsidR="00932416" w:rsidRDefault="00932416" w:rsidP="00932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proofErr w:type="spellStart"/>
      <w:r w:rsidRPr="00F96D44">
        <w:t>Хныкина</w:t>
      </w:r>
      <w:proofErr w:type="spellEnd"/>
      <w:r w:rsidRPr="00F96D44">
        <w:t xml:space="preserve"> А.Г. Инженерная и компьютерная графика: учебное пособие</w:t>
      </w:r>
      <w:r>
        <w:t>.</w:t>
      </w:r>
      <w:r w:rsidRPr="00F96D44">
        <w:t xml:space="preserve"> Ставрополь: СКФУ, 2016. 99 с. </w:t>
      </w:r>
      <w:hyperlink r:id="rId63" w:history="1">
        <w:r w:rsidRPr="00F96D44">
          <w:t>http://biblioclub.ru/index.php?page=book&amp;id=466914</w:t>
        </w:r>
      </w:hyperlink>
    </w:p>
    <w:p w14:paraId="6F3FD1EB" w14:textId="77777777" w:rsidR="00932416" w:rsidRDefault="00932416" w:rsidP="00932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</w:t>
      </w:r>
      <w:r w:rsidRPr="00F96D44">
        <w:t>Шпаков П.С. Основы компьютерной графики: учебное пособие / П.С. Шпаков, Ю.Л. Юнаков, М.В. </w:t>
      </w:r>
      <w:proofErr w:type="spellStart"/>
      <w:r w:rsidRPr="00F96D44">
        <w:t>Шпакова</w:t>
      </w:r>
      <w:proofErr w:type="spellEnd"/>
      <w:r>
        <w:t>. Красноярск</w:t>
      </w:r>
      <w:r w:rsidRPr="00F96D44">
        <w:t xml:space="preserve">: Сибирский федеральный университет, 2014. 398с. </w:t>
      </w:r>
      <w:hyperlink r:id="rId64" w:history="1">
        <w:r w:rsidRPr="00F96D44">
          <w:t>http://biblioclub.ru/index.php?page=book&amp;id=364588</w:t>
        </w:r>
      </w:hyperlink>
    </w:p>
    <w:p w14:paraId="7E652060" w14:textId="77777777" w:rsidR="00932416" w:rsidRPr="00FE0E1D" w:rsidRDefault="00932416" w:rsidP="00932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897F465" w14:textId="77777777" w:rsidR="00932416" w:rsidRDefault="00932416" w:rsidP="00932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proofErr w:type="spellStart"/>
      <w:r w:rsidRPr="006D01DC">
        <w:t>Бахтиярова</w:t>
      </w:r>
      <w:proofErr w:type="spellEnd"/>
      <w:r w:rsidRPr="006D01DC">
        <w:t xml:space="preserve"> Л.Н. Работа в среде </w:t>
      </w:r>
      <w:proofErr w:type="spellStart"/>
      <w:r w:rsidRPr="006D01DC">
        <w:t>Adobe</w:t>
      </w:r>
      <w:proofErr w:type="spellEnd"/>
      <w:r>
        <w:t xml:space="preserve"> </w:t>
      </w:r>
      <w:proofErr w:type="spellStart"/>
      <w:r w:rsidRPr="006D01DC">
        <w:t>Phoshop</w:t>
      </w:r>
      <w:proofErr w:type="spellEnd"/>
      <w:r w:rsidRPr="006D01DC">
        <w:t xml:space="preserve"> CS: Учебное пособие. – Н. Новгород: НГПУ им. К. Минина, 2013. 103 с.</w:t>
      </w:r>
    </w:p>
    <w:p w14:paraId="4887815C" w14:textId="77777777" w:rsidR="00932416" w:rsidRDefault="00932416" w:rsidP="00932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17A88E1" w14:textId="77777777" w:rsidR="00932416" w:rsidRPr="004A2649" w:rsidRDefault="00932416" w:rsidP="00932416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 xml:space="preserve"> </w:t>
      </w:r>
      <w:hyperlink r:id="rId65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0A5349E9" w14:textId="77777777" w:rsidR="00932416" w:rsidRDefault="00932416" w:rsidP="00932416">
      <w:pPr>
        <w:autoSpaceDE w:val="0"/>
        <w:autoSpaceDN w:val="0"/>
        <w:adjustRightInd w:val="0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</w:t>
      </w:r>
      <w:proofErr w:type="spellStart"/>
      <w:r w:rsidRPr="004476B9">
        <w:t>Интуит</w:t>
      </w:r>
      <w:proofErr w:type="spellEnd"/>
      <w:r w:rsidRPr="004476B9">
        <w:t xml:space="preserve">. </w:t>
      </w:r>
      <w:hyperlink r:id="rId66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</w:p>
    <w:p w14:paraId="1B12B9D6" w14:textId="77777777" w:rsidR="00932416" w:rsidRDefault="00932416" w:rsidP="00932416">
      <w:pPr>
        <w:autoSpaceDE w:val="0"/>
        <w:autoSpaceDN w:val="0"/>
        <w:adjustRightInd w:val="0"/>
        <w:ind w:firstLine="709"/>
        <w:jc w:val="both"/>
      </w:pPr>
    </w:p>
    <w:p w14:paraId="45DCE609" w14:textId="38471C3A" w:rsidR="00FF5999" w:rsidRPr="00D0210B" w:rsidRDefault="00FF5999" w:rsidP="0093241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lastRenderedPageBreak/>
        <w:t>8. Фонды оценочных средств</w:t>
      </w:r>
    </w:p>
    <w:p w14:paraId="45DCE60A" w14:textId="77777777" w:rsidR="00FF5999" w:rsidRPr="00D0210B" w:rsidRDefault="00FF5999" w:rsidP="00D0210B">
      <w:pPr>
        <w:ind w:firstLine="709"/>
        <w:jc w:val="both"/>
        <w:rPr>
          <w:spacing w:val="-4"/>
        </w:rPr>
      </w:pPr>
      <w:r w:rsidRPr="00D0210B">
        <w:rPr>
          <w:spacing w:val="-4"/>
        </w:rPr>
        <w:t>Фонд оценочных средств представлен в Приложении 1.</w:t>
      </w:r>
    </w:p>
    <w:p w14:paraId="45DCE60B" w14:textId="77777777" w:rsidR="00FF5999" w:rsidRPr="00D0210B" w:rsidRDefault="00FF5999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45DCE60C" w14:textId="77777777" w:rsidR="00FF5999" w:rsidRPr="00D0210B" w:rsidRDefault="00FF5999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9.1. Описание материально-технической базы</w:t>
      </w:r>
    </w:p>
    <w:p w14:paraId="45DCE60D" w14:textId="77777777" w:rsidR="00FF5999" w:rsidRPr="00D0210B" w:rsidRDefault="00FF5999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D0210B">
        <w:rPr>
          <w:bCs/>
        </w:rPr>
        <w:t>базой,  обеспечивающей</w:t>
      </w:r>
      <w:proofErr w:type="gramEnd"/>
      <w:r w:rsidRPr="00D0210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5DCE60E" w14:textId="77777777" w:rsidR="00FF5999" w:rsidRPr="00D0210B" w:rsidRDefault="00FF5999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DCE60F" w14:textId="77777777" w:rsidR="00FF5999" w:rsidRPr="00D0210B" w:rsidRDefault="00FF5999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</w:t>
      </w:r>
      <w:r w:rsidR="00E1025D" w:rsidRPr="00D0210B">
        <w:rPr>
          <w:bCs/>
        </w:rPr>
        <w:t xml:space="preserve"> </w:t>
      </w:r>
      <w:r w:rsidRPr="00D0210B">
        <w:rPr>
          <w:bCs/>
        </w:rPr>
        <w:t>программного</w:t>
      </w:r>
      <w:r w:rsidR="00633418" w:rsidRPr="00D0210B">
        <w:rPr>
          <w:bCs/>
        </w:rPr>
        <w:t xml:space="preserve"> </w:t>
      </w:r>
      <w:r w:rsidRPr="00D0210B">
        <w:rPr>
          <w:bCs/>
        </w:rPr>
        <w:t>обеспечения</w:t>
      </w:r>
    </w:p>
    <w:p w14:paraId="2B1C0E0F" w14:textId="77777777" w:rsidR="00932416" w:rsidRPr="001E1372" w:rsidRDefault="00932416" w:rsidP="00932416">
      <w:pPr>
        <w:autoSpaceDE w:val="0"/>
        <w:autoSpaceDN w:val="0"/>
        <w:adjustRightInd w:val="0"/>
        <w:spacing w:line="276" w:lineRule="auto"/>
        <w:ind w:left="567"/>
        <w:jc w:val="both"/>
      </w:pPr>
      <w:r>
        <w:rPr>
          <w:bCs/>
          <w:lang w:val="en-US"/>
        </w:rPr>
        <w:t>Gimp</w:t>
      </w:r>
      <w:r w:rsidRPr="001E1372">
        <w:rPr>
          <w:bCs/>
        </w:rPr>
        <w:t xml:space="preserve">, </w:t>
      </w:r>
      <w:r w:rsidRPr="00BF7D06">
        <w:rPr>
          <w:bCs/>
          <w:lang w:val="en-US"/>
        </w:rPr>
        <w:t>Corel</w:t>
      </w:r>
      <w:r>
        <w:rPr>
          <w:bCs/>
        </w:rPr>
        <w:t xml:space="preserve"> </w:t>
      </w:r>
      <w:r w:rsidRPr="00BF7D06">
        <w:rPr>
          <w:bCs/>
          <w:lang w:val="en-US"/>
        </w:rPr>
        <w:t>Draw</w:t>
      </w:r>
      <w:r>
        <w:rPr>
          <w:bCs/>
        </w:rPr>
        <w:t xml:space="preserve"> </w:t>
      </w:r>
      <w:r w:rsidRPr="00BF7D06">
        <w:rPr>
          <w:bCs/>
          <w:lang w:val="en-US"/>
        </w:rPr>
        <w:t>Graphics</w:t>
      </w:r>
      <w:r>
        <w:rPr>
          <w:bCs/>
        </w:rPr>
        <w:t xml:space="preserve"> </w:t>
      </w:r>
      <w:proofErr w:type="spellStart"/>
      <w:r w:rsidRPr="00BF7D06">
        <w:rPr>
          <w:bCs/>
          <w:lang w:val="en-US"/>
        </w:rPr>
        <w:t>SuiteX</w:t>
      </w:r>
      <w:proofErr w:type="spellEnd"/>
      <w:r w:rsidRPr="001E1372">
        <w:rPr>
          <w:bCs/>
        </w:rPr>
        <w:t xml:space="preserve">3 </w:t>
      </w:r>
    </w:p>
    <w:p w14:paraId="45DCE611" w14:textId="77777777" w:rsidR="00FF5999" w:rsidRPr="00D0210B" w:rsidRDefault="00FF5999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информационных справочных систем</w:t>
      </w:r>
    </w:p>
    <w:p w14:paraId="45DCE613" w14:textId="77777777" w:rsidR="00FF5999" w:rsidRPr="00D0210B" w:rsidRDefault="00FF5999" w:rsidP="00D0210B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www.elibrary.ru</w:t>
      </w:r>
      <w:r w:rsidRPr="00D0210B">
        <w:rPr>
          <w:bCs/>
        </w:rPr>
        <w:tab/>
        <w:t xml:space="preserve">    Научная электронная библиотека</w:t>
      </w:r>
    </w:p>
    <w:p w14:paraId="45DCE614" w14:textId="77777777" w:rsidR="00FF5999" w:rsidRPr="00D0210B" w:rsidRDefault="00FF5999" w:rsidP="00D0210B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www.ebiblioteka.ru</w:t>
      </w:r>
      <w:r w:rsidRPr="00D0210B">
        <w:rPr>
          <w:bCs/>
        </w:rPr>
        <w:tab/>
        <w:t xml:space="preserve">   Универсальные базы данных изданий </w:t>
      </w:r>
    </w:p>
    <w:p w14:paraId="45DCE615" w14:textId="77777777" w:rsidR="00FF5999" w:rsidRPr="00D0210B" w:rsidRDefault="00FF5999" w:rsidP="00D0210B">
      <w:pPr>
        <w:autoSpaceDE w:val="0"/>
        <w:autoSpaceDN w:val="0"/>
        <w:adjustRightInd w:val="0"/>
        <w:ind w:firstLine="709"/>
        <w:rPr>
          <w:bCs/>
        </w:rPr>
      </w:pPr>
      <w:r w:rsidRPr="00D0210B">
        <w:rPr>
          <w:bCs/>
        </w:rPr>
        <w:t>http://window.edu.ru/      Единое окно доступа к образовательным ресурсам</w:t>
      </w:r>
    </w:p>
    <w:p w14:paraId="45DCE616" w14:textId="77777777" w:rsidR="00EF43AB" w:rsidRPr="00D0210B" w:rsidRDefault="00EF43AB" w:rsidP="00D0210B">
      <w:pPr>
        <w:autoSpaceDE w:val="0"/>
        <w:autoSpaceDN w:val="0"/>
        <w:adjustRightInd w:val="0"/>
        <w:ind w:firstLine="709"/>
        <w:rPr>
          <w:bCs/>
        </w:rPr>
      </w:pPr>
    </w:p>
    <w:p w14:paraId="45DCE617" w14:textId="3859230A" w:rsidR="00EF43AB" w:rsidRPr="00D0210B" w:rsidRDefault="00EF43AB" w:rsidP="00D0210B">
      <w:pPr>
        <w:pStyle w:val="23"/>
        <w:spacing w:after="0" w:line="240" w:lineRule="auto"/>
        <w:ind w:left="0"/>
        <w:jc w:val="center"/>
        <w:rPr>
          <w:b/>
        </w:rPr>
      </w:pPr>
      <w:r w:rsidRPr="00D0210B">
        <w:rPr>
          <w:b/>
        </w:rPr>
        <w:t>5.</w:t>
      </w:r>
      <w:r w:rsidR="00BA3493" w:rsidRPr="00D0210B">
        <w:rPr>
          <w:b/>
        </w:rPr>
        <w:t>8</w:t>
      </w:r>
      <w:r w:rsidRPr="00D0210B">
        <w:rPr>
          <w:b/>
        </w:rPr>
        <w:t>. ПРОГРАММА ДИСЦИПЛИНЫ</w:t>
      </w:r>
    </w:p>
    <w:p w14:paraId="45DCE618" w14:textId="052D79A1" w:rsidR="00EF43AB" w:rsidRDefault="00EF43AB" w:rsidP="00D0210B">
      <w:pPr>
        <w:autoSpaceDE w:val="0"/>
        <w:autoSpaceDN w:val="0"/>
        <w:adjustRightInd w:val="0"/>
        <w:jc w:val="center"/>
        <w:rPr>
          <w:b/>
          <w:bCs/>
          <w:caps/>
        </w:rPr>
      </w:pPr>
      <w:r w:rsidRPr="00D0210B">
        <w:rPr>
          <w:b/>
          <w:bCs/>
          <w:caps/>
        </w:rPr>
        <w:t>«МИРОВЫЕ ИНФОРМАЦИОННЫЕ РЕСУРСЫ»</w:t>
      </w:r>
    </w:p>
    <w:p w14:paraId="3C9FC01F" w14:textId="77777777" w:rsidR="00C8762E" w:rsidRPr="00D0210B" w:rsidRDefault="00C8762E" w:rsidP="00D0210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14:paraId="45DCE619" w14:textId="77777777" w:rsidR="00EF43AB" w:rsidRPr="00D0210B" w:rsidRDefault="00EF43AB" w:rsidP="00D0210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1. Пояснительная записка</w:t>
      </w:r>
    </w:p>
    <w:p w14:paraId="45DCE61B" w14:textId="6E8C069F" w:rsidR="00BA3493" w:rsidRDefault="00EF43AB" w:rsidP="008234D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0210B">
        <w:t xml:space="preserve">Курс «Мировые информационные ресурсы», как и другие дисциплины модуля, служит </w:t>
      </w:r>
      <w:r w:rsidR="00BA3493" w:rsidRPr="00D0210B">
        <w:t>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0CE7015E" w14:textId="77777777" w:rsidR="003B7669" w:rsidRPr="008234D4" w:rsidRDefault="003B7669" w:rsidP="008234D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45DCE61C" w14:textId="77777777" w:rsidR="00EF43AB" w:rsidRPr="00D0210B" w:rsidRDefault="00EF43AB" w:rsidP="00D0210B">
      <w:pPr>
        <w:shd w:val="clear" w:color="auto" w:fill="FFFFFF"/>
        <w:ind w:firstLine="709"/>
        <w:jc w:val="both"/>
        <w:rPr>
          <w:b/>
          <w:bCs/>
        </w:rPr>
      </w:pPr>
      <w:r w:rsidRPr="00D0210B">
        <w:rPr>
          <w:b/>
          <w:bCs/>
        </w:rPr>
        <w:t>2. Место в структуре модуля</w:t>
      </w:r>
    </w:p>
    <w:p w14:paraId="45DCE61D" w14:textId="77777777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</w:pPr>
      <w:r w:rsidRPr="00D0210B">
        <w:t xml:space="preserve">Курс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необходимы знания, полученные в ходе изучения дисциплины «Информатика» и «Информационные и коммуникационные технологии». </w:t>
      </w:r>
    </w:p>
    <w:p w14:paraId="45DCE61E" w14:textId="152C3384" w:rsidR="00EF43AB" w:rsidRDefault="00EF43AB" w:rsidP="00D0210B">
      <w:pPr>
        <w:autoSpaceDE w:val="0"/>
        <w:autoSpaceDN w:val="0"/>
        <w:adjustRightInd w:val="0"/>
        <w:ind w:firstLine="709"/>
        <w:jc w:val="both"/>
      </w:pPr>
      <w:r w:rsidRPr="00D0210B">
        <w:t xml:space="preserve"> Количество контактных часов </w:t>
      </w:r>
      <w:proofErr w:type="gramStart"/>
      <w:r w:rsidRPr="00D0210B">
        <w:t>–  36</w:t>
      </w:r>
      <w:proofErr w:type="gramEnd"/>
      <w:r w:rsidRPr="00D0210B">
        <w:t xml:space="preserve"> </w:t>
      </w:r>
      <w:proofErr w:type="spellStart"/>
      <w:r w:rsidRPr="00D0210B">
        <w:t>ак</w:t>
      </w:r>
      <w:proofErr w:type="spellEnd"/>
      <w:r w:rsidRPr="00D0210B">
        <w:t xml:space="preserve"> .час; самостоятельная работа студента – 36 </w:t>
      </w:r>
      <w:proofErr w:type="spellStart"/>
      <w:r w:rsidRPr="00D0210B">
        <w:t>ак</w:t>
      </w:r>
      <w:proofErr w:type="spellEnd"/>
      <w:r w:rsidRPr="00D0210B">
        <w:t>. час.</w:t>
      </w:r>
    </w:p>
    <w:p w14:paraId="5BC1038D" w14:textId="77777777" w:rsidR="003B7669" w:rsidRPr="00D0210B" w:rsidRDefault="003B7669" w:rsidP="00D0210B">
      <w:pPr>
        <w:autoSpaceDE w:val="0"/>
        <w:autoSpaceDN w:val="0"/>
        <w:adjustRightInd w:val="0"/>
        <w:ind w:firstLine="709"/>
        <w:jc w:val="both"/>
      </w:pPr>
    </w:p>
    <w:p w14:paraId="45DCE61F" w14:textId="77777777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3. Цели и задачи</w:t>
      </w:r>
    </w:p>
    <w:p w14:paraId="45DCE620" w14:textId="77777777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</w:pPr>
      <w:r w:rsidRPr="00D0210B">
        <w:rPr>
          <w:i/>
          <w:iCs/>
        </w:rPr>
        <w:t>Цель</w:t>
      </w:r>
      <w:r w:rsidR="00E1025D" w:rsidRPr="00D0210B">
        <w:rPr>
          <w:i/>
          <w:iCs/>
        </w:rPr>
        <w:t xml:space="preserve"> </w:t>
      </w:r>
      <w:r w:rsidRPr="00D0210B">
        <w:rPr>
          <w:i/>
          <w:iCs/>
        </w:rPr>
        <w:t>дисциплины</w:t>
      </w:r>
      <w:r w:rsidR="00E1025D" w:rsidRPr="00D0210B">
        <w:rPr>
          <w:i/>
          <w:iCs/>
        </w:rPr>
        <w:t xml:space="preserve"> </w:t>
      </w:r>
      <w:r w:rsidR="004B0074" w:rsidRPr="00D0210B">
        <w:t>–</w:t>
      </w:r>
      <w:r w:rsidR="00E1025D" w:rsidRPr="00D0210B">
        <w:t xml:space="preserve"> </w:t>
      </w:r>
      <w:r w:rsidRPr="00D0210B">
        <w:t>создать условия для приобретения навыков эффективного использования мировых информационных ресурсов в повседневной жизни и будущей профессиональной деятельности.</w:t>
      </w:r>
    </w:p>
    <w:p w14:paraId="45DCE621" w14:textId="77777777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0210B">
        <w:rPr>
          <w:i/>
          <w:iCs/>
        </w:rPr>
        <w:t>Задачи дисциплины:</w:t>
      </w:r>
    </w:p>
    <w:p w14:paraId="45DCE622" w14:textId="77777777" w:rsidR="0037591C" w:rsidRPr="00D0210B" w:rsidRDefault="0037591C" w:rsidP="00D0210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0210B">
        <w:t xml:space="preserve">– создать условия для формирования </w:t>
      </w:r>
      <w:r w:rsidRPr="00D0210B">
        <w:rPr>
          <w:rFonts w:eastAsia="Calibri"/>
          <w:lang w:eastAsia="en-US"/>
        </w:rPr>
        <w:t>навыков</w:t>
      </w:r>
      <w:r w:rsidR="00E1025D" w:rsidRPr="00D0210B">
        <w:rPr>
          <w:rFonts w:eastAsia="Calibri"/>
          <w:lang w:eastAsia="en-US"/>
        </w:rPr>
        <w:t xml:space="preserve"> </w:t>
      </w:r>
      <w:r w:rsidRPr="00D0210B">
        <w:rPr>
          <w:rFonts w:eastAsia="Calibri"/>
          <w:lang w:eastAsia="en-US"/>
        </w:rPr>
        <w:t>эффективного поиска</w:t>
      </w:r>
      <w:r w:rsidR="00F1794A" w:rsidRPr="00D0210B">
        <w:rPr>
          <w:rFonts w:eastAsia="Calibri"/>
          <w:lang w:eastAsia="en-US"/>
        </w:rPr>
        <w:t xml:space="preserve">, анализа, классификации </w:t>
      </w:r>
      <w:r w:rsidRPr="00D0210B">
        <w:rPr>
          <w:rFonts w:eastAsia="Calibri"/>
          <w:lang w:eastAsia="en-US"/>
        </w:rPr>
        <w:t>информационных ресурсов;</w:t>
      </w:r>
    </w:p>
    <w:p w14:paraId="45DCE623" w14:textId="77777777" w:rsidR="0037591C" w:rsidRPr="00D0210B" w:rsidRDefault="0037591C" w:rsidP="00D0210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0210B">
        <w:t xml:space="preserve">– способствовать формированию навыков </w:t>
      </w:r>
      <w:r w:rsidRPr="00D0210B">
        <w:rPr>
          <w:rFonts w:eastAsia="Calibri"/>
          <w:lang w:eastAsia="en-US"/>
        </w:rPr>
        <w:t>этичного и</w:t>
      </w:r>
      <w:r w:rsidR="00F1794A" w:rsidRPr="00D0210B">
        <w:rPr>
          <w:rFonts w:eastAsia="Calibri"/>
          <w:lang w:eastAsia="en-US"/>
        </w:rPr>
        <w:t>спользования информационных ресурсов, соблюдения авторских прав</w:t>
      </w:r>
      <w:r w:rsidRPr="00D0210B">
        <w:rPr>
          <w:rFonts w:eastAsia="Calibri"/>
          <w:lang w:eastAsia="en-US"/>
        </w:rPr>
        <w:t>;</w:t>
      </w:r>
    </w:p>
    <w:p w14:paraId="45DCE625" w14:textId="16B225B2" w:rsidR="00CF4999" w:rsidRDefault="00A14293" w:rsidP="004E5844">
      <w:pPr>
        <w:shd w:val="clear" w:color="auto" w:fill="FFFFFF"/>
        <w:ind w:firstLine="709"/>
        <w:jc w:val="both"/>
      </w:pPr>
      <w:r w:rsidRPr="00D0210B">
        <w:rPr>
          <w:rFonts w:eastAsia="Calibri"/>
          <w:lang w:eastAsia="en-US"/>
        </w:rPr>
        <w:t xml:space="preserve">– сформировать </w:t>
      </w:r>
      <w:proofErr w:type="gramStart"/>
      <w:r w:rsidRPr="00D0210B">
        <w:rPr>
          <w:rFonts w:eastAsia="Calibri"/>
          <w:lang w:eastAsia="en-US"/>
        </w:rPr>
        <w:t>умения  отбора</w:t>
      </w:r>
      <w:proofErr w:type="gramEnd"/>
      <w:r w:rsidRPr="00D0210B">
        <w:rPr>
          <w:rFonts w:eastAsia="Calibri"/>
          <w:lang w:eastAsia="en-US"/>
        </w:rPr>
        <w:t xml:space="preserve"> </w:t>
      </w:r>
      <w:r w:rsidRPr="00D0210B">
        <w:t xml:space="preserve">информационных ресурсов для создания собственной информационной  среды.  </w:t>
      </w:r>
    </w:p>
    <w:p w14:paraId="4B5CDF9A" w14:textId="77777777" w:rsidR="003B7669" w:rsidRDefault="003B7669" w:rsidP="004E5844">
      <w:pPr>
        <w:shd w:val="clear" w:color="auto" w:fill="FFFFFF"/>
        <w:ind w:firstLine="709"/>
        <w:jc w:val="both"/>
      </w:pPr>
    </w:p>
    <w:p w14:paraId="4DA9E1A5" w14:textId="77777777" w:rsidR="00D139B0" w:rsidRDefault="00D139B0" w:rsidP="004E5844">
      <w:pPr>
        <w:shd w:val="clear" w:color="auto" w:fill="FFFFFF"/>
        <w:ind w:firstLine="709"/>
        <w:jc w:val="both"/>
      </w:pPr>
    </w:p>
    <w:p w14:paraId="09424E63" w14:textId="77777777" w:rsidR="00D139B0" w:rsidRDefault="00D139B0" w:rsidP="004E5844">
      <w:pPr>
        <w:shd w:val="clear" w:color="auto" w:fill="FFFFFF"/>
        <w:ind w:firstLine="709"/>
        <w:jc w:val="both"/>
      </w:pPr>
    </w:p>
    <w:p w14:paraId="4FC5DE77" w14:textId="77777777" w:rsidR="00D139B0" w:rsidRDefault="00D139B0" w:rsidP="004E5844">
      <w:pPr>
        <w:shd w:val="clear" w:color="auto" w:fill="FFFFFF"/>
        <w:ind w:firstLine="709"/>
        <w:jc w:val="both"/>
      </w:pPr>
    </w:p>
    <w:p w14:paraId="74F46567" w14:textId="77777777" w:rsidR="00D139B0" w:rsidRPr="004E5844" w:rsidRDefault="00D139B0" w:rsidP="004E5844">
      <w:pPr>
        <w:shd w:val="clear" w:color="auto" w:fill="FFFFFF"/>
        <w:ind w:firstLine="709"/>
        <w:jc w:val="both"/>
      </w:pPr>
    </w:p>
    <w:p w14:paraId="45DCE626" w14:textId="77777777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7"/>
        <w:gridCol w:w="2494"/>
        <w:gridCol w:w="1397"/>
        <w:gridCol w:w="2373"/>
        <w:gridCol w:w="972"/>
        <w:gridCol w:w="1648"/>
      </w:tblGrid>
      <w:tr w:rsidR="00F43911" w:rsidRPr="00D0210B" w14:paraId="45DCE62D" w14:textId="77777777" w:rsidTr="00B5506C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27" w14:textId="77777777" w:rsidR="00F43911" w:rsidRPr="00D0210B" w:rsidRDefault="00F4391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lastRenderedPageBreak/>
              <w:t xml:space="preserve">Код </w:t>
            </w:r>
            <w:proofErr w:type="spellStart"/>
            <w:r w:rsidRPr="00D0210B">
              <w:t>ОРмоду</w:t>
            </w:r>
            <w:proofErr w:type="spellEnd"/>
            <w:r w:rsidRPr="00D0210B">
              <w:t>-ля</w:t>
            </w:r>
          </w:p>
        </w:tc>
        <w:tc>
          <w:tcPr>
            <w:tcW w:w="2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28" w14:textId="77777777" w:rsidR="00F43911" w:rsidRPr="00D0210B" w:rsidRDefault="00F43911" w:rsidP="00D0210B">
            <w:pPr>
              <w:suppressAutoHyphens/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29" w14:textId="77777777" w:rsidR="00F43911" w:rsidRPr="00D0210B" w:rsidRDefault="00F4391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2A" w14:textId="77777777" w:rsidR="00F43911" w:rsidRPr="00D0210B" w:rsidRDefault="00F4391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Образовательные результаты дисциплины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2B" w14:textId="77777777" w:rsidR="00F43911" w:rsidRPr="00D0210B" w:rsidRDefault="00F4391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Код компетенций ОПОП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2C" w14:textId="77777777" w:rsidR="00F43911" w:rsidRPr="00D0210B" w:rsidRDefault="00F43911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Средства оценивания ОР</w:t>
            </w:r>
          </w:p>
        </w:tc>
      </w:tr>
      <w:tr w:rsidR="00BA3493" w:rsidRPr="00D0210B" w14:paraId="45DCE638" w14:textId="77777777" w:rsidTr="00B5506C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2E" w14:textId="77777777" w:rsidR="00BA3493" w:rsidRPr="00D0210B" w:rsidRDefault="00BA3493" w:rsidP="00D0210B">
            <w:pPr>
              <w:autoSpaceDE w:val="0"/>
              <w:autoSpaceDN w:val="0"/>
              <w:adjustRightInd w:val="0"/>
            </w:pPr>
            <w:r w:rsidRPr="00D0210B">
              <w:t>ОР.1</w:t>
            </w:r>
          </w:p>
        </w:tc>
        <w:tc>
          <w:tcPr>
            <w:tcW w:w="2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2F" w14:textId="77777777" w:rsidR="00BA3493" w:rsidRPr="00D0210B" w:rsidRDefault="00BA3493" w:rsidP="00D0210B">
            <w:pPr>
              <w:tabs>
                <w:tab w:val="left" w:pos="318"/>
              </w:tabs>
            </w:pPr>
            <w:r w:rsidRPr="00D0210B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30" w14:textId="77777777" w:rsidR="00BA3493" w:rsidRPr="00D0210B" w:rsidRDefault="00BA3493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t>ОР.1-8-1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31" w14:textId="77777777" w:rsidR="00BA3493" w:rsidRPr="00D0210B" w:rsidRDefault="00BA3493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t xml:space="preserve">Демонстрирует владение </w:t>
            </w:r>
          </w:p>
          <w:p w14:paraId="45DCE632" w14:textId="77777777" w:rsidR="00BA3493" w:rsidRPr="00D0210B" w:rsidRDefault="00BA3493" w:rsidP="00D0210B">
            <w:pPr>
              <w:tabs>
                <w:tab w:val="center" w:pos="4677"/>
                <w:tab w:val="right" w:pos="9355"/>
              </w:tabs>
              <w:ind w:left="34"/>
            </w:pPr>
            <w:r w:rsidRPr="00D0210B">
              <w:t>технологиями поиска информации в мировых электронных ресурсах,</w:t>
            </w:r>
            <w:r w:rsidR="00E1025D" w:rsidRPr="00D0210B">
              <w:t xml:space="preserve"> </w:t>
            </w:r>
            <w:r w:rsidRPr="00D0210B">
              <w:t>способами оценивания</w:t>
            </w:r>
            <w:r w:rsidR="00E1025D" w:rsidRPr="00D0210B">
              <w:t xml:space="preserve"> </w:t>
            </w:r>
            <w:r w:rsidRPr="00D0210B">
              <w:t>эффективности различных методов поиска информации, классификации информационных продуктов, ресурсов и услуг</w:t>
            </w:r>
          </w:p>
          <w:p w14:paraId="45DCE633" w14:textId="77777777" w:rsidR="00BA3493" w:rsidRPr="00D0210B" w:rsidRDefault="00BA3493" w:rsidP="00D0210B">
            <w:pPr>
              <w:tabs>
                <w:tab w:val="center" w:pos="4677"/>
                <w:tab w:val="right" w:pos="9355"/>
              </w:tabs>
              <w:ind w:left="34"/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E634" w14:textId="77777777" w:rsidR="00BA3493" w:rsidRPr="00D0210B" w:rsidRDefault="00BA3493" w:rsidP="00D0210B">
            <w:pPr>
              <w:autoSpaceDE w:val="0"/>
              <w:autoSpaceDN w:val="0"/>
              <w:adjustRightInd w:val="0"/>
            </w:pPr>
            <w:r w:rsidRPr="00D0210B">
              <w:t>ОПК-</w:t>
            </w:r>
            <w:r w:rsidR="00B150C7" w:rsidRPr="00D0210B">
              <w:t>4</w:t>
            </w:r>
          </w:p>
          <w:p w14:paraId="45DCE635" w14:textId="77777777" w:rsidR="00BA3493" w:rsidRPr="00D0210B" w:rsidRDefault="00BA3493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36" w14:textId="77777777" w:rsidR="00BA3493" w:rsidRPr="00D0210B" w:rsidRDefault="00BA3493" w:rsidP="00D0210B">
            <w:r w:rsidRPr="00D0210B">
              <w:t>Творческое задание</w:t>
            </w:r>
          </w:p>
          <w:p w14:paraId="45DCE637" w14:textId="77777777" w:rsidR="00BA3493" w:rsidRPr="00D0210B" w:rsidRDefault="00BA3493" w:rsidP="00D0210B">
            <w:pPr>
              <w:rPr>
                <w:color w:val="FF0000"/>
              </w:rPr>
            </w:pPr>
            <w:r w:rsidRPr="00D0210B">
              <w:t>Тесты в ЭОС</w:t>
            </w:r>
          </w:p>
        </w:tc>
      </w:tr>
      <w:tr w:rsidR="00BA3493" w:rsidRPr="00D0210B" w14:paraId="45DCE642" w14:textId="77777777" w:rsidTr="00B5506C">
        <w:trPr>
          <w:trHeight w:val="3410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39" w14:textId="77777777" w:rsidR="00BA3493" w:rsidRPr="00D0210B" w:rsidRDefault="00BA3493" w:rsidP="00D0210B">
            <w:pPr>
              <w:autoSpaceDE w:val="0"/>
              <w:autoSpaceDN w:val="0"/>
              <w:adjustRightInd w:val="0"/>
            </w:pPr>
            <w:r w:rsidRPr="00D0210B">
              <w:t>ОР.2</w:t>
            </w:r>
          </w:p>
        </w:tc>
        <w:tc>
          <w:tcPr>
            <w:tcW w:w="2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3B" w14:textId="06933051" w:rsidR="00BA3493" w:rsidRPr="00D0210B" w:rsidRDefault="00BA3493" w:rsidP="0017401A">
            <w:pPr>
              <w:shd w:val="clear" w:color="auto" w:fill="FFFFFF"/>
              <w:jc w:val="both"/>
            </w:pPr>
            <w:r w:rsidRPr="00D0210B">
              <w:t xml:space="preserve">Демонстрирует навыки формирования </w:t>
            </w:r>
            <w:proofErr w:type="gramStart"/>
            <w:r w:rsidRPr="00D0210B">
              <w:t>информационной  среды</w:t>
            </w:r>
            <w:proofErr w:type="gramEnd"/>
            <w:r w:rsidRPr="00D0210B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3C" w14:textId="77777777" w:rsidR="00BA3493" w:rsidRPr="00D0210B" w:rsidRDefault="00BA3493" w:rsidP="00D0210B">
            <w:pPr>
              <w:shd w:val="clear" w:color="auto" w:fill="FFFFFF"/>
              <w:jc w:val="both"/>
            </w:pPr>
            <w:r w:rsidRPr="00D0210B">
              <w:t>ОР.2-8-1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3D" w14:textId="77777777" w:rsidR="00BA3493" w:rsidRPr="00D0210B" w:rsidRDefault="00BA3493" w:rsidP="00D0210B">
            <w:pPr>
              <w:shd w:val="clear" w:color="auto" w:fill="FFFFFF"/>
            </w:pPr>
            <w:r w:rsidRPr="00D0210B">
              <w:t>Демонстрирует навыки формирования безопасной открытой информационной среды, применения средств сбора, накопления, обработки, хранения, передачи и анализа информации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E63E" w14:textId="77777777" w:rsidR="00BA3493" w:rsidRPr="00D0210B" w:rsidRDefault="00CF4999" w:rsidP="00D0210B">
            <w:pPr>
              <w:autoSpaceDE w:val="0"/>
              <w:autoSpaceDN w:val="0"/>
              <w:adjustRightInd w:val="0"/>
            </w:pPr>
            <w:r w:rsidRPr="00D0210B">
              <w:t>ПК-</w:t>
            </w:r>
            <w:r w:rsidR="00B150C7" w:rsidRPr="00D0210B">
              <w:t>24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3F" w14:textId="77777777" w:rsidR="00BA3493" w:rsidRPr="00D0210B" w:rsidRDefault="00BA3493" w:rsidP="00D0210B">
            <w:r w:rsidRPr="00D0210B">
              <w:t>Творческое задание</w:t>
            </w:r>
          </w:p>
          <w:p w14:paraId="45DCE640" w14:textId="77777777" w:rsidR="00BA3493" w:rsidRPr="00D0210B" w:rsidRDefault="00BA3493" w:rsidP="00D0210B">
            <w:r w:rsidRPr="00D0210B">
              <w:t>Тесты в ЭОС</w:t>
            </w:r>
          </w:p>
          <w:p w14:paraId="45DCE641" w14:textId="77777777" w:rsidR="00BA3493" w:rsidRPr="00D0210B" w:rsidRDefault="00BA3493" w:rsidP="00D0210B">
            <w:pPr>
              <w:rPr>
                <w:i/>
              </w:rPr>
            </w:pPr>
          </w:p>
        </w:tc>
      </w:tr>
    </w:tbl>
    <w:p w14:paraId="45DCE643" w14:textId="77777777" w:rsidR="00F43911" w:rsidRPr="00D0210B" w:rsidRDefault="00F43911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E644" w14:textId="77777777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5. Содержание дисциплины</w:t>
      </w:r>
    </w:p>
    <w:p w14:paraId="45DCE646" w14:textId="6AC0E269" w:rsidR="001F7830" w:rsidRPr="00D0210B" w:rsidRDefault="00EF43AB" w:rsidP="00B712B9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431"/>
        <w:gridCol w:w="1119"/>
        <w:gridCol w:w="979"/>
        <w:gridCol w:w="1258"/>
        <w:gridCol w:w="979"/>
        <w:gridCol w:w="840"/>
      </w:tblGrid>
      <w:tr w:rsidR="001F7830" w:rsidRPr="00D0210B" w14:paraId="45DCE64B" w14:textId="77777777" w:rsidTr="00826B32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647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48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649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4A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Всего часов по дисциплине</w:t>
            </w:r>
          </w:p>
        </w:tc>
      </w:tr>
      <w:tr w:rsidR="001F7830" w:rsidRPr="00D0210B" w14:paraId="45DCE652" w14:textId="77777777" w:rsidTr="00826B32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64C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4D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4E" w14:textId="77777777" w:rsidR="001F7830" w:rsidRPr="00D0210B" w:rsidRDefault="001F7830" w:rsidP="00D0210B">
            <w:pPr>
              <w:tabs>
                <w:tab w:val="left" w:pos="814"/>
              </w:tabs>
              <w:jc w:val="center"/>
            </w:pPr>
            <w:r w:rsidRPr="00D0210B">
              <w:t xml:space="preserve">Контактная СР (в </w:t>
            </w:r>
            <w:proofErr w:type="spellStart"/>
            <w:proofErr w:type="gramStart"/>
            <w:r w:rsidRPr="00D0210B">
              <w:t>т.ч</w:t>
            </w:r>
            <w:proofErr w:type="spellEnd"/>
            <w:r w:rsidRPr="00D0210B">
              <w:t>.</w:t>
            </w:r>
            <w:proofErr w:type="gramEnd"/>
            <w:r w:rsidRPr="00D0210B">
              <w:t xml:space="preserve"> </w:t>
            </w:r>
          </w:p>
          <w:p w14:paraId="45DCE64F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650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51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1F7830" w:rsidRPr="00D0210B" w14:paraId="45DCE65A" w14:textId="77777777" w:rsidTr="00826B32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53" w14:textId="77777777" w:rsidR="001F7830" w:rsidRPr="00D0210B" w:rsidRDefault="001F7830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54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55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Лаб.</w:t>
            </w:r>
          </w:p>
          <w:p w14:paraId="45DCE656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работы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57" w14:textId="77777777" w:rsidR="001F7830" w:rsidRPr="00D0210B" w:rsidRDefault="001F7830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58" w14:textId="77777777" w:rsidR="001F7830" w:rsidRPr="00D0210B" w:rsidRDefault="001F7830" w:rsidP="00D0210B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59" w14:textId="77777777" w:rsidR="001F7830" w:rsidRPr="00D0210B" w:rsidRDefault="001F7830" w:rsidP="00D0210B">
            <w:pPr>
              <w:autoSpaceDE w:val="0"/>
              <w:autoSpaceDN w:val="0"/>
              <w:adjustRightInd w:val="0"/>
            </w:pPr>
          </w:p>
        </w:tc>
      </w:tr>
      <w:tr w:rsidR="001F7830" w:rsidRPr="00D0210B" w14:paraId="45DCE661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5B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0210B">
              <w:rPr>
                <w:b/>
                <w:bCs/>
              </w:rPr>
              <w:t xml:space="preserve">Раздел 1. </w:t>
            </w:r>
            <w:r w:rsidRPr="00D0210B">
              <w:rPr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5C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5D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5E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5F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60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14</w:t>
            </w:r>
          </w:p>
        </w:tc>
      </w:tr>
      <w:tr w:rsidR="001F7830" w:rsidRPr="00D0210B" w14:paraId="45DCE668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62" w14:textId="77777777" w:rsidR="001F7830" w:rsidRPr="00D0210B" w:rsidRDefault="001F7830" w:rsidP="00D0210B">
            <w:pPr>
              <w:pStyle w:val="af0"/>
              <w:spacing w:before="0" w:beforeAutospacing="0" w:after="0" w:afterAutospacing="0"/>
            </w:pPr>
            <w:r w:rsidRPr="00D0210B">
              <w:t>Тема 1.1</w:t>
            </w:r>
            <w:r w:rsidRPr="00D0210B">
              <w:rPr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63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64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65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66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67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3</w:t>
            </w:r>
          </w:p>
        </w:tc>
      </w:tr>
      <w:tr w:rsidR="001F7830" w:rsidRPr="00D0210B" w14:paraId="45DCE66F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69" w14:textId="77777777" w:rsidR="001F7830" w:rsidRPr="00D0210B" w:rsidRDefault="001F7830" w:rsidP="00D0210B">
            <w:pPr>
              <w:autoSpaceDE w:val="0"/>
              <w:autoSpaceDN w:val="0"/>
              <w:adjustRightInd w:val="0"/>
              <w:rPr>
                <w:bCs/>
              </w:rPr>
            </w:pPr>
            <w:r w:rsidRPr="00D0210B">
              <w:rPr>
                <w:bCs/>
              </w:rPr>
              <w:t xml:space="preserve">Тема 1.2. </w:t>
            </w:r>
            <w:r w:rsidRPr="00D0210B">
              <w:rPr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6A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6B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6C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6D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6E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</w:tr>
      <w:tr w:rsidR="001F7830" w:rsidRPr="00D0210B" w14:paraId="45DCE676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70" w14:textId="77777777" w:rsidR="001F7830" w:rsidRPr="00D0210B" w:rsidRDefault="001F7830" w:rsidP="00D0210B">
            <w:pPr>
              <w:autoSpaceDE w:val="0"/>
              <w:autoSpaceDN w:val="0"/>
              <w:adjustRightInd w:val="0"/>
              <w:rPr>
                <w:bCs/>
              </w:rPr>
            </w:pPr>
            <w:r w:rsidRPr="00D0210B">
              <w:rPr>
                <w:bCs/>
              </w:rPr>
              <w:t xml:space="preserve">Тема 1.3. </w:t>
            </w:r>
            <w:r w:rsidRPr="00D0210B">
              <w:rPr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71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72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73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74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75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5</w:t>
            </w:r>
          </w:p>
        </w:tc>
      </w:tr>
      <w:tr w:rsidR="001F7830" w:rsidRPr="00D0210B" w14:paraId="45DCE67D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77" w14:textId="77777777" w:rsidR="001F7830" w:rsidRPr="00D0210B" w:rsidRDefault="001F7830" w:rsidP="00D0210B">
            <w:pPr>
              <w:autoSpaceDE w:val="0"/>
              <w:autoSpaceDN w:val="0"/>
              <w:adjustRightInd w:val="0"/>
              <w:rPr>
                <w:b/>
              </w:rPr>
            </w:pPr>
            <w:r w:rsidRPr="00D0210B">
              <w:rPr>
                <w:b/>
                <w:bCs/>
              </w:rPr>
              <w:t>Раздел 2.</w:t>
            </w:r>
            <w:r w:rsidRPr="00D0210B">
              <w:rPr>
                <w:b/>
                <w:bCs/>
                <w:iCs/>
              </w:rPr>
              <w:t xml:space="preserve"> Назначение, виды и структура компьютерных сетей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78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79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7A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7B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7C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14</w:t>
            </w:r>
          </w:p>
        </w:tc>
      </w:tr>
      <w:tr w:rsidR="001F7830" w:rsidRPr="00D0210B" w14:paraId="45DCE684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7E" w14:textId="77777777" w:rsidR="001F7830" w:rsidRPr="00D0210B" w:rsidRDefault="001F7830" w:rsidP="00D0210B">
            <w:pPr>
              <w:autoSpaceDE w:val="0"/>
              <w:autoSpaceDN w:val="0"/>
              <w:adjustRightInd w:val="0"/>
            </w:pPr>
            <w:r w:rsidRPr="00D0210B">
              <w:t xml:space="preserve">Тема 2.1. </w:t>
            </w:r>
            <w:r w:rsidRPr="00D0210B">
              <w:rPr>
                <w:bCs/>
                <w:iCs/>
              </w:rPr>
              <w:t>Компьютерные сети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7F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80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81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82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83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</w:tr>
      <w:tr w:rsidR="001F7830" w:rsidRPr="00D0210B" w14:paraId="45DCE68B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85" w14:textId="77777777" w:rsidR="001F7830" w:rsidRPr="00D0210B" w:rsidRDefault="001F7830" w:rsidP="00D0210B">
            <w:pPr>
              <w:autoSpaceDE w:val="0"/>
              <w:autoSpaceDN w:val="0"/>
              <w:adjustRightInd w:val="0"/>
            </w:pPr>
            <w:r w:rsidRPr="00D0210B">
              <w:lastRenderedPageBreak/>
              <w:t xml:space="preserve">Тема 2.2. </w:t>
            </w:r>
            <w:r w:rsidRPr="00D0210B">
              <w:rPr>
                <w:bCs/>
                <w:iCs/>
              </w:rPr>
              <w:t>Компьютерная сеть Интернет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86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87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88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89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8A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8</w:t>
            </w:r>
          </w:p>
        </w:tc>
      </w:tr>
      <w:tr w:rsidR="001F7830" w:rsidRPr="00D0210B" w14:paraId="45DCE692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8C" w14:textId="77777777" w:rsidR="001F7830" w:rsidRPr="00D0210B" w:rsidRDefault="001F7830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 xml:space="preserve">Раздел 3. </w:t>
            </w:r>
            <w:r w:rsidRPr="00D0210B">
              <w:rPr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8D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8E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8F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90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91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20</w:t>
            </w:r>
          </w:p>
        </w:tc>
      </w:tr>
      <w:tr w:rsidR="001F7830" w:rsidRPr="00D0210B" w14:paraId="45DCE699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93" w14:textId="77777777" w:rsidR="001F7830" w:rsidRPr="00D0210B" w:rsidRDefault="001F7830" w:rsidP="00D0210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210B">
              <w:rPr>
                <w:color w:val="000000"/>
              </w:rPr>
              <w:t xml:space="preserve">Тема 3.1. </w:t>
            </w:r>
            <w:r w:rsidRPr="00D0210B">
              <w:rPr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94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95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96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97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98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9</w:t>
            </w:r>
          </w:p>
        </w:tc>
      </w:tr>
      <w:tr w:rsidR="001F7830" w:rsidRPr="00D0210B" w14:paraId="45DCE6A0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9A" w14:textId="77777777" w:rsidR="001F7830" w:rsidRPr="00D0210B" w:rsidRDefault="001F7830" w:rsidP="00D0210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210B">
              <w:rPr>
                <w:color w:val="000000"/>
              </w:rPr>
              <w:t xml:space="preserve">Тема 3.2. </w:t>
            </w:r>
            <w:r w:rsidRPr="00D0210B">
              <w:rPr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9B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9C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9D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9E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9F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11</w:t>
            </w:r>
          </w:p>
        </w:tc>
      </w:tr>
      <w:tr w:rsidR="001F7830" w:rsidRPr="00D0210B" w14:paraId="45DCE6A7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A1" w14:textId="77777777" w:rsidR="001F7830" w:rsidRPr="00D0210B" w:rsidRDefault="001F7830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 xml:space="preserve">Раздел 4. </w:t>
            </w:r>
            <w:r w:rsidRPr="00D0210B">
              <w:rPr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A2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A3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A4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A5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A6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24</w:t>
            </w:r>
          </w:p>
        </w:tc>
      </w:tr>
      <w:tr w:rsidR="001F7830" w:rsidRPr="00D0210B" w14:paraId="45DCE6AE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A8" w14:textId="77777777" w:rsidR="001F7830" w:rsidRPr="00D0210B" w:rsidRDefault="001F7830" w:rsidP="00D0210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210B">
              <w:rPr>
                <w:color w:val="000000"/>
              </w:rPr>
              <w:t xml:space="preserve">Тема 4.1 </w:t>
            </w:r>
            <w:r w:rsidRPr="00D0210B">
              <w:rPr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A9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AA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AB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AC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AD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6</w:t>
            </w:r>
          </w:p>
        </w:tc>
      </w:tr>
      <w:tr w:rsidR="001F7830" w:rsidRPr="00D0210B" w14:paraId="45DCE6B5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AF" w14:textId="77777777" w:rsidR="001F7830" w:rsidRPr="00D0210B" w:rsidRDefault="001F7830" w:rsidP="00D0210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210B">
              <w:rPr>
                <w:color w:val="000000"/>
              </w:rPr>
              <w:t xml:space="preserve">Тема 4.2 </w:t>
            </w:r>
            <w:r w:rsidRPr="00D0210B">
              <w:rPr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B0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B1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B2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B3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B4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9</w:t>
            </w:r>
          </w:p>
        </w:tc>
      </w:tr>
      <w:tr w:rsidR="001F7830" w:rsidRPr="00D0210B" w14:paraId="45DCE6BC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B6" w14:textId="77777777" w:rsidR="001F7830" w:rsidRPr="00D0210B" w:rsidRDefault="001F7830" w:rsidP="00D0210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210B">
              <w:rPr>
                <w:color w:val="000000"/>
              </w:rPr>
              <w:t xml:space="preserve">Тема 4.3 </w:t>
            </w:r>
            <w:r w:rsidRPr="00D0210B">
              <w:rPr>
                <w:bCs/>
                <w:iCs/>
              </w:rPr>
              <w:t>Правовое регулирование использования информационных ресурсов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B7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B8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B9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BA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BB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9</w:t>
            </w:r>
          </w:p>
        </w:tc>
      </w:tr>
      <w:tr w:rsidR="001F7830" w:rsidRPr="00D0210B" w14:paraId="45DCE6C3" w14:textId="77777777" w:rsidTr="00826B32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BD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0210B">
              <w:rPr>
                <w:b/>
                <w:bCs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BE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BF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C0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C1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C2" w14:textId="77777777" w:rsidR="001F7830" w:rsidRPr="00D0210B" w:rsidRDefault="001F7830" w:rsidP="00D021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0210B">
              <w:rPr>
                <w:b/>
              </w:rPr>
              <w:t>72</w:t>
            </w:r>
          </w:p>
        </w:tc>
      </w:tr>
    </w:tbl>
    <w:p w14:paraId="60D08B2D" w14:textId="77777777" w:rsidR="00F60BB0" w:rsidRDefault="00F60BB0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5DCE6C4" w14:textId="18BE8A69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5.2. Методы обучения</w:t>
      </w:r>
    </w:p>
    <w:p w14:paraId="45DCE6C5" w14:textId="77777777" w:rsidR="00EF43AB" w:rsidRPr="00D0210B" w:rsidRDefault="00EF43AB" w:rsidP="00F60BB0">
      <w:pPr>
        <w:tabs>
          <w:tab w:val="left" w:pos="160"/>
          <w:tab w:val="left" w:pos="415"/>
        </w:tabs>
        <w:ind w:firstLine="709"/>
      </w:pPr>
      <w:r w:rsidRPr="00D0210B">
        <w:t>Лабораторный практикум</w:t>
      </w:r>
    </w:p>
    <w:p w14:paraId="45DCE6C6" w14:textId="77777777" w:rsidR="00EF43AB" w:rsidRPr="00D0210B" w:rsidRDefault="00EF43AB" w:rsidP="00F60BB0">
      <w:pPr>
        <w:tabs>
          <w:tab w:val="left" w:pos="160"/>
          <w:tab w:val="left" w:pos="415"/>
        </w:tabs>
        <w:ind w:firstLine="709"/>
      </w:pPr>
      <w:r w:rsidRPr="00D0210B">
        <w:t>Выполнение творческих заданий</w:t>
      </w:r>
    </w:p>
    <w:p w14:paraId="690E2B09" w14:textId="77777777" w:rsidR="003B7669" w:rsidRDefault="003B7669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DCE6C8" w14:textId="136DEB0D" w:rsidR="00FF2194" w:rsidRPr="00D0210B" w:rsidRDefault="00EF43AB" w:rsidP="003B766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"/>
        <w:gridCol w:w="1270"/>
        <w:gridCol w:w="1814"/>
        <w:gridCol w:w="1675"/>
        <w:gridCol w:w="1257"/>
        <w:gridCol w:w="1115"/>
        <w:gridCol w:w="980"/>
        <w:gridCol w:w="978"/>
      </w:tblGrid>
      <w:tr w:rsidR="00FF2194" w:rsidRPr="00D0210B" w14:paraId="45DCE6D2" w14:textId="77777777" w:rsidTr="00D139B0">
        <w:trPr>
          <w:trHeight w:val="555"/>
        </w:trPr>
        <w:tc>
          <w:tcPr>
            <w:tcW w:w="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C9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№ п/п</w:t>
            </w:r>
          </w:p>
        </w:tc>
        <w:tc>
          <w:tcPr>
            <w:tcW w:w="12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6CA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Код ОР дисциплины</w:t>
            </w:r>
          </w:p>
        </w:tc>
        <w:tc>
          <w:tcPr>
            <w:tcW w:w="18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6CB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6CC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Средства оценивания</w:t>
            </w:r>
          </w:p>
        </w:tc>
        <w:tc>
          <w:tcPr>
            <w:tcW w:w="12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6CD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Балл за конкретное задание</w:t>
            </w:r>
          </w:p>
          <w:p w14:paraId="45DCE6CE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0210B">
              <w:t>(</w:t>
            </w:r>
            <w:r w:rsidRPr="00D0210B">
              <w:rPr>
                <w:lang w:val="en-US"/>
              </w:rPr>
              <w:t>min</w:t>
            </w:r>
            <w:r w:rsidRPr="00D0210B">
              <w:t>-</w:t>
            </w:r>
            <w:r w:rsidRPr="00D0210B">
              <w:rPr>
                <w:lang w:val="en-US"/>
              </w:rPr>
              <w:t>max</w:t>
            </w:r>
            <w:r w:rsidRPr="00D0210B">
              <w:t>)</w:t>
            </w:r>
          </w:p>
        </w:tc>
        <w:tc>
          <w:tcPr>
            <w:tcW w:w="11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DCE6CF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Число заданий за семестр</w:t>
            </w:r>
          </w:p>
        </w:tc>
        <w:tc>
          <w:tcPr>
            <w:tcW w:w="195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6D0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rPr>
                <w:color w:val="000000"/>
              </w:rPr>
              <w:t>Баллы</w:t>
            </w:r>
          </w:p>
          <w:p w14:paraId="45DCE6D1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</w:pPr>
          </w:p>
        </w:tc>
      </w:tr>
      <w:tr w:rsidR="00FF2194" w:rsidRPr="00D0210B" w14:paraId="45DCE6DB" w14:textId="77777777" w:rsidTr="00D139B0">
        <w:trPr>
          <w:trHeight w:val="555"/>
        </w:trPr>
        <w:tc>
          <w:tcPr>
            <w:tcW w:w="410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5DCE6D3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CE6D4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D5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D6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D7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E6D8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6D9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gramStart"/>
            <w:r w:rsidRPr="00D0210B">
              <w:rPr>
                <w:color w:val="000000"/>
              </w:rPr>
              <w:t>Мини-</w:t>
            </w:r>
            <w:proofErr w:type="spellStart"/>
            <w:r w:rsidRPr="00D0210B">
              <w:rPr>
                <w:color w:val="000000"/>
              </w:rPr>
              <w:t>мальный</w:t>
            </w:r>
            <w:proofErr w:type="spellEnd"/>
            <w:proofErr w:type="gramEnd"/>
          </w:p>
        </w:tc>
        <w:tc>
          <w:tcPr>
            <w:tcW w:w="97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5DCE6DA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D0210B">
              <w:rPr>
                <w:color w:val="000000"/>
              </w:rPr>
              <w:t>Макси-</w:t>
            </w:r>
            <w:proofErr w:type="spellStart"/>
            <w:r w:rsidRPr="00D0210B">
              <w:rPr>
                <w:color w:val="000000"/>
              </w:rPr>
              <w:t>мальный</w:t>
            </w:r>
            <w:proofErr w:type="spellEnd"/>
            <w:proofErr w:type="gramEnd"/>
          </w:p>
        </w:tc>
      </w:tr>
      <w:tr w:rsidR="00FF2194" w:rsidRPr="00D0210B" w14:paraId="45DCE6DE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DC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DD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 xml:space="preserve">Раздел 1. </w:t>
            </w:r>
            <w:r w:rsidRPr="00D0210B">
              <w:rPr>
                <w:b/>
                <w:bCs/>
                <w:iCs/>
              </w:rPr>
              <w:t>Основы мировых информационных ресурсов</w:t>
            </w:r>
          </w:p>
        </w:tc>
      </w:tr>
      <w:tr w:rsidR="00D139B0" w:rsidRPr="00D0210B" w14:paraId="45DCE6E7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DF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1</w:t>
            </w:r>
          </w:p>
        </w:tc>
        <w:tc>
          <w:tcPr>
            <w:tcW w:w="12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E0" w14:textId="1D8C16E3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0210B">
              <w:t>ОР.1</w:t>
            </w:r>
            <w:r w:rsidRPr="00D0210B">
              <w:rPr>
                <w:lang w:val="en-US"/>
              </w:rPr>
              <w:t>-</w:t>
            </w:r>
            <w:r w:rsidR="00514D1D">
              <w:t>8</w:t>
            </w:r>
            <w:r w:rsidRPr="00D0210B">
              <w:rPr>
                <w:lang w:val="en-US"/>
              </w:rPr>
              <w:t>-1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E1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лабораторной работы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E2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лаб. работы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E3" w14:textId="0CF55DBF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4-6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E4" w14:textId="53749EE2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2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E5" w14:textId="6D892133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8</w:t>
            </w: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E6" w14:textId="5E44DD79" w:rsidR="00D139B0" w:rsidRPr="00D139B0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139B0">
              <w:t>12</w:t>
            </w:r>
          </w:p>
        </w:tc>
      </w:tr>
      <w:tr w:rsidR="00D139B0" w:rsidRPr="00D0210B" w14:paraId="45DCE6F0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E8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2</w:t>
            </w:r>
          </w:p>
        </w:tc>
        <w:tc>
          <w:tcPr>
            <w:tcW w:w="12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E9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EA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разделу 1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EB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 по разделу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EC" w14:textId="4FA3985B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4-6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ED" w14:textId="183714DC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1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EE" w14:textId="5CF7F821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4</w:t>
            </w: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EF" w14:textId="2DD6EA75" w:rsidR="00D139B0" w:rsidRPr="00D139B0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139B0">
              <w:t>6</w:t>
            </w:r>
          </w:p>
        </w:tc>
      </w:tr>
      <w:tr w:rsidR="00FF2194" w:rsidRPr="00D0210B" w14:paraId="45DCE6F3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F1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F2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 xml:space="preserve">Раздел </w:t>
            </w:r>
            <w:proofErr w:type="gramStart"/>
            <w:r w:rsidRPr="00D0210B">
              <w:rPr>
                <w:b/>
                <w:bCs/>
              </w:rPr>
              <w:t>2.</w:t>
            </w:r>
            <w:r w:rsidRPr="00D0210B">
              <w:rPr>
                <w:b/>
                <w:bCs/>
                <w:iCs/>
              </w:rPr>
              <w:t>Назначение</w:t>
            </w:r>
            <w:proofErr w:type="gramEnd"/>
            <w:r w:rsidRPr="00D0210B">
              <w:rPr>
                <w:b/>
                <w:bCs/>
                <w:iCs/>
              </w:rPr>
              <w:t>, виды и структура компьютерных сетей</w:t>
            </w:r>
          </w:p>
        </w:tc>
      </w:tr>
      <w:tr w:rsidR="00D139B0" w:rsidRPr="00D0210B" w14:paraId="45DCE6FC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F4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3</w:t>
            </w:r>
          </w:p>
        </w:tc>
        <w:tc>
          <w:tcPr>
            <w:tcW w:w="12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F5" w14:textId="76B94BC0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0210B">
              <w:t>ОР.1</w:t>
            </w:r>
            <w:r w:rsidRPr="00D0210B">
              <w:rPr>
                <w:lang w:val="en-US"/>
              </w:rPr>
              <w:t>-</w:t>
            </w:r>
            <w:r w:rsidR="00514D1D">
              <w:t>8</w:t>
            </w:r>
            <w:r w:rsidRPr="00D0210B">
              <w:rPr>
                <w:lang w:val="en-US"/>
              </w:rPr>
              <w:t>-1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F6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лабораторной работы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F7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лаб. работы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F8" w14:textId="6E4B547F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4-6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F9" w14:textId="17DC6560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1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FA" w14:textId="4AD3CB33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4</w:t>
            </w: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6FB" w14:textId="0C59289F" w:rsidR="00D139B0" w:rsidRPr="00D139B0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139B0">
              <w:t>6</w:t>
            </w:r>
          </w:p>
        </w:tc>
      </w:tr>
      <w:tr w:rsidR="00D139B0" w:rsidRPr="00D0210B" w14:paraId="45DCE705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FD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4</w:t>
            </w:r>
          </w:p>
        </w:tc>
        <w:tc>
          <w:tcPr>
            <w:tcW w:w="12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6FE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6FF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разделу 2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00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 по разделу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01" w14:textId="3E833921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4-6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02" w14:textId="0F24B63F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1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703" w14:textId="04D3EE45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4</w:t>
            </w: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704" w14:textId="3146241A" w:rsidR="00D139B0" w:rsidRPr="00D139B0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139B0">
              <w:t>6</w:t>
            </w:r>
          </w:p>
        </w:tc>
      </w:tr>
      <w:tr w:rsidR="00FF2194" w:rsidRPr="00D0210B" w14:paraId="45DCE708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06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07" w14:textId="77777777" w:rsidR="00FF2194" w:rsidRPr="00D0210B" w:rsidRDefault="00FF2194" w:rsidP="00D0210B">
            <w:pPr>
              <w:autoSpaceDE w:val="0"/>
              <w:autoSpaceDN w:val="0"/>
              <w:adjustRightInd w:val="0"/>
            </w:pPr>
            <w:r w:rsidRPr="00D0210B">
              <w:rPr>
                <w:b/>
                <w:bCs/>
              </w:rPr>
              <w:t>Раздел 3. Информационное взаимодействие</w:t>
            </w:r>
          </w:p>
        </w:tc>
      </w:tr>
      <w:tr w:rsidR="00D139B0" w:rsidRPr="00D0210B" w14:paraId="45DCE711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09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5</w:t>
            </w:r>
          </w:p>
        </w:tc>
        <w:tc>
          <w:tcPr>
            <w:tcW w:w="12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0A" w14:textId="23B66A90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ОР.1</w:t>
            </w:r>
            <w:r w:rsidRPr="00D0210B">
              <w:rPr>
                <w:lang w:val="en-US"/>
              </w:rPr>
              <w:t>-</w:t>
            </w:r>
            <w:r w:rsidR="00514D1D">
              <w:t>8</w:t>
            </w:r>
            <w:r w:rsidRPr="00D0210B">
              <w:rPr>
                <w:lang w:val="en-US"/>
              </w:rPr>
              <w:t>-1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0B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Выполнение лабораторных работ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0C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Оценка лаб. работ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0D" w14:textId="2F69BD21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4-6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0E" w14:textId="62C6B583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2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70F" w14:textId="18CAABDB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8</w:t>
            </w: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710" w14:textId="687B4187" w:rsidR="00D139B0" w:rsidRPr="00D139B0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139B0">
              <w:t>12</w:t>
            </w:r>
          </w:p>
        </w:tc>
      </w:tr>
      <w:tr w:rsidR="00D139B0" w:rsidRPr="00D0210B" w14:paraId="45DCE71A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12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6</w:t>
            </w:r>
          </w:p>
        </w:tc>
        <w:tc>
          <w:tcPr>
            <w:tcW w:w="12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13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14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разделу 3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15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 по разделу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16" w14:textId="66B733B8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3-6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17" w14:textId="6F0E3335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1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718" w14:textId="43BDE6C2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3</w:t>
            </w: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719" w14:textId="2E043574" w:rsidR="00D139B0" w:rsidRPr="00D139B0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139B0">
              <w:t>6</w:t>
            </w:r>
          </w:p>
        </w:tc>
      </w:tr>
      <w:tr w:rsidR="00FF2194" w:rsidRPr="00D0210B" w14:paraId="45DCE71D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1B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1C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rPr>
                <w:b/>
                <w:bCs/>
              </w:rPr>
              <w:t>Раздел 4. Поисковые возможности сети Интернет</w:t>
            </w:r>
          </w:p>
        </w:tc>
      </w:tr>
      <w:tr w:rsidR="00D139B0" w:rsidRPr="00D0210B" w14:paraId="45DCE727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1E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7</w:t>
            </w:r>
          </w:p>
        </w:tc>
        <w:tc>
          <w:tcPr>
            <w:tcW w:w="12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1F" w14:textId="5EF97EA0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ОР.1</w:t>
            </w:r>
            <w:r w:rsidRPr="00D0210B">
              <w:rPr>
                <w:lang w:val="en-US"/>
              </w:rPr>
              <w:t>-</w:t>
            </w:r>
            <w:r w:rsidR="00514D1D">
              <w:t>8</w:t>
            </w:r>
            <w:r w:rsidRPr="00D0210B">
              <w:rPr>
                <w:lang w:val="en-US"/>
              </w:rPr>
              <w:t>-1</w:t>
            </w:r>
          </w:p>
          <w:p w14:paraId="45DCE720" w14:textId="3497CCDC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ОР.2</w:t>
            </w:r>
            <w:r w:rsidRPr="00D0210B">
              <w:rPr>
                <w:lang w:val="en-US"/>
              </w:rPr>
              <w:t>-</w:t>
            </w:r>
            <w:r w:rsidR="00514D1D">
              <w:t>8</w:t>
            </w:r>
            <w:r w:rsidRPr="00D0210B">
              <w:rPr>
                <w:lang w:val="en-US"/>
              </w:rPr>
              <w:t>-1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721" w14:textId="77777777" w:rsidR="00D139B0" w:rsidRPr="00D0210B" w:rsidRDefault="00D139B0" w:rsidP="00D0210B">
            <w:r w:rsidRPr="00D0210B">
              <w:t>Выполнение творческого задания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722" w14:textId="77777777" w:rsidR="00D139B0" w:rsidRPr="00D0210B" w:rsidRDefault="00D139B0" w:rsidP="00D0210B">
            <w:r w:rsidRPr="00D0210B">
              <w:t>Оценка творческого задания по критериям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23" w14:textId="060AC96A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4-6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24" w14:textId="5D8CD2DB" w:rsidR="00D139B0" w:rsidRPr="00D139B0" w:rsidRDefault="00D139B0" w:rsidP="00D0210B">
            <w:pPr>
              <w:pStyle w:val="a6"/>
              <w:jc w:val="center"/>
              <w:rPr>
                <w:sz w:val="24"/>
              </w:rPr>
            </w:pPr>
            <w:r w:rsidRPr="00D139B0">
              <w:rPr>
                <w:sz w:val="24"/>
              </w:rPr>
              <w:t>3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725" w14:textId="5E75F046" w:rsidR="00D139B0" w:rsidRPr="00D139B0" w:rsidRDefault="00D139B0" w:rsidP="00D0210B">
            <w:pPr>
              <w:pStyle w:val="a6"/>
              <w:jc w:val="center"/>
              <w:rPr>
                <w:sz w:val="24"/>
              </w:rPr>
            </w:pPr>
            <w:r w:rsidRPr="00D139B0">
              <w:rPr>
                <w:sz w:val="24"/>
              </w:rPr>
              <w:t>12</w:t>
            </w: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726" w14:textId="35A9FAB9" w:rsidR="00D139B0" w:rsidRPr="00D139B0" w:rsidRDefault="00D139B0" w:rsidP="00D0210B">
            <w:pPr>
              <w:autoSpaceDE w:val="0"/>
              <w:autoSpaceDN w:val="0"/>
              <w:adjustRightInd w:val="0"/>
            </w:pPr>
            <w:r w:rsidRPr="00D139B0">
              <w:t>18</w:t>
            </w:r>
          </w:p>
        </w:tc>
      </w:tr>
      <w:tr w:rsidR="00D139B0" w:rsidRPr="00D0210B" w14:paraId="45DCE730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28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8</w:t>
            </w:r>
          </w:p>
        </w:tc>
        <w:tc>
          <w:tcPr>
            <w:tcW w:w="12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29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72A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Контрольное тестирование по разделу 4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72B" w14:textId="77777777" w:rsidR="00D139B0" w:rsidRPr="00D0210B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Тестовый контроль по разделу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2C" w14:textId="236EDD00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2-4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CE72D" w14:textId="62E6BEEF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1</w:t>
            </w: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72E" w14:textId="7BA61737" w:rsidR="00D139B0" w:rsidRPr="00D139B0" w:rsidRDefault="00D139B0" w:rsidP="00D0210B">
            <w:pPr>
              <w:autoSpaceDE w:val="0"/>
              <w:autoSpaceDN w:val="0"/>
              <w:adjustRightInd w:val="0"/>
              <w:jc w:val="center"/>
            </w:pPr>
            <w:r w:rsidRPr="00D139B0">
              <w:t>2</w:t>
            </w: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DCE72F" w14:textId="75DE37C4" w:rsidR="00D139B0" w:rsidRPr="00D139B0" w:rsidRDefault="00D139B0" w:rsidP="00D0210B">
            <w:pPr>
              <w:autoSpaceDE w:val="0"/>
              <w:autoSpaceDN w:val="0"/>
              <w:adjustRightInd w:val="0"/>
              <w:jc w:val="both"/>
            </w:pPr>
            <w:r w:rsidRPr="00D139B0">
              <w:t>4</w:t>
            </w:r>
          </w:p>
        </w:tc>
      </w:tr>
      <w:tr w:rsidR="00FF2194" w:rsidRPr="00D0210B" w14:paraId="45DCE737" w14:textId="77777777" w:rsidTr="00D139B0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CE731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CE732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733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210B">
              <w:rPr>
                <w:color w:val="000000"/>
              </w:rPr>
              <w:t>Итого:</w:t>
            </w:r>
          </w:p>
        </w:tc>
        <w:tc>
          <w:tcPr>
            <w:tcW w:w="23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734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735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center"/>
            </w:pPr>
            <w:r w:rsidRPr="00D0210B">
              <w:t>45</w:t>
            </w: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CE736" w14:textId="77777777" w:rsidR="00FF2194" w:rsidRPr="00D0210B" w:rsidRDefault="00FF2194" w:rsidP="00D0210B">
            <w:pPr>
              <w:autoSpaceDE w:val="0"/>
              <w:autoSpaceDN w:val="0"/>
              <w:adjustRightInd w:val="0"/>
              <w:jc w:val="both"/>
            </w:pPr>
            <w:r w:rsidRPr="00D0210B">
              <w:t>70</w:t>
            </w:r>
          </w:p>
        </w:tc>
      </w:tr>
    </w:tbl>
    <w:p w14:paraId="45DCE739" w14:textId="77777777" w:rsidR="00EF43AB" w:rsidRPr="00D0210B" w:rsidRDefault="00EF43AB" w:rsidP="00D0210B">
      <w:pPr>
        <w:tabs>
          <w:tab w:val="left" w:pos="160"/>
          <w:tab w:val="left" w:pos="415"/>
        </w:tabs>
      </w:pPr>
    </w:p>
    <w:p w14:paraId="45DCE73A" w14:textId="5773EB0C" w:rsidR="00EF43AB" w:rsidRPr="00D0210B" w:rsidRDefault="00633418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7.</w:t>
      </w:r>
      <w:r w:rsidR="00377E25">
        <w:rPr>
          <w:b/>
          <w:bCs/>
        </w:rPr>
        <w:t xml:space="preserve"> </w:t>
      </w:r>
      <w:r w:rsidR="00EF43AB" w:rsidRPr="00D0210B">
        <w:rPr>
          <w:b/>
          <w:bCs/>
        </w:rPr>
        <w:t>Учебно-методическое и информационное обеспечение</w:t>
      </w:r>
    </w:p>
    <w:p w14:paraId="45DCE73B" w14:textId="77777777" w:rsidR="00EF43AB" w:rsidRPr="00D0210B" w:rsidRDefault="00EF43AB" w:rsidP="00D0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0210B">
        <w:rPr>
          <w:bCs/>
          <w:i/>
        </w:rPr>
        <w:t xml:space="preserve">7.1. </w:t>
      </w:r>
      <w:r w:rsidRPr="00D0210B">
        <w:rPr>
          <w:bCs/>
          <w:i/>
          <w:iCs/>
        </w:rPr>
        <w:t>Основная литература</w:t>
      </w:r>
    </w:p>
    <w:p w14:paraId="55A32C03" w14:textId="77777777" w:rsidR="00D139B0" w:rsidRDefault="00D139B0" w:rsidP="00D1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</w:t>
      </w:r>
      <w:proofErr w:type="spellStart"/>
      <w:r>
        <w:t>Мартиросян</w:t>
      </w:r>
      <w:proofErr w:type="spellEnd"/>
      <w:r>
        <w:t xml:space="preserve">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14:paraId="6FDC4927" w14:textId="77777777" w:rsidR="00D139B0" w:rsidRDefault="00712DED" w:rsidP="00D1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67" w:history="1">
        <w:r w:rsidR="00D139B0" w:rsidRPr="00AB635B">
          <w:rPr>
            <w:rStyle w:val="af"/>
          </w:rPr>
          <w:t>https://biblioclub.ru/index.php?page=book_view_red&amp;book_id=459335</w:t>
        </w:r>
      </w:hyperlink>
    </w:p>
    <w:p w14:paraId="2606C37D" w14:textId="2370EF00" w:rsidR="00D139B0" w:rsidRDefault="00D139B0" w:rsidP="0021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proofErr w:type="gramStart"/>
      <w:r w:rsidR="00213456" w:rsidRPr="00213456">
        <w:t>Информатика :</w:t>
      </w:r>
      <w:proofErr w:type="gramEnd"/>
      <w:r w:rsidR="00213456" w:rsidRPr="00213456">
        <w:t xml:space="preserve"> учебное пособие / сост. И.П. </w:t>
      </w:r>
      <w:proofErr w:type="spellStart"/>
      <w:r w:rsidR="00213456" w:rsidRPr="00213456">
        <w:t>Хвостова</w:t>
      </w:r>
      <w:proofErr w:type="spellEnd"/>
      <w:r w:rsidR="00213456" w:rsidRPr="00213456"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="00213456" w:rsidRPr="00213456">
        <w:t>Ставрополь :</w:t>
      </w:r>
      <w:proofErr w:type="gramEnd"/>
      <w:r w:rsidR="00213456" w:rsidRPr="00213456">
        <w:t xml:space="preserve"> СКФУ, 2016. - 178 </w:t>
      </w:r>
      <w:proofErr w:type="gramStart"/>
      <w:r w:rsidR="00213456" w:rsidRPr="00213456">
        <w:t>с. :</w:t>
      </w:r>
      <w:proofErr w:type="gramEnd"/>
      <w:r w:rsidR="00213456" w:rsidRPr="00213456">
        <w:t xml:space="preserve"> ил. - </w:t>
      </w:r>
      <w:proofErr w:type="spellStart"/>
      <w:r w:rsidR="00213456" w:rsidRPr="00213456">
        <w:t>Библиогр</w:t>
      </w:r>
      <w:proofErr w:type="spellEnd"/>
      <w:r w:rsidR="00213456" w:rsidRPr="00213456">
        <w:t>. в кн. ; То же [Электронный ресурс]. - URL: http://biblioclub.ru/index.php?page=book&amp;id=459050</w:t>
      </w:r>
    </w:p>
    <w:p w14:paraId="6C8668CD" w14:textId="77777777" w:rsidR="00D139B0" w:rsidRDefault="00D139B0" w:rsidP="00D1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7B6F6ADE" w14:textId="77777777" w:rsidR="00D139B0" w:rsidRDefault="00D139B0" w:rsidP="00D139B0">
      <w:pPr>
        <w:spacing w:line="276" w:lineRule="auto"/>
        <w:ind w:firstLine="709"/>
        <w:jc w:val="both"/>
      </w:pPr>
      <w:r>
        <w:t xml:space="preserve">1. Блюмин </w:t>
      </w:r>
      <w:proofErr w:type="gramStart"/>
      <w:r>
        <w:t>А.М.</w:t>
      </w:r>
      <w:proofErr w:type="gramEnd"/>
      <w:r>
        <w:t xml:space="preserve">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7C63C426" w14:textId="77777777" w:rsidR="00D139B0" w:rsidRDefault="00712DED" w:rsidP="00D139B0">
      <w:pPr>
        <w:spacing w:line="276" w:lineRule="auto"/>
        <w:rPr>
          <w:rStyle w:val="af"/>
        </w:rPr>
      </w:pPr>
      <w:hyperlink r:id="rId68" w:history="1">
        <w:r w:rsidR="00D139B0" w:rsidRPr="00DC3081">
          <w:rPr>
            <w:rStyle w:val="af"/>
          </w:rPr>
          <w:t>https://biblioclub.ru/index.php?page=book_view_red&amp;book_id=453024</w:t>
        </w:r>
      </w:hyperlink>
    </w:p>
    <w:p w14:paraId="1A68EF9A" w14:textId="77777777" w:rsidR="00D139B0" w:rsidRPr="007C77ED" w:rsidRDefault="00D139B0" w:rsidP="00D1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Pr="00F700CC">
        <w:rPr>
          <w:rFonts w:ascii="Arial" w:hAnsi="Arial" w:cs="Arial"/>
          <w:color w:val="222222"/>
        </w:rPr>
        <w:t> </w:t>
      </w:r>
      <w:proofErr w:type="spellStart"/>
      <w:r>
        <w:t>Диков</w:t>
      </w:r>
      <w:proofErr w:type="spellEnd"/>
      <w:r>
        <w:t xml:space="preserve"> </w:t>
      </w:r>
      <w:proofErr w:type="gramStart"/>
      <w:r>
        <w:t>А.В.</w:t>
      </w:r>
      <w:proofErr w:type="gramEnd"/>
      <w:r>
        <w:t xml:space="preserve"> Интернет и Веб 2.0: учебное пособие. М.: </w:t>
      </w:r>
      <w:proofErr w:type="spellStart"/>
      <w:r>
        <w:t>Директ</w:t>
      </w:r>
      <w:proofErr w:type="spellEnd"/>
      <w:r>
        <w:t xml:space="preserve">-медиа. 2012. 62.с. </w:t>
      </w:r>
      <w:r w:rsidRPr="005221FD">
        <w:t>http://biblioclub.ru/index.php?page=book_red&amp;id=96970&amp;sr=1</w:t>
      </w:r>
      <w:r w:rsidRPr="007C77ED">
        <w:t>.</w:t>
      </w:r>
    </w:p>
    <w:p w14:paraId="46BC9BEB" w14:textId="77777777" w:rsidR="00D139B0" w:rsidRDefault="00D139B0" w:rsidP="00D139B0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proofErr w:type="spellStart"/>
      <w:r w:rsidRPr="0013304D">
        <w:t>Пархимович</w:t>
      </w:r>
      <w:proofErr w:type="spellEnd"/>
      <w:r w:rsidRPr="0013304D">
        <w:t xml:space="preserve"> М.Н. Основы интернет-технологий</w:t>
      </w:r>
      <w:r>
        <w:t xml:space="preserve">: учебное пособие. </w:t>
      </w:r>
      <w:r w:rsidRPr="0013304D">
        <w:t>Архангельск: ИПЦ САФУ, 2013. 366 с. </w:t>
      </w:r>
      <w:hyperlink r:id="rId69" w:history="1">
        <w:r w:rsidRPr="0013304D">
          <w:t>http://biblioclub.ru/index.php?page=book&amp;id=436379</w:t>
        </w:r>
      </w:hyperlink>
    </w:p>
    <w:p w14:paraId="4CB67052" w14:textId="77777777" w:rsidR="00D139B0" w:rsidRPr="00F700CC" w:rsidRDefault="00D139B0" w:rsidP="00D139B0">
      <w:pPr>
        <w:spacing w:line="276" w:lineRule="auto"/>
        <w:ind w:firstLine="709"/>
        <w:jc w:val="both"/>
      </w:pPr>
      <w:r>
        <w:t xml:space="preserve">4. Рассолов И.М. </w:t>
      </w:r>
      <w:r w:rsidRPr="000675C5">
        <w:t>Интернет-право: учебное пособие</w:t>
      </w:r>
      <w:r>
        <w:t xml:space="preserve">. М.: </w:t>
      </w:r>
      <w:proofErr w:type="spellStart"/>
      <w:r>
        <w:t>Юнити</w:t>
      </w:r>
      <w:proofErr w:type="spellEnd"/>
      <w:r>
        <w:t xml:space="preserve">-Дана, 2015.–143 с. </w:t>
      </w:r>
      <w:r w:rsidRPr="000675C5">
        <w:t>http://biblioclub.ru/index.php?page=book_red&amp;id=114528&amp;sr=1</w:t>
      </w:r>
    </w:p>
    <w:p w14:paraId="0DFFCD7D" w14:textId="77777777" w:rsidR="00D139B0" w:rsidRDefault="00D139B0" w:rsidP="00D1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297AE3C4" w14:textId="37C0F64E" w:rsidR="00D139B0" w:rsidRPr="00397D0C" w:rsidRDefault="00D139B0" w:rsidP="00D139B0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  <w:rPr>
          <w:rFonts w:ascii="Times New Roman" w:eastAsia="Calibri" w:hAnsi="Times New Roman"/>
          <w:iCs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/>
          <w:iCs/>
          <w:color w:val="000000"/>
          <w:sz w:val="24"/>
          <w:szCs w:val="24"/>
        </w:rPr>
        <w:t>.</w:t>
      </w:r>
      <w:proofErr w:type="spellStart"/>
      <w:r w:rsidRPr="00397D0C">
        <w:rPr>
          <w:rFonts w:ascii="Times New Roman" w:eastAsia="Calibri" w:hAnsi="Times New Roman"/>
          <w:iCs/>
          <w:color w:val="000000"/>
          <w:sz w:val="24"/>
          <w:szCs w:val="24"/>
        </w:rPr>
        <w:t>Круподерова</w:t>
      </w:r>
      <w:proofErr w:type="spellEnd"/>
      <w:proofErr w:type="gramEnd"/>
      <w:r w:rsidRPr="00397D0C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  – Н.</w:t>
      </w:r>
      <w:r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Новгород: Изд-во ВГИПУ, 2011. </w:t>
      </w:r>
      <w:r w:rsidRPr="00397D0C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67 с.</w:t>
      </w:r>
    </w:p>
    <w:p w14:paraId="6A80A83F" w14:textId="77777777" w:rsidR="00D139B0" w:rsidRPr="00415C7C" w:rsidRDefault="00D139B0" w:rsidP="00D1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64C3751E" w14:textId="77777777" w:rsidR="00D139B0" w:rsidRPr="00F700CC" w:rsidRDefault="00D139B0" w:rsidP="00D139B0">
      <w:pPr>
        <w:spacing w:line="276" w:lineRule="auto"/>
        <w:ind w:firstLine="709"/>
        <w:jc w:val="both"/>
      </w:pPr>
      <w:r>
        <w:t xml:space="preserve">1. Основы информационных технологий.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 xml:space="preserve">. </w:t>
      </w:r>
      <w:hyperlink r:id="rId70" w:history="1">
        <w:r>
          <w:rPr>
            <w:rStyle w:val="af"/>
          </w:rPr>
          <w:t>https://www.intuit.ru/studies/courses/3481/723/info</w:t>
        </w:r>
      </w:hyperlink>
    </w:p>
    <w:p w14:paraId="3970DFE2" w14:textId="77777777" w:rsidR="00D139B0" w:rsidRPr="000458E0" w:rsidRDefault="00D139B0" w:rsidP="00D139B0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</w:t>
      </w:r>
      <w:proofErr w:type="gramStart"/>
      <w:r>
        <w:rPr>
          <w:color w:val="000000"/>
        </w:rPr>
        <w:t xml:space="preserve">о </w:t>
      </w:r>
      <w:r w:rsidRPr="0071660E">
        <w:rPr>
          <w:color w:val="000000"/>
        </w:rPr>
        <w:t xml:space="preserve"> защите</w:t>
      </w:r>
      <w:proofErr w:type="gramEnd"/>
      <w:r w:rsidRPr="0071660E">
        <w:rPr>
          <w:color w:val="000000"/>
        </w:rPr>
        <w:t xml:space="preserve"> информации http://www.consultant.ru/document/cons_doc_LAW_61798/  </w:t>
      </w:r>
    </w:p>
    <w:p w14:paraId="45DCE748" w14:textId="0A797BF0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8. Фонды оценочных средств</w:t>
      </w:r>
    </w:p>
    <w:p w14:paraId="45DCE749" w14:textId="77777777" w:rsidR="00EF43AB" w:rsidRPr="00D0210B" w:rsidRDefault="00EF43AB" w:rsidP="00D0210B">
      <w:pPr>
        <w:ind w:firstLine="709"/>
        <w:jc w:val="both"/>
        <w:rPr>
          <w:spacing w:val="-4"/>
        </w:rPr>
      </w:pPr>
      <w:r w:rsidRPr="00D0210B">
        <w:rPr>
          <w:spacing w:val="-4"/>
        </w:rPr>
        <w:t>Фонд оценочных средств представлен в Приложении 1.</w:t>
      </w:r>
    </w:p>
    <w:p w14:paraId="45DCE74A" w14:textId="618E93F5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0210B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45DCE74B" w14:textId="77777777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0210B">
        <w:rPr>
          <w:bCs/>
          <w:i/>
        </w:rPr>
        <w:t>9.1. Описание материально-технической базы</w:t>
      </w:r>
    </w:p>
    <w:p w14:paraId="45DCE74C" w14:textId="77777777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</w:rPr>
        <w:lastRenderedPageBreak/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D0210B">
        <w:rPr>
          <w:bCs/>
        </w:rPr>
        <w:t>базой,  обеспечивающей</w:t>
      </w:r>
      <w:proofErr w:type="gramEnd"/>
      <w:r w:rsidRPr="00D0210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5DCE74D" w14:textId="77777777" w:rsidR="00EF43AB" w:rsidRPr="00D0210B" w:rsidRDefault="00EF43AB" w:rsidP="00D0210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0210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DCE74E" w14:textId="77777777" w:rsidR="00EF43AB" w:rsidRPr="00D0210B" w:rsidRDefault="00EF43AB" w:rsidP="00D0210B">
      <w:pPr>
        <w:rPr>
          <w:b/>
        </w:rPr>
      </w:pPr>
    </w:p>
    <w:p w14:paraId="45DCE74F" w14:textId="77777777" w:rsidR="00EF43AB" w:rsidRPr="00D0210B" w:rsidRDefault="00EF43AB" w:rsidP="00D0210B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0210B">
        <w:rPr>
          <w:bCs/>
        </w:rPr>
        <w:t>Перечень программного обеспечения</w:t>
      </w:r>
    </w:p>
    <w:p w14:paraId="209873D6" w14:textId="3C57BB0A" w:rsidR="00D139B0" w:rsidRPr="00E503E1" w:rsidRDefault="00D139B0" w:rsidP="00D139B0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25F3B">
        <w:rPr>
          <w:bCs/>
          <w:lang w:val="en-US"/>
        </w:rPr>
        <w:t>Google</w:t>
      </w:r>
      <w:r w:rsidRPr="00E503E1">
        <w:rPr>
          <w:bCs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E503E1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E503E1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E503E1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E503E1">
        <w:rPr>
          <w:bCs/>
        </w:rPr>
        <w:t>;</w:t>
      </w:r>
    </w:p>
    <w:p w14:paraId="13A08CD2" w14:textId="77777777" w:rsidR="00D139B0" w:rsidRPr="00E711A9" w:rsidRDefault="00D139B0" w:rsidP="00D139B0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E711A9">
        <w:rPr>
          <w:bCs/>
        </w:rPr>
        <w:t xml:space="preserve"> 2013</w:t>
      </w:r>
    </w:p>
    <w:p w14:paraId="45DCE755" w14:textId="16F3C34F" w:rsidR="00EF43AB" w:rsidRPr="00D0210B" w:rsidRDefault="00D0400D" w:rsidP="00D0210B">
      <w:pPr>
        <w:autoSpaceDE w:val="0"/>
        <w:autoSpaceDN w:val="0"/>
        <w:adjustRightInd w:val="0"/>
        <w:jc w:val="both"/>
        <w:rPr>
          <w:bCs/>
        </w:rPr>
      </w:pPr>
      <w:r w:rsidRPr="00D0210B">
        <w:rPr>
          <w:bCs/>
        </w:rPr>
        <w:t>.</w:t>
      </w:r>
    </w:p>
    <w:p w14:paraId="45DCE756" w14:textId="77777777" w:rsidR="00EF43AB" w:rsidRPr="00D0210B" w:rsidRDefault="00EF43AB" w:rsidP="00D0210B">
      <w:pPr>
        <w:autoSpaceDE w:val="0"/>
        <w:autoSpaceDN w:val="0"/>
        <w:adjustRightInd w:val="0"/>
        <w:jc w:val="center"/>
        <w:rPr>
          <w:bCs/>
        </w:rPr>
      </w:pPr>
      <w:r w:rsidRPr="00D0210B">
        <w:rPr>
          <w:bCs/>
        </w:rPr>
        <w:t>Перечень информационных справочных систем</w:t>
      </w:r>
    </w:p>
    <w:p w14:paraId="45DCE758" w14:textId="77777777" w:rsidR="00EF43AB" w:rsidRPr="00D0210B" w:rsidRDefault="00EF43AB" w:rsidP="00D0210B">
      <w:pPr>
        <w:autoSpaceDE w:val="0"/>
        <w:autoSpaceDN w:val="0"/>
        <w:adjustRightInd w:val="0"/>
        <w:rPr>
          <w:bCs/>
        </w:rPr>
      </w:pPr>
      <w:r w:rsidRPr="00D0210B">
        <w:rPr>
          <w:bCs/>
        </w:rPr>
        <w:t>www.elibrary.ru</w:t>
      </w:r>
      <w:r w:rsidRPr="00D0210B">
        <w:rPr>
          <w:bCs/>
        </w:rPr>
        <w:tab/>
        <w:t>Научная электронная библиотека</w:t>
      </w:r>
    </w:p>
    <w:p w14:paraId="45DCE759" w14:textId="77777777" w:rsidR="00EF43AB" w:rsidRPr="00D0210B" w:rsidRDefault="00EF43AB" w:rsidP="00D0210B">
      <w:r w:rsidRPr="00D0210B">
        <w:t>http://technologies.su</w:t>
      </w:r>
      <w:r w:rsidRPr="00D0210B">
        <w:tab/>
        <w:t xml:space="preserve">Информационные технологии: виды, структура, применение [обзор] </w:t>
      </w:r>
    </w:p>
    <w:p w14:paraId="45DCE75A" w14:textId="77777777" w:rsidR="00EF43AB" w:rsidRPr="00D0210B" w:rsidRDefault="00EF43AB" w:rsidP="00D0210B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</w:p>
    <w:p w14:paraId="45DCE75B" w14:textId="77777777" w:rsidR="00264E2A" w:rsidRPr="00D0210B" w:rsidRDefault="00264E2A" w:rsidP="00564BC4">
      <w:pPr>
        <w:pStyle w:val="1"/>
        <w:jc w:val="center"/>
        <w:rPr>
          <w:b/>
          <w:bCs/>
          <w:sz w:val="24"/>
        </w:rPr>
      </w:pPr>
      <w:r w:rsidRPr="00D0210B">
        <w:rPr>
          <w:b/>
          <w:bCs/>
          <w:sz w:val="24"/>
        </w:rPr>
        <w:t>6. Программа практики: практика в модуле не предусмотрена</w:t>
      </w:r>
    </w:p>
    <w:p w14:paraId="45DCE75C" w14:textId="77777777" w:rsidR="00264E2A" w:rsidRPr="00D0210B" w:rsidRDefault="00264E2A" w:rsidP="00D0210B">
      <w:pPr>
        <w:jc w:val="center"/>
        <w:rPr>
          <w:b/>
          <w:bCs/>
        </w:rPr>
      </w:pPr>
    </w:p>
    <w:p w14:paraId="50D5E940" w14:textId="77777777" w:rsidR="00564BC4" w:rsidRDefault="00564BC4" w:rsidP="00D0210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45DCE75D" w14:textId="707BD7DD" w:rsidR="00264E2A" w:rsidRDefault="00264E2A" w:rsidP="00D0210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0210B">
        <w:rPr>
          <w:b/>
          <w:bCs/>
        </w:rPr>
        <w:t>7. ПРОГРАММА ИТОГОВОЙ АТТЕСТАЦИИ</w:t>
      </w:r>
    </w:p>
    <w:p w14:paraId="5A1535E4" w14:textId="77777777" w:rsidR="009C7EA9" w:rsidRPr="00D0210B" w:rsidRDefault="009C7EA9" w:rsidP="00D0210B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45DCE75E" w14:textId="77777777" w:rsidR="00264E2A" w:rsidRPr="00D0210B" w:rsidRDefault="00264E2A" w:rsidP="003F4549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210B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14:paraId="45DCE75F" w14:textId="77777777" w:rsidR="00264E2A" w:rsidRPr="00D0210B" w:rsidRDefault="00264E2A" w:rsidP="003F4549">
      <w:pPr>
        <w:tabs>
          <w:tab w:val="left" w:pos="1320"/>
        </w:tabs>
        <w:ind w:firstLine="709"/>
        <w:jc w:val="both"/>
      </w:pPr>
    </w:p>
    <w:p w14:paraId="45DCE760" w14:textId="77777777" w:rsidR="00264E2A" w:rsidRPr="00D0210B" w:rsidRDefault="00264E2A" w:rsidP="003F4549">
      <w:pPr>
        <w:tabs>
          <w:tab w:val="left" w:pos="1320"/>
        </w:tabs>
        <w:ind w:firstLine="709"/>
        <w:jc w:val="both"/>
      </w:pPr>
      <w:proofErr w:type="spellStart"/>
      <w:r w:rsidRPr="00D0210B">
        <w:rPr>
          <w:lang w:val="en-US"/>
        </w:rPr>
        <w:t>R</w:t>
      </w:r>
      <w:r w:rsidRPr="00D0210B">
        <w:rPr>
          <w:vertAlign w:val="subscript"/>
          <w:lang w:val="en-US"/>
        </w:rPr>
        <w:t>j</w:t>
      </w:r>
      <w:proofErr w:type="spellEnd"/>
      <w:r w:rsidRPr="00D0210B">
        <w:rPr>
          <w:vertAlign w:val="superscript"/>
        </w:rPr>
        <w:t>мод.</w:t>
      </w:r>
      <w:r w:rsidRPr="00D0210B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45DCE761" w14:textId="77777777" w:rsidR="00264E2A" w:rsidRPr="00D0210B" w:rsidRDefault="00264E2A" w:rsidP="003F4549">
      <w:pPr>
        <w:ind w:firstLine="709"/>
        <w:jc w:val="both"/>
      </w:pPr>
    </w:p>
    <w:p w14:paraId="45DCE762" w14:textId="77777777" w:rsidR="00264E2A" w:rsidRPr="00D0210B" w:rsidRDefault="00264E2A" w:rsidP="003F4549">
      <w:pPr>
        <w:ind w:firstLine="709"/>
        <w:jc w:val="both"/>
      </w:pPr>
      <w:r w:rsidRPr="00D0210B">
        <w:t>Где:</w:t>
      </w:r>
    </w:p>
    <w:p w14:paraId="45DCE763" w14:textId="77777777" w:rsidR="00264E2A" w:rsidRPr="00D0210B" w:rsidRDefault="00264E2A" w:rsidP="003F4549">
      <w:pPr>
        <w:ind w:firstLine="709"/>
        <w:jc w:val="both"/>
        <w:rPr>
          <w:vertAlign w:val="superscript"/>
        </w:rPr>
      </w:pPr>
      <w:proofErr w:type="spellStart"/>
      <w:r w:rsidRPr="00D0210B">
        <w:rPr>
          <w:lang w:val="en-US"/>
        </w:rPr>
        <w:t>R</w:t>
      </w:r>
      <w:r w:rsidRPr="00D0210B">
        <w:rPr>
          <w:vertAlign w:val="subscript"/>
          <w:lang w:val="en-US"/>
        </w:rPr>
        <w:t>j</w:t>
      </w:r>
      <w:proofErr w:type="spellEnd"/>
      <w:proofErr w:type="gramStart"/>
      <w:r w:rsidRPr="00D0210B">
        <w:rPr>
          <w:vertAlign w:val="superscript"/>
        </w:rPr>
        <w:t>мод.</w:t>
      </w:r>
      <w:r w:rsidRPr="00D0210B">
        <w:t>–</w:t>
      </w:r>
      <w:proofErr w:type="gramEnd"/>
      <w:r w:rsidRPr="00D0210B">
        <w:t xml:space="preserve">  рейтинговый балл студента </w:t>
      </w:r>
      <w:r w:rsidRPr="00D0210B">
        <w:rPr>
          <w:lang w:val="en-US"/>
        </w:rPr>
        <w:t>j</w:t>
      </w:r>
      <w:r w:rsidRPr="00D0210B">
        <w:t xml:space="preserve"> по модулю;</w:t>
      </w:r>
    </w:p>
    <w:p w14:paraId="45DCE764" w14:textId="77777777" w:rsidR="00264E2A" w:rsidRPr="00D0210B" w:rsidRDefault="00712DED" w:rsidP="003F4549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D0210B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D0210B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D0210B">
        <w:rPr>
          <w:rFonts w:eastAsiaTheme="minorEastAsia"/>
        </w:rPr>
        <w:t xml:space="preserve"> – зачетные единицы дисциплин, входящих в модуль, </w:t>
      </w:r>
    </w:p>
    <w:p w14:paraId="45DCE765" w14:textId="77777777" w:rsidR="00264E2A" w:rsidRPr="00D0210B" w:rsidRDefault="00712DED" w:rsidP="003F4549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D0210B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D0210B">
        <w:rPr>
          <w:rFonts w:eastAsiaTheme="minorEastAsia"/>
        </w:rPr>
        <w:t xml:space="preserve"> </w:t>
      </w:r>
      <w:proofErr w:type="gramStart"/>
      <w:r w:rsidR="00264E2A" w:rsidRPr="00D0210B">
        <w:rPr>
          <w:rFonts w:eastAsiaTheme="minorEastAsia"/>
        </w:rPr>
        <w:t>–  зачетная</w:t>
      </w:r>
      <w:proofErr w:type="gramEnd"/>
      <w:r w:rsidR="00264E2A" w:rsidRPr="00D0210B">
        <w:rPr>
          <w:rFonts w:eastAsiaTheme="minorEastAsia"/>
        </w:rPr>
        <w:t xml:space="preserve"> единица по курсовой работе;</w:t>
      </w:r>
    </w:p>
    <w:p w14:paraId="45DCE766" w14:textId="77777777" w:rsidR="00264E2A" w:rsidRPr="00D0210B" w:rsidRDefault="00712DED" w:rsidP="003F4549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D0210B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D0210B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D0210B">
        <w:rPr>
          <w:rFonts w:eastAsiaTheme="minorEastAsia"/>
        </w:rPr>
        <w:t xml:space="preserve"> – рейтинговые баллы студента по дисциплинам модуля,</w:t>
      </w:r>
    </w:p>
    <w:p w14:paraId="45DCE767" w14:textId="77777777" w:rsidR="00264E2A" w:rsidRPr="00D0210B" w:rsidRDefault="00712DED" w:rsidP="003F4549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D0210B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D0210B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45DCE768" w14:textId="77777777" w:rsidR="00264E2A" w:rsidRPr="00D0210B" w:rsidRDefault="00264E2A" w:rsidP="003F4549">
      <w:pPr>
        <w:ind w:firstLine="709"/>
        <w:jc w:val="both"/>
      </w:pPr>
      <w:r w:rsidRPr="00D0210B">
        <w:t xml:space="preserve">Величина среднего рейтинга студента по </w:t>
      </w:r>
      <w:proofErr w:type="gramStart"/>
      <w:r w:rsidRPr="00D0210B">
        <w:t>модулю  лежит</w:t>
      </w:r>
      <w:proofErr w:type="gramEnd"/>
      <w:r w:rsidRPr="00D0210B">
        <w:t xml:space="preserve"> в пределах от 55 до 100 баллов.</w:t>
      </w:r>
    </w:p>
    <w:p w14:paraId="45DCE769" w14:textId="77777777" w:rsidR="00264E2A" w:rsidRPr="00D0210B" w:rsidRDefault="00264E2A" w:rsidP="00D0210B">
      <w:pPr>
        <w:pStyle w:val="p38"/>
        <w:shd w:val="clear" w:color="auto" w:fill="FFFFFF"/>
        <w:spacing w:before="0" w:beforeAutospacing="0" w:after="0" w:afterAutospacing="0"/>
        <w:ind w:firstLine="720"/>
        <w:jc w:val="both"/>
      </w:pPr>
    </w:p>
    <w:p w14:paraId="45DCE76A" w14:textId="77777777" w:rsidR="00264E2A" w:rsidRPr="00D0210B" w:rsidRDefault="00264E2A" w:rsidP="00D0210B">
      <w:pPr>
        <w:autoSpaceDE w:val="0"/>
        <w:autoSpaceDN w:val="0"/>
        <w:adjustRightInd w:val="0"/>
        <w:ind w:firstLine="709"/>
        <w:rPr>
          <w:i/>
          <w:iCs/>
        </w:rPr>
      </w:pPr>
    </w:p>
    <w:p w14:paraId="45DCE76B" w14:textId="77777777" w:rsidR="00EF43AB" w:rsidRPr="00D0210B" w:rsidRDefault="00EF43AB" w:rsidP="00D0210B">
      <w:pPr>
        <w:autoSpaceDE w:val="0"/>
        <w:autoSpaceDN w:val="0"/>
        <w:adjustRightInd w:val="0"/>
        <w:ind w:firstLine="709"/>
        <w:rPr>
          <w:i/>
          <w:iCs/>
        </w:rPr>
      </w:pPr>
    </w:p>
    <w:sectPr w:rsidR="00EF43AB" w:rsidRPr="00D0210B" w:rsidSect="008D0107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50996" w14:textId="77777777" w:rsidR="00F33A78" w:rsidRDefault="00F33A78" w:rsidP="00B32C33">
      <w:r>
        <w:separator/>
      </w:r>
    </w:p>
  </w:endnote>
  <w:endnote w:type="continuationSeparator" w:id="0">
    <w:p w14:paraId="52864F1E" w14:textId="77777777" w:rsidR="00F33A78" w:rsidRDefault="00F33A78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014034"/>
      <w:docPartObj>
        <w:docPartGallery w:val="Page Numbers (Bottom of Page)"/>
        <w:docPartUnique/>
      </w:docPartObj>
    </w:sdtPr>
    <w:sdtEndPr/>
    <w:sdtContent>
      <w:p w14:paraId="45DCE770" w14:textId="77777777" w:rsidR="008D0107" w:rsidRDefault="008D0107">
        <w:pPr>
          <w:pStyle w:val="af4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563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DCE771" w14:textId="77777777" w:rsidR="008D0107" w:rsidRDefault="008D010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BCFAE" w14:textId="77777777" w:rsidR="00F33A78" w:rsidRDefault="00F33A78" w:rsidP="00B32C33">
      <w:r>
        <w:separator/>
      </w:r>
    </w:p>
  </w:footnote>
  <w:footnote w:type="continuationSeparator" w:id="0">
    <w:p w14:paraId="0E732220" w14:textId="77777777" w:rsidR="00F33A78" w:rsidRDefault="00F33A78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B2D0792"/>
    <w:multiLevelType w:val="hybridMultilevel"/>
    <w:tmpl w:val="DF0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24D70"/>
    <w:multiLevelType w:val="hybridMultilevel"/>
    <w:tmpl w:val="D082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3" w15:restartNumberingAfterBreak="0">
    <w:nsid w:val="78AD5CCD"/>
    <w:multiLevelType w:val="hybridMultilevel"/>
    <w:tmpl w:val="DF14952E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9"/>
  </w:num>
  <w:num w:numId="4">
    <w:abstractNumId w:val="23"/>
  </w:num>
  <w:num w:numId="5">
    <w:abstractNumId w:val="19"/>
  </w:num>
  <w:num w:numId="6">
    <w:abstractNumId w:val="7"/>
  </w:num>
  <w:num w:numId="7">
    <w:abstractNumId w:val="31"/>
  </w:num>
  <w:num w:numId="8">
    <w:abstractNumId w:val="16"/>
  </w:num>
  <w:num w:numId="9">
    <w:abstractNumId w:val="4"/>
  </w:num>
  <w:num w:numId="10">
    <w:abstractNumId w:val="30"/>
  </w:num>
  <w:num w:numId="11">
    <w:abstractNumId w:val="26"/>
  </w:num>
  <w:num w:numId="12">
    <w:abstractNumId w:val="35"/>
  </w:num>
  <w:num w:numId="13">
    <w:abstractNumId w:val="12"/>
  </w:num>
  <w:num w:numId="14">
    <w:abstractNumId w:val="8"/>
  </w:num>
  <w:num w:numId="15">
    <w:abstractNumId w:val="21"/>
  </w:num>
  <w:num w:numId="16">
    <w:abstractNumId w:val="15"/>
  </w:num>
  <w:num w:numId="17">
    <w:abstractNumId w:val="22"/>
  </w:num>
  <w:num w:numId="18">
    <w:abstractNumId w:val="17"/>
  </w:num>
  <w:num w:numId="19">
    <w:abstractNumId w:val="34"/>
  </w:num>
  <w:num w:numId="20">
    <w:abstractNumId w:val="6"/>
  </w:num>
  <w:num w:numId="21">
    <w:abstractNumId w:val="13"/>
  </w:num>
  <w:num w:numId="22">
    <w:abstractNumId w:val="25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4"/>
  </w:num>
  <w:num w:numId="26">
    <w:abstractNumId w:val="20"/>
  </w:num>
  <w:num w:numId="27">
    <w:abstractNumId w:val="2"/>
  </w:num>
  <w:num w:numId="28">
    <w:abstractNumId w:val="18"/>
  </w:num>
  <w:num w:numId="29">
    <w:abstractNumId w:val="5"/>
  </w:num>
  <w:num w:numId="30">
    <w:abstractNumId w:val="29"/>
  </w:num>
  <w:num w:numId="31">
    <w:abstractNumId w:val="11"/>
  </w:num>
  <w:num w:numId="32">
    <w:abstractNumId w:val="0"/>
  </w:num>
  <w:num w:numId="33">
    <w:abstractNumId w:val="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4"/>
  </w:num>
  <w:num w:numId="37">
    <w:abstractNumId w:val="27"/>
  </w:num>
  <w:num w:numId="38">
    <w:abstractNumId w:val="33"/>
  </w:num>
  <w:num w:numId="3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433"/>
    <w:rsid w:val="00000734"/>
    <w:rsid w:val="00000FD1"/>
    <w:rsid w:val="000022CB"/>
    <w:rsid w:val="00002EE7"/>
    <w:rsid w:val="00004D7B"/>
    <w:rsid w:val="00010379"/>
    <w:rsid w:val="00010D15"/>
    <w:rsid w:val="00014A85"/>
    <w:rsid w:val="00014C2B"/>
    <w:rsid w:val="00014F61"/>
    <w:rsid w:val="000156CB"/>
    <w:rsid w:val="00015EAE"/>
    <w:rsid w:val="0002054D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4459"/>
    <w:rsid w:val="0003494D"/>
    <w:rsid w:val="00037A83"/>
    <w:rsid w:val="000424BD"/>
    <w:rsid w:val="00042F88"/>
    <w:rsid w:val="00043410"/>
    <w:rsid w:val="00045172"/>
    <w:rsid w:val="00045B60"/>
    <w:rsid w:val="00050C4D"/>
    <w:rsid w:val="0005369F"/>
    <w:rsid w:val="00053BCD"/>
    <w:rsid w:val="00053CB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2A46"/>
    <w:rsid w:val="00072AF5"/>
    <w:rsid w:val="00072D3C"/>
    <w:rsid w:val="00073DE0"/>
    <w:rsid w:val="000819D3"/>
    <w:rsid w:val="000845EB"/>
    <w:rsid w:val="000859CA"/>
    <w:rsid w:val="0008702A"/>
    <w:rsid w:val="00091979"/>
    <w:rsid w:val="00091BB0"/>
    <w:rsid w:val="00091C68"/>
    <w:rsid w:val="00092689"/>
    <w:rsid w:val="000942DF"/>
    <w:rsid w:val="00094BA5"/>
    <w:rsid w:val="000959B3"/>
    <w:rsid w:val="00097AD1"/>
    <w:rsid w:val="000A2CB3"/>
    <w:rsid w:val="000A5353"/>
    <w:rsid w:val="000A6A4A"/>
    <w:rsid w:val="000A7433"/>
    <w:rsid w:val="000B1A57"/>
    <w:rsid w:val="000B326F"/>
    <w:rsid w:val="000B3314"/>
    <w:rsid w:val="000B37C0"/>
    <w:rsid w:val="000B3B36"/>
    <w:rsid w:val="000B4004"/>
    <w:rsid w:val="000B53BE"/>
    <w:rsid w:val="000C0254"/>
    <w:rsid w:val="000C0E31"/>
    <w:rsid w:val="000C147F"/>
    <w:rsid w:val="000C1866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62E"/>
    <w:rsid w:val="000D289A"/>
    <w:rsid w:val="000D729C"/>
    <w:rsid w:val="000D735C"/>
    <w:rsid w:val="000D7BB7"/>
    <w:rsid w:val="000D7F5F"/>
    <w:rsid w:val="000E10C5"/>
    <w:rsid w:val="000E2412"/>
    <w:rsid w:val="000E24B9"/>
    <w:rsid w:val="000E428A"/>
    <w:rsid w:val="000E6C57"/>
    <w:rsid w:val="000E716C"/>
    <w:rsid w:val="000E7D65"/>
    <w:rsid w:val="000F06DD"/>
    <w:rsid w:val="000F0AC3"/>
    <w:rsid w:val="000F0AF6"/>
    <w:rsid w:val="000F385D"/>
    <w:rsid w:val="000F4EAE"/>
    <w:rsid w:val="000F72DE"/>
    <w:rsid w:val="000F77E2"/>
    <w:rsid w:val="000F7CD5"/>
    <w:rsid w:val="001050D2"/>
    <w:rsid w:val="00105853"/>
    <w:rsid w:val="00105904"/>
    <w:rsid w:val="00105CA6"/>
    <w:rsid w:val="00105CB9"/>
    <w:rsid w:val="00106336"/>
    <w:rsid w:val="0011363E"/>
    <w:rsid w:val="001146DE"/>
    <w:rsid w:val="0011511E"/>
    <w:rsid w:val="0011529D"/>
    <w:rsid w:val="00115C5C"/>
    <w:rsid w:val="00115D9D"/>
    <w:rsid w:val="00116CE4"/>
    <w:rsid w:val="001178B7"/>
    <w:rsid w:val="00121827"/>
    <w:rsid w:val="00124E38"/>
    <w:rsid w:val="0012595D"/>
    <w:rsid w:val="00126CEF"/>
    <w:rsid w:val="00133048"/>
    <w:rsid w:val="0013457D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0F02"/>
    <w:rsid w:val="00151389"/>
    <w:rsid w:val="00152C63"/>
    <w:rsid w:val="00153185"/>
    <w:rsid w:val="00154397"/>
    <w:rsid w:val="00156F49"/>
    <w:rsid w:val="001606EB"/>
    <w:rsid w:val="001635BB"/>
    <w:rsid w:val="00163C15"/>
    <w:rsid w:val="001647A2"/>
    <w:rsid w:val="00164B85"/>
    <w:rsid w:val="0017056D"/>
    <w:rsid w:val="0017061A"/>
    <w:rsid w:val="00170F3D"/>
    <w:rsid w:val="001717B5"/>
    <w:rsid w:val="001717C2"/>
    <w:rsid w:val="00171ACF"/>
    <w:rsid w:val="001726C1"/>
    <w:rsid w:val="0017401A"/>
    <w:rsid w:val="00175DE5"/>
    <w:rsid w:val="001778D8"/>
    <w:rsid w:val="001804D5"/>
    <w:rsid w:val="00182C5C"/>
    <w:rsid w:val="00182FD4"/>
    <w:rsid w:val="00184FA5"/>
    <w:rsid w:val="001857E2"/>
    <w:rsid w:val="001867E8"/>
    <w:rsid w:val="00187658"/>
    <w:rsid w:val="00193229"/>
    <w:rsid w:val="00193BF0"/>
    <w:rsid w:val="001940B3"/>
    <w:rsid w:val="0019547F"/>
    <w:rsid w:val="00196BB0"/>
    <w:rsid w:val="001A013F"/>
    <w:rsid w:val="001A0BAA"/>
    <w:rsid w:val="001A1924"/>
    <w:rsid w:val="001A2E05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2F63"/>
    <w:rsid w:val="001C39D4"/>
    <w:rsid w:val="001C3BAC"/>
    <w:rsid w:val="001C4EF0"/>
    <w:rsid w:val="001C723A"/>
    <w:rsid w:val="001C7F68"/>
    <w:rsid w:val="001D1029"/>
    <w:rsid w:val="001D6E4F"/>
    <w:rsid w:val="001E25B7"/>
    <w:rsid w:val="001E42A3"/>
    <w:rsid w:val="001E4A6A"/>
    <w:rsid w:val="001E5A1A"/>
    <w:rsid w:val="001E648F"/>
    <w:rsid w:val="001E7428"/>
    <w:rsid w:val="001F2653"/>
    <w:rsid w:val="001F2F84"/>
    <w:rsid w:val="001F5DD1"/>
    <w:rsid w:val="001F75E2"/>
    <w:rsid w:val="001F7830"/>
    <w:rsid w:val="001F7D0E"/>
    <w:rsid w:val="00201EB8"/>
    <w:rsid w:val="00203473"/>
    <w:rsid w:val="00204424"/>
    <w:rsid w:val="00204A25"/>
    <w:rsid w:val="00206455"/>
    <w:rsid w:val="002075C4"/>
    <w:rsid w:val="0021081C"/>
    <w:rsid w:val="0021331C"/>
    <w:rsid w:val="00213456"/>
    <w:rsid w:val="00214ECE"/>
    <w:rsid w:val="00215646"/>
    <w:rsid w:val="00215B6C"/>
    <w:rsid w:val="002167FC"/>
    <w:rsid w:val="00217A85"/>
    <w:rsid w:val="002208C5"/>
    <w:rsid w:val="002219DB"/>
    <w:rsid w:val="002221FE"/>
    <w:rsid w:val="00222514"/>
    <w:rsid w:val="00222BE2"/>
    <w:rsid w:val="00223FE8"/>
    <w:rsid w:val="00224194"/>
    <w:rsid w:val="00224B78"/>
    <w:rsid w:val="00225F3B"/>
    <w:rsid w:val="00230284"/>
    <w:rsid w:val="00230BBB"/>
    <w:rsid w:val="002318C6"/>
    <w:rsid w:val="00232704"/>
    <w:rsid w:val="00232BCC"/>
    <w:rsid w:val="0023348D"/>
    <w:rsid w:val="002345EB"/>
    <w:rsid w:val="00234D0A"/>
    <w:rsid w:val="00234FE6"/>
    <w:rsid w:val="00236B97"/>
    <w:rsid w:val="00236C5C"/>
    <w:rsid w:val="0024071A"/>
    <w:rsid w:val="00242969"/>
    <w:rsid w:val="00243F57"/>
    <w:rsid w:val="00244211"/>
    <w:rsid w:val="00246AF9"/>
    <w:rsid w:val="00250068"/>
    <w:rsid w:val="002513CF"/>
    <w:rsid w:val="00252E90"/>
    <w:rsid w:val="00253356"/>
    <w:rsid w:val="0025436C"/>
    <w:rsid w:val="00254AFF"/>
    <w:rsid w:val="0026113C"/>
    <w:rsid w:val="00263450"/>
    <w:rsid w:val="00263E8A"/>
    <w:rsid w:val="00264E2A"/>
    <w:rsid w:val="0026533A"/>
    <w:rsid w:val="002669B1"/>
    <w:rsid w:val="002679B9"/>
    <w:rsid w:val="00267B0D"/>
    <w:rsid w:val="00271FEA"/>
    <w:rsid w:val="002724AA"/>
    <w:rsid w:val="00274D16"/>
    <w:rsid w:val="00275051"/>
    <w:rsid w:val="00276CA0"/>
    <w:rsid w:val="00281C84"/>
    <w:rsid w:val="00284488"/>
    <w:rsid w:val="00284870"/>
    <w:rsid w:val="00285B36"/>
    <w:rsid w:val="00286500"/>
    <w:rsid w:val="00287206"/>
    <w:rsid w:val="0028746C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33C"/>
    <w:rsid w:val="0029766D"/>
    <w:rsid w:val="002A2E02"/>
    <w:rsid w:val="002A37BE"/>
    <w:rsid w:val="002A43AF"/>
    <w:rsid w:val="002A43BB"/>
    <w:rsid w:val="002A47A1"/>
    <w:rsid w:val="002A6A43"/>
    <w:rsid w:val="002A6E5C"/>
    <w:rsid w:val="002B2F7E"/>
    <w:rsid w:val="002B7E6A"/>
    <w:rsid w:val="002C145B"/>
    <w:rsid w:val="002C1D47"/>
    <w:rsid w:val="002C2579"/>
    <w:rsid w:val="002C331D"/>
    <w:rsid w:val="002C50FA"/>
    <w:rsid w:val="002C5C76"/>
    <w:rsid w:val="002C707C"/>
    <w:rsid w:val="002D221E"/>
    <w:rsid w:val="002D3B96"/>
    <w:rsid w:val="002D497E"/>
    <w:rsid w:val="002D5313"/>
    <w:rsid w:val="002D5BAB"/>
    <w:rsid w:val="002D77BD"/>
    <w:rsid w:val="002D7FE1"/>
    <w:rsid w:val="002E0472"/>
    <w:rsid w:val="002E24BC"/>
    <w:rsid w:val="002E39BC"/>
    <w:rsid w:val="002E57BC"/>
    <w:rsid w:val="002E5B0A"/>
    <w:rsid w:val="002E78AF"/>
    <w:rsid w:val="002E7A84"/>
    <w:rsid w:val="002F0689"/>
    <w:rsid w:val="002F1702"/>
    <w:rsid w:val="002F3CD1"/>
    <w:rsid w:val="002F3F65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15BCA"/>
    <w:rsid w:val="00320CB1"/>
    <w:rsid w:val="00322896"/>
    <w:rsid w:val="00325113"/>
    <w:rsid w:val="003256F4"/>
    <w:rsid w:val="00325A6D"/>
    <w:rsid w:val="00326402"/>
    <w:rsid w:val="00326421"/>
    <w:rsid w:val="00327EB7"/>
    <w:rsid w:val="0033148F"/>
    <w:rsid w:val="00335DFE"/>
    <w:rsid w:val="00336DE6"/>
    <w:rsid w:val="00337846"/>
    <w:rsid w:val="003411A2"/>
    <w:rsid w:val="003411AC"/>
    <w:rsid w:val="003418EF"/>
    <w:rsid w:val="00341FE2"/>
    <w:rsid w:val="0034229C"/>
    <w:rsid w:val="003427A0"/>
    <w:rsid w:val="00343496"/>
    <w:rsid w:val="00351696"/>
    <w:rsid w:val="00351C3D"/>
    <w:rsid w:val="00355267"/>
    <w:rsid w:val="003563D5"/>
    <w:rsid w:val="00360A4C"/>
    <w:rsid w:val="003616F3"/>
    <w:rsid w:val="00362188"/>
    <w:rsid w:val="00362DFA"/>
    <w:rsid w:val="003650A7"/>
    <w:rsid w:val="00365BDC"/>
    <w:rsid w:val="0036610B"/>
    <w:rsid w:val="00367EED"/>
    <w:rsid w:val="00370767"/>
    <w:rsid w:val="00370898"/>
    <w:rsid w:val="00370BDA"/>
    <w:rsid w:val="00371E1D"/>
    <w:rsid w:val="00374380"/>
    <w:rsid w:val="00374B36"/>
    <w:rsid w:val="0037544E"/>
    <w:rsid w:val="0037591C"/>
    <w:rsid w:val="00377589"/>
    <w:rsid w:val="003775A2"/>
    <w:rsid w:val="00377E25"/>
    <w:rsid w:val="00380E37"/>
    <w:rsid w:val="003813F8"/>
    <w:rsid w:val="00385C10"/>
    <w:rsid w:val="00386568"/>
    <w:rsid w:val="003870A1"/>
    <w:rsid w:val="003878E5"/>
    <w:rsid w:val="00387A6C"/>
    <w:rsid w:val="00390BBF"/>
    <w:rsid w:val="00391077"/>
    <w:rsid w:val="00392B1C"/>
    <w:rsid w:val="0039302C"/>
    <w:rsid w:val="00393095"/>
    <w:rsid w:val="003954CD"/>
    <w:rsid w:val="00395704"/>
    <w:rsid w:val="00396B8E"/>
    <w:rsid w:val="00397D09"/>
    <w:rsid w:val="00397D0C"/>
    <w:rsid w:val="003A6743"/>
    <w:rsid w:val="003A6BEC"/>
    <w:rsid w:val="003B0406"/>
    <w:rsid w:val="003B07E9"/>
    <w:rsid w:val="003B2894"/>
    <w:rsid w:val="003B2D76"/>
    <w:rsid w:val="003B3401"/>
    <w:rsid w:val="003B353F"/>
    <w:rsid w:val="003B41A1"/>
    <w:rsid w:val="003B61CF"/>
    <w:rsid w:val="003B63A8"/>
    <w:rsid w:val="003B7669"/>
    <w:rsid w:val="003C0ACF"/>
    <w:rsid w:val="003C22EF"/>
    <w:rsid w:val="003C47E1"/>
    <w:rsid w:val="003C4D7E"/>
    <w:rsid w:val="003C64EA"/>
    <w:rsid w:val="003C7369"/>
    <w:rsid w:val="003C7FED"/>
    <w:rsid w:val="003D165B"/>
    <w:rsid w:val="003D2144"/>
    <w:rsid w:val="003D2647"/>
    <w:rsid w:val="003D2DEF"/>
    <w:rsid w:val="003D3CFF"/>
    <w:rsid w:val="003D3F2D"/>
    <w:rsid w:val="003D4FA5"/>
    <w:rsid w:val="003D5A55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4549"/>
    <w:rsid w:val="003F46EC"/>
    <w:rsid w:val="003F4DE8"/>
    <w:rsid w:val="003F65E9"/>
    <w:rsid w:val="003F74E7"/>
    <w:rsid w:val="00400F43"/>
    <w:rsid w:val="004015B5"/>
    <w:rsid w:val="00405CD8"/>
    <w:rsid w:val="00406332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6C81"/>
    <w:rsid w:val="004300E3"/>
    <w:rsid w:val="00431196"/>
    <w:rsid w:val="004352A7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38EC"/>
    <w:rsid w:val="00454B0B"/>
    <w:rsid w:val="00454DF7"/>
    <w:rsid w:val="00456A6F"/>
    <w:rsid w:val="0045718A"/>
    <w:rsid w:val="0045724F"/>
    <w:rsid w:val="004578AF"/>
    <w:rsid w:val="00460E75"/>
    <w:rsid w:val="00462742"/>
    <w:rsid w:val="00465153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7AC4"/>
    <w:rsid w:val="004800B2"/>
    <w:rsid w:val="004824D7"/>
    <w:rsid w:val="00482D1A"/>
    <w:rsid w:val="00486E06"/>
    <w:rsid w:val="00490301"/>
    <w:rsid w:val="00490389"/>
    <w:rsid w:val="00492F76"/>
    <w:rsid w:val="00493701"/>
    <w:rsid w:val="0049555E"/>
    <w:rsid w:val="00495E87"/>
    <w:rsid w:val="004962B4"/>
    <w:rsid w:val="004975AD"/>
    <w:rsid w:val="004A0292"/>
    <w:rsid w:val="004A0665"/>
    <w:rsid w:val="004A0C5F"/>
    <w:rsid w:val="004A1CE8"/>
    <w:rsid w:val="004A25F7"/>
    <w:rsid w:val="004A346C"/>
    <w:rsid w:val="004A5C1D"/>
    <w:rsid w:val="004B0074"/>
    <w:rsid w:val="004B22F3"/>
    <w:rsid w:val="004B3360"/>
    <w:rsid w:val="004B4480"/>
    <w:rsid w:val="004B5669"/>
    <w:rsid w:val="004B59CE"/>
    <w:rsid w:val="004C0DA9"/>
    <w:rsid w:val="004C113A"/>
    <w:rsid w:val="004C2D1F"/>
    <w:rsid w:val="004C2E4C"/>
    <w:rsid w:val="004C3EFB"/>
    <w:rsid w:val="004C72FE"/>
    <w:rsid w:val="004C7B94"/>
    <w:rsid w:val="004D003D"/>
    <w:rsid w:val="004D59FC"/>
    <w:rsid w:val="004E1A9E"/>
    <w:rsid w:val="004E3EB0"/>
    <w:rsid w:val="004E5844"/>
    <w:rsid w:val="004F0768"/>
    <w:rsid w:val="004F07F0"/>
    <w:rsid w:val="004F347F"/>
    <w:rsid w:val="004F4723"/>
    <w:rsid w:val="004F4CEE"/>
    <w:rsid w:val="004F699D"/>
    <w:rsid w:val="005009DB"/>
    <w:rsid w:val="005009FA"/>
    <w:rsid w:val="00500C18"/>
    <w:rsid w:val="00501734"/>
    <w:rsid w:val="005027D0"/>
    <w:rsid w:val="0050616A"/>
    <w:rsid w:val="00506492"/>
    <w:rsid w:val="00512A04"/>
    <w:rsid w:val="00514C16"/>
    <w:rsid w:val="00514D1D"/>
    <w:rsid w:val="00515AFD"/>
    <w:rsid w:val="00516269"/>
    <w:rsid w:val="00516598"/>
    <w:rsid w:val="005238A4"/>
    <w:rsid w:val="00523C64"/>
    <w:rsid w:val="00524F2B"/>
    <w:rsid w:val="00525BCD"/>
    <w:rsid w:val="00527449"/>
    <w:rsid w:val="0053211A"/>
    <w:rsid w:val="00532343"/>
    <w:rsid w:val="00533831"/>
    <w:rsid w:val="00540B30"/>
    <w:rsid w:val="00540E89"/>
    <w:rsid w:val="00544724"/>
    <w:rsid w:val="00544B3E"/>
    <w:rsid w:val="00544EFB"/>
    <w:rsid w:val="00544F31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443C"/>
    <w:rsid w:val="00564BC4"/>
    <w:rsid w:val="00565804"/>
    <w:rsid w:val="005673B4"/>
    <w:rsid w:val="005726BE"/>
    <w:rsid w:val="00573F35"/>
    <w:rsid w:val="0057562B"/>
    <w:rsid w:val="00576170"/>
    <w:rsid w:val="00576424"/>
    <w:rsid w:val="00577080"/>
    <w:rsid w:val="00580363"/>
    <w:rsid w:val="00580390"/>
    <w:rsid w:val="005872A1"/>
    <w:rsid w:val="005872E9"/>
    <w:rsid w:val="00587B79"/>
    <w:rsid w:val="005901B2"/>
    <w:rsid w:val="00590F40"/>
    <w:rsid w:val="005921E8"/>
    <w:rsid w:val="00592CBF"/>
    <w:rsid w:val="005A09B6"/>
    <w:rsid w:val="005A0CD0"/>
    <w:rsid w:val="005A21A9"/>
    <w:rsid w:val="005A314B"/>
    <w:rsid w:val="005A3558"/>
    <w:rsid w:val="005A3A30"/>
    <w:rsid w:val="005A3F21"/>
    <w:rsid w:val="005A4BC9"/>
    <w:rsid w:val="005A6E4F"/>
    <w:rsid w:val="005A74F5"/>
    <w:rsid w:val="005B13C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133E"/>
    <w:rsid w:val="005C4B52"/>
    <w:rsid w:val="005C55D3"/>
    <w:rsid w:val="005C73AF"/>
    <w:rsid w:val="005C78FD"/>
    <w:rsid w:val="005C7D9E"/>
    <w:rsid w:val="005E066F"/>
    <w:rsid w:val="005E1EA9"/>
    <w:rsid w:val="005E215E"/>
    <w:rsid w:val="005E3848"/>
    <w:rsid w:val="005E553B"/>
    <w:rsid w:val="005E5829"/>
    <w:rsid w:val="005E61BB"/>
    <w:rsid w:val="005E682C"/>
    <w:rsid w:val="005E6D7C"/>
    <w:rsid w:val="005E7F07"/>
    <w:rsid w:val="005F0686"/>
    <w:rsid w:val="005F0795"/>
    <w:rsid w:val="005F3A2B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0781E"/>
    <w:rsid w:val="00610123"/>
    <w:rsid w:val="00610687"/>
    <w:rsid w:val="00610781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258EA"/>
    <w:rsid w:val="00630743"/>
    <w:rsid w:val="00630E35"/>
    <w:rsid w:val="006319C2"/>
    <w:rsid w:val="00631EB2"/>
    <w:rsid w:val="00633418"/>
    <w:rsid w:val="006348EE"/>
    <w:rsid w:val="00637C3B"/>
    <w:rsid w:val="0064252A"/>
    <w:rsid w:val="00643B09"/>
    <w:rsid w:val="00647C2F"/>
    <w:rsid w:val="00650166"/>
    <w:rsid w:val="00650BB1"/>
    <w:rsid w:val="006518DC"/>
    <w:rsid w:val="00651A1F"/>
    <w:rsid w:val="00652DB4"/>
    <w:rsid w:val="0065597C"/>
    <w:rsid w:val="00655C67"/>
    <w:rsid w:val="00660F8F"/>
    <w:rsid w:val="00661B32"/>
    <w:rsid w:val="00662CAF"/>
    <w:rsid w:val="00664518"/>
    <w:rsid w:val="00665F2B"/>
    <w:rsid w:val="00666267"/>
    <w:rsid w:val="00666443"/>
    <w:rsid w:val="0067106B"/>
    <w:rsid w:val="006726B1"/>
    <w:rsid w:val="00672B6A"/>
    <w:rsid w:val="006744ED"/>
    <w:rsid w:val="006750B4"/>
    <w:rsid w:val="006761C5"/>
    <w:rsid w:val="0067661A"/>
    <w:rsid w:val="00680459"/>
    <w:rsid w:val="0068047E"/>
    <w:rsid w:val="00683EF2"/>
    <w:rsid w:val="00684A22"/>
    <w:rsid w:val="00691693"/>
    <w:rsid w:val="00691C23"/>
    <w:rsid w:val="00691F70"/>
    <w:rsid w:val="006937C3"/>
    <w:rsid w:val="00694B5E"/>
    <w:rsid w:val="00695108"/>
    <w:rsid w:val="00696019"/>
    <w:rsid w:val="006A2170"/>
    <w:rsid w:val="006A508D"/>
    <w:rsid w:val="006A5693"/>
    <w:rsid w:val="006A603B"/>
    <w:rsid w:val="006A651B"/>
    <w:rsid w:val="006B092B"/>
    <w:rsid w:val="006B1077"/>
    <w:rsid w:val="006B2886"/>
    <w:rsid w:val="006B2F7E"/>
    <w:rsid w:val="006B3E35"/>
    <w:rsid w:val="006B47CF"/>
    <w:rsid w:val="006B4E70"/>
    <w:rsid w:val="006B5730"/>
    <w:rsid w:val="006C01F2"/>
    <w:rsid w:val="006C0569"/>
    <w:rsid w:val="006C1FDB"/>
    <w:rsid w:val="006C2216"/>
    <w:rsid w:val="006C33FB"/>
    <w:rsid w:val="006C35A3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33DD"/>
    <w:rsid w:val="006D3E45"/>
    <w:rsid w:val="006E0772"/>
    <w:rsid w:val="006E1981"/>
    <w:rsid w:val="006E29B3"/>
    <w:rsid w:val="006E4EAB"/>
    <w:rsid w:val="006E63A0"/>
    <w:rsid w:val="006E6F93"/>
    <w:rsid w:val="006E78EF"/>
    <w:rsid w:val="006E7927"/>
    <w:rsid w:val="006E798C"/>
    <w:rsid w:val="006F07B2"/>
    <w:rsid w:val="006F24AB"/>
    <w:rsid w:val="006F2E74"/>
    <w:rsid w:val="006F3E86"/>
    <w:rsid w:val="006F42F6"/>
    <w:rsid w:val="006F4E57"/>
    <w:rsid w:val="006F6C20"/>
    <w:rsid w:val="00702654"/>
    <w:rsid w:val="00705296"/>
    <w:rsid w:val="00705662"/>
    <w:rsid w:val="007057B8"/>
    <w:rsid w:val="00705CB6"/>
    <w:rsid w:val="0070695B"/>
    <w:rsid w:val="007073B9"/>
    <w:rsid w:val="00707DD5"/>
    <w:rsid w:val="00712317"/>
    <w:rsid w:val="00712D5B"/>
    <w:rsid w:val="00712DED"/>
    <w:rsid w:val="0071311F"/>
    <w:rsid w:val="00713FDF"/>
    <w:rsid w:val="00715DC1"/>
    <w:rsid w:val="007165E1"/>
    <w:rsid w:val="0071660E"/>
    <w:rsid w:val="00716F5D"/>
    <w:rsid w:val="0071733B"/>
    <w:rsid w:val="0071767E"/>
    <w:rsid w:val="0072017B"/>
    <w:rsid w:val="007214D0"/>
    <w:rsid w:val="00723AE6"/>
    <w:rsid w:val="007247CA"/>
    <w:rsid w:val="00725F0F"/>
    <w:rsid w:val="0072661F"/>
    <w:rsid w:val="00726ED8"/>
    <w:rsid w:val="00727AE6"/>
    <w:rsid w:val="007303DA"/>
    <w:rsid w:val="00730E45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66EA"/>
    <w:rsid w:val="00747692"/>
    <w:rsid w:val="007477C1"/>
    <w:rsid w:val="00750DD4"/>
    <w:rsid w:val="00751970"/>
    <w:rsid w:val="00751CA2"/>
    <w:rsid w:val="0075298C"/>
    <w:rsid w:val="0075534B"/>
    <w:rsid w:val="00755C76"/>
    <w:rsid w:val="0075735D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64D2"/>
    <w:rsid w:val="007771AA"/>
    <w:rsid w:val="00781228"/>
    <w:rsid w:val="007905E4"/>
    <w:rsid w:val="00790B56"/>
    <w:rsid w:val="00792442"/>
    <w:rsid w:val="007924DF"/>
    <w:rsid w:val="00792721"/>
    <w:rsid w:val="007946DD"/>
    <w:rsid w:val="00795331"/>
    <w:rsid w:val="0079611C"/>
    <w:rsid w:val="007978AF"/>
    <w:rsid w:val="007A119E"/>
    <w:rsid w:val="007A1B28"/>
    <w:rsid w:val="007A4DA0"/>
    <w:rsid w:val="007A75FB"/>
    <w:rsid w:val="007B195D"/>
    <w:rsid w:val="007B2593"/>
    <w:rsid w:val="007B6B84"/>
    <w:rsid w:val="007C147F"/>
    <w:rsid w:val="007C5D94"/>
    <w:rsid w:val="007C68BF"/>
    <w:rsid w:val="007C6FF9"/>
    <w:rsid w:val="007C77ED"/>
    <w:rsid w:val="007C7AB6"/>
    <w:rsid w:val="007D2AAB"/>
    <w:rsid w:val="007D330D"/>
    <w:rsid w:val="007D3719"/>
    <w:rsid w:val="007D5105"/>
    <w:rsid w:val="007D5396"/>
    <w:rsid w:val="007D6BC1"/>
    <w:rsid w:val="007D7539"/>
    <w:rsid w:val="007D7E9E"/>
    <w:rsid w:val="007E044B"/>
    <w:rsid w:val="007E24B1"/>
    <w:rsid w:val="007E46A4"/>
    <w:rsid w:val="007E4DB8"/>
    <w:rsid w:val="007E5F82"/>
    <w:rsid w:val="007E6D19"/>
    <w:rsid w:val="007F11DC"/>
    <w:rsid w:val="007F49B7"/>
    <w:rsid w:val="007F5822"/>
    <w:rsid w:val="007F6FFF"/>
    <w:rsid w:val="007F7357"/>
    <w:rsid w:val="007F7C19"/>
    <w:rsid w:val="007F7D08"/>
    <w:rsid w:val="00800759"/>
    <w:rsid w:val="0080287D"/>
    <w:rsid w:val="00804141"/>
    <w:rsid w:val="008044A3"/>
    <w:rsid w:val="00806442"/>
    <w:rsid w:val="00806ADC"/>
    <w:rsid w:val="00811B3F"/>
    <w:rsid w:val="00812400"/>
    <w:rsid w:val="00813574"/>
    <w:rsid w:val="008137E1"/>
    <w:rsid w:val="00813A1A"/>
    <w:rsid w:val="008151CE"/>
    <w:rsid w:val="008161C3"/>
    <w:rsid w:val="00820349"/>
    <w:rsid w:val="00820CE0"/>
    <w:rsid w:val="00821480"/>
    <w:rsid w:val="00821A24"/>
    <w:rsid w:val="00822AAB"/>
    <w:rsid w:val="008234D4"/>
    <w:rsid w:val="00824ED6"/>
    <w:rsid w:val="008254B7"/>
    <w:rsid w:val="00825A65"/>
    <w:rsid w:val="0082675A"/>
    <w:rsid w:val="00826B32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6ED6"/>
    <w:rsid w:val="00847AFB"/>
    <w:rsid w:val="008502D2"/>
    <w:rsid w:val="0085053B"/>
    <w:rsid w:val="00851A5A"/>
    <w:rsid w:val="00852DF8"/>
    <w:rsid w:val="00852E5D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EEB"/>
    <w:rsid w:val="00866B56"/>
    <w:rsid w:val="0086778C"/>
    <w:rsid w:val="00867D40"/>
    <w:rsid w:val="008708D5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44CF"/>
    <w:rsid w:val="0088461D"/>
    <w:rsid w:val="00884ABA"/>
    <w:rsid w:val="00885865"/>
    <w:rsid w:val="008903E9"/>
    <w:rsid w:val="008909CD"/>
    <w:rsid w:val="0089225C"/>
    <w:rsid w:val="00892CF8"/>
    <w:rsid w:val="00892D64"/>
    <w:rsid w:val="00897848"/>
    <w:rsid w:val="008978FC"/>
    <w:rsid w:val="008A00FD"/>
    <w:rsid w:val="008A0DB3"/>
    <w:rsid w:val="008A166A"/>
    <w:rsid w:val="008A218A"/>
    <w:rsid w:val="008A2922"/>
    <w:rsid w:val="008A56BF"/>
    <w:rsid w:val="008A57B9"/>
    <w:rsid w:val="008A7160"/>
    <w:rsid w:val="008B03B3"/>
    <w:rsid w:val="008B4E23"/>
    <w:rsid w:val="008B5035"/>
    <w:rsid w:val="008B5E31"/>
    <w:rsid w:val="008B5F7D"/>
    <w:rsid w:val="008C0693"/>
    <w:rsid w:val="008C1F6F"/>
    <w:rsid w:val="008C248A"/>
    <w:rsid w:val="008C3076"/>
    <w:rsid w:val="008C51E2"/>
    <w:rsid w:val="008C5765"/>
    <w:rsid w:val="008C7BEE"/>
    <w:rsid w:val="008D0107"/>
    <w:rsid w:val="008D114D"/>
    <w:rsid w:val="008D1D50"/>
    <w:rsid w:val="008D2209"/>
    <w:rsid w:val="008D34B3"/>
    <w:rsid w:val="008D388B"/>
    <w:rsid w:val="008D45FB"/>
    <w:rsid w:val="008D56FD"/>
    <w:rsid w:val="008D5FA5"/>
    <w:rsid w:val="008D624C"/>
    <w:rsid w:val="008D78D2"/>
    <w:rsid w:val="008E0024"/>
    <w:rsid w:val="008E0D6C"/>
    <w:rsid w:val="008E15CB"/>
    <w:rsid w:val="008E3CA1"/>
    <w:rsid w:val="008E4291"/>
    <w:rsid w:val="008F544F"/>
    <w:rsid w:val="008F5E7E"/>
    <w:rsid w:val="008F64A6"/>
    <w:rsid w:val="008F7C39"/>
    <w:rsid w:val="0090172B"/>
    <w:rsid w:val="009062B2"/>
    <w:rsid w:val="009072EE"/>
    <w:rsid w:val="00907F67"/>
    <w:rsid w:val="00911FD3"/>
    <w:rsid w:val="009139D0"/>
    <w:rsid w:val="00914759"/>
    <w:rsid w:val="00914E49"/>
    <w:rsid w:val="00916D3E"/>
    <w:rsid w:val="009215D8"/>
    <w:rsid w:val="00922D98"/>
    <w:rsid w:val="00923975"/>
    <w:rsid w:val="0092423E"/>
    <w:rsid w:val="00924FAE"/>
    <w:rsid w:val="009268BD"/>
    <w:rsid w:val="009273FE"/>
    <w:rsid w:val="00927665"/>
    <w:rsid w:val="00930457"/>
    <w:rsid w:val="00930FC3"/>
    <w:rsid w:val="00931116"/>
    <w:rsid w:val="00932416"/>
    <w:rsid w:val="009332FF"/>
    <w:rsid w:val="00935724"/>
    <w:rsid w:val="0093737F"/>
    <w:rsid w:val="00937C02"/>
    <w:rsid w:val="00937ECD"/>
    <w:rsid w:val="009406BF"/>
    <w:rsid w:val="00941C67"/>
    <w:rsid w:val="00944E86"/>
    <w:rsid w:val="00945412"/>
    <w:rsid w:val="009463EC"/>
    <w:rsid w:val="00946859"/>
    <w:rsid w:val="00947732"/>
    <w:rsid w:val="00950196"/>
    <w:rsid w:val="00951F54"/>
    <w:rsid w:val="00953C8D"/>
    <w:rsid w:val="00953D55"/>
    <w:rsid w:val="00954FD6"/>
    <w:rsid w:val="009552B1"/>
    <w:rsid w:val="00955A4C"/>
    <w:rsid w:val="009566D6"/>
    <w:rsid w:val="009572D2"/>
    <w:rsid w:val="00962943"/>
    <w:rsid w:val="00962B00"/>
    <w:rsid w:val="00963BA7"/>
    <w:rsid w:val="00970B35"/>
    <w:rsid w:val="00971B67"/>
    <w:rsid w:val="00974360"/>
    <w:rsid w:val="0097488B"/>
    <w:rsid w:val="009756DF"/>
    <w:rsid w:val="00975F04"/>
    <w:rsid w:val="00975FDD"/>
    <w:rsid w:val="00982D57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A2B11"/>
    <w:rsid w:val="009A2EA3"/>
    <w:rsid w:val="009A38C0"/>
    <w:rsid w:val="009A3C36"/>
    <w:rsid w:val="009A62BA"/>
    <w:rsid w:val="009A73A0"/>
    <w:rsid w:val="009B6CD6"/>
    <w:rsid w:val="009B7C26"/>
    <w:rsid w:val="009C42ED"/>
    <w:rsid w:val="009C4F7D"/>
    <w:rsid w:val="009C5293"/>
    <w:rsid w:val="009C693A"/>
    <w:rsid w:val="009C7164"/>
    <w:rsid w:val="009C72E0"/>
    <w:rsid w:val="009C7EA9"/>
    <w:rsid w:val="009C7F4C"/>
    <w:rsid w:val="009D041B"/>
    <w:rsid w:val="009D08C1"/>
    <w:rsid w:val="009D1B54"/>
    <w:rsid w:val="009D1F1A"/>
    <w:rsid w:val="009D4373"/>
    <w:rsid w:val="009D6D4C"/>
    <w:rsid w:val="009E5980"/>
    <w:rsid w:val="009E6833"/>
    <w:rsid w:val="009E7A97"/>
    <w:rsid w:val="009F0E6C"/>
    <w:rsid w:val="009F25A9"/>
    <w:rsid w:val="009F473E"/>
    <w:rsid w:val="009F4FFE"/>
    <w:rsid w:val="009F6072"/>
    <w:rsid w:val="00A0170C"/>
    <w:rsid w:val="00A02AA1"/>
    <w:rsid w:val="00A039C7"/>
    <w:rsid w:val="00A04208"/>
    <w:rsid w:val="00A055E1"/>
    <w:rsid w:val="00A06C34"/>
    <w:rsid w:val="00A1385B"/>
    <w:rsid w:val="00A14293"/>
    <w:rsid w:val="00A1684C"/>
    <w:rsid w:val="00A16E48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9C5"/>
    <w:rsid w:val="00A472C7"/>
    <w:rsid w:val="00A50550"/>
    <w:rsid w:val="00A50A13"/>
    <w:rsid w:val="00A51DAD"/>
    <w:rsid w:val="00A51EE6"/>
    <w:rsid w:val="00A5726D"/>
    <w:rsid w:val="00A6335C"/>
    <w:rsid w:val="00A65C99"/>
    <w:rsid w:val="00A713A4"/>
    <w:rsid w:val="00A71A06"/>
    <w:rsid w:val="00A72C76"/>
    <w:rsid w:val="00A741DE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307F"/>
    <w:rsid w:val="00A83F45"/>
    <w:rsid w:val="00A84A45"/>
    <w:rsid w:val="00A84EC9"/>
    <w:rsid w:val="00A869AE"/>
    <w:rsid w:val="00A86F52"/>
    <w:rsid w:val="00A87269"/>
    <w:rsid w:val="00A90A65"/>
    <w:rsid w:val="00A92CCA"/>
    <w:rsid w:val="00A9323F"/>
    <w:rsid w:val="00A93364"/>
    <w:rsid w:val="00A94907"/>
    <w:rsid w:val="00A95564"/>
    <w:rsid w:val="00A96C90"/>
    <w:rsid w:val="00AA00D5"/>
    <w:rsid w:val="00AA17D5"/>
    <w:rsid w:val="00AA1B53"/>
    <w:rsid w:val="00AA2B38"/>
    <w:rsid w:val="00AA495C"/>
    <w:rsid w:val="00AA5E6A"/>
    <w:rsid w:val="00AA5EF1"/>
    <w:rsid w:val="00AB0714"/>
    <w:rsid w:val="00AB205D"/>
    <w:rsid w:val="00AB4079"/>
    <w:rsid w:val="00AB4B32"/>
    <w:rsid w:val="00AC0046"/>
    <w:rsid w:val="00AC014D"/>
    <w:rsid w:val="00AC6154"/>
    <w:rsid w:val="00AC6248"/>
    <w:rsid w:val="00AC69B1"/>
    <w:rsid w:val="00AC7DC7"/>
    <w:rsid w:val="00AD0858"/>
    <w:rsid w:val="00AD11AB"/>
    <w:rsid w:val="00AD22F6"/>
    <w:rsid w:val="00AD25B9"/>
    <w:rsid w:val="00AD2829"/>
    <w:rsid w:val="00AD66D6"/>
    <w:rsid w:val="00AD67D6"/>
    <w:rsid w:val="00AD7018"/>
    <w:rsid w:val="00AD74A4"/>
    <w:rsid w:val="00AE31D6"/>
    <w:rsid w:val="00AE3A4D"/>
    <w:rsid w:val="00AE3B6C"/>
    <w:rsid w:val="00AE50CF"/>
    <w:rsid w:val="00AE5440"/>
    <w:rsid w:val="00AE64DC"/>
    <w:rsid w:val="00AE68E2"/>
    <w:rsid w:val="00AF1E6C"/>
    <w:rsid w:val="00AF340E"/>
    <w:rsid w:val="00AF3557"/>
    <w:rsid w:val="00AF65D6"/>
    <w:rsid w:val="00AF6759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1F25"/>
    <w:rsid w:val="00B131CE"/>
    <w:rsid w:val="00B1385A"/>
    <w:rsid w:val="00B1408F"/>
    <w:rsid w:val="00B142DB"/>
    <w:rsid w:val="00B1440C"/>
    <w:rsid w:val="00B14662"/>
    <w:rsid w:val="00B14E7B"/>
    <w:rsid w:val="00B150C7"/>
    <w:rsid w:val="00B15A3A"/>
    <w:rsid w:val="00B15E2E"/>
    <w:rsid w:val="00B1720D"/>
    <w:rsid w:val="00B200F1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582C"/>
    <w:rsid w:val="00B359F6"/>
    <w:rsid w:val="00B36EF2"/>
    <w:rsid w:val="00B37005"/>
    <w:rsid w:val="00B37628"/>
    <w:rsid w:val="00B41E86"/>
    <w:rsid w:val="00B42D07"/>
    <w:rsid w:val="00B47CFB"/>
    <w:rsid w:val="00B501D7"/>
    <w:rsid w:val="00B50BDC"/>
    <w:rsid w:val="00B51CDF"/>
    <w:rsid w:val="00B51FE4"/>
    <w:rsid w:val="00B55021"/>
    <w:rsid w:val="00B5506C"/>
    <w:rsid w:val="00B5510C"/>
    <w:rsid w:val="00B56234"/>
    <w:rsid w:val="00B56504"/>
    <w:rsid w:val="00B611DA"/>
    <w:rsid w:val="00B617E6"/>
    <w:rsid w:val="00B621A1"/>
    <w:rsid w:val="00B62268"/>
    <w:rsid w:val="00B6323F"/>
    <w:rsid w:val="00B6426E"/>
    <w:rsid w:val="00B65F17"/>
    <w:rsid w:val="00B660BC"/>
    <w:rsid w:val="00B66FA8"/>
    <w:rsid w:val="00B6713C"/>
    <w:rsid w:val="00B67CA9"/>
    <w:rsid w:val="00B712B9"/>
    <w:rsid w:val="00B72164"/>
    <w:rsid w:val="00B75B90"/>
    <w:rsid w:val="00B7773E"/>
    <w:rsid w:val="00B80520"/>
    <w:rsid w:val="00B85726"/>
    <w:rsid w:val="00B878B8"/>
    <w:rsid w:val="00B92177"/>
    <w:rsid w:val="00B92F94"/>
    <w:rsid w:val="00B93A08"/>
    <w:rsid w:val="00B93B82"/>
    <w:rsid w:val="00B942F6"/>
    <w:rsid w:val="00B9493F"/>
    <w:rsid w:val="00B96120"/>
    <w:rsid w:val="00BA0643"/>
    <w:rsid w:val="00BA123A"/>
    <w:rsid w:val="00BA2D3C"/>
    <w:rsid w:val="00BA2FF0"/>
    <w:rsid w:val="00BA3493"/>
    <w:rsid w:val="00BA3E2D"/>
    <w:rsid w:val="00BA5307"/>
    <w:rsid w:val="00BA54EA"/>
    <w:rsid w:val="00BA6C9F"/>
    <w:rsid w:val="00BB1CC7"/>
    <w:rsid w:val="00BB3E43"/>
    <w:rsid w:val="00BB77B1"/>
    <w:rsid w:val="00BC10D9"/>
    <w:rsid w:val="00BC22CB"/>
    <w:rsid w:val="00BC3605"/>
    <w:rsid w:val="00BC49C0"/>
    <w:rsid w:val="00BC503C"/>
    <w:rsid w:val="00BC5B17"/>
    <w:rsid w:val="00BC5D45"/>
    <w:rsid w:val="00BC787E"/>
    <w:rsid w:val="00BD1F34"/>
    <w:rsid w:val="00BD2A3C"/>
    <w:rsid w:val="00BD452C"/>
    <w:rsid w:val="00BD45B8"/>
    <w:rsid w:val="00BD69BF"/>
    <w:rsid w:val="00BD7CB4"/>
    <w:rsid w:val="00BE0D9B"/>
    <w:rsid w:val="00BE19F2"/>
    <w:rsid w:val="00BE1DCB"/>
    <w:rsid w:val="00BE2159"/>
    <w:rsid w:val="00BE5A39"/>
    <w:rsid w:val="00BE7347"/>
    <w:rsid w:val="00BE7A97"/>
    <w:rsid w:val="00BF0DAD"/>
    <w:rsid w:val="00BF0FF4"/>
    <w:rsid w:val="00BF1EE5"/>
    <w:rsid w:val="00BF7D06"/>
    <w:rsid w:val="00C01372"/>
    <w:rsid w:val="00C01767"/>
    <w:rsid w:val="00C04590"/>
    <w:rsid w:val="00C053BF"/>
    <w:rsid w:val="00C07956"/>
    <w:rsid w:val="00C07B2C"/>
    <w:rsid w:val="00C10F5A"/>
    <w:rsid w:val="00C15179"/>
    <w:rsid w:val="00C24E4A"/>
    <w:rsid w:val="00C25307"/>
    <w:rsid w:val="00C268B4"/>
    <w:rsid w:val="00C307BA"/>
    <w:rsid w:val="00C313FD"/>
    <w:rsid w:val="00C329ED"/>
    <w:rsid w:val="00C351D3"/>
    <w:rsid w:val="00C36155"/>
    <w:rsid w:val="00C414BD"/>
    <w:rsid w:val="00C42AE5"/>
    <w:rsid w:val="00C4343F"/>
    <w:rsid w:val="00C43C38"/>
    <w:rsid w:val="00C445F2"/>
    <w:rsid w:val="00C448A6"/>
    <w:rsid w:val="00C44AA2"/>
    <w:rsid w:val="00C470C9"/>
    <w:rsid w:val="00C474A7"/>
    <w:rsid w:val="00C52690"/>
    <w:rsid w:val="00C5281E"/>
    <w:rsid w:val="00C56376"/>
    <w:rsid w:val="00C56D28"/>
    <w:rsid w:val="00C611D8"/>
    <w:rsid w:val="00C61CED"/>
    <w:rsid w:val="00C63881"/>
    <w:rsid w:val="00C63EEE"/>
    <w:rsid w:val="00C65E65"/>
    <w:rsid w:val="00C65ECB"/>
    <w:rsid w:val="00C66390"/>
    <w:rsid w:val="00C67712"/>
    <w:rsid w:val="00C67CC2"/>
    <w:rsid w:val="00C721A8"/>
    <w:rsid w:val="00C72CD0"/>
    <w:rsid w:val="00C74B82"/>
    <w:rsid w:val="00C77DF9"/>
    <w:rsid w:val="00C800D3"/>
    <w:rsid w:val="00C8065A"/>
    <w:rsid w:val="00C8175D"/>
    <w:rsid w:val="00C85EAB"/>
    <w:rsid w:val="00C862CD"/>
    <w:rsid w:val="00C8762E"/>
    <w:rsid w:val="00C87866"/>
    <w:rsid w:val="00C87C48"/>
    <w:rsid w:val="00C87F14"/>
    <w:rsid w:val="00C93EFE"/>
    <w:rsid w:val="00C941DE"/>
    <w:rsid w:val="00C94943"/>
    <w:rsid w:val="00C97F6A"/>
    <w:rsid w:val="00CA25F4"/>
    <w:rsid w:val="00CA2C76"/>
    <w:rsid w:val="00CA35A8"/>
    <w:rsid w:val="00CA6A8D"/>
    <w:rsid w:val="00CA745F"/>
    <w:rsid w:val="00CB1B0D"/>
    <w:rsid w:val="00CB1C39"/>
    <w:rsid w:val="00CB2CB4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1BCA"/>
    <w:rsid w:val="00CF4206"/>
    <w:rsid w:val="00CF4999"/>
    <w:rsid w:val="00CF4D64"/>
    <w:rsid w:val="00CF631F"/>
    <w:rsid w:val="00CF6B8C"/>
    <w:rsid w:val="00CF7A39"/>
    <w:rsid w:val="00D014C7"/>
    <w:rsid w:val="00D0210B"/>
    <w:rsid w:val="00D02D34"/>
    <w:rsid w:val="00D03CBB"/>
    <w:rsid w:val="00D0400D"/>
    <w:rsid w:val="00D0567D"/>
    <w:rsid w:val="00D06781"/>
    <w:rsid w:val="00D11370"/>
    <w:rsid w:val="00D12108"/>
    <w:rsid w:val="00D12326"/>
    <w:rsid w:val="00D12473"/>
    <w:rsid w:val="00D139B0"/>
    <w:rsid w:val="00D15B8C"/>
    <w:rsid w:val="00D16F60"/>
    <w:rsid w:val="00D22048"/>
    <w:rsid w:val="00D22BB9"/>
    <w:rsid w:val="00D234F7"/>
    <w:rsid w:val="00D23EDA"/>
    <w:rsid w:val="00D24D32"/>
    <w:rsid w:val="00D24D8F"/>
    <w:rsid w:val="00D252B9"/>
    <w:rsid w:val="00D27F57"/>
    <w:rsid w:val="00D32D6F"/>
    <w:rsid w:val="00D34402"/>
    <w:rsid w:val="00D3528E"/>
    <w:rsid w:val="00D35B5B"/>
    <w:rsid w:val="00D373FE"/>
    <w:rsid w:val="00D37F05"/>
    <w:rsid w:val="00D42174"/>
    <w:rsid w:val="00D440FA"/>
    <w:rsid w:val="00D44A6E"/>
    <w:rsid w:val="00D450BD"/>
    <w:rsid w:val="00D50E2C"/>
    <w:rsid w:val="00D51A0A"/>
    <w:rsid w:val="00D53E0B"/>
    <w:rsid w:val="00D57534"/>
    <w:rsid w:val="00D603D8"/>
    <w:rsid w:val="00D61225"/>
    <w:rsid w:val="00D61D3C"/>
    <w:rsid w:val="00D61F82"/>
    <w:rsid w:val="00D62253"/>
    <w:rsid w:val="00D63477"/>
    <w:rsid w:val="00D6369A"/>
    <w:rsid w:val="00D6370F"/>
    <w:rsid w:val="00D63857"/>
    <w:rsid w:val="00D66F29"/>
    <w:rsid w:val="00D67D90"/>
    <w:rsid w:val="00D71B7A"/>
    <w:rsid w:val="00D7212F"/>
    <w:rsid w:val="00D72204"/>
    <w:rsid w:val="00D72FD3"/>
    <w:rsid w:val="00D75A79"/>
    <w:rsid w:val="00D76B90"/>
    <w:rsid w:val="00D77531"/>
    <w:rsid w:val="00D81153"/>
    <w:rsid w:val="00D81E0C"/>
    <w:rsid w:val="00D82575"/>
    <w:rsid w:val="00D8378D"/>
    <w:rsid w:val="00D8690D"/>
    <w:rsid w:val="00D86FE4"/>
    <w:rsid w:val="00D8762A"/>
    <w:rsid w:val="00D92517"/>
    <w:rsid w:val="00D93DCB"/>
    <w:rsid w:val="00D94B1E"/>
    <w:rsid w:val="00D952FE"/>
    <w:rsid w:val="00D957CA"/>
    <w:rsid w:val="00D959C2"/>
    <w:rsid w:val="00DA0FAD"/>
    <w:rsid w:val="00DA2CAC"/>
    <w:rsid w:val="00DA4953"/>
    <w:rsid w:val="00DA57B1"/>
    <w:rsid w:val="00DA6367"/>
    <w:rsid w:val="00DA6DD9"/>
    <w:rsid w:val="00DA7278"/>
    <w:rsid w:val="00DA72C1"/>
    <w:rsid w:val="00DA7406"/>
    <w:rsid w:val="00DA7B08"/>
    <w:rsid w:val="00DB4779"/>
    <w:rsid w:val="00DB53BE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E172E"/>
    <w:rsid w:val="00DE258B"/>
    <w:rsid w:val="00DE2987"/>
    <w:rsid w:val="00DE29A9"/>
    <w:rsid w:val="00DE3378"/>
    <w:rsid w:val="00DE3E4F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54F"/>
    <w:rsid w:val="00DF5193"/>
    <w:rsid w:val="00DF66C4"/>
    <w:rsid w:val="00E031F0"/>
    <w:rsid w:val="00E04DD6"/>
    <w:rsid w:val="00E0504C"/>
    <w:rsid w:val="00E055A3"/>
    <w:rsid w:val="00E06E5B"/>
    <w:rsid w:val="00E1025D"/>
    <w:rsid w:val="00E105C1"/>
    <w:rsid w:val="00E1403C"/>
    <w:rsid w:val="00E1404C"/>
    <w:rsid w:val="00E174A4"/>
    <w:rsid w:val="00E1779F"/>
    <w:rsid w:val="00E20686"/>
    <w:rsid w:val="00E2159E"/>
    <w:rsid w:val="00E2163C"/>
    <w:rsid w:val="00E23A78"/>
    <w:rsid w:val="00E27D8C"/>
    <w:rsid w:val="00E3323E"/>
    <w:rsid w:val="00E33696"/>
    <w:rsid w:val="00E36204"/>
    <w:rsid w:val="00E36994"/>
    <w:rsid w:val="00E37841"/>
    <w:rsid w:val="00E42365"/>
    <w:rsid w:val="00E43B6F"/>
    <w:rsid w:val="00E503E1"/>
    <w:rsid w:val="00E50FFC"/>
    <w:rsid w:val="00E51363"/>
    <w:rsid w:val="00E5285B"/>
    <w:rsid w:val="00E53E69"/>
    <w:rsid w:val="00E56807"/>
    <w:rsid w:val="00E605B5"/>
    <w:rsid w:val="00E627F0"/>
    <w:rsid w:val="00E705D0"/>
    <w:rsid w:val="00E713EF"/>
    <w:rsid w:val="00E72572"/>
    <w:rsid w:val="00E747AE"/>
    <w:rsid w:val="00E75C7A"/>
    <w:rsid w:val="00E764A2"/>
    <w:rsid w:val="00E77A56"/>
    <w:rsid w:val="00E80D91"/>
    <w:rsid w:val="00E80EDA"/>
    <w:rsid w:val="00E81B04"/>
    <w:rsid w:val="00E8275A"/>
    <w:rsid w:val="00E83FBB"/>
    <w:rsid w:val="00E84C56"/>
    <w:rsid w:val="00E8558B"/>
    <w:rsid w:val="00E85FB8"/>
    <w:rsid w:val="00E86C55"/>
    <w:rsid w:val="00E909A8"/>
    <w:rsid w:val="00E9389D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471C"/>
    <w:rsid w:val="00ED5F5F"/>
    <w:rsid w:val="00EE0EAA"/>
    <w:rsid w:val="00EE237A"/>
    <w:rsid w:val="00EE34FE"/>
    <w:rsid w:val="00EF3BE9"/>
    <w:rsid w:val="00EF4067"/>
    <w:rsid w:val="00EF43AB"/>
    <w:rsid w:val="00EF5BA1"/>
    <w:rsid w:val="00EF61AD"/>
    <w:rsid w:val="00EF62B9"/>
    <w:rsid w:val="00F00065"/>
    <w:rsid w:val="00F001CB"/>
    <w:rsid w:val="00F016B0"/>
    <w:rsid w:val="00F02FFF"/>
    <w:rsid w:val="00F04C85"/>
    <w:rsid w:val="00F076CA"/>
    <w:rsid w:val="00F114D0"/>
    <w:rsid w:val="00F130A5"/>
    <w:rsid w:val="00F14D94"/>
    <w:rsid w:val="00F15F42"/>
    <w:rsid w:val="00F166D6"/>
    <w:rsid w:val="00F16E8F"/>
    <w:rsid w:val="00F1709C"/>
    <w:rsid w:val="00F171D9"/>
    <w:rsid w:val="00F1794A"/>
    <w:rsid w:val="00F215C2"/>
    <w:rsid w:val="00F22770"/>
    <w:rsid w:val="00F25545"/>
    <w:rsid w:val="00F2590D"/>
    <w:rsid w:val="00F3311E"/>
    <w:rsid w:val="00F338B6"/>
    <w:rsid w:val="00F33A78"/>
    <w:rsid w:val="00F34E40"/>
    <w:rsid w:val="00F3519E"/>
    <w:rsid w:val="00F35C96"/>
    <w:rsid w:val="00F3680B"/>
    <w:rsid w:val="00F37DAA"/>
    <w:rsid w:val="00F37E20"/>
    <w:rsid w:val="00F41056"/>
    <w:rsid w:val="00F4256A"/>
    <w:rsid w:val="00F4306E"/>
    <w:rsid w:val="00F43911"/>
    <w:rsid w:val="00F45207"/>
    <w:rsid w:val="00F45E80"/>
    <w:rsid w:val="00F46307"/>
    <w:rsid w:val="00F4768D"/>
    <w:rsid w:val="00F52CDD"/>
    <w:rsid w:val="00F536CA"/>
    <w:rsid w:val="00F53B0B"/>
    <w:rsid w:val="00F54ED8"/>
    <w:rsid w:val="00F55374"/>
    <w:rsid w:val="00F56B21"/>
    <w:rsid w:val="00F56C60"/>
    <w:rsid w:val="00F57E57"/>
    <w:rsid w:val="00F60BB0"/>
    <w:rsid w:val="00F60BD7"/>
    <w:rsid w:val="00F60CDB"/>
    <w:rsid w:val="00F61E0E"/>
    <w:rsid w:val="00F6208A"/>
    <w:rsid w:val="00F620FD"/>
    <w:rsid w:val="00F62F74"/>
    <w:rsid w:val="00F63264"/>
    <w:rsid w:val="00F63F30"/>
    <w:rsid w:val="00F64267"/>
    <w:rsid w:val="00F66057"/>
    <w:rsid w:val="00F660B5"/>
    <w:rsid w:val="00F66386"/>
    <w:rsid w:val="00F7042F"/>
    <w:rsid w:val="00F71F7B"/>
    <w:rsid w:val="00F76443"/>
    <w:rsid w:val="00F80C9A"/>
    <w:rsid w:val="00F815AA"/>
    <w:rsid w:val="00F85525"/>
    <w:rsid w:val="00F87AF8"/>
    <w:rsid w:val="00F94155"/>
    <w:rsid w:val="00FA06CB"/>
    <w:rsid w:val="00FA0B3F"/>
    <w:rsid w:val="00FA1736"/>
    <w:rsid w:val="00FA183A"/>
    <w:rsid w:val="00FA1998"/>
    <w:rsid w:val="00FA3740"/>
    <w:rsid w:val="00FB0BE8"/>
    <w:rsid w:val="00FB18CB"/>
    <w:rsid w:val="00FB4B3E"/>
    <w:rsid w:val="00FB651E"/>
    <w:rsid w:val="00FB6545"/>
    <w:rsid w:val="00FB7818"/>
    <w:rsid w:val="00FB78FD"/>
    <w:rsid w:val="00FB7D65"/>
    <w:rsid w:val="00FB7F59"/>
    <w:rsid w:val="00FC036C"/>
    <w:rsid w:val="00FC28A9"/>
    <w:rsid w:val="00FC638B"/>
    <w:rsid w:val="00FC6F81"/>
    <w:rsid w:val="00FC752A"/>
    <w:rsid w:val="00FD017D"/>
    <w:rsid w:val="00FD37ED"/>
    <w:rsid w:val="00FD7966"/>
    <w:rsid w:val="00FE032D"/>
    <w:rsid w:val="00FE03AA"/>
    <w:rsid w:val="00FE1FA9"/>
    <w:rsid w:val="00FE2AA6"/>
    <w:rsid w:val="00FE414C"/>
    <w:rsid w:val="00FE6290"/>
    <w:rsid w:val="00FE7B76"/>
    <w:rsid w:val="00FF0E51"/>
    <w:rsid w:val="00FF11F6"/>
    <w:rsid w:val="00FF219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CDD35"/>
  <w15:docId w15:val="{18871090-96B1-2E4C-A095-A5689611E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link w:val="af8"/>
    <w:autoRedefine/>
    <w:uiPriority w:val="99"/>
    <w:rsid w:val="005A74F5"/>
    <w:pPr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8">
    <w:name w:val="Заголовок Знак Знак"/>
    <w:basedOn w:val="a1"/>
    <w:link w:val="af7"/>
    <w:uiPriority w:val="99"/>
    <w:rsid w:val="005A74F5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customStyle="1" w:styleId="15">
    <w:name w:val="Неразрешенное упоминание1"/>
    <w:basedOn w:val="a1"/>
    <w:uiPriority w:val="99"/>
    <w:semiHidden/>
    <w:unhideWhenUsed/>
    <w:rsid w:val="007D51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_red&amp;id=459050" TargetMode="External"/><Relationship Id="rId21" Type="http://schemas.openxmlformats.org/officeDocument/2006/relationships/hyperlink" Target="http://biblioclub.ru/index.php?page=book&amp;id=364538" TargetMode="External"/><Relationship Id="rId42" Type="http://schemas.openxmlformats.org/officeDocument/2006/relationships/hyperlink" Target="http://biblioclub.ru/index.php?page=book&amp;id=444641" TargetMode="External"/><Relationship Id="rId47" Type="http://schemas.openxmlformats.org/officeDocument/2006/relationships/hyperlink" Target="http://www.computer-museum.ru/histussr/0_4.htm" TargetMode="External"/><Relationship Id="rId63" Type="http://schemas.openxmlformats.org/officeDocument/2006/relationships/hyperlink" Target="http://biblioclub.ru/index.php?page=book&amp;id=466914" TargetMode="External"/><Relationship Id="rId68" Type="http://schemas.openxmlformats.org/officeDocument/2006/relationships/hyperlink" Target="https://biblioclub.ru/index.php?page=book_view_red&amp;book_id=453024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5850%20%20%20" TargetMode="External"/><Relationship Id="rId29" Type="http://schemas.openxmlformats.org/officeDocument/2006/relationships/hyperlink" Target="http://biblioclub.ru/index.php?page=book&amp;id=494703" TargetMode="External"/><Relationship Id="rId11" Type="http://schemas.openxmlformats.org/officeDocument/2006/relationships/hyperlink" Target="http://moodle.mininuniver.ru" TargetMode="External"/><Relationship Id="rId24" Type="http://schemas.openxmlformats.org/officeDocument/2006/relationships/hyperlink" Target="http://biblioclub.ru/index.php?page=book&amp;id=494703" TargetMode="External"/><Relationship Id="rId32" Type="http://schemas.openxmlformats.org/officeDocument/2006/relationships/hyperlink" Target="http://www.elibrary.ru" TargetMode="External"/><Relationship Id="rId37" Type="http://schemas.openxmlformats.org/officeDocument/2006/relationships/hyperlink" Target="http://biblioclub.ru/index.php?page=book_red&amp;id=459050" TargetMode="External"/><Relationship Id="rId40" Type="http://schemas.openxmlformats.org/officeDocument/2006/relationships/hyperlink" Target="https://biblioclub.ru/index.php?page=book_red&amp;id=4363297" TargetMode="External"/><Relationship Id="rId45" Type="http://schemas.openxmlformats.org/officeDocument/2006/relationships/hyperlink" Target="http://www.ieee.ru/events.shtml" TargetMode="External"/><Relationship Id="rId53" Type="http://schemas.openxmlformats.org/officeDocument/2006/relationships/hyperlink" Target="https://biblioclub.ru/index.php?page=book_view_red&amp;book_id=493255" TargetMode="External"/><Relationship Id="rId58" Type="http://schemas.openxmlformats.org/officeDocument/2006/relationships/hyperlink" Target="http://biblioclub.ru/index.php?page=book_red&amp;id=436379" TargetMode="External"/><Relationship Id="rId66" Type="http://schemas.openxmlformats.org/officeDocument/2006/relationships/hyperlink" Target="https://www.intuit.ru/studies/courses/519/375/lecture/8815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57391" TargetMode="External"/><Relationship Id="rId19" Type="http://schemas.openxmlformats.org/officeDocument/2006/relationships/hyperlink" Target="https://www.intuit.ru/studies/courses/108/108/info" TargetMode="External"/><Relationship Id="rId14" Type="http://schemas.openxmlformats.org/officeDocument/2006/relationships/hyperlink" Target="https://biblioclub.ru/index.php?page=book_view_red&amp;book_id=426937" TargetMode="External"/><Relationship Id="rId22" Type="http://schemas.openxmlformats.org/officeDocument/2006/relationships/hyperlink" Target="http://biblioclub.ru/index.php?page=book&amp;id=444641" TargetMode="External"/><Relationship Id="rId27" Type="http://schemas.openxmlformats.org/officeDocument/2006/relationships/hyperlink" Target="http://biblioclub.ru/index.php?page=book&amp;id=428016" TargetMode="External"/><Relationship Id="rId30" Type="http://schemas.openxmlformats.org/officeDocument/2006/relationships/hyperlink" Target="http://biblioclub.ru/index.php?page=book&amp;id=444641" TargetMode="External"/><Relationship Id="rId35" Type="http://schemas.openxmlformats.org/officeDocument/2006/relationships/hyperlink" Target="http://wiki.mininuniver.ru" TargetMode="External"/><Relationship Id="rId43" Type="http://schemas.openxmlformats.org/officeDocument/2006/relationships/hyperlink" Target="http://biblioclub.ru/index.php?page=book&amp;id=364538" TargetMode="External"/><Relationship Id="rId48" Type="http://schemas.openxmlformats.org/officeDocument/2006/relationships/hyperlink" Target="http://www.elibrary.ru" TargetMode="External"/><Relationship Id="rId56" Type="http://schemas.openxmlformats.org/officeDocument/2006/relationships/hyperlink" Target="https://www.intuit.ru/studies/courses/1099/138/info" TargetMode="External"/><Relationship Id="rId64" Type="http://schemas.openxmlformats.org/officeDocument/2006/relationships/hyperlink" Target="http://biblioclub.ru/index.php?page=book_red&amp;id=364588" TargetMode="External"/><Relationship Id="rId69" Type="http://schemas.openxmlformats.org/officeDocument/2006/relationships/hyperlink" Target="http://biblioclub.ru/index.php?page=book_red&amp;id=436379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wiki.mininuniver.ru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364538" TargetMode="External"/><Relationship Id="rId17" Type="http://schemas.openxmlformats.org/officeDocument/2006/relationships/hyperlink" Target="http://biblioclub.ru/index.php?page=book&amp;id=497738" TargetMode="External"/><Relationship Id="rId25" Type="http://schemas.openxmlformats.org/officeDocument/2006/relationships/hyperlink" Target="http://biblioclub.ru/index.php?page=book&amp;id=277993" TargetMode="External"/><Relationship Id="rId33" Type="http://schemas.openxmlformats.org/officeDocument/2006/relationships/hyperlink" Target="http://www.ebiblioteka.ru" TargetMode="External"/><Relationship Id="rId38" Type="http://schemas.openxmlformats.org/officeDocument/2006/relationships/hyperlink" Target="http://biblioclub.ru/index.php?page=book&amp;id=278910" TargetMode="External"/><Relationship Id="rId46" Type="http://schemas.openxmlformats.org/officeDocument/2006/relationships/hyperlink" Target="http://www.4cio.ru/news/view/1069/" TargetMode="External"/><Relationship Id="rId59" Type="http://schemas.openxmlformats.org/officeDocument/2006/relationships/hyperlink" Target="http://biblioclub.ru/index.php?page=book&amp;id=428591" TargetMode="External"/><Relationship Id="rId67" Type="http://schemas.openxmlformats.org/officeDocument/2006/relationships/hyperlink" Target="https://biblioclub.ru/index.php?page=book_view_red&amp;book_id=459335" TargetMode="External"/><Relationship Id="rId20" Type="http://schemas.openxmlformats.org/officeDocument/2006/relationships/hyperlink" Target="http://biblioclub.ru/index.php?page=book&amp;id=428591" TargetMode="External"/><Relationship Id="rId41" Type="http://schemas.openxmlformats.org/officeDocument/2006/relationships/hyperlink" Target="http://biblioclub.ru/index.php?page=book&amp;id=494703" TargetMode="External"/><Relationship Id="rId54" Type="http://schemas.openxmlformats.org/officeDocument/2006/relationships/hyperlink" Target="https://biblioclub.ru/index.php?page=book_red&amp;id=436329" TargetMode="External"/><Relationship Id="rId62" Type="http://schemas.openxmlformats.org/officeDocument/2006/relationships/hyperlink" Target="http://biblioclub.ru/index.php?page=book&amp;id=428591" TargetMode="External"/><Relationship Id="rId70" Type="http://schemas.openxmlformats.org/officeDocument/2006/relationships/hyperlink" Target="https://www.intuit.ru/studies/courses/3481/723/inf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biblioclub.ru/index.php?page=book_view_red&amp;book_id=445045" TargetMode="External"/><Relationship Id="rId23" Type="http://schemas.openxmlformats.org/officeDocument/2006/relationships/hyperlink" Target="https://biblioclub.ru/index.php?page=book_red&amp;id=4363297" TargetMode="External"/><Relationship Id="rId28" Type="http://schemas.openxmlformats.org/officeDocument/2006/relationships/hyperlink" Target="https://biblioclub.ru/index.php?page=book_red&amp;id=4363297" TargetMode="External"/><Relationship Id="rId36" Type="http://schemas.openxmlformats.org/officeDocument/2006/relationships/hyperlink" Target="http://biblioclub.ru/index.php?page=book&amp;id=474295" TargetMode="External"/><Relationship Id="rId49" Type="http://schemas.openxmlformats.org/officeDocument/2006/relationships/hyperlink" Target="http://www.ebiblioteka.ru" TargetMode="External"/><Relationship Id="rId57" Type="http://schemas.openxmlformats.org/officeDocument/2006/relationships/hyperlink" Target="https://www.intuit.ru/studies/courses/519/375/lecture/8815" TargetMode="External"/><Relationship Id="rId10" Type="http://schemas.openxmlformats.org/officeDocument/2006/relationships/footer" Target="footer1.xml"/><Relationship Id="rId31" Type="http://schemas.openxmlformats.org/officeDocument/2006/relationships/hyperlink" Target="http://profiok.com/files/SAP_80polos.pdf" TargetMode="External"/><Relationship Id="rId44" Type="http://schemas.openxmlformats.org/officeDocument/2006/relationships/hyperlink" Target="http://profiok.com/files/SAP_80polos.pdf" TargetMode="External"/><Relationship Id="rId52" Type="http://schemas.openxmlformats.org/officeDocument/2006/relationships/hyperlink" Target="http://biblioclub.ru/index.php?page=book_red&amp;id=499905" TargetMode="External"/><Relationship Id="rId60" Type="http://schemas.openxmlformats.org/officeDocument/2006/relationships/hyperlink" Target="http://biblioclub.ru/index.php?page=book&amp;id=461991" TargetMode="External"/><Relationship Id="rId65" Type="http://schemas.openxmlformats.org/officeDocument/2006/relationships/hyperlink" Target="https://www.intuit.ru/studies/courses/1099/138/inf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hyperlink" Target="http://biblioclub.ru/index.php?page=book&amp;id=428591" TargetMode="External"/><Relationship Id="rId18" Type="http://schemas.openxmlformats.org/officeDocument/2006/relationships/hyperlink" Target="http://biblioclub.ru/index.php?page=book&amp;id=255909" TargetMode="External"/><Relationship Id="rId39" Type="http://schemas.openxmlformats.org/officeDocument/2006/relationships/hyperlink" Target="http://biblioclub.ru/index.php?page=book&amp;id=428016" TargetMode="External"/><Relationship Id="rId34" Type="http://schemas.openxmlformats.org/officeDocument/2006/relationships/hyperlink" Target="http://window.edu.ru/" TargetMode="External"/><Relationship Id="rId50" Type="http://schemas.openxmlformats.org/officeDocument/2006/relationships/hyperlink" Target="http://window.edu.ru/" TargetMode="External"/><Relationship Id="rId55" Type="http://schemas.openxmlformats.org/officeDocument/2006/relationships/hyperlink" Target="http://biblioclub.ru/index.php?page=book&amp;id=4315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70C56-52DD-6F4F-855B-7DFA4CFE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38</Pages>
  <Words>8293</Words>
  <Characters>66444</Characters>
  <Application>Microsoft Office Word</Application>
  <DocSecurity>0</DocSecurity>
  <Lines>553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74588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J R</cp:lastModifiedBy>
  <cp:revision>91</cp:revision>
  <cp:lastPrinted>2019-01-05T09:40:00Z</cp:lastPrinted>
  <dcterms:created xsi:type="dcterms:W3CDTF">2019-06-12T12:33:00Z</dcterms:created>
  <dcterms:modified xsi:type="dcterms:W3CDTF">2019-07-05T19:56:00Z</dcterms:modified>
</cp:coreProperties>
</file>